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F7F" w:rsidRDefault="00EF6127">
      <w:r w:rsidRPr="00EF6127">
        <w:drawing>
          <wp:inline distT="0" distB="0" distL="0" distR="0" wp14:anchorId="3FCDFACD" wp14:editId="61FA6021">
            <wp:extent cx="5940425" cy="30340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127" w:rsidRDefault="00EF6127">
      <w:r w:rsidRPr="00EF6127">
        <w:drawing>
          <wp:inline distT="0" distB="0" distL="0" distR="0" wp14:anchorId="093FD398" wp14:editId="2975B3D2">
            <wp:extent cx="5940425" cy="32588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127" w:rsidRDefault="00EF6127">
      <w:r w:rsidRPr="00EF6127">
        <w:drawing>
          <wp:inline distT="0" distB="0" distL="0" distR="0" wp14:anchorId="78AE64D1" wp14:editId="467FCAEB">
            <wp:extent cx="5940425" cy="26530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127" w:rsidRDefault="00EF6127">
      <w:r w:rsidRPr="00EF6127">
        <w:lastRenderedPageBreak/>
        <w:drawing>
          <wp:inline distT="0" distB="0" distL="0" distR="0" wp14:anchorId="222EAFBB" wp14:editId="15120A19">
            <wp:extent cx="5940425" cy="29419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F61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127"/>
    <w:rsid w:val="006C1F7F"/>
    <w:rsid w:val="00EF6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6B903"/>
  <w15:chartTrackingRefBased/>
  <w15:docId w15:val="{B22849EE-87F7-4EBF-916D-D2B92B694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</dc:creator>
  <cp:keywords/>
  <dc:description/>
  <cp:lastModifiedBy>Veronika</cp:lastModifiedBy>
  <cp:revision>1</cp:revision>
  <dcterms:created xsi:type="dcterms:W3CDTF">2023-04-28T15:30:00Z</dcterms:created>
  <dcterms:modified xsi:type="dcterms:W3CDTF">2023-04-28T15:36:00Z</dcterms:modified>
</cp:coreProperties>
</file>