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FBE" w14:textId="77777777" w:rsidR="00E04EE7" w:rsidRDefault="00E04EE7">
      <w:r>
        <w:rPr>
          <w:noProof/>
          <w:lang w:eastAsia="es-ES"/>
        </w:rPr>
        <w:drawing>
          <wp:inline distT="0" distB="0" distL="0" distR="0" wp14:anchorId="13150B8B" wp14:editId="29688B9E">
            <wp:extent cx="5400040" cy="444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5380" w14:textId="77777777" w:rsidR="00DB34FE" w:rsidRDefault="00DB34FE"/>
    <w:p w14:paraId="1333296C" w14:textId="77777777" w:rsidR="00DB34FE" w:rsidRDefault="00DB34FE">
      <w:r>
        <w:rPr>
          <w:noProof/>
          <w:lang w:eastAsia="es-ES"/>
        </w:rPr>
        <w:drawing>
          <wp:inline distT="0" distB="0" distL="0" distR="0" wp14:anchorId="2AC1081D" wp14:editId="1A7BBCE5">
            <wp:extent cx="2271933" cy="85544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823" r="57927"/>
                    <a:stretch/>
                  </pic:blipFill>
                  <pic:spPr bwMode="auto">
                    <a:xfrm>
                      <a:off x="0" y="0"/>
                      <a:ext cx="2271933" cy="85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D87F" w14:textId="77777777" w:rsidR="00210635" w:rsidRDefault="00210635">
      <w:r>
        <w:rPr>
          <w:noProof/>
          <w:lang w:eastAsia="es-ES"/>
        </w:rPr>
        <w:drawing>
          <wp:inline distT="0" distB="0" distL="0" distR="0" wp14:anchorId="0660D30A" wp14:editId="3A31DAB5">
            <wp:extent cx="4191684" cy="1919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64" t="13208" r="20805" b="23544"/>
                    <a:stretch/>
                  </pic:blipFill>
                  <pic:spPr bwMode="auto">
                    <a:xfrm>
                      <a:off x="0" y="0"/>
                      <a:ext cx="4192163" cy="192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645D2" w14:textId="77777777" w:rsidR="00210635" w:rsidRDefault="00210635"/>
    <w:p w14:paraId="47516048" w14:textId="77777777" w:rsidR="00210635" w:rsidRDefault="00222666">
      <w:r>
        <w:rPr>
          <w:noProof/>
          <w:lang w:eastAsia="es-ES"/>
        </w:rPr>
        <w:lastRenderedPageBreak/>
        <w:drawing>
          <wp:inline distT="0" distB="0" distL="0" distR="0" wp14:anchorId="7541F9B8" wp14:editId="71AC038F">
            <wp:extent cx="2566080" cy="78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" t="7186" r="52434" b="66865"/>
                    <a:stretch/>
                  </pic:blipFill>
                  <pic:spPr bwMode="auto">
                    <a:xfrm>
                      <a:off x="0" y="0"/>
                      <a:ext cx="2567354" cy="78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7F94" w14:textId="77777777" w:rsidR="00222666" w:rsidRPr="00222666" w:rsidRDefault="00222666">
      <w:r>
        <w:t>S</w:t>
      </w:r>
    </w:p>
    <w:p w14:paraId="271606F1" w14:textId="77777777" w:rsidR="00222666" w:rsidRDefault="00222666">
      <w:r>
        <w:rPr>
          <w:noProof/>
          <w:lang w:eastAsia="es-ES"/>
        </w:rPr>
        <w:drawing>
          <wp:inline distT="0" distB="0" distL="0" distR="0" wp14:anchorId="0C75F824" wp14:editId="4DE19E00">
            <wp:extent cx="2715065" cy="1899139"/>
            <wp:effectExtent l="0" t="0" r="317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44" t="9267" r="37467" b="28164"/>
                    <a:stretch/>
                  </pic:blipFill>
                  <pic:spPr bwMode="auto">
                    <a:xfrm>
                      <a:off x="0" y="0"/>
                      <a:ext cx="2715643" cy="189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E7"/>
    <w:rsid w:val="00210635"/>
    <w:rsid w:val="00222666"/>
    <w:rsid w:val="00704ACB"/>
    <w:rsid w:val="00DB34FE"/>
    <w:rsid w:val="00E0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4A71"/>
  <w15:chartTrackingRefBased/>
  <w15:docId w15:val="{D752CE81-EADD-4079-ABFC-FCA64F9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ar20805</dc:creator>
  <cp:keywords/>
  <dc:description/>
  <cp:lastModifiedBy>Camacho Martín Álvaro</cp:lastModifiedBy>
  <cp:revision>2</cp:revision>
  <dcterms:created xsi:type="dcterms:W3CDTF">2023-03-17T11:34:00Z</dcterms:created>
  <dcterms:modified xsi:type="dcterms:W3CDTF">2023-03-17T15:57:00Z</dcterms:modified>
</cp:coreProperties>
</file>