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6247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09-06-2020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6247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05A1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KiCAD</w:t>
            </w:r>
            <w:proofErr w:type="spellEnd"/>
            <w:r>
              <w:rPr>
                <w:b/>
                <w:sz w:val="24"/>
                <w:szCs w:val="24"/>
              </w:rPr>
              <w:t>-Printed Circuit Board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6247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05A1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6247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6247F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2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E05A1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0F28D99" wp14:editId="58387512">
                  <wp:extent cx="6229350" cy="1981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05A1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34FC1C7" wp14:editId="3C7FA406">
                  <wp:extent cx="6200775" cy="21336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05A19" w:rsidP="00DF7696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noProof/>
                <w:lang w:val="en-IN" w:eastAsia="en-IN"/>
              </w:rPr>
              <w:drawing>
                <wp:inline distT="0" distB="0" distL="0" distR="0" wp14:anchorId="2E050D57" wp14:editId="1452B8A8">
                  <wp:extent cx="6219825" cy="21812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DF7696" w:rsidRDefault="00E05A1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5CF4D16" wp14:editId="5107D68A">
                  <wp:extent cx="6191250" cy="21621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682963" w:rsidRDefault="0068296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57643B5" wp14:editId="76D901A0">
                  <wp:extent cx="3619500" cy="47053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D041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AAA9DFD" wp14:editId="1B125EF7">
                  <wp:extent cx="6229350" cy="3314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41" t="1949" r="1637" b="1170"/>
                          <a:stretch/>
                        </pic:blipFill>
                        <pic:spPr bwMode="auto">
                          <a:xfrm>
                            <a:off x="0" y="0"/>
                            <a:ext cx="6229350" cy="331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D041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1B4A7EC" wp14:editId="42AFD8BA">
                  <wp:extent cx="3533775" cy="2105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06" t="53002" r="4097" b="1242"/>
                          <a:stretch/>
                        </pic:blipFill>
                        <pic:spPr bwMode="auto">
                          <a:xfrm>
                            <a:off x="0" y="0"/>
                            <a:ext cx="3533775" cy="210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D0410" w:rsidRDefault="00BD0410" w:rsidP="00DF7696">
            <w:pPr>
              <w:rPr>
                <w:noProof/>
                <w:lang w:val="en-IN" w:eastAsia="en-IN"/>
              </w:rPr>
            </w:pPr>
          </w:p>
          <w:p w:rsidR="00DF7696" w:rsidRDefault="00BD0410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5E96DF8" wp14:editId="5815C57E">
                  <wp:extent cx="3524250" cy="21240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218" t="3113" r="3970" b="50621"/>
                          <a:stretch/>
                        </pic:blipFill>
                        <pic:spPr bwMode="auto">
                          <a:xfrm>
                            <a:off x="0" y="0"/>
                            <a:ext cx="352425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682963" w:rsidRDefault="00682963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09-06-2020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3 to Section 4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6247F3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E9715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3EF380B" wp14:editId="4BAABADC">
                  <wp:extent cx="6267450" cy="2628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E9715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8C0DF84" wp14:editId="3620AD79">
                  <wp:extent cx="6210300" cy="2476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E9715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A3DEC07" wp14:editId="05D3B9A2">
                  <wp:extent cx="6238875" cy="22764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E9715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A6F7323" wp14:editId="30178B2F">
                  <wp:extent cx="6238875" cy="21145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C21A0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5290FD7" wp14:editId="33C5EA61">
                  <wp:extent cx="3752850" cy="52006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C21A0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BD0D0EB" wp14:editId="3687A41F">
                  <wp:extent cx="3495675" cy="55626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1A02" w:rsidRDefault="00C21A0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1229583" wp14:editId="5B492831">
                  <wp:extent cx="3219450" cy="5410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1A02" w:rsidRDefault="00C21A0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7DEC4AA" wp14:editId="100377C1">
                  <wp:extent cx="3200400" cy="53435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4C531E"/>
    <w:rsid w:val="00584C28"/>
    <w:rsid w:val="005D4939"/>
    <w:rsid w:val="006247F3"/>
    <w:rsid w:val="00682963"/>
    <w:rsid w:val="006D38CA"/>
    <w:rsid w:val="007040C9"/>
    <w:rsid w:val="00AB605A"/>
    <w:rsid w:val="00BD0410"/>
    <w:rsid w:val="00C21A02"/>
    <w:rsid w:val="00CC2BA9"/>
    <w:rsid w:val="00DF7696"/>
    <w:rsid w:val="00E05A19"/>
    <w:rsid w:val="00E9715B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12</cp:revision>
  <dcterms:created xsi:type="dcterms:W3CDTF">2020-05-18T13:02:00Z</dcterms:created>
  <dcterms:modified xsi:type="dcterms:W3CDTF">2020-06-09T10:51:00Z</dcterms:modified>
</cp:coreProperties>
</file>