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60018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CA2A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create class that performs basic calculator operations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600189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EF6B3" wp14:editId="054AF4B1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825240" cy="22910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9" r="481" b="2909"/>
                    <a:stretch/>
                  </pic:blipFill>
                  <pic:spPr bwMode="auto">
                    <a:xfrm>
                      <a:off x="0" y="0"/>
                      <a:ext cx="382524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600189" w:rsidRDefault="00600189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class cal():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def __init__(self,a,b):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self.a=a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self.b=b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def add(self):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return self.a+self.b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def mul(self):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return self.a*self.b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def div(self):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return self.a/self.b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def sub(self):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return self.a-self.b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a=int(input("Enter first number: "))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b=int(input("Enter second number: "))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lastRenderedPageBreak/>
        <w:t>obj=cal(a,b)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choice=1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while choice!=0: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print("0. Exit")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print("1. Add")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print("2. Subtraction")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print("3. Multiplication")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print("4. Division")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choice=int(input("Enter choice: "))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if choice==1: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print("Result: ",obj.add())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elif choice==2: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print("Result: ",obj.sub())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elif choice==3: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print("Result: ",obj.mul())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elif choice==4: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print("Result: ",round(obj.div(),2))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elif choice==0: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    print("Exiting!")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CA2ACD" w:rsidRPr="00CA2AC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 </w:t>
      </w:r>
      <w:r>
        <w:rPr>
          <w:rFonts w:ascii="Times New Roman" w:eastAsia="Arial Black" w:hAnsi="Times New Roman" w:cs="Times New Roman"/>
          <w:sz w:val="20"/>
          <w:szCs w:val="20"/>
        </w:rPr>
        <w:t xml:space="preserve">      print("Invalid choice!!")</w:t>
      </w:r>
      <w:bookmarkStart w:id="0" w:name="_GoBack"/>
      <w:bookmarkEnd w:id="0"/>
      <w:r w:rsidRPr="00CA2ACD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E44D7" w:rsidRPr="007C64BD" w:rsidRDefault="00CA2ACD" w:rsidP="00CA2AC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CA2ACD">
        <w:rPr>
          <w:rFonts w:ascii="Times New Roman" w:eastAsia="Arial Black" w:hAnsi="Times New Roman" w:cs="Times New Roman"/>
          <w:sz w:val="20"/>
          <w:szCs w:val="20"/>
        </w:rPr>
        <w:t>print()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EB" w:rsidRDefault="00325CEB" w:rsidP="00F74F36">
      <w:pPr>
        <w:spacing w:after="0" w:line="240" w:lineRule="auto"/>
      </w:pPr>
      <w:r>
        <w:separator/>
      </w:r>
    </w:p>
  </w:endnote>
  <w:endnote w:type="continuationSeparator" w:id="0">
    <w:p w:rsidR="00325CEB" w:rsidRDefault="00325CEB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EB" w:rsidRDefault="00325CEB" w:rsidP="00F74F36">
      <w:pPr>
        <w:spacing w:after="0" w:line="240" w:lineRule="auto"/>
      </w:pPr>
      <w:r>
        <w:separator/>
      </w:r>
    </w:p>
  </w:footnote>
  <w:footnote w:type="continuationSeparator" w:id="0">
    <w:p w:rsidR="00325CEB" w:rsidRDefault="00325CEB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C469F"/>
    <w:rsid w:val="002F24B4"/>
    <w:rsid w:val="0032535F"/>
    <w:rsid w:val="00325CEB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22452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C92828"/>
    <w:rsid w:val="00CA2AC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2B38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40F1-21EB-4360-A32C-7C96CCD4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2020-07-05T12:20:00Z</dcterms:created>
  <dcterms:modified xsi:type="dcterms:W3CDTF">2020-07-05T13:12:00Z</dcterms:modified>
</cp:coreProperties>
</file>