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9"/>
        <w:gridCol w:w="1344"/>
        <w:gridCol w:w="360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B37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B37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B37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B37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B379D" w:rsidRPr="006B379D" w:rsidRDefault="006B379D" w:rsidP="006B379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B379D">
              <w:rPr>
                <w:b/>
                <w:sz w:val="24"/>
                <w:szCs w:val="24"/>
              </w:rPr>
              <w:t>Learn Corporate Telephone Etiquette</w:t>
            </w:r>
          </w:p>
          <w:p w:rsidR="006B379D" w:rsidRPr="006B379D" w:rsidRDefault="006B379D" w:rsidP="006B379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B379D">
              <w:rPr>
                <w:b/>
                <w:sz w:val="24"/>
                <w:szCs w:val="24"/>
              </w:rPr>
              <w:t>Understand Accounting Fundamentals</w:t>
            </w:r>
          </w:p>
          <w:p w:rsidR="006B379D" w:rsidRPr="006B379D" w:rsidRDefault="006B379D" w:rsidP="006B379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B379D">
              <w:rPr>
                <w:b/>
                <w:sz w:val="24"/>
                <w:szCs w:val="24"/>
              </w:rPr>
              <w:t>Gain foundational skills in IT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B37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B379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B379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2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110F0" w:rsidRDefault="00A110F0" w:rsidP="00DF7696">
            <w:pPr>
              <w:rPr>
                <w:b/>
                <w:sz w:val="24"/>
                <w:szCs w:val="24"/>
              </w:rPr>
            </w:pPr>
          </w:p>
          <w:p w:rsidR="00A110F0" w:rsidRDefault="00A110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00775" cy="1685925"/>
                  <wp:effectExtent l="19050" t="0" r="9525" b="0"/>
                  <wp:docPr id="1" name="Picture 1" descr="C:\Users\Pawan\Desktop\tc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tc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A110F0" w:rsidRPr="008A2CDF" w:rsidRDefault="00A110F0" w:rsidP="00A110F0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1: </w:t>
            </w:r>
            <w:r w:rsidR="00F1707F">
              <w:rPr>
                <w:b/>
                <w:sz w:val="28"/>
                <w:szCs w:val="28"/>
              </w:rPr>
              <w:t>Learn Corporate Telephone Etiquette.</w:t>
            </w:r>
          </w:p>
          <w:p w:rsidR="00A110F0" w:rsidRDefault="00A110F0" w:rsidP="00A110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A110F0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 over the phone is must.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Engage in positive conversation.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the caller feel important.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Always keep a smile in your </w:t>
            </w:r>
            <w:proofErr w:type="gramStart"/>
            <w:r>
              <w:rPr>
                <w:b/>
                <w:sz w:val="24"/>
                <w:szCs w:val="24"/>
              </w:rPr>
              <w:t>tone .</w:t>
            </w:r>
            <w:proofErr w:type="gramEnd"/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to the caller patiently.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courteous and concise.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the phone within 2-3 rings.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 for permission before putting the call on hold.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Never sound harsh or uninterested.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Avoid shouting.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Avoid talking to others while being on the call.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Never chew gum while talking.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Don’t forget to take complete messages for others.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Don’t forget to leave our contact details in voice messages.</w:t>
            </w:r>
          </w:p>
          <w:p w:rsidR="00F1707F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Don’t place the caller on hold unnecessarily or for long.</w:t>
            </w:r>
          </w:p>
          <w:p w:rsidR="00F1707F" w:rsidRPr="0091712B" w:rsidRDefault="00F1707F" w:rsidP="00A110F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Avoid disconnecting the caller first.  </w:t>
            </w:r>
          </w:p>
          <w:p w:rsidR="00A110F0" w:rsidRDefault="00A110F0" w:rsidP="00A110F0">
            <w:pPr>
              <w:rPr>
                <w:b/>
                <w:sz w:val="24"/>
                <w:szCs w:val="24"/>
              </w:rPr>
            </w:pPr>
          </w:p>
          <w:p w:rsidR="00A110F0" w:rsidRPr="008A2CDF" w:rsidRDefault="00A110F0" w:rsidP="00A110F0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2: </w:t>
            </w:r>
            <w:r w:rsidR="00F1707F">
              <w:rPr>
                <w:b/>
                <w:sz w:val="28"/>
                <w:szCs w:val="28"/>
              </w:rPr>
              <w:t xml:space="preserve">Understand Accounting Fundamentals.  </w:t>
            </w:r>
          </w:p>
          <w:p w:rsidR="00A110F0" w:rsidRDefault="00A110F0" w:rsidP="00A110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chapter covered the topics like,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cycle.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Double entry system of accounting.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Journals and ledgers.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Income statements, Revenue and Expenses.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Balance sheet and Assest.</w:t>
            </w:r>
          </w:p>
          <w:p w:rsidR="00A110F0" w:rsidRPr="00F24547" w:rsidRDefault="00956B8E" w:rsidP="00A110F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Rules of Debit and Credit</w:t>
            </w:r>
            <w:r w:rsidR="00A110F0" w:rsidRPr="00F24547">
              <w:rPr>
                <w:b/>
                <w:sz w:val="24"/>
                <w:szCs w:val="24"/>
              </w:rPr>
              <w:t>.</w:t>
            </w:r>
          </w:p>
          <w:p w:rsidR="00A110F0" w:rsidRDefault="00A110F0" w:rsidP="00A110F0">
            <w:pPr>
              <w:rPr>
                <w:b/>
                <w:sz w:val="24"/>
                <w:szCs w:val="24"/>
              </w:rPr>
            </w:pPr>
          </w:p>
          <w:p w:rsidR="00A110F0" w:rsidRPr="008A2CDF" w:rsidRDefault="00A110F0" w:rsidP="00A110F0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3: </w:t>
            </w:r>
            <w:r w:rsidR="00956B8E">
              <w:rPr>
                <w:b/>
                <w:sz w:val="28"/>
                <w:szCs w:val="28"/>
              </w:rPr>
              <w:t>Gain foundational skills in IT.</w:t>
            </w:r>
          </w:p>
          <w:p w:rsidR="00A110F0" w:rsidRPr="00F24547" w:rsidRDefault="00A110F0" w:rsidP="00A110F0">
            <w:p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In this chapter I have learnt to,</w:t>
            </w:r>
          </w:p>
          <w:p w:rsidR="00A110F0" w:rsidRDefault="00956B8E" w:rsidP="00A110F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of http.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of HTML/JS/CSS.</w:t>
            </w:r>
          </w:p>
          <w:p w:rsidR="00956B8E" w:rsidRDefault="00956B8E" w:rsidP="00A110F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warehousing.</w:t>
            </w:r>
          </w:p>
          <w:p w:rsidR="00956B8E" w:rsidRPr="00F24547" w:rsidRDefault="00956B8E" w:rsidP="00A110F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 of recruiters.</w:t>
            </w:r>
          </w:p>
          <w:p w:rsidR="00F24547" w:rsidRPr="00F24547" w:rsidRDefault="00F24547" w:rsidP="00A110F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80"/>
        <w:gridCol w:w="1344"/>
        <w:gridCol w:w="3609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21/05/2020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B379D" w:rsidRDefault="006B379D" w:rsidP="006B379D">
            <w:pPr>
              <w:pStyle w:val="ListParagraph"/>
              <w:numPr>
                <w:ilvl w:val="0"/>
                <w:numId w:val="11"/>
              </w:numPr>
            </w:pPr>
            <w:r w:rsidRPr="006B379D">
              <w:rPr>
                <w:b/>
                <w:sz w:val="24"/>
                <w:szCs w:val="24"/>
              </w:rPr>
              <w:t>Project Exercise with Python and MySQL: Interactive English Dictionary</w:t>
            </w:r>
          </w:p>
          <w:p w:rsidR="006B379D" w:rsidRDefault="006B379D" w:rsidP="006B379D">
            <w:pPr>
              <w:pStyle w:val="ListParagraph"/>
              <w:numPr>
                <w:ilvl w:val="0"/>
                <w:numId w:val="11"/>
              </w:numPr>
            </w:pPr>
            <w:r w:rsidRPr="006B379D">
              <w:rPr>
                <w:b/>
                <w:sz w:val="24"/>
                <w:szCs w:val="24"/>
              </w:rPr>
              <w:t>Data Analysis with Pandas</w:t>
            </w:r>
          </w:p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B379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772B1" w:rsidRDefault="006B379D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956B8E" w:rsidRDefault="00956B8E" w:rsidP="001C45D4">
            <w:pPr>
              <w:rPr>
                <w:b/>
                <w:sz w:val="24"/>
                <w:szCs w:val="24"/>
              </w:rPr>
            </w:pPr>
          </w:p>
          <w:p w:rsidR="00956B8E" w:rsidRDefault="00956B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29325" cy="1609725"/>
                  <wp:effectExtent l="19050" t="0" r="9525" b="0"/>
                  <wp:docPr id="2" name="Picture 2" descr="C:\Users\Pawan\Desktop\tc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tc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B8E" w:rsidRDefault="00956B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029325" cy="1638300"/>
                  <wp:effectExtent l="19050" t="0" r="9525" b="0"/>
                  <wp:docPr id="3" name="Picture 3" descr="C:\Users\Pawan\Desktop\tc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tc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Pr="006B379D" w:rsidRDefault="00FB0A85" w:rsidP="001C45D4">
            <w:pPr>
              <w:rPr>
                <w:b/>
                <w:sz w:val="28"/>
                <w:szCs w:val="28"/>
              </w:rPr>
            </w:pPr>
            <w:r w:rsidRPr="006B379D">
              <w:rPr>
                <w:b/>
                <w:sz w:val="28"/>
                <w:szCs w:val="28"/>
              </w:rPr>
              <w:t>Chapter 1: Project Exercise with Python and MySQL: Interactive English Dictionary</w:t>
            </w:r>
          </w:p>
          <w:p w:rsidR="00FB0A85" w:rsidRDefault="00FB0A8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Intro to the App.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Making the App.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SQL statements.</w:t>
            </w:r>
          </w:p>
          <w:p w:rsidR="00FB0A85" w:rsidRDefault="00FB0A85" w:rsidP="001C45D4">
            <w:pPr>
              <w:rPr>
                <w:b/>
                <w:sz w:val="24"/>
                <w:szCs w:val="24"/>
              </w:rPr>
            </w:pPr>
          </w:p>
          <w:p w:rsidR="00FB0A85" w:rsidRPr="006B379D" w:rsidRDefault="00FB0A85" w:rsidP="001C45D4">
            <w:pPr>
              <w:rPr>
                <w:b/>
                <w:sz w:val="28"/>
                <w:szCs w:val="28"/>
              </w:rPr>
            </w:pPr>
            <w:r w:rsidRPr="006B379D">
              <w:rPr>
                <w:b/>
                <w:sz w:val="28"/>
                <w:szCs w:val="28"/>
              </w:rPr>
              <w:t>Chapter 2: Data Analysis with Pandas</w:t>
            </w:r>
          </w:p>
          <w:p w:rsidR="00DF7696" w:rsidRDefault="00FB0A8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 xml:space="preserve">What </w:t>
            </w:r>
            <w:r w:rsidR="006B379D">
              <w:rPr>
                <w:b/>
                <w:sz w:val="24"/>
                <w:szCs w:val="24"/>
              </w:rPr>
              <w:t>are</w:t>
            </w:r>
            <w:r w:rsidRPr="00FB0A85">
              <w:rPr>
                <w:b/>
                <w:sz w:val="24"/>
                <w:szCs w:val="24"/>
              </w:rPr>
              <w:t xml:space="preserve"> Pandas? 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Installing, getting started with Pandas.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Getting started with Jupyter Notebooks.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Loading CSV Files.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Loading Excel files and TXT files.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Set Header Row, Column names and Index Column.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Indexing and Slicing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Deleting Columns and Rows.</w:t>
            </w:r>
          </w:p>
          <w:p w:rsidR="00FB0A85" w:rsidRPr="00FB0A85" w:rsidRDefault="00FB0A85" w:rsidP="00FB0A85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Updating and Adding new Columns and Rows.</w:t>
            </w:r>
          </w:p>
          <w:p w:rsidR="00DF7696" w:rsidRPr="006B379D" w:rsidRDefault="00FB0A85" w:rsidP="001C45D4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B0A85">
              <w:rPr>
                <w:b/>
                <w:sz w:val="24"/>
                <w:szCs w:val="24"/>
              </w:rPr>
              <w:t>Note on nomina</w:t>
            </w:r>
            <w:r w:rsidR="006B379D">
              <w:rPr>
                <w:b/>
                <w:sz w:val="24"/>
                <w:szCs w:val="24"/>
              </w:rPr>
              <w:t>tion.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87CE6"/>
    <w:multiLevelType w:val="hybridMultilevel"/>
    <w:tmpl w:val="B2B0B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547BC"/>
    <w:multiLevelType w:val="hybridMultilevel"/>
    <w:tmpl w:val="51F6C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650E0"/>
    <w:multiLevelType w:val="hybridMultilevel"/>
    <w:tmpl w:val="E098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9355E"/>
    <w:multiLevelType w:val="hybridMultilevel"/>
    <w:tmpl w:val="2CEE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313B93"/>
    <w:rsid w:val="003D2109"/>
    <w:rsid w:val="004772B1"/>
    <w:rsid w:val="004C531E"/>
    <w:rsid w:val="005D4939"/>
    <w:rsid w:val="006B379D"/>
    <w:rsid w:val="007040C9"/>
    <w:rsid w:val="007E3B71"/>
    <w:rsid w:val="00824DCF"/>
    <w:rsid w:val="008872E9"/>
    <w:rsid w:val="008A2CDF"/>
    <w:rsid w:val="0091712B"/>
    <w:rsid w:val="00927A4D"/>
    <w:rsid w:val="00956B8E"/>
    <w:rsid w:val="00A110F0"/>
    <w:rsid w:val="00AB605A"/>
    <w:rsid w:val="00C4445B"/>
    <w:rsid w:val="00DF7696"/>
    <w:rsid w:val="00E7025F"/>
    <w:rsid w:val="00F1707F"/>
    <w:rsid w:val="00F211E9"/>
    <w:rsid w:val="00F24547"/>
    <w:rsid w:val="00F65394"/>
    <w:rsid w:val="00FB0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2020-05-21T11:21:00Z</dcterms:created>
  <dcterms:modified xsi:type="dcterms:W3CDTF">2020-05-21T11:21:00Z</dcterms:modified>
</cp:coreProperties>
</file>