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 calculate perimeter of a circle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1556179" cy="503129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56179" cy="503129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818331" cy="5164024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18331" cy="516402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320243" cy="525140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20243" cy="525140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Words>66</Words>
  <Pages>2</Pages>
  <Characters>384</Characters>
  <Application>WPS Office</Application>
  <DocSecurity>0</DocSecurity>
  <Paragraphs>48</Paragraphs>
  <ScaleCrop>false</ScaleCrop>
  <LinksUpToDate>false</LinksUpToDate>
  <CharactersWithSpaces>422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2020-06-16T04:25:29Z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