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7"/>
        <w:gridCol w:w="1336"/>
        <w:gridCol w:w="3515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2C06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2C06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Anand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kumar</w:t>
            </w:r>
            <w:proofErr w:type="spellEnd"/>
            <w:r>
              <w:rPr>
                <w:b/>
                <w:sz w:val="24"/>
                <w:szCs w:val="24"/>
              </w:rPr>
              <w:t xml:space="preserve"> k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2C06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2C06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4AL16EC002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2C06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Make impactful presentation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2C06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2C062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</w:t>
            </w:r>
            <w:proofErr w:type="spellStart"/>
            <w:r>
              <w:rPr>
                <w:b/>
                <w:sz w:val="24"/>
                <w:szCs w:val="24"/>
              </w:rPr>
              <w:t>A’sec</w:t>
            </w:r>
            <w:proofErr w:type="spellEnd"/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2C06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Anand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0E658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43BCA0FF" wp14:editId="36792696">
                  <wp:extent cx="6191250" cy="487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t12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487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2C06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Day-2</w:t>
            </w:r>
          </w:p>
          <w:p w:rsidR="002C062C" w:rsidRDefault="002C06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Make impactful presentation will help us to make an effective presentation. We will learn how to plan, prepare and present a presentation which will leave a lasting impression on the audience.</w:t>
            </w:r>
          </w:p>
          <w:p w:rsidR="002C062C" w:rsidRDefault="002C062C" w:rsidP="00DF7696">
            <w:pPr>
              <w:rPr>
                <w:b/>
                <w:sz w:val="24"/>
                <w:szCs w:val="24"/>
              </w:rPr>
            </w:pPr>
          </w:p>
          <w:p w:rsidR="002C062C" w:rsidRDefault="002C06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 this we learn design of effective </w:t>
            </w:r>
            <w:proofErr w:type="spellStart"/>
            <w:r>
              <w:rPr>
                <w:b/>
                <w:sz w:val="24"/>
                <w:szCs w:val="24"/>
              </w:rPr>
              <w:t>ppt</w:t>
            </w:r>
            <w:proofErr w:type="spellEnd"/>
            <w:r>
              <w:rPr>
                <w:b/>
                <w:sz w:val="24"/>
                <w:szCs w:val="24"/>
              </w:rPr>
              <w:t>, make an effective presentation, number of slides</w:t>
            </w:r>
          </w:p>
          <w:p w:rsidR="002C062C" w:rsidRDefault="002C06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Ppt</w:t>
            </w:r>
            <w:proofErr w:type="spellEnd"/>
            <w:r>
              <w:rPr>
                <w:b/>
                <w:sz w:val="24"/>
                <w:szCs w:val="24"/>
              </w:rPr>
              <w:t xml:space="preserve"> should be </w:t>
            </w:r>
            <w:r w:rsidR="007526CF">
              <w:rPr>
                <w:b/>
                <w:sz w:val="24"/>
                <w:szCs w:val="24"/>
              </w:rPr>
              <w:t>in minimum slides.</w:t>
            </w:r>
          </w:p>
          <w:p w:rsidR="007526CF" w:rsidRDefault="007526C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The more number of slides the more complex it gets and the attention of the participants is lost.</w:t>
            </w:r>
          </w:p>
          <w:p w:rsidR="007526CF" w:rsidRDefault="007526C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7526CF" w:rsidRDefault="007526C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 language</w:t>
            </w:r>
          </w:p>
          <w:p w:rsidR="007526CF" w:rsidRDefault="007526C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Jargon and slang should be avoided.</w:t>
            </w:r>
          </w:p>
          <w:p w:rsidR="007526CF" w:rsidRDefault="007526C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language should be simple and understand by all.</w:t>
            </w:r>
          </w:p>
          <w:p w:rsidR="007526CF" w:rsidRDefault="007526C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Abbreviated words should be used only after using the full form for the first time.</w:t>
            </w:r>
          </w:p>
          <w:p w:rsidR="007526CF" w:rsidRDefault="007526CF" w:rsidP="00DF7696">
            <w:pPr>
              <w:rPr>
                <w:b/>
                <w:sz w:val="24"/>
                <w:szCs w:val="24"/>
              </w:rPr>
            </w:pPr>
          </w:p>
          <w:p w:rsidR="007526CF" w:rsidRDefault="007526C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Few images per slides</w:t>
            </w:r>
          </w:p>
          <w:p w:rsidR="007526CF" w:rsidRDefault="007526C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Adding too many images will cause confusion and disturbance.</w:t>
            </w:r>
          </w:p>
          <w:p w:rsidR="007526CF" w:rsidRDefault="007526C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One thought per slide cover a single sub topic in slide</w:t>
            </w:r>
          </w:p>
          <w:p w:rsidR="007526CF" w:rsidRDefault="007526CF" w:rsidP="00DF7696">
            <w:pPr>
              <w:rPr>
                <w:b/>
                <w:sz w:val="24"/>
                <w:szCs w:val="24"/>
              </w:rPr>
            </w:pPr>
          </w:p>
          <w:p w:rsidR="00137C44" w:rsidRDefault="00137C4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Powerful quotation can do the trick for conveying messages faster and in an efficient manner.</w:t>
            </w:r>
          </w:p>
          <w:p w:rsidR="00137C44" w:rsidRDefault="00137C4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Include an FAQ where relevant</w:t>
            </w:r>
          </w:p>
          <w:p w:rsidR="00137C44" w:rsidRDefault="00137C4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one likes to strain their eyes while reading the content in presentation</w:t>
            </w:r>
          </w:p>
          <w:p w:rsidR="00137C44" w:rsidRDefault="00137C4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size and font type should be readable eve from end of the room</w:t>
            </w:r>
          </w:p>
          <w:p w:rsidR="00137C44" w:rsidRDefault="00137C4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italics and bold for emphasis</w:t>
            </w:r>
          </w:p>
          <w:p w:rsidR="00137C44" w:rsidRDefault="00137C4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Background should be simple</w:t>
            </w:r>
          </w:p>
          <w:p w:rsidR="00137C44" w:rsidRDefault="00137C4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Avoid slides with dark background</w:t>
            </w:r>
          </w:p>
          <w:p w:rsidR="00137C44" w:rsidRDefault="00137C44" w:rsidP="00DF7696">
            <w:pPr>
              <w:rPr>
                <w:b/>
                <w:sz w:val="24"/>
                <w:szCs w:val="24"/>
              </w:rPr>
            </w:pPr>
          </w:p>
          <w:p w:rsidR="00137C44" w:rsidRDefault="00137C44" w:rsidP="00DF7696">
            <w:pPr>
              <w:rPr>
                <w:b/>
                <w:sz w:val="24"/>
                <w:szCs w:val="24"/>
              </w:rPr>
            </w:pPr>
          </w:p>
          <w:p w:rsidR="00137C44" w:rsidRDefault="00137C4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Aids like charts, excel sheet and diagram are used for effective presentation</w:t>
            </w:r>
          </w:p>
          <w:p w:rsidR="00137C44" w:rsidRDefault="00137C4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This chats or diagram helps to explain the complex details in a simple way</w:t>
            </w:r>
          </w:p>
          <w:p w:rsidR="00137C44" w:rsidRDefault="001A191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End with a THANK YOU slide so that audience is aware that it is the end of session.</w:t>
            </w:r>
          </w:p>
          <w:p w:rsidR="00137C44" w:rsidRDefault="00137C4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3524"/>
        <w:gridCol w:w="1725"/>
        <w:gridCol w:w="3451"/>
        <w:gridCol w:w="22"/>
      </w:tblGrid>
      <w:tr w:rsidR="00DF7696" w:rsidTr="00C3548A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C3548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19-05-2020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C3548A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Anand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kumar</w:t>
            </w:r>
            <w:proofErr w:type="spellEnd"/>
            <w:r>
              <w:rPr>
                <w:b/>
                <w:sz w:val="24"/>
                <w:szCs w:val="24"/>
              </w:rPr>
              <w:t xml:space="preserve"> k</w:t>
            </w:r>
          </w:p>
        </w:tc>
      </w:tr>
      <w:tr w:rsidR="00DF7696" w:rsidTr="00C3548A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C3548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:rsidR="00DF7696" w:rsidRDefault="00C3548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4AL16EC002</w:t>
            </w:r>
          </w:p>
        </w:tc>
      </w:tr>
      <w:tr w:rsidR="00DF7696" w:rsidTr="00C3548A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AF344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program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C3548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C3548A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‘A’ sec</w:t>
            </w:r>
          </w:p>
        </w:tc>
      </w:tr>
      <w:tr w:rsidR="00DF7696" w:rsidTr="00DF7696"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66641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57925" cy="3598545"/>
                  <wp:effectExtent l="0" t="0" r="952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5.1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8F0CB1" w:rsidP="001C45D4">
            <w:pPr>
              <w:rPr>
                <w:b/>
                <w:sz w:val="24"/>
                <w:szCs w:val="24"/>
              </w:rPr>
            </w:pPr>
            <w:bookmarkStart w:id="0" w:name="_GoBack"/>
            <w:r>
              <w:rPr>
                <w:b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6400800" cy="220599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6.1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20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:rsidR="00DF7696" w:rsidRDefault="00AF344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Python basic programs</w:t>
            </w:r>
          </w:p>
          <w:p w:rsidR="00AF3446" w:rsidRDefault="00AF344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Import </w:t>
            </w:r>
            <w:proofErr w:type="spellStart"/>
            <w:r>
              <w:rPr>
                <w:b/>
                <w:sz w:val="24"/>
                <w:szCs w:val="24"/>
              </w:rPr>
              <w:t>datetime</w:t>
            </w:r>
            <w:proofErr w:type="spellEnd"/>
          </w:p>
          <w:p w:rsidR="00AF3446" w:rsidRDefault="00AF3446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Datetime.datetime.now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  <w:p w:rsidR="00AF3446" w:rsidRDefault="00AF3446" w:rsidP="00DF7696">
            <w:pPr>
              <w:rPr>
                <w:b/>
                <w:sz w:val="24"/>
                <w:szCs w:val="24"/>
              </w:rPr>
            </w:pPr>
          </w:p>
          <w:p w:rsidR="00AF3446" w:rsidRDefault="00AF344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 shows the present date time on the terminal</w:t>
            </w:r>
          </w:p>
          <w:p w:rsidR="00AF3446" w:rsidRDefault="00AF344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AF344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Import </w:t>
            </w:r>
            <w:proofErr w:type="spellStart"/>
            <w:r>
              <w:rPr>
                <w:b/>
                <w:sz w:val="24"/>
                <w:szCs w:val="24"/>
              </w:rPr>
              <w:t>datetime</w:t>
            </w:r>
            <w:proofErr w:type="spellEnd"/>
          </w:p>
          <w:p w:rsidR="00AF3446" w:rsidRDefault="00AF344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Print(</w:t>
            </w:r>
            <w:proofErr w:type="spellStart"/>
            <w:r>
              <w:rPr>
                <w:b/>
                <w:sz w:val="24"/>
                <w:szCs w:val="24"/>
              </w:rPr>
              <w:t>datetime.datetime.now</w:t>
            </w:r>
            <w:proofErr w:type="spellEnd"/>
            <w:r>
              <w:rPr>
                <w:b/>
                <w:sz w:val="24"/>
                <w:szCs w:val="24"/>
              </w:rPr>
              <w:t>())</w:t>
            </w:r>
          </w:p>
          <w:p w:rsidR="00AF3446" w:rsidRDefault="00AF3446" w:rsidP="001C45D4">
            <w:pPr>
              <w:rPr>
                <w:b/>
                <w:sz w:val="24"/>
                <w:szCs w:val="24"/>
              </w:rPr>
            </w:pPr>
          </w:p>
          <w:p w:rsidR="00AF3446" w:rsidRDefault="00AF344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 program,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E6585"/>
    <w:rsid w:val="00137C44"/>
    <w:rsid w:val="001A191C"/>
    <w:rsid w:val="002C062C"/>
    <w:rsid w:val="00313B93"/>
    <w:rsid w:val="004C531E"/>
    <w:rsid w:val="005D4939"/>
    <w:rsid w:val="0066641C"/>
    <w:rsid w:val="007040C9"/>
    <w:rsid w:val="007526CF"/>
    <w:rsid w:val="008F0CB1"/>
    <w:rsid w:val="00AB605A"/>
    <w:rsid w:val="00AF3446"/>
    <w:rsid w:val="00C3548A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AK</cp:lastModifiedBy>
  <cp:revision>14</cp:revision>
  <dcterms:created xsi:type="dcterms:W3CDTF">2020-05-15T04:42:00Z</dcterms:created>
  <dcterms:modified xsi:type="dcterms:W3CDTF">2020-05-19T10:17:00Z</dcterms:modified>
</cp:coreProperties>
</file>