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2F1A2F98" w14:textId="77777777" w:rsidR="003C7AE9" w:rsidRPr="003C7AE9" w:rsidRDefault="003C7AE9" w:rsidP="003C7AE9">
      <w:pPr>
        <w:spacing w:before="240" w:after="0"/>
        <w:jc w:val="center"/>
        <w:rPr>
          <w:rFonts w:cs="Times New Roman"/>
          <w:color w:val="2ACA7C" w:themeColor="accent6"/>
          <w:sz w:val="28"/>
          <w:szCs w:val="28"/>
        </w:rPr>
      </w:pPr>
      <w:r w:rsidRPr="003C7AE9">
        <w:rPr>
          <w:rFonts w:cs="Times New Roman"/>
          <w:noProof/>
          <w:color w:val="2ACA7C" w:themeColor="accent6"/>
        </w:rPr>
        <mc:AlternateContent>
          <mc:Choice Requires="wpg">
            <w:drawing>
              <wp:anchor distT="0" distB="0" distL="114300" distR="114300" simplePos="0" relativeHeight="251660288" behindDoc="1" locked="0" layoutInCell="1" allowOverlap="1" wp14:anchorId="75287211" wp14:editId="2BACDB08">
                <wp:simplePos x="0" y="0"/>
                <wp:positionH relativeFrom="margin">
                  <wp:align>right</wp:align>
                </wp:positionH>
                <wp:positionV relativeFrom="margin">
                  <wp:align>top</wp:align>
                </wp:positionV>
                <wp:extent cx="863600" cy="863600"/>
                <wp:effectExtent l="0" t="0" r="0" b="0"/>
                <wp:wrapNone/>
                <wp:docPr id="2"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18" name="Freeform: Shape 18"/>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32" name="Picture 3"/>
                        <wpg:cNvGrpSpPr/>
                        <wpg:grpSpPr>
                          <a:xfrm>
                            <a:off x="0" y="0"/>
                            <a:ext cx="863827" cy="863600"/>
                            <a:chOff x="0" y="0"/>
                            <a:chExt cx="863827" cy="863600"/>
                          </a:xfrm>
                        </wpg:grpSpPr>
                        <wps:wsp>
                          <wps:cNvPr id="33" name="Freeform: Shape 33"/>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Freeform: Shape 34"/>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 name="Freeform: Shape 35"/>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Freeform: Shape 36"/>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Shape 37"/>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reeform: Shape 40"/>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Freeform: Shape 41"/>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Freeform: Shape 43"/>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Freeform: Shape 44"/>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Freeform: Shape 45"/>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Shape 46"/>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F817439" id="Picture 3" o:spid="_x0000_s1026" style="position:absolute;margin-left:16.8pt;margin-top:0;width:68pt;height:68pt;z-index:-251656192;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">
                <v:shape id="Freeform: Shape 18"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Freeform: Shape 33"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34"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35"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36"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37"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38"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39"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40"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41"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42"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43"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44"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45"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46"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Pr="003C7AE9">
        <w:rPr>
          <w:rFonts w:cs="Times New Roman"/>
          <w:color w:val="2ACA7C" w:themeColor="accent6"/>
          <w:sz w:val="28"/>
          <w:szCs w:val="28"/>
        </w:rPr>
        <w:t>ISLAMIC UNIVERSITY OF TECHNOLOGY</w:t>
      </w:r>
    </w:p>
    <w:p w14:paraId="1AA0A5AD" w14:textId="77777777" w:rsidR="003C7AE9" w:rsidRPr="003C7AE9" w:rsidRDefault="003C7AE9" w:rsidP="003C7AE9">
      <w:pPr>
        <w:spacing w:after="0"/>
        <w:jc w:val="center"/>
        <w:rPr>
          <w:rFonts w:cs="Times New Roman"/>
          <w:sz w:val="28"/>
          <w:szCs w:val="28"/>
        </w:rPr>
      </w:pPr>
      <w:r w:rsidRPr="003C7AE9">
        <w:rPr>
          <w:rFonts w:cs="Times New Roman"/>
          <w:sz w:val="28"/>
          <w:szCs w:val="28"/>
        </w:rPr>
        <w:t>Organization of Islamic Cooperation</w:t>
      </w:r>
    </w:p>
    <w:p w14:paraId="20008DF4" w14:textId="77777777" w:rsidR="003C7AE9" w:rsidRPr="003C7AE9" w:rsidRDefault="003C7AE9" w:rsidP="003C7AE9">
      <w:pPr>
        <w:jc w:val="center"/>
        <w:rPr>
          <w:rFonts w:cs="Times New Roman"/>
        </w:rPr>
      </w:pPr>
      <w:r w:rsidRPr="003C7AE9">
        <w:rPr>
          <w:rFonts w:cs="Times New Roman"/>
          <w:sz w:val="28"/>
          <w:szCs w:val="28"/>
        </w:rPr>
        <w:t>Board Bazar, Gazipur</w:t>
      </w:r>
    </w:p>
    <w:p w14:paraId="505294A5" w14:textId="77777777" w:rsidR="003C7AE9" w:rsidRPr="003C7AE9" w:rsidRDefault="003C7AE9" w:rsidP="003C7AE9">
      <w:pPr>
        <w:jc w:val="center"/>
        <w:rPr>
          <w:rFonts w:cs="Times New Roman"/>
        </w:rPr>
      </w:pPr>
    </w:p>
    <w:p w14:paraId="0B1D50F7" w14:textId="77777777" w:rsidR="003C7AE9" w:rsidRPr="003C7AE9" w:rsidRDefault="003C7AE9" w:rsidP="003C7AE9">
      <w:pPr>
        <w:jc w:val="center"/>
        <w:rPr>
          <w:rFonts w:cs="Times New Roman"/>
        </w:rPr>
      </w:pPr>
    </w:p>
    <w:p w14:paraId="7EB7D118" w14:textId="77777777" w:rsidR="003C7AE9" w:rsidRPr="003C7AE9" w:rsidRDefault="003C7AE9" w:rsidP="003C7AE9">
      <w:pPr>
        <w:jc w:val="center"/>
        <w:rPr>
          <w:rFonts w:cs="Times New Roman"/>
        </w:rPr>
      </w:pPr>
    </w:p>
    <w:p w14:paraId="6CDD7CDA" w14:textId="77777777" w:rsidR="003C7AE9" w:rsidRPr="003C7AE9" w:rsidRDefault="003C7AE9" w:rsidP="003C7AE9">
      <w:pPr>
        <w:jc w:val="center"/>
        <w:rPr>
          <w:rFonts w:cs="Times New Roman"/>
        </w:rPr>
      </w:pPr>
    </w:p>
    <w:p w14:paraId="080BB035" w14:textId="5EE0E538" w:rsidR="003C7AE9" w:rsidRPr="003C7AE9" w:rsidRDefault="003C7AE9" w:rsidP="003C7AE9">
      <w:pPr>
        <w:jc w:val="center"/>
        <w:rPr>
          <w:rFonts w:cs="Times New Roman"/>
          <w:color w:val="2ACA7C" w:themeColor="accent6"/>
          <w:sz w:val="52"/>
          <w:szCs w:val="52"/>
        </w:rPr>
      </w:pPr>
      <w:r>
        <w:rPr>
          <w:rFonts w:cs="Times New Roman"/>
          <w:color w:val="2ACA7C" w:themeColor="accent6"/>
          <w:sz w:val="52"/>
          <w:szCs w:val="52"/>
        </w:rPr>
        <w:t>Laboratory Report</w:t>
      </w:r>
    </w:p>
    <w:p w14:paraId="4373A238" w14:textId="707170BC" w:rsidR="003C7AE9" w:rsidRPr="003C7AE9" w:rsidRDefault="003C7AE9" w:rsidP="003C7AE9">
      <w:pPr>
        <w:jc w:val="center"/>
        <w:rPr>
          <w:rFonts w:cs="Times New Roman"/>
          <w:sz w:val="32"/>
          <w:szCs w:val="32"/>
        </w:rPr>
      </w:pPr>
      <w:r w:rsidRPr="003C7AE9">
        <w:rPr>
          <w:rFonts w:cs="Times New Roman"/>
          <w:sz w:val="32"/>
          <w:szCs w:val="32"/>
        </w:rPr>
        <w:t>C</w:t>
      </w:r>
      <w:r>
        <w:rPr>
          <w:rFonts w:cs="Times New Roman"/>
          <w:sz w:val="32"/>
          <w:szCs w:val="32"/>
        </w:rPr>
        <w:t>SE 4512</w:t>
      </w:r>
    </w:p>
    <w:p w14:paraId="587F66C9" w14:textId="2CCCB0D3" w:rsidR="003C7AE9" w:rsidRPr="003C7AE9" w:rsidRDefault="003C7AE9" w:rsidP="003C7AE9">
      <w:pPr>
        <w:jc w:val="center"/>
        <w:rPr>
          <w:rFonts w:cs="Times New Roman"/>
        </w:rPr>
      </w:pPr>
    </w:p>
    <w:p w14:paraId="2A970549" w14:textId="77777777" w:rsidR="003C7AE9" w:rsidRPr="003C7AE9" w:rsidRDefault="003C7AE9" w:rsidP="003C7AE9">
      <w:pPr>
        <w:jc w:val="center"/>
        <w:rPr>
          <w:rFonts w:cs="Times New Roman"/>
        </w:rPr>
      </w:pPr>
    </w:p>
    <w:p w14:paraId="7EB29A4E" w14:textId="77777777" w:rsidR="003C7AE9" w:rsidRPr="003C7AE9" w:rsidRDefault="003C7AE9" w:rsidP="003C7AE9">
      <w:pPr>
        <w:jc w:val="center"/>
        <w:rPr>
          <w:rFonts w:cs="Times New Roman"/>
        </w:rPr>
      </w:pPr>
    </w:p>
    <w:p w14:paraId="24D6ABE8" w14:textId="012518FD" w:rsidR="003C7AE9" w:rsidRPr="003C7AE9" w:rsidRDefault="003C7AE9" w:rsidP="003C7AE9">
      <w:pPr>
        <w:spacing w:after="0"/>
        <w:jc w:val="right"/>
        <w:rPr>
          <w:rFonts w:cs="Times New Roman"/>
          <w:sz w:val="28"/>
          <w:szCs w:val="28"/>
        </w:rPr>
      </w:pPr>
    </w:p>
    <w:p w14:paraId="5A8DA9A3" w14:textId="63104ECF" w:rsidR="003C7AE9" w:rsidRPr="003C7AE9" w:rsidRDefault="003C7AE9" w:rsidP="003C7AE9">
      <w:pPr>
        <w:spacing w:after="0"/>
        <w:jc w:val="right"/>
        <w:rPr>
          <w:rFonts w:cs="Times New Roman"/>
          <w:sz w:val="28"/>
          <w:szCs w:val="28"/>
        </w:rPr>
      </w:pPr>
      <w:r w:rsidRPr="003C7AE9">
        <w:rPr>
          <w:rFonts w:cs="Times New Roman"/>
          <w:noProof/>
        </w:rPr>
        <mc:AlternateContent>
          <mc:Choice Requires="wpg">
            <w:drawing>
              <wp:anchor distT="0" distB="0" distL="114300" distR="114300" simplePos="0" relativeHeight="251659264" behindDoc="1" locked="0" layoutInCell="1" allowOverlap="1" wp14:anchorId="215B8844" wp14:editId="4F8761AF">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E86C37E"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2lGQbkAAOm+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07B1C190" w14:textId="3951E22D" w:rsidR="003C7AE9" w:rsidRPr="003C7AE9" w:rsidRDefault="003C7AE9" w:rsidP="003C7AE9">
      <w:pPr>
        <w:spacing w:after="0"/>
        <w:jc w:val="right"/>
        <w:rPr>
          <w:rFonts w:cs="Times New Roman"/>
          <w:sz w:val="28"/>
          <w:szCs w:val="28"/>
        </w:rPr>
      </w:pPr>
    </w:p>
    <w:p w14:paraId="495B61A4" w14:textId="452C722D" w:rsidR="003C7AE9" w:rsidRPr="003C7AE9" w:rsidRDefault="003C7AE9" w:rsidP="003C7AE9">
      <w:pPr>
        <w:jc w:val="right"/>
        <w:rPr>
          <w:rFonts w:cs="Times New Roman"/>
          <w:sz w:val="28"/>
          <w:szCs w:val="28"/>
        </w:rPr>
      </w:pPr>
    </w:p>
    <w:p w14:paraId="60567090" w14:textId="31190AF6" w:rsidR="00197472" w:rsidRPr="00D6144E" w:rsidRDefault="00197472" w:rsidP="00197472">
      <w:r w:rsidRPr="00197472">
        <w:rPr>
          <w:b/>
          <w:bCs/>
        </w:rPr>
        <w:lastRenderedPageBreak/>
        <w:t>Title</w:t>
      </w:r>
      <w:r w:rsidRPr="00D6144E">
        <w:t>: Configuring Switch Port Security in Cisco Devices</w:t>
      </w:r>
    </w:p>
    <w:p w14:paraId="6F291C0D" w14:textId="77777777" w:rsidR="00197472" w:rsidRPr="00D6144E" w:rsidRDefault="00197472" w:rsidP="00197472">
      <w:bookmarkStart w:id="0" w:name="_heading=h.1t3h5sf" w:colFirst="0" w:colLast="0"/>
      <w:bookmarkEnd w:id="0"/>
      <w:r w:rsidRPr="00197472">
        <w:rPr>
          <w:b/>
          <w:bCs/>
        </w:rPr>
        <w:t>Objective</w:t>
      </w:r>
      <w:r w:rsidRPr="00D6144E">
        <w:t>:</w:t>
      </w:r>
    </w:p>
    <w:p w14:paraId="17261377" w14:textId="70E8E016" w:rsidR="00197472" w:rsidRPr="00D6144E" w:rsidRDefault="00197472" w:rsidP="00197472">
      <w:pPr>
        <w:pStyle w:val="ListParagraph"/>
        <w:numPr>
          <w:ilvl w:val="0"/>
          <w:numId w:val="1"/>
        </w:numPr>
      </w:pPr>
      <w:r w:rsidRPr="00D6144E">
        <w:t xml:space="preserve">Describe the concept of Switch Port Security </w:t>
      </w:r>
    </w:p>
    <w:p w14:paraId="2AC56FB5" w14:textId="3D70E347" w:rsidR="00197472" w:rsidRPr="00D6144E" w:rsidRDefault="00197472" w:rsidP="00197472">
      <w:pPr>
        <w:pStyle w:val="ListParagraph"/>
        <w:numPr>
          <w:ilvl w:val="0"/>
          <w:numId w:val="1"/>
        </w:numPr>
      </w:pPr>
      <w:r w:rsidRPr="00D6144E">
        <w:t>Explain importance of Switch Port Security in securing an organization</w:t>
      </w:r>
    </w:p>
    <w:p w14:paraId="735B446C" w14:textId="11759690" w:rsidR="00197472" w:rsidRPr="00D6144E" w:rsidRDefault="00197472" w:rsidP="00197472">
      <w:pPr>
        <w:pStyle w:val="ListParagraph"/>
        <w:numPr>
          <w:ilvl w:val="0"/>
          <w:numId w:val="1"/>
        </w:numPr>
      </w:pPr>
      <w:r w:rsidRPr="00D6144E">
        <w:t>Configure Switch Port Security in CISCO devices</w:t>
      </w:r>
    </w:p>
    <w:p w14:paraId="0F5CE2FE" w14:textId="62ECD20A" w:rsidR="00197472" w:rsidRPr="00D6144E" w:rsidRDefault="00197472" w:rsidP="00197472">
      <w:pPr>
        <w:pStyle w:val="ListParagraph"/>
        <w:numPr>
          <w:ilvl w:val="0"/>
          <w:numId w:val="1"/>
        </w:numPr>
      </w:pPr>
      <w:r w:rsidRPr="00D6144E">
        <w:t>Use Switch Port Security feature to achieve varying degrees of protection</w:t>
      </w:r>
      <w:bookmarkStart w:id="1" w:name="_heading=h.4d34og8" w:colFirst="0" w:colLast="0"/>
      <w:bookmarkEnd w:id="1"/>
    </w:p>
    <w:p w14:paraId="44993457" w14:textId="60C7A57E" w:rsidR="00197472" w:rsidRPr="00D6144E" w:rsidRDefault="00197472" w:rsidP="00197472">
      <w:r w:rsidRPr="00197472">
        <w:rPr>
          <w:b/>
          <w:bCs/>
        </w:rPr>
        <w:t>Devices/Software Used</w:t>
      </w:r>
      <w:r w:rsidRPr="00D6144E">
        <w:t>:</w:t>
      </w:r>
      <w:r>
        <w:t xml:space="preserve"> </w:t>
      </w:r>
      <w:r w:rsidRPr="00D6144E">
        <w:t>Cisco Packet Tracer</w:t>
      </w:r>
    </w:p>
    <w:p w14:paraId="4479B576" w14:textId="77777777" w:rsidR="00197472" w:rsidRPr="00D6144E" w:rsidRDefault="00197472" w:rsidP="00197472">
      <w:bookmarkStart w:id="2" w:name="_heading=h.2s8eyo1" w:colFirst="0" w:colLast="0"/>
      <w:bookmarkEnd w:id="2"/>
      <w:r w:rsidRPr="00197472">
        <w:rPr>
          <w:b/>
          <w:bCs/>
        </w:rPr>
        <w:t>Theory</w:t>
      </w:r>
      <w:r w:rsidRPr="00D6144E">
        <w:t>:</w:t>
      </w:r>
    </w:p>
    <w:p w14:paraId="273D3080" w14:textId="77777777" w:rsidR="00197472" w:rsidRDefault="00197472" w:rsidP="00197472">
      <w:r w:rsidRPr="00D6144E">
        <w:t>Ways of Learning and limiting MAC addresses on a secure port:</w:t>
      </w:r>
    </w:p>
    <w:p w14:paraId="27BC09A0" w14:textId="7C997C29" w:rsidR="00197472" w:rsidRPr="00D6144E" w:rsidRDefault="00197472" w:rsidP="00197472">
      <w:r w:rsidRPr="00D6144E">
        <w:t>The maximum number of MAC address on a secure port can be limited using the switchport port-security maximum value command.</w:t>
      </w:r>
    </w:p>
    <w:p w14:paraId="73CA0029" w14:textId="77777777" w:rsidR="00197472" w:rsidRPr="00D6144E" w:rsidRDefault="00197472" w:rsidP="00197472">
      <w:r w:rsidRPr="00D6144E">
        <w:t>There are three ways in which we can tell the switch to learn MAC addresses:</w:t>
      </w:r>
    </w:p>
    <w:p w14:paraId="27751836" w14:textId="77777777" w:rsidR="00197472" w:rsidRPr="00D6144E" w:rsidRDefault="00197472" w:rsidP="00197472">
      <w:r w:rsidRPr="00D6144E">
        <w:t>Manual Configuration – We manually enter the valid MAC addresses.</w:t>
      </w:r>
    </w:p>
    <w:p w14:paraId="522E9812" w14:textId="77777777" w:rsidR="00197472" w:rsidRPr="00D6144E" w:rsidRDefault="00197472" w:rsidP="00197472">
      <w:r w:rsidRPr="00D6144E">
        <w:t>Dynamic Learning – The MAC addresses are automatically learnt by the switch when a device is connected to the port but are forgotten upon restart.</w:t>
      </w:r>
    </w:p>
    <w:p w14:paraId="608CDD2D" w14:textId="77777777" w:rsidR="00197472" w:rsidRPr="00D6144E" w:rsidRDefault="00197472" w:rsidP="00197472">
      <w:r w:rsidRPr="00D6144E">
        <w:t>Dynamic Learning (Sticky) – The dynamically learnt MAC addresses are added to the running configuration, from where they can be saved to the NVRAM and thus not forgotten upon restart.</w:t>
      </w:r>
    </w:p>
    <w:p w14:paraId="0FC043D9" w14:textId="77777777" w:rsidR="00197472" w:rsidRPr="00D6144E" w:rsidRDefault="00197472" w:rsidP="00197472">
      <w:r w:rsidRPr="00D6144E">
        <w:lastRenderedPageBreak/>
        <w:t>Port security aging:</w:t>
      </w:r>
    </w:p>
    <w:p w14:paraId="7CDA2006" w14:textId="717A5EDC" w:rsidR="00197472" w:rsidRPr="00D6144E" w:rsidRDefault="00197472" w:rsidP="00197472">
      <w:r w:rsidRPr="00D6144E">
        <w:t>This option allows us to specify a time after which the MAC addresses that are allowed on the port are removed. We can also set the aging type, which can be either absolute, which simply removes the devices after the specified time, or inactivity, which removes the devices only if they are inactive for the specified amount of time.</w:t>
      </w:r>
    </w:p>
    <w:p w14:paraId="570B80D6" w14:textId="77777777" w:rsidR="00197472" w:rsidRPr="00D6144E" w:rsidRDefault="00197472" w:rsidP="00197472">
      <w:r w:rsidRPr="00D6144E">
        <w:t>Port security violations:</w:t>
      </w:r>
    </w:p>
    <w:p w14:paraId="6F5A78EA" w14:textId="77777777" w:rsidR="00197472" w:rsidRPr="00D6144E" w:rsidRDefault="00197472" w:rsidP="00197472">
      <w:r w:rsidRPr="00D6144E">
        <w:t>This option allows us to specify what action to take if there is a violation. The action can be of one of three types:</w:t>
      </w:r>
    </w:p>
    <w:p w14:paraId="7CDDADC7" w14:textId="77777777" w:rsidR="00197472" w:rsidRPr="00D6144E" w:rsidRDefault="00197472" w:rsidP="00197472">
      <w:r w:rsidRPr="00D6144E">
        <w:t>Protect – Drop all traffic from the offending device.</w:t>
      </w:r>
    </w:p>
    <w:p w14:paraId="5F60A666" w14:textId="77777777" w:rsidR="00197472" w:rsidRPr="00D6144E" w:rsidRDefault="00197472" w:rsidP="00197472">
      <w:r w:rsidRPr="00D6144E">
        <w:t>Restrict – Drop all traffic from the offending device, log the violation and increment the violation counter.</w:t>
      </w:r>
    </w:p>
    <w:p w14:paraId="3B67B5E5" w14:textId="7E961F3F" w:rsidR="00197472" w:rsidRPr="00D6144E" w:rsidRDefault="00197472" w:rsidP="00197472">
      <w:r w:rsidRPr="00D6144E">
        <w:t xml:space="preserve">Shutdown – Send the switchport into error disabled mode, where no further traffic is forwarded. This is the default mode. It can be reset by disabling and re-enabling the switchport. The violation is also </w:t>
      </w:r>
      <w:proofErr w:type="gramStart"/>
      <w:r w:rsidRPr="00D6144E">
        <w:t>logged</w:t>
      </w:r>
      <w:proofErr w:type="gramEnd"/>
      <w:r w:rsidRPr="00D6144E">
        <w:t xml:space="preserve"> and the violation counter is incremented.</w:t>
      </w:r>
    </w:p>
    <w:p w14:paraId="1DF5C82D" w14:textId="77777777" w:rsidR="00197472" w:rsidRDefault="00197472">
      <w:pPr>
        <w:spacing w:after="160" w:line="259" w:lineRule="auto"/>
        <w:jc w:val="left"/>
        <w:rPr>
          <w:b/>
          <w:bCs/>
        </w:rPr>
      </w:pPr>
      <w:bookmarkStart w:id="3" w:name="_heading=h.17dp8vu" w:colFirst="0" w:colLast="0"/>
      <w:bookmarkEnd w:id="3"/>
      <w:r>
        <w:rPr>
          <w:b/>
          <w:bCs/>
        </w:rPr>
        <w:br w:type="page"/>
      </w:r>
    </w:p>
    <w:p w14:paraId="14B9E930" w14:textId="6039A181" w:rsidR="00197472" w:rsidRPr="00D6144E" w:rsidRDefault="00197472" w:rsidP="00197472">
      <w:r w:rsidRPr="00197472">
        <w:rPr>
          <w:b/>
          <w:bCs/>
        </w:rPr>
        <w:lastRenderedPageBreak/>
        <w:t>Diagram of the experiment</w:t>
      </w:r>
      <w:r w:rsidRPr="00D6144E">
        <w:t>:</w:t>
      </w:r>
    </w:p>
    <w:p w14:paraId="42950F4F" w14:textId="790D38EA" w:rsidR="00197472" w:rsidRPr="00D6144E" w:rsidRDefault="00197472" w:rsidP="00197472">
      <w:r w:rsidRPr="00D6144E">
        <w:t>Task 1:</w:t>
      </w:r>
    </w:p>
    <w:p w14:paraId="23354136" w14:textId="0B4D6FA8" w:rsidR="00197472" w:rsidRPr="00D6144E" w:rsidRDefault="00197472" w:rsidP="00197472">
      <w:pPr>
        <w:jc w:val="center"/>
      </w:pPr>
      <w:r w:rsidRPr="00D6144E">
        <w:rPr>
          <w:noProof/>
        </w:rPr>
        <w:drawing>
          <wp:inline distT="0" distB="0" distL="0" distR="0" wp14:anchorId="2AFA2760" wp14:editId="59C54DF0">
            <wp:extent cx="2040222" cy="19508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58663" cy="1968503"/>
                    </a:xfrm>
                    <a:prstGeom prst="rect">
                      <a:avLst/>
                    </a:prstGeom>
                  </pic:spPr>
                </pic:pic>
              </a:graphicData>
            </a:graphic>
          </wp:inline>
        </w:drawing>
      </w:r>
    </w:p>
    <w:p w14:paraId="7CD7EF06" w14:textId="34C1433E" w:rsidR="00197472" w:rsidRPr="00D6144E" w:rsidRDefault="00197472" w:rsidP="00197472">
      <w:r w:rsidRPr="00D6144E">
        <w:t>Task 2:</w:t>
      </w:r>
    </w:p>
    <w:p w14:paraId="02F9C0E1" w14:textId="77777777" w:rsidR="00197472" w:rsidRPr="00D6144E" w:rsidRDefault="00197472" w:rsidP="00197472">
      <w:pPr>
        <w:jc w:val="center"/>
      </w:pPr>
      <w:r w:rsidRPr="00D6144E">
        <w:rPr>
          <w:noProof/>
        </w:rPr>
        <w:drawing>
          <wp:inline distT="0" distB="0" distL="0" distR="0" wp14:anchorId="014BD5A5" wp14:editId="554FCC2B">
            <wp:extent cx="4022303" cy="17743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8807" cy="1777237"/>
                    </a:xfrm>
                    <a:prstGeom prst="rect">
                      <a:avLst/>
                    </a:prstGeom>
                  </pic:spPr>
                </pic:pic>
              </a:graphicData>
            </a:graphic>
          </wp:inline>
        </w:drawing>
      </w:r>
    </w:p>
    <w:p w14:paraId="4269296A" w14:textId="753D78BD" w:rsidR="00197472" w:rsidRDefault="00197472">
      <w:pPr>
        <w:spacing w:after="160" w:line="259" w:lineRule="auto"/>
        <w:jc w:val="left"/>
      </w:pPr>
      <w:r>
        <w:br w:type="page"/>
      </w:r>
    </w:p>
    <w:p w14:paraId="5766B1C2" w14:textId="77777777" w:rsidR="00197472" w:rsidRPr="00D6144E" w:rsidRDefault="00197472" w:rsidP="00197472">
      <w:r w:rsidRPr="00197472">
        <w:rPr>
          <w:b/>
          <w:bCs/>
        </w:rPr>
        <w:lastRenderedPageBreak/>
        <w:t>Working Procedure</w:t>
      </w:r>
      <w:r w:rsidRPr="00D6144E">
        <w:t>:</w:t>
      </w:r>
    </w:p>
    <w:p w14:paraId="19BE3FB0" w14:textId="77777777" w:rsidR="00197472" w:rsidRPr="00D6144E" w:rsidRDefault="00197472" w:rsidP="00197472">
      <w:r w:rsidRPr="00D6144E">
        <w:t>Task 1</w:t>
      </w:r>
    </w:p>
    <w:p w14:paraId="329DFF1B" w14:textId="2166A095" w:rsidR="00197472" w:rsidRPr="00D6144E" w:rsidRDefault="00197472" w:rsidP="00197472">
      <w:pPr>
        <w:pStyle w:val="ListParagraph"/>
        <w:numPr>
          <w:ilvl w:val="0"/>
          <w:numId w:val="2"/>
        </w:numPr>
      </w:pPr>
      <w:r w:rsidRPr="00D6144E">
        <w:t>The network was cabled as shown in the diagram above.</w:t>
      </w:r>
    </w:p>
    <w:p w14:paraId="15C5436C" w14:textId="6FD3FE3E" w:rsidR="00197472" w:rsidRPr="00D6144E" w:rsidRDefault="00197472" w:rsidP="00197472">
      <w:pPr>
        <w:pStyle w:val="ListParagraph"/>
        <w:numPr>
          <w:ilvl w:val="0"/>
          <w:numId w:val="2"/>
        </w:numPr>
      </w:pPr>
      <w:r w:rsidRPr="00D6144E">
        <w:t>R1 was configured:</w:t>
      </w:r>
    </w:p>
    <w:p w14:paraId="5D37A82C" w14:textId="279FB851" w:rsidR="00197472" w:rsidRPr="00D6144E" w:rsidRDefault="00197472" w:rsidP="00197472">
      <w:pPr>
        <w:pStyle w:val="ListParagraph"/>
      </w:pPr>
      <w:r w:rsidRPr="00D6144E">
        <w:rPr>
          <w:noProof/>
        </w:rPr>
        <w:drawing>
          <wp:inline distT="0" distB="0" distL="0" distR="0" wp14:anchorId="7158746C" wp14:editId="697740A1">
            <wp:extent cx="4209861" cy="1365103"/>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210" cy="1380456"/>
                    </a:xfrm>
                    <a:prstGeom prst="rect">
                      <a:avLst/>
                    </a:prstGeom>
                  </pic:spPr>
                </pic:pic>
              </a:graphicData>
            </a:graphic>
          </wp:inline>
        </w:drawing>
      </w:r>
    </w:p>
    <w:p w14:paraId="37464D67" w14:textId="77777777" w:rsidR="00197472" w:rsidRDefault="00197472" w:rsidP="00197472">
      <w:pPr>
        <w:pStyle w:val="ListParagraph"/>
        <w:numPr>
          <w:ilvl w:val="0"/>
          <w:numId w:val="2"/>
        </w:numPr>
      </w:pPr>
      <w:r w:rsidRPr="00D6144E">
        <w:t>Basic switch settings were configured:</w:t>
      </w:r>
    </w:p>
    <w:p w14:paraId="4CEAFA6F" w14:textId="1F143B71" w:rsidR="00197472" w:rsidRPr="00D6144E" w:rsidRDefault="00197472" w:rsidP="00197472">
      <w:pPr>
        <w:pStyle w:val="ListParagraph"/>
      </w:pPr>
      <w:r w:rsidRPr="00D6144E">
        <w:t>S1:</w:t>
      </w:r>
    </w:p>
    <w:p w14:paraId="3A3BB330" w14:textId="189CD539" w:rsidR="00197472" w:rsidRPr="00D6144E" w:rsidRDefault="00197472" w:rsidP="00197472">
      <w:pPr>
        <w:pStyle w:val="ListParagraph"/>
      </w:pPr>
      <w:r w:rsidRPr="00D6144E">
        <w:object w:dxaOrig="8820" w:dyaOrig="3760" w14:anchorId="3A85EC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6pt;height:2in" o:ole="">
            <v:imagedata r:id="rId8" o:title=""/>
          </v:shape>
          <o:OLEObject Type="Embed" ProgID="Paint.Picture" ShapeID="_x0000_i1025" DrawAspect="Content" ObjectID="_1703282759" r:id="rId9"/>
        </w:object>
      </w:r>
    </w:p>
    <w:p w14:paraId="4532F204" w14:textId="26B7E5EA" w:rsidR="00197472" w:rsidRPr="00D6144E" w:rsidRDefault="00197472" w:rsidP="00197472">
      <w:pPr>
        <w:pStyle w:val="ListParagraph"/>
      </w:pPr>
      <w:r w:rsidRPr="00D6144E">
        <w:t>S2:</w:t>
      </w:r>
    </w:p>
    <w:p w14:paraId="6CA8A412" w14:textId="347CD742" w:rsidR="00197472" w:rsidRPr="00D6144E" w:rsidRDefault="00197472" w:rsidP="00197472">
      <w:pPr>
        <w:pStyle w:val="ListParagraph"/>
      </w:pPr>
      <w:r w:rsidRPr="00D6144E">
        <w:object w:dxaOrig="8820" w:dyaOrig="3210" w14:anchorId="3ED64E7E">
          <v:shape id="_x0000_i1026" type="#_x0000_t75" style="width:342.4pt;height:124.8pt" o:ole="">
            <v:imagedata r:id="rId10" o:title=""/>
          </v:shape>
          <o:OLEObject Type="Embed" ProgID="Paint.Picture" ShapeID="_x0000_i1026" DrawAspect="Content" ObjectID="_1703282760" r:id="rId11"/>
        </w:object>
      </w:r>
    </w:p>
    <w:p w14:paraId="7883B558" w14:textId="77777777" w:rsidR="00197472" w:rsidRDefault="00197472">
      <w:pPr>
        <w:spacing w:after="160" w:line="259" w:lineRule="auto"/>
        <w:jc w:val="left"/>
      </w:pPr>
      <w:r>
        <w:br w:type="page"/>
      </w:r>
    </w:p>
    <w:p w14:paraId="06CF63E9" w14:textId="77777777" w:rsidR="00197472" w:rsidRDefault="00197472" w:rsidP="00197472">
      <w:pPr>
        <w:pStyle w:val="ListParagraph"/>
        <w:numPr>
          <w:ilvl w:val="0"/>
          <w:numId w:val="2"/>
        </w:numPr>
      </w:pPr>
      <w:r w:rsidRPr="00D6144E">
        <w:lastRenderedPageBreak/>
        <w:t>VLAN was configured on switches:</w:t>
      </w:r>
    </w:p>
    <w:p w14:paraId="3D68711D" w14:textId="5D3893D8" w:rsidR="00197472" w:rsidRPr="00D6144E" w:rsidRDefault="00197472" w:rsidP="00197472">
      <w:pPr>
        <w:pStyle w:val="ListParagraph"/>
      </w:pPr>
      <w:r w:rsidRPr="00D6144E">
        <w:t>S1:</w:t>
      </w:r>
    </w:p>
    <w:p w14:paraId="57C52616" w14:textId="352A4425" w:rsidR="00197472" w:rsidRPr="00D6144E" w:rsidRDefault="00197472" w:rsidP="00197472">
      <w:pPr>
        <w:pStyle w:val="ListParagraph"/>
      </w:pPr>
      <w:r w:rsidRPr="00D6144E">
        <w:rPr>
          <w:noProof/>
        </w:rPr>
        <w:drawing>
          <wp:inline distT="0" distB="0" distL="0" distR="0" wp14:anchorId="1EF741D3" wp14:editId="0EA4ED42">
            <wp:extent cx="3834143" cy="199435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3748" cy="1999349"/>
                    </a:xfrm>
                    <a:prstGeom prst="rect">
                      <a:avLst/>
                    </a:prstGeom>
                  </pic:spPr>
                </pic:pic>
              </a:graphicData>
            </a:graphic>
          </wp:inline>
        </w:drawing>
      </w:r>
    </w:p>
    <w:p w14:paraId="27669849" w14:textId="49B788D5" w:rsidR="00197472" w:rsidRPr="00D6144E" w:rsidRDefault="00197472" w:rsidP="00197472">
      <w:pPr>
        <w:pStyle w:val="ListParagraph"/>
      </w:pPr>
      <w:r w:rsidRPr="00D6144E">
        <w:t>S2:</w:t>
      </w:r>
    </w:p>
    <w:p w14:paraId="0BF9E937" w14:textId="3872299E" w:rsidR="00197472" w:rsidRPr="00D6144E" w:rsidRDefault="00197472" w:rsidP="00197472">
      <w:pPr>
        <w:pStyle w:val="ListParagraph"/>
      </w:pPr>
      <w:r w:rsidRPr="00D6144E">
        <w:rPr>
          <w:noProof/>
        </w:rPr>
        <w:drawing>
          <wp:inline distT="0" distB="0" distL="0" distR="0" wp14:anchorId="682EB9E4" wp14:editId="639E5384">
            <wp:extent cx="3847723" cy="2377695"/>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8819" cy="2384552"/>
                    </a:xfrm>
                    <a:prstGeom prst="rect">
                      <a:avLst/>
                    </a:prstGeom>
                  </pic:spPr>
                </pic:pic>
              </a:graphicData>
            </a:graphic>
          </wp:inline>
        </w:drawing>
      </w:r>
    </w:p>
    <w:p w14:paraId="229F8805" w14:textId="77777777" w:rsidR="00197472" w:rsidRDefault="00197472">
      <w:pPr>
        <w:spacing w:after="160" w:line="259" w:lineRule="auto"/>
        <w:jc w:val="left"/>
      </w:pPr>
      <w:r>
        <w:br w:type="page"/>
      </w:r>
    </w:p>
    <w:p w14:paraId="4B58CFDB" w14:textId="6FD03C20" w:rsidR="00197472" w:rsidRDefault="00197472" w:rsidP="00197472">
      <w:pPr>
        <w:pStyle w:val="ListParagraph"/>
        <w:numPr>
          <w:ilvl w:val="0"/>
          <w:numId w:val="2"/>
        </w:numPr>
      </w:pPr>
      <w:r w:rsidRPr="00D6144E">
        <w:lastRenderedPageBreak/>
        <w:t>Trunking was implemented on each of the switches:</w:t>
      </w:r>
    </w:p>
    <w:p w14:paraId="1D13361B" w14:textId="292AF39B" w:rsidR="00197472" w:rsidRPr="00D6144E" w:rsidRDefault="00197472" w:rsidP="00197472">
      <w:pPr>
        <w:pStyle w:val="ListParagraph"/>
      </w:pPr>
      <w:r w:rsidRPr="00D6144E">
        <w:t>S1:</w:t>
      </w:r>
    </w:p>
    <w:p w14:paraId="5A6E8AF1" w14:textId="50D23889" w:rsidR="00197472" w:rsidRPr="00D6144E" w:rsidRDefault="00197472" w:rsidP="00197472">
      <w:pPr>
        <w:pStyle w:val="ListParagraph"/>
      </w:pPr>
      <w:r w:rsidRPr="00D6144E">
        <w:object w:dxaOrig="9450" w:dyaOrig="6500" w14:anchorId="3E8E0BD8">
          <v:shape id="_x0000_i1027" type="#_x0000_t75" style="width:354.15pt;height:244.25pt" o:ole="">
            <v:imagedata r:id="rId14" o:title=""/>
          </v:shape>
          <o:OLEObject Type="Embed" ProgID="Paint.Picture" ShapeID="_x0000_i1027" DrawAspect="Content" ObjectID="_1703282761" r:id="rId15"/>
        </w:object>
      </w:r>
    </w:p>
    <w:p w14:paraId="54303802" w14:textId="759F13EF" w:rsidR="00197472" w:rsidRPr="00D6144E" w:rsidRDefault="00197472" w:rsidP="00197472">
      <w:pPr>
        <w:pStyle w:val="ListParagraph"/>
      </w:pPr>
      <w:r w:rsidRPr="00D6144E">
        <w:t>S2:</w:t>
      </w:r>
    </w:p>
    <w:p w14:paraId="5CEF7BC9" w14:textId="299B04D1" w:rsidR="00197472" w:rsidRPr="00D6144E" w:rsidRDefault="00197472" w:rsidP="00197472">
      <w:pPr>
        <w:pStyle w:val="ListParagraph"/>
      </w:pPr>
      <w:r w:rsidRPr="00D6144E">
        <w:object w:dxaOrig="9450" w:dyaOrig="6160" w14:anchorId="6A692FAA">
          <v:shape id="_x0000_i1028" type="#_x0000_t75" style="width:370.15pt;height:240pt" o:ole="">
            <v:imagedata r:id="rId16" o:title=""/>
          </v:shape>
          <o:OLEObject Type="Embed" ProgID="Paint.Picture" ShapeID="_x0000_i1028" DrawAspect="Content" ObjectID="_1703282762" r:id="rId17"/>
        </w:object>
      </w:r>
    </w:p>
    <w:p w14:paraId="1CA643D8" w14:textId="77777777" w:rsidR="00197472" w:rsidRDefault="00197472">
      <w:pPr>
        <w:spacing w:after="160" w:line="259" w:lineRule="auto"/>
        <w:jc w:val="left"/>
      </w:pPr>
      <w:r>
        <w:br w:type="page"/>
      </w:r>
    </w:p>
    <w:p w14:paraId="6A6CC7B3" w14:textId="28D55EE5" w:rsidR="00197472" w:rsidRPr="00D6144E" w:rsidRDefault="00197472" w:rsidP="00197472">
      <w:pPr>
        <w:pStyle w:val="ListParagraph"/>
        <w:numPr>
          <w:ilvl w:val="0"/>
          <w:numId w:val="2"/>
        </w:numPr>
      </w:pPr>
      <w:r w:rsidRPr="00D6144E">
        <w:lastRenderedPageBreak/>
        <w:t>Configured access ports on switches:</w:t>
      </w:r>
    </w:p>
    <w:p w14:paraId="391B9024" w14:textId="6FEE6CEB" w:rsidR="00197472" w:rsidRPr="00D6144E" w:rsidRDefault="00197472" w:rsidP="00197472">
      <w:pPr>
        <w:pStyle w:val="ListParagraph"/>
      </w:pPr>
      <w:r w:rsidRPr="00D6144E">
        <w:t>S1:</w:t>
      </w:r>
    </w:p>
    <w:p w14:paraId="45186921" w14:textId="19C2A5F6" w:rsidR="00197472" w:rsidRPr="00D6144E" w:rsidRDefault="00197472" w:rsidP="00197472">
      <w:pPr>
        <w:pStyle w:val="ListParagraph"/>
      </w:pPr>
      <w:r w:rsidRPr="00D6144E">
        <w:rPr>
          <w:noProof/>
        </w:rPr>
        <w:drawing>
          <wp:inline distT="0" distB="0" distL="0" distR="0" wp14:anchorId="4BF6DA2D" wp14:editId="581CC76A">
            <wp:extent cx="3354309" cy="43082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1741" cy="439490"/>
                    </a:xfrm>
                    <a:prstGeom prst="rect">
                      <a:avLst/>
                    </a:prstGeom>
                  </pic:spPr>
                </pic:pic>
              </a:graphicData>
            </a:graphic>
          </wp:inline>
        </w:drawing>
      </w:r>
    </w:p>
    <w:p w14:paraId="33912E60" w14:textId="6D075B4A" w:rsidR="00197472" w:rsidRPr="00D6144E" w:rsidRDefault="00197472" w:rsidP="00197472">
      <w:pPr>
        <w:pStyle w:val="ListParagraph"/>
      </w:pPr>
      <w:r w:rsidRPr="00D6144E">
        <w:t>S2:</w:t>
      </w:r>
    </w:p>
    <w:p w14:paraId="7BB775DC" w14:textId="08226C19" w:rsidR="00197472" w:rsidRPr="00D6144E" w:rsidRDefault="00197472" w:rsidP="00197472">
      <w:pPr>
        <w:pStyle w:val="ListParagraph"/>
      </w:pPr>
      <w:r w:rsidRPr="00D6144E">
        <w:rPr>
          <w:noProof/>
        </w:rPr>
        <w:drawing>
          <wp:inline distT="0" distB="0" distL="0" distR="0" wp14:anchorId="631B09E5" wp14:editId="1F576E9C">
            <wp:extent cx="3037438" cy="47593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1770" cy="479750"/>
                    </a:xfrm>
                    <a:prstGeom prst="rect">
                      <a:avLst/>
                    </a:prstGeom>
                  </pic:spPr>
                </pic:pic>
              </a:graphicData>
            </a:graphic>
          </wp:inline>
        </w:drawing>
      </w:r>
    </w:p>
    <w:p w14:paraId="48316126" w14:textId="4418040B" w:rsidR="00197472" w:rsidRPr="00D6144E" w:rsidRDefault="00197472" w:rsidP="00197472">
      <w:pPr>
        <w:pStyle w:val="ListParagraph"/>
        <w:numPr>
          <w:ilvl w:val="0"/>
          <w:numId w:val="2"/>
        </w:numPr>
      </w:pPr>
      <w:r w:rsidRPr="00D6144E">
        <w:t>Secured and disabled unused switchports:</w:t>
      </w:r>
    </w:p>
    <w:p w14:paraId="31F7C9DC" w14:textId="34611A12" w:rsidR="00197472" w:rsidRPr="00D6144E" w:rsidRDefault="00197472" w:rsidP="00197472">
      <w:pPr>
        <w:pStyle w:val="ListParagraph"/>
      </w:pPr>
      <w:r w:rsidRPr="00D6144E">
        <w:t>S1:</w:t>
      </w:r>
    </w:p>
    <w:p w14:paraId="0A07C23C" w14:textId="6A5F6CF8" w:rsidR="00197472" w:rsidRPr="00D6144E" w:rsidRDefault="00197472" w:rsidP="00197472">
      <w:pPr>
        <w:pStyle w:val="ListParagraph"/>
      </w:pPr>
      <w:r w:rsidRPr="00D6144E">
        <w:rPr>
          <w:noProof/>
        </w:rPr>
        <w:drawing>
          <wp:inline distT="0" distB="0" distL="0" distR="0" wp14:anchorId="783B1708" wp14:editId="0DEF8F3C">
            <wp:extent cx="3390523" cy="584573"/>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2594" cy="590103"/>
                    </a:xfrm>
                    <a:prstGeom prst="rect">
                      <a:avLst/>
                    </a:prstGeom>
                  </pic:spPr>
                </pic:pic>
              </a:graphicData>
            </a:graphic>
          </wp:inline>
        </w:drawing>
      </w:r>
    </w:p>
    <w:p w14:paraId="02A9CCF1" w14:textId="323C915F" w:rsidR="00197472" w:rsidRPr="00D6144E" w:rsidRDefault="00197472" w:rsidP="00197472">
      <w:pPr>
        <w:pStyle w:val="ListParagraph"/>
      </w:pPr>
      <w:r w:rsidRPr="00D6144E">
        <w:rPr>
          <w:noProof/>
        </w:rPr>
        <w:drawing>
          <wp:inline distT="0" distB="0" distL="0" distR="0" wp14:anchorId="3A56B80E" wp14:editId="2BDFC0F6">
            <wp:extent cx="5471715" cy="38296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9848" cy="3842307"/>
                    </a:xfrm>
                    <a:prstGeom prst="rect">
                      <a:avLst/>
                    </a:prstGeom>
                  </pic:spPr>
                </pic:pic>
              </a:graphicData>
            </a:graphic>
          </wp:inline>
        </w:drawing>
      </w:r>
    </w:p>
    <w:p w14:paraId="4CFED156" w14:textId="77777777" w:rsidR="00197472" w:rsidRDefault="00197472">
      <w:pPr>
        <w:spacing w:after="160" w:line="259" w:lineRule="auto"/>
        <w:jc w:val="left"/>
      </w:pPr>
      <w:r>
        <w:br w:type="page"/>
      </w:r>
    </w:p>
    <w:p w14:paraId="61DC95CB" w14:textId="53173A8A" w:rsidR="00197472" w:rsidRPr="00D6144E" w:rsidRDefault="00197472" w:rsidP="00197472">
      <w:pPr>
        <w:pStyle w:val="ListParagraph"/>
      </w:pPr>
      <w:r w:rsidRPr="00D6144E">
        <w:lastRenderedPageBreak/>
        <w:t>S2:</w:t>
      </w:r>
    </w:p>
    <w:p w14:paraId="43A13F44" w14:textId="01FCC38F" w:rsidR="00197472" w:rsidRPr="00D6144E" w:rsidRDefault="00197472" w:rsidP="00197472">
      <w:pPr>
        <w:pStyle w:val="ListParagraph"/>
      </w:pPr>
      <w:r w:rsidRPr="00D6144E">
        <w:rPr>
          <w:noProof/>
        </w:rPr>
        <w:drawing>
          <wp:inline distT="0" distB="0" distL="0" distR="0" wp14:anchorId="41FA68F8" wp14:editId="3E99D680">
            <wp:extent cx="3404103" cy="55639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8098" cy="561947"/>
                    </a:xfrm>
                    <a:prstGeom prst="rect">
                      <a:avLst/>
                    </a:prstGeom>
                  </pic:spPr>
                </pic:pic>
              </a:graphicData>
            </a:graphic>
          </wp:inline>
        </w:drawing>
      </w:r>
    </w:p>
    <w:p w14:paraId="1C04DFE8" w14:textId="2BF18232" w:rsidR="00197472" w:rsidRPr="00D6144E" w:rsidRDefault="00197472" w:rsidP="00197472">
      <w:pPr>
        <w:pStyle w:val="ListParagraph"/>
      </w:pPr>
      <w:r w:rsidRPr="00D6144E">
        <w:rPr>
          <w:noProof/>
        </w:rPr>
        <w:drawing>
          <wp:inline distT="0" distB="0" distL="0" distR="0" wp14:anchorId="2EC6AF43" wp14:editId="173E711D">
            <wp:extent cx="5475593" cy="2598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1825"/>
                    <a:stretch/>
                  </pic:blipFill>
                  <pic:spPr bwMode="auto">
                    <a:xfrm>
                      <a:off x="0" y="0"/>
                      <a:ext cx="5484088" cy="2602376"/>
                    </a:xfrm>
                    <a:prstGeom prst="rect">
                      <a:avLst/>
                    </a:prstGeom>
                    <a:ln>
                      <a:noFill/>
                    </a:ln>
                    <a:extLst>
                      <a:ext uri="{53640926-AAD7-44D8-BBD7-CCE9431645EC}">
                        <a14:shadowObscured xmlns:a14="http://schemas.microsoft.com/office/drawing/2010/main"/>
                      </a:ext>
                    </a:extLst>
                  </pic:spPr>
                </pic:pic>
              </a:graphicData>
            </a:graphic>
          </wp:inline>
        </w:drawing>
      </w:r>
    </w:p>
    <w:p w14:paraId="04B865EA" w14:textId="42AC4DEA" w:rsidR="00197472" w:rsidRPr="00D6144E" w:rsidRDefault="00197472" w:rsidP="00197472">
      <w:pPr>
        <w:pStyle w:val="ListParagraph"/>
      </w:pPr>
      <w:r w:rsidRPr="00D6144E">
        <w:rPr>
          <w:noProof/>
        </w:rPr>
        <w:drawing>
          <wp:inline distT="0" distB="0" distL="0" distR="0" wp14:anchorId="51861BDC" wp14:editId="20E794D9">
            <wp:extent cx="5475593" cy="1226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7819"/>
                    <a:stretch/>
                  </pic:blipFill>
                  <pic:spPr bwMode="auto">
                    <a:xfrm>
                      <a:off x="0" y="0"/>
                      <a:ext cx="5484088" cy="1228409"/>
                    </a:xfrm>
                    <a:prstGeom prst="rect">
                      <a:avLst/>
                    </a:prstGeom>
                    <a:ln>
                      <a:noFill/>
                    </a:ln>
                    <a:extLst>
                      <a:ext uri="{53640926-AAD7-44D8-BBD7-CCE9431645EC}">
                        <a14:shadowObscured xmlns:a14="http://schemas.microsoft.com/office/drawing/2010/main"/>
                      </a:ext>
                    </a:extLst>
                  </pic:spPr>
                </pic:pic>
              </a:graphicData>
            </a:graphic>
          </wp:inline>
        </w:drawing>
      </w:r>
    </w:p>
    <w:p w14:paraId="312A726A" w14:textId="69621C8E" w:rsidR="00197472" w:rsidRPr="00D6144E" w:rsidRDefault="00197472" w:rsidP="00197472">
      <w:pPr>
        <w:pStyle w:val="ListParagraph"/>
        <w:numPr>
          <w:ilvl w:val="0"/>
          <w:numId w:val="2"/>
        </w:numPr>
      </w:pPr>
      <w:r w:rsidRPr="00D6144E">
        <w:t>Documented and implemented port security features:</w:t>
      </w:r>
    </w:p>
    <w:p w14:paraId="36967E0A" w14:textId="0CC5E6E7" w:rsidR="00197472" w:rsidRPr="00D6144E" w:rsidRDefault="00197472" w:rsidP="00197472">
      <w:pPr>
        <w:pStyle w:val="ListParagraph"/>
      </w:pPr>
      <w:r w:rsidRPr="00D6144E">
        <w:t>S1:</w:t>
      </w:r>
    </w:p>
    <w:p w14:paraId="08E2A055" w14:textId="1EA539D5" w:rsidR="00197472" w:rsidRPr="00D6144E" w:rsidRDefault="00197472" w:rsidP="00197472">
      <w:pPr>
        <w:pStyle w:val="ListParagraph"/>
      </w:pPr>
      <w:r w:rsidRPr="00D6144E">
        <w:rPr>
          <w:noProof/>
        </w:rPr>
        <w:drawing>
          <wp:inline distT="0" distB="0" distL="0" distR="0" wp14:anchorId="6F461F12" wp14:editId="7022F85C">
            <wp:extent cx="3186820" cy="18105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1751" cy="1819065"/>
                    </a:xfrm>
                    <a:prstGeom prst="rect">
                      <a:avLst/>
                    </a:prstGeom>
                  </pic:spPr>
                </pic:pic>
              </a:graphicData>
            </a:graphic>
          </wp:inline>
        </w:drawing>
      </w:r>
    </w:p>
    <w:p w14:paraId="6449E1C1" w14:textId="619A03ED" w:rsidR="00197472" w:rsidRPr="00D6144E" w:rsidRDefault="00197472" w:rsidP="00197472">
      <w:pPr>
        <w:pStyle w:val="ListParagraph"/>
      </w:pPr>
      <w:r w:rsidRPr="00D6144E">
        <w:rPr>
          <w:noProof/>
        </w:rPr>
        <w:drawing>
          <wp:inline distT="0" distB="0" distL="0" distR="0" wp14:anchorId="089EE753" wp14:editId="531CFF0B">
            <wp:extent cx="3870356" cy="68024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2597" cy="692941"/>
                    </a:xfrm>
                    <a:prstGeom prst="rect">
                      <a:avLst/>
                    </a:prstGeom>
                  </pic:spPr>
                </pic:pic>
              </a:graphicData>
            </a:graphic>
          </wp:inline>
        </w:drawing>
      </w:r>
    </w:p>
    <w:p w14:paraId="57B739E9" w14:textId="03FEC01C" w:rsidR="00197472" w:rsidRPr="00D6144E" w:rsidRDefault="00197472" w:rsidP="00197472">
      <w:pPr>
        <w:pStyle w:val="ListParagraph"/>
      </w:pPr>
      <w:r w:rsidRPr="00D6144E">
        <w:lastRenderedPageBreak/>
        <w:t>Note that the aging type could not be set. The command is not available on Cisco Packet Tracer.</w:t>
      </w:r>
    </w:p>
    <w:p w14:paraId="2B35895F" w14:textId="19F44424" w:rsidR="00197472" w:rsidRPr="00D6144E" w:rsidRDefault="00197472" w:rsidP="00197472">
      <w:pPr>
        <w:pStyle w:val="ListParagraph"/>
      </w:pPr>
      <w:r w:rsidRPr="00D6144E">
        <w:rPr>
          <w:noProof/>
        </w:rPr>
        <w:drawing>
          <wp:inline distT="0" distB="0" distL="0" distR="0" wp14:anchorId="1A712310" wp14:editId="015ADD08">
            <wp:extent cx="3259248" cy="180797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6456" cy="1811977"/>
                    </a:xfrm>
                    <a:prstGeom prst="rect">
                      <a:avLst/>
                    </a:prstGeom>
                  </pic:spPr>
                </pic:pic>
              </a:graphicData>
            </a:graphic>
          </wp:inline>
        </w:drawing>
      </w:r>
    </w:p>
    <w:p w14:paraId="3FE3CBC4" w14:textId="2E9FDC25" w:rsidR="00197472" w:rsidRPr="00D6144E" w:rsidRDefault="00197472" w:rsidP="00197472">
      <w:pPr>
        <w:pStyle w:val="ListParagraph"/>
      </w:pPr>
      <w:r w:rsidRPr="00D6144E">
        <w:rPr>
          <w:noProof/>
        </w:rPr>
        <w:drawing>
          <wp:inline distT="0" distB="0" distL="0" distR="0" wp14:anchorId="15DE2292" wp14:editId="05E10A65">
            <wp:extent cx="5350598" cy="13239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4794" cy="1327443"/>
                    </a:xfrm>
                    <a:prstGeom prst="rect">
                      <a:avLst/>
                    </a:prstGeom>
                  </pic:spPr>
                </pic:pic>
              </a:graphicData>
            </a:graphic>
          </wp:inline>
        </w:drawing>
      </w:r>
    </w:p>
    <w:p w14:paraId="099D2F49" w14:textId="7A133248" w:rsidR="00197472" w:rsidRPr="00D6144E" w:rsidRDefault="00197472" w:rsidP="00197472">
      <w:pPr>
        <w:pStyle w:val="ListParagraph"/>
      </w:pPr>
      <w:r w:rsidRPr="00D6144E">
        <w:t>S2:</w:t>
      </w:r>
    </w:p>
    <w:p w14:paraId="6E2BAA2E" w14:textId="672F2FBF" w:rsidR="00197472" w:rsidRPr="00D6144E" w:rsidRDefault="00197472" w:rsidP="00197472">
      <w:pPr>
        <w:pStyle w:val="ListParagraph"/>
      </w:pPr>
      <w:r w:rsidRPr="00D6144E">
        <w:rPr>
          <w:noProof/>
        </w:rPr>
        <w:drawing>
          <wp:inline distT="0" distB="0" distL="0" distR="0" wp14:anchorId="25586B05" wp14:editId="4C0E61FD">
            <wp:extent cx="4055952" cy="86109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6341" cy="863300"/>
                    </a:xfrm>
                    <a:prstGeom prst="rect">
                      <a:avLst/>
                    </a:prstGeom>
                  </pic:spPr>
                </pic:pic>
              </a:graphicData>
            </a:graphic>
          </wp:inline>
        </w:drawing>
      </w:r>
    </w:p>
    <w:p w14:paraId="7679C2DB" w14:textId="43894BCF" w:rsidR="00197472" w:rsidRPr="00D6144E" w:rsidRDefault="00197472" w:rsidP="00197472">
      <w:pPr>
        <w:pStyle w:val="ListParagraph"/>
      </w:pPr>
      <w:r w:rsidRPr="00D6144E">
        <w:rPr>
          <w:noProof/>
        </w:rPr>
        <w:drawing>
          <wp:inline distT="0" distB="0" distL="0" distR="0" wp14:anchorId="5ED20DD3" wp14:editId="3B6930D1">
            <wp:extent cx="3082705" cy="1725394"/>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0547" cy="1729783"/>
                    </a:xfrm>
                    <a:prstGeom prst="rect">
                      <a:avLst/>
                    </a:prstGeom>
                  </pic:spPr>
                </pic:pic>
              </a:graphicData>
            </a:graphic>
          </wp:inline>
        </w:drawing>
      </w:r>
    </w:p>
    <w:p w14:paraId="383553C7" w14:textId="654E3539" w:rsidR="00197472" w:rsidRPr="00D6144E" w:rsidRDefault="00197472" w:rsidP="00197472">
      <w:pPr>
        <w:pStyle w:val="ListParagraph"/>
      </w:pPr>
      <w:r w:rsidRPr="00D6144E">
        <w:rPr>
          <w:noProof/>
        </w:rPr>
        <w:lastRenderedPageBreak/>
        <w:drawing>
          <wp:inline distT="0" distB="0" distL="0" distR="0" wp14:anchorId="4D82A19C" wp14:editId="277EB5CA">
            <wp:extent cx="5093791" cy="12810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739" cy="1293628"/>
                    </a:xfrm>
                    <a:prstGeom prst="rect">
                      <a:avLst/>
                    </a:prstGeom>
                  </pic:spPr>
                </pic:pic>
              </a:graphicData>
            </a:graphic>
          </wp:inline>
        </w:drawing>
      </w:r>
    </w:p>
    <w:p w14:paraId="3D8D0206" w14:textId="294AE56A" w:rsidR="00197472" w:rsidRPr="00D6144E" w:rsidRDefault="00197472" w:rsidP="00197472">
      <w:pPr>
        <w:pStyle w:val="ListParagraph"/>
        <w:numPr>
          <w:ilvl w:val="0"/>
          <w:numId w:val="2"/>
        </w:numPr>
      </w:pPr>
      <w:r w:rsidRPr="00D6144E">
        <w:t>Pings were performed between the different devices. Note that this required setting the IP addresses of the PCs statically. Using DHCP causes an error which prevents the pings.</w:t>
      </w:r>
    </w:p>
    <w:p w14:paraId="630B0286" w14:textId="46206757" w:rsidR="00197472" w:rsidRPr="00D6144E" w:rsidRDefault="00197472" w:rsidP="00197472">
      <w:pPr>
        <w:pStyle w:val="ListParagraph"/>
      </w:pPr>
      <w:r w:rsidRPr="00D6144E">
        <w:t>Ping from PC-A to R1:</w:t>
      </w:r>
    </w:p>
    <w:p w14:paraId="68290738" w14:textId="67CF116F" w:rsidR="00197472" w:rsidRPr="00D6144E" w:rsidRDefault="00197472" w:rsidP="00197472">
      <w:pPr>
        <w:pStyle w:val="ListParagraph"/>
      </w:pPr>
      <w:r w:rsidRPr="00D6144E">
        <w:rPr>
          <w:noProof/>
        </w:rPr>
        <w:drawing>
          <wp:inline distT="0" distB="0" distL="0" distR="0" wp14:anchorId="4310D13C" wp14:editId="7737D63E">
            <wp:extent cx="4268708" cy="19689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6674" cy="1977248"/>
                    </a:xfrm>
                    <a:prstGeom prst="rect">
                      <a:avLst/>
                    </a:prstGeom>
                  </pic:spPr>
                </pic:pic>
              </a:graphicData>
            </a:graphic>
          </wp:inline>
        </w:drawing>
      </w:r>
    </w:p>
    <w:p w14:paraId="6782DDA9" w14:textId="08DB3848" w:rsidR="00197472" w:rsidRPr="00D6144E" w:rsidRDefault="00197472" w:rsidP="00197472">
      <w:pPr>
        <w:pStyle w:val="ListParagraph"/>
      </w:pPr>
      <w:r w:rsidRPr="00D6144E">
        <w:t>Ping from PC-A to PC-B:</w:t>
      </w:r>
    </w:p>
    <w:p w14:paraId="6E644A16" w14:textId="2EEAFEB0" w:rsidR="00197472" w:rsidRPr="00D6144E" w:rsidRDefault="00197472" w:rsidP="00197472">
      <w:pPr>
        <w:pStyle w:val="ListParagraph"/>
      </w:pPr>
      <w:r w:rsidRPr="00D6144E">
        <w:rPr>
          <w:noProof/>
        </w:rPr>
        <w:drawing>
          <wp:inline distT="0" distB="0" distL="0" distR="0" wp14:anchorId="3422F47F" wp14:editId="3C0A7C3C">
            <wp:extent cx="4241548" cy="1982178"/>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8672" cy="1990180"/>
                    </a:xfrm>
                    <a:prstGeom prst="rect">
                      <a:avLst/>
                    </a:prstGeom>
                  </pic:spPr>
                </pic:pic>
              </a:graphicData>
            </a:graphic>
          </wp:inline>
        </w:drawing>
      </w:r>
    </w:p>
    <w:p w14:paraId="2779A569" w14:textId="77777777" w:rsidR="00197472" w:rsidRDefault="00197472">
      <w:pPr>
        <w:spacing w:after="160" w:line="259" w:lineRule="auto"/>
        <w:jc w:val="left"/>
      </w:pPr>
      <w:r>
        <w:br w:type="page"/>
      </w:r>
    </w:p>
    <w:p w14:paraId="48C7A490" w14:textId="00CB698A" w:rsidR="00197472" w:rsidRPr="00D6144E" w:rsidRDefault="00197472" w:rsidP="00197472">
      <w:pPr>
        <w:pStyle w:val="ListParagraph"/>
      </w:pPr>
      <w:r w:rsidRPr="00D6144E">
        <w:lastRenderedPageBreak/>
        <w:t>From PC-B to R1:</w:t>
      </w:r>
    </w:p>
    <w:p w14:paraId="52A2E998" w14:textId="1B9C34B8" w:rsidR="00197472" w:rsidRPr="00D6144E" w:rsidRDefault="00197472" w:rsidP="00197472">
      <w:pPr>
        <w:pStyle w:val="ListParagraph"/>
      </w:pPr>
      <w:r w:rsidRPr="00D6144E">
        <w:rPr>
          <w:noProof/>
        </w:rPr>
        <w:drawing>
          <wp:inline distT="0" distB="0" distL="0" distR="0" wp14:anchorId="794CEA4D" wp14:editId="16C58A61">
            <wp:extent cx="4273235" cy="199171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5265" cy="1997323"/>
                    </a:xfrm>
                    <a:prstGeom prst="rect">
                      <a:avLst/>
                    </a:prstGeom>
                  </pic:spPr>
                </pic:pic>
              </a:graphicData>
            </a:graphic>
          </wp:inline>
        </w:drawing>
      </w:r>
    </w:p>
    <w:p w14:paraId="0B3D04FC" w14:textId="77777777" w:rsidR="00197472" w:rsidRPr="00D6144E" w:rsidRDefault="00197472" w:rsidP="00197472">
      <w:r w:rsidRPr="00D6144E">
        <w:t>Task 2</w:t>
      </w:r>
    </w:p>
    <w:p w14:paraId="3EF50001" w14:textId="1CAEDF4C" w:rsidR="00197472" w:rsidRPr="00D6144E" w:rsidRDefault="00197472" w:rsidP="00197472">
      <w:pPr>
        <w:pStyle w:val="ListParagraph"/>
        <w:numPr>
          <w:ilvl w:val="0"/>
          <w:numId w:val="3"/>
        </w:numPr>
      </w:pPr>
      <w:r w:rsidRPr="00D6144E">
        <w:t>Created a secure trunk:</w:t>
      </w:r>
    </w:p>
    <w:p w14:paraId="2A2253F9" w14:textId="22DB8F2F" w:rsidR="00197472" w:rsidRPr="00D6144E" w:rsidRDefault="00197472" w:rsidP="00197472">
      <w:pPr>
        <w:pStyle w:val="ListParagraph"/>
      </w:pPr>
      <w:r w:rsidRPr="00D6144E">
        <w:t>SW1:</w:t>
      </w:r>
    </w:p>
    <w:p w14:paraId="448327EA" w14:textId="3685BD48" w:rsidR="00197472" w:rsidRPr="00D6144E" w:rsidRDefault="00197472" w:rsidP="00197472">
      <w:pPr>
        <w:pStyle w:val="ListParagraph"/>
      </w:pPr>
      <w:r w:rsidRPr="00D6144E">
        <w:rPr>
          <w:noProof/>
        </w:rPr>
        <w:drawing>
          <wp:inline distT="0" distB="0" distL="0" distR="0" wp14:anchorId="335A6F33" wp14:editId="2F68C7B4">
            <wp:extent cx="4092166" cy="1046470"/>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1226" cy="1053901"/>
                    </a:xfrm>
                    <a:prstGeom prst="rect">
                      <a:avLst/>
                    </a:prstGeom>
                  </pic:spPr>
                </pic:pic>
              </a:graphicData>
            </a:graphic>
          </wp:inline>
        </w:drawing>
      </w:r>
    </w:p>
    <w:p w14:paraId="51831E15" w14:textId="5A1675C1" w:rsidR="00197472" w:rsidRPr="00D6144E" w:rsidRDefault="00197472" w:rsidP="00197472">
      <w:pPr>
        <w:pStyle w:val="ListParagraph"/>
      </w:pPr>
      <w:r w:rsidRPr="00D6144E">
        <w:t>SW2:</w:t>
      </w:r>
    </w:p>
    <w:p w14:paraId="2E25E9AA" w14:textId="779DA885" w:rsidR="00197472" w:rsidRPr="00D6144E" w:rsidRDefault="00197472" w:rsidP="00197472">
      <w:pPr>
        <w:pStyle w:val="ListParagraph"/>
      </w:pPr>
      <w:r w:rsidRPr="00D6144E">
        <w:rPr>
          <w:noProof/>
        </w:rPr>
        <w:drawing>
          <wp:inline distT="0" distB="0" distL="0" distR="0" wp14:anchorId="61C20580" wp14:editId="6B59F9C8">
            <wp:extent cx="4074059" cy="1019816"/>
            <wp:effectExtent l="0" t="0" r="317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606" cy="1025210"/>
                    </a:xfrm>
                    <a:prstGeom prst="rect">
                      <a:avLst/>
                    </a:prstGeom>
                  </pic:spPr>
                </pic:pic>
              </a:graphicData>
            </a:graphic>
          </wp:inline>
        </w:drawing>
      </w:r>
    </w:p>
    <w:p w14:paraId="37EE79F8" w14:textId="63C2A19B" w:rsidR="00197472" w:rsidRPr="00D6144E" w:rsidRDefault="00197472" w:rsidP="00197472">
      <w:pPr>
        <w:pStyle w:val="ListParagraph"/>
        <w:numPr>
          <w:ilvl w:val="0"/>
          <w:numId w:val="3"/>
        </w:numPr>
      </w:pPr>
      <w:r w:rsidRPr="00D6144E">
        <w:t>Secured unused switchports on SW1:</w:t>
      </w:r>
    </w:p>
    <w:p w14:paraId="2AC9EA34" w14:textId="7B190CA3" w:rsidR="00197472" w:rsidRPr="00D6144E" w:rsidRDefault="00197472" w:rsidP="00197472">
      <w:pPr>
        <w:pStyle w:val="ListParagraph"/>
      </w:pPr>
      <w:r w:rsidRPr="00D6144E">
        <w:rPr>
          <w:noProof/>
        </w:rPr>
        <w:drawing>
          <wp:inline distT="0" distB="0" distL="0" distR="0" wp14:anchorId="75D05847" wp14:editId="54D787EA">
            <wp:extent cx="3567065" cy="117188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1718" cy="1179988"/>
                    </a:xfrm>
                    <a:prstGeom prst="rect">
                      <a:avLst/>
                    </a:prstGeom>
                  </pic:spPr>
                </pic:pic>
              </a:graphicData>
            </a:graphic>
          </wp:inline>
        </w:drawing>
      </w:r>
    </w:p>
    <w:p w14:paraId="7C174BFC" w14:textId="77777777" w:rsidR="008D4282" w:rsidRDefault="008D4282" w:rsidP="008D4282">
      <w:pPr>
        <w:pStyle w:val="ListParagraph"/>
      </w:pPr>
    </w:p>
    <w:p w14:paraId="1F2A91C1" w14:textId="209E8314" w:rsidR="00197472" w:rsidRPr="00D6144E" w:rsidRDefault="00197472" w:rsidP="00197472">
      <w:pPr>
        <w:pStyle w:val="ListParagraph"/>
        <w:numPr>
          <w:ilvl w:val="0"/>
          <w:numId w:val="3"/>
        </w:numPr>
      </w:pPr>
      <w:r w:rsidRPr="00D6144E">
        <w:lastRenderedPageBreak/>
        <w:t>Implemented port security:</w:t>
      </w:r>
    </w:p>
    <w:p w14:paraId="3AEAB350" w14:textId="579D0544" w:rsidR="00197472" w:rsidRPr="00D6144E" w:rsidRDefault="00197472" w:rsidP="00197472">
      <w:pPr>
        <w:pStyle w:val="ListParagraph"/>
      </w:pPr>
      <w:r w:rsidRPr="00D6144E">
        <w:t>SW1:</w:t>
      </w:r>
    </w:p>
    <w:p w14:paraId="38301B0C" w14:textId="5C9064EF" w:rsidR="00197472" w:rsidRPr="00D6144E" w:rsidRDefault="00197472" w:rsidP="00197472">
      <w:pPr>
        <w:pStyle w:val="ListParagraph"/>
      </w:pPr>
      <w:r w:rsidRPr="00D6144E">
        <w:rPr>
          <w:noProof/>
        </w:rPr>
        <w:drawing>
          <wp:inline distT="0" distB="0" distL="0" distR="0" wp14:anchorId="6B85FA0A" wp14:editId="0DD65044">
            <wp:extent cx="4250602" cy="74059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3106" cy="744517"/>
                    </a:xfrm>
                    <a:prstGeom prst="rect">
                      <a:avLst/>
                    </a:prstGeom>
                  </pic:spPr>
                </pic:pic>
              </a:graphicData>
            </a:graphic>
          </wp:inline>
        </w:drawing>
      </w:r>
    </w:p>
    <w:p w14:paraId="62EA1542" w14:textId="2C16546B" w:rsidR="00197472" w:rsidRPr="00D6144E" w:rsidRDefault="00197472" w:rsidP="00197472">
      <w:pPr>
        <w:pStyle w:val="ListParagraph"/>
      </w:pPr>
      <w:r w:rsidRPr="00D6144E">
        <w:t>PC1:</w:t>
      </w:r>
    </w:p>
    <w:p w14:paraId="7AF310A2" w14:textId="7DC0891C" w:rsidR="00197472" w:rsidRPr="00D6144E" w:rsidRDefault="00197472" w:rsidP="00197472">
      <w:pPr>
        <w:pStyle w:val="ListParagraph"/>
      </w:pPr>
      <w:r w:rsidRPr="00D6144E">
        <w:rPr>
          <w:noProof/>
        </w:rPr>
        <w:drawing>
          <wp:inline distT="0" distB="0" distL="0" distR="0" wp14:anchorId="71D1F347" wp14:editId="1E6EDBF0">
            <wp:extent cx="4481465" cy="264446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3522" cy="2651583"/>
                    </a:xfrm>
                    <a:prstGeom prst="rect">
                      <a:avLst/>
                    </a:prstGeom>
                  </pic:spPr>
                </pic:pic>
              </a:graphicData>
            </a:graphic>
          </wp:inline>
        </w:drawing>
      </w:r>
    </w:p>
    <w:p w14:paraId="59D220DE" w14:textId="155D5B96" w:rsidR="00197472" w:rsidRPr="00D6144E" w:rsidRDefault="00197472" w:rsidP="00197472">
      <w:pPr>
        <w:pStyle w:val="ListParagraph"/>
      </w:pPr>
      <w:r w:rsidRPr="00D6144E">
        <w:t>SW1:</w:t>
      </w:r>
    </w:p>
    <w:p w14:paraId="6D43D4F7" w14:textId="2FD78CE4" w:rsidR="00197472" w:rsidRPr="00D6144E" w:rsidRDefault="00197472" w:rsidP="00197472">
      <w:pPr>
        <w:pStyle w:val="ListParagraph"/>
      </w:pPr>
      <w:r w:rsidRPr="00D6144E">
        <w:rPr>
          <w:noProof/>
        </w:rPr>
        <w:drawing>
          <wp:inline distT="0" distB="0" distL="0" distR="0" wp14:anchorId="1DF84475" wp14:editId="5866EDCE">
            <wp:extent cx="5101627" cy="289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1219" cy="297905"/>
                    </a:xfrm>
                    <a:prstGeom prst="rect">
                      <a:avLst/>
                    </a:prstGeom>
                  </pic:spPr>
                </pic:pic>
              </a:graphicData>
            </a:graphic>
          </wp:inline>
        </w:drawing>
      </w:r>
    </w:p>
    <w:p w14:paraId="6E6E7D5D" w14:textId="2D885EBE" w:rsidR="00197472" w:rsidRPr="00D6144E" w:rsidRDefault="00197472" w:rsidP="003C7AE9">
      <w:pPr>
        <w:pStyle w:val="ListParagraph"/>
      </w:pPr>
      <w:r w:rsidRPr="00D6144E">
        <w:rPr>
          <w:noProof/>
        </w:rPr>
        <w:drawing>
          <wp:inline distT="0" distB="0" distL="0" distR="0" wp14:anchorId="7FBDE59A" wp14:editId="331E491F">
            <wp:extent cx="4820970" cy="43574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1356" cy="443911"/>
                    </a:xfrm>
                    <a:prstGeom prst="rect">
                      <a:avLst/>
                    </a:prstGeom>
                  </pic:spPr>
                </pic:pic>
              </a:graphicData>
            </a:graphic>
          </wp:inline>
        </w:drawing>
      </w:r>
      <w:r w:rsidRPr="00D6144E">
        <w:br w:type="page"/>
      </w:r>
    </w:p>
    <w:p w14:paraId="1FCC589D" w14:textId="77777777" w:rsidR="00197472" w:rsidRPr="00D6144E" w:rsidRDefault="00197472" w:rsidP="00197472">
      <w:r w:rsidRPr="003C7AE9">
        <w:rPr>
          <w:b/>
          <w:bCs/>
        </w:rPr>
        <w:lastRenderedPageBreak/>
        <w:t>Reflection Questions</w:t>
      </w:r>
      <w:r w:rsidRPr="00D6144E">
        <w:t>:</w:t>
      </w:r>
    </w:p>
    <w:p w14:paraId="7D705460" w14:textId="77777777" w:rsidR="00197472" w:rsidRPr="00D6144E" w:rsidRDefault="00197472" w:rsidP="00197472">
      <w:r w:rsidRPr="00D6144E">
        <w:t>Task # 01:</w:t>
      </w:r>
    </w:p>
    <w:p w14:paraId="5961E2CE" w14:textId="7D41B82E" w:rsidR="00197472" w:rsidRPr="00D6144E" w:rsidRDefault="003C7AE9" w:rsidP="00197472">
      <w:r>
        <w:t xml:space="preserve">Question: </w:t>
      </w:r>
      <w:r w:rsidR="00197472" w:rsidRPr="00D6144E">
        <w:t>In reference to Port Security on S2, why is there no timer value for the remaining age in minutes when sticky learning was configured?</w:t>
      </w:r>
    </w:p>
    <w:p w14:paraId="0990EB8E" w14:textId="62EAF227" w:rsidR="00197472" w:rsidRPr="00D6144E" w:rsidRDefault="00197472" w:rsidP="00197472">
      <w:r w:rsidRPr="00D6144E">
        <w:t>Ans</w:t>
      </w:r>
      <w:r w:rsidR="003C7AE9">
        <w:t>wer</w:t>
      </w:r>
      <w:r w:rsidRPr="00D6144E">
        <w:t>: There is no aging for sticky MAC addresses.</w:t>
      </w:r>
    </w:p>
    <w:p w14:paraId="17A95738" w14:textId="3D786B84" w:rsidR="00197472" w:rsidRPr="00D6144E" w:rsidRDefault="003C7AE9" w:rsidP="00197472">
      <w:r>
        <w:t xml:space="preserve">Question: </w:t>
      </w:r>
      <w:r w:rsidR="00197472" w:rsidRPr="00D6144E">
        <w:t>In reference to Port Security, what is the difference between the absolute aging type and inactivity aging type?</w:t>
      </w:r>
    </w:p>
    <w:p w14:paraId="14C65B98" w14:textId="0AA033F5" w:rsidR="00197472" w:rsidRPr="00D6144E" w:rsidRDefault="00197472" w:rsidP="00197472">
      <w:r w:rsidRPr="00D6144E">
        <w:t>Ans</w:t>
      </w:r>
      <w:r w:rsidR="003C7AE9">
        <w:t>wer</w:t>
      </w:r>
      <w:r w:rsidRPr="00D6144E">
        <w:t>: Under absolute aging, the MAC address is no longer allowed after the specified amount of time. Under inactivity aging, the MAC address is no longer allowed if it does not transfer any data for the specified amount of time.</w:t>
      </w:r>
    </w:p>
    <w:p w14:paraId="18B49636" w14:textId="02FC2455" w:rsidR="00197472" w:rsidRPr="00D6144E" w:rsidRDefault="00197472" w:rsidP="00197472">
      <w:bookmarkStart w:id="4" w:name="_heading=h.26in1rg" w:colFirst="0" w:colLast="0"/>
      <w:bookmarkStart w:id="5" w:name="_heading=h.lnxbz9" w:colFirst="0" w:colLast="0"/>
      <w:bookmarkEnd w:id="4"/>
      <w:bookmarkEnd w:id="5"/>
      <w:r w:rsidRPr="003C7AE9">
        <w:rPr>
          <w:b/>
          <w:bCs/>
        </w:rPr>
        <w:t>Challenges</w:t>
      </w:r>
      <w:r w:rsidRPr="00D6144E">
        <w:t>:</w:t>
      </w:r>
      <w:bookmarkStart w:id="6" w:name="_heading=h.35nkun2" w:colFirst="0" w:colLast="0"/>
      <w:bookmarkEnd w:id="6"/>
    </w:p>
    <w:p w14:paraId="6F28AAAA" w14:textId="1E0A90A5" w:rsidR="003B176B" w:rsidRPr="003C7AE9" w:rsidRDefault="00197472" w:rsidP="00D37230">
      <w:r w:rsidRPr="00D6144E">
        <w:t>In task 1, it is not possible to ping between the devices unless the IP address of the PCs are set statically.</w:t>
      </w:r>
    </w:p>
    <w:sectPr w:rsidR="003B176B" w:rsidRPr="003C7AE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39D83EC3-C334-4693-A653-888195E1B71E}"/>
    <w:embedBold r:id="rId2" w:fontKey="{0070ACFB-AA36-4F3B-8E4F-0C2E5562FA4C}"/>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CC536D36-5A8E-4E55-BDF1-C260657118DF}"/>
    <w:embedBold r:id="rId4" w:fontKey="{1A4F72BB-6998-444D-BC40-5A344E2185C4}"/>
  </w:font>
  <w:font w:name="Calibri Light">
    <w:panose1 w:val="020F0302020204030204"/>
    <w:charset w:val="00"/>
    <w:family w:val="swiss"/>
    <w:pitch w:val="variable"/>
    <w:sig w:usb0="E4002EFF" w:usb1="C000247B" w:usb2="00000009" w:usb3="00000000" w:csb0="000001FF" w:csb1="00000000"/>
    <w:embedRegular r:id="rId5" w:fontKey="{7B0C9825-E577-4F88-B362-F515FA71517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90E2C"/>
    <w:multiLevelType w:val="hybridMultilevel"/>
    <w:tmpl w:val="52B8EC30"/>
    <w:lvl w:ilvl="0" w:tplc="AF94473C">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01834CA"/>
    <w:multiLevelType w:val="hybridMultilevel"/>
    <w:tmpl w:val="29ECA2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92A09CE"/>
    <w:multiLevelType w:val="hybridMultilevel"/>
    <w:tmpl w:val="4420ED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BB8094F"/>
    <w:multiLevelType w:val="hybridMultilevel"/>
    <w:tmpl w:val="B3EE5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472"/>
    <w:rsid w:val="00197472"/>
    <w:rsid w:val="001D7FB5"/>
    <w:rsid w:val="003B176B"/>
    <w:rsid w:val="003C7AE9"/>
    <w:rsid w:val="0052736E"/>
    <w:rsid w:val="005B2A2F"/>
    <w:rsid w:val="008B01E0"/>
    <w:rsid w:val="008D4282"/>
    <w:rsid w:val="00B62414"/>
    <w:rsid w:val="00D37230"/>
    <w:rsid w:val="00D720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3C825"/>
  <w15:chartTrackingRefBased/>
  <w15:docId w15:val="{101A743E-2D2B-4215-AC30-86BEF42F9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414"/>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B62414"/>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B62414"/>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B62414"/>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B62414"/>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414"/>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semiHidden/>
    <w:rsid w:val="00B62414"/>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B62414"/>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B62414"/>
    <w:rPr>
      <w:rFonts w:ascii="Manrope" w:eastAsiaTheme="majorEastAsia" w:hAnsi="Manrope" w:cstheme="majorBidi"/>
      <w:iCs/>
      <w:color w:val="FFFFFF" w:themeColor="background1"/>
      <w:sz w:val="24"/>
    </w:rPr>
  </w:style>
  <w:style w:type="paragraph" w:styleId="TOCHeading">
    <w:name w:val="TOC Heading"/>
    <w:basedOn w:val="Heading1"/>
    <w:next w:val="Normal"/>
    <w:uiPriority w:val="39"/>
    <w:semiHidden/>
    <w:unhideWhenUsed/>
    <w:qFormat/>
    <w:rsid w:val="00B62414"/>
    <w:pPr>
      <w:outlineLvl w:val="9"/>
    </w:pPr>
    <w:rPr>
      <w:b w:val="0"/>
    </w:rPr>
  </w:style>
  <w:style w:type="paragraph" w:styleId="TOC1">
    <w:name w:val="toc 1"/>
    <w:basedOn w:val="Normal"/>
    <w:next w:val="Normal"/>
    <w:autoRedefine/>
    <w:uiPriority w:val="39"/>
    <w:semiHidden/>
    <w:unhideWhenUsed/>
    <w:rsid w:val="00B62414"/>
  </w:style>
  <w:style w:type="paragraph" w:styleId="TOC2">
    <w:name w:val="toc 2"/>
    <w:basedOn w:val="Normal"/>
    <w:next w:val="Normal"/>
    <w:autoRedefine/>
    <w:uiPriority w:val="39"/>
    <w:semiHidden/>
    <w:unhideWhenUsed/>
    <w:rsid w:val="00B62414"/>
    <w:pPr>
      <w:ind w:left="238"/>
    </w:pPr>
  </w:style>
  <w:style w:type="paragraph" w:styleId="TOC3">
    <w:name w:val="toc 3"/>
    <w:basedOn w:val="Normal"/>
    <w:next w:val="Normal"/>
    <w:autoRedefine/>
    <w:uiPriority w:val="39"/>
    <w:semiHidden/>
    <w:unhideWhenUsed/>
    <w:rsid w:val="00B62414"/>
    <w:pPr>
      <w:ind w:left="482"/>
    </w:pPr>
  </w:style>
  <w:style w:type="paragraph" w:styleId="ListParagraph">
    <w:name w:val="List Paragraph"/>
    <w:basedOn w:val="Normal"/>
    <w:uiPriority w:val="34"/>
    <w:qFormat/>
    <w:rsid w:val="001974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oleObject" Target="embeddings/oleObject3.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oleObject" Target="embeddings/oleObject4.bin"/><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574</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6</cp:revision>
  <dcterms:created xsi:type="dcterms:W3CDTF">2022-01-08T10:06:00Z</dcterms:created>
  <dcterms:modified xsi:type="dcterms:W3CDTF">2022-01-09T19:16:00Z</dcterms:modified>
</cp:coreProperties>
</file>