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F0" w:rsidRDefault="00E848E4" w:rsidP="00BF4A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选择“充电站”的时候，是不是应该做成树形结构供选择</w:t>
      </w:r>
    </w:p>
    <w:p w:rsidR="00BF4AC8" w:rsidRDefault="00BF4AC8" w:rsidP="00BF4AC8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360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AC8" w:rsidRDefault="00CA478E" w:rsidP="00616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添加或者新建的时候，是否可以做成对话框的形式，而不是像文档中跳转页面！</w:t>
      </w:r>
    </w:p>
    <w:p w:rsidR="00C332E5" w:rsidRDefault="00C332E5" w:rsidP="00C332E5">
      <w:pPr>
        <w:pStyle w:val="a5"/>
        <w:ind w:left="360" w:firstLineChars="0" w:firstLine="0"/>
      </w:pPr>
    </w:p>
    <w:p w:rsidR="006168B1" w:rsidRDefault="006168B1" w:rsidP="00616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充电桩采集项维护中的配置项不是很清楚</w:t>
      </w:r>
    </w:p>
    <w:p w:rsidR="006168B1" w:rsidRDefault="006168B1" w:rsidP="006168B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961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B1" w:rsidRDefault="00686E67" w:rsidP="007C0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对时计划的成功率是怎么获取的？正在执行过程中，这个数据要不要显示？</w:t>
      </w:r>
    </w:p>
    <w:p w:rsidR="007C00D1" w:rsidRDefault="007C00D1" w:rsidP="007C00D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29200" cy="3305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AC" w:rsidRDefault="004200AC" w:rsidP="004200AC">
      <w:r>
        <w:rPr>
          <w:rFonts w:hint="eastAsia"/>
        </w:rPr>
        <w:t>5</w:t>
      </w:r>
      <w:r>
        <w:rPr>
          <w:rFonts w:hint="eastAsia"/>
        </w:rPr>
        <w:t>、最后就是数据库表问题</w:t>
      </w:r>
      <w:r w:rsidR="00603B68">
        <w:rPr>
          <w:rFonts w:hint="eastAsia"/>
        </w:rPr>
        <w:t>(</w:t>
      </w:r>
      <w:r w:rsidR="00603B68">
        <w:rPr>
          <w:rFonts w:hint="eastAsia"/>
        </w:rPr>
        <w:t>目前还没有对表进行分析</w:t>
      </w:r>
      <w:r w:rsidR="00603B68">
        <w:rPr>
          <w:rFonts w:hint="eastAsia"/>
        </w:rPr>
        <w:t>)</w:t>
      </w:r>
    </w:p>
    <w:sectPr w:rsidR="004200AC" w:rsidSect="00A6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61E" w:rsidRDefault="007D461E" w:rsidP="00E848E4">
      <w:r>
        <w:separator/>
      </w:r>
    </w:p>
  </w:endnote>
  <w:endnote w:type="continuationSeparator" w:id="0">
    <w:p w:rsidR="007D461E" w:rsidRDefault="007D461E" w:rsidP="00E84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61E" w:rsidRDefault="007D461E" w:rsidP="00E848E4">
      <w:r>
        <w:separator/>
      </w:r>
    </w:p>
  </w:footnote>
  <w:footnote w:type="continuationSeparator" w:id="0">
    <w:p w:rsidR="007D461E" w:rsidRDefault="007D461E" w:rsidP="00E84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B60E9"/>
    <w:multiLevelType w:val="hybridMultilevel"/>
    <w:tmpl w:val="E81E7A14"/>
    <w:lvl w:ilvl="0" w:tplc="1FF67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8E4"/>
    <w:rsid w:val="00043D4B"/>
    <w:rsid w:val="000D5F5A"/>
    <w:rsid w:val="004200AC"/>
    <w:rsid w:val="00603B68"/>
    <w:rsid w:val="006168B1"/>
    <w:rsid w:val="00686E67"/>
    <w:rsid w:val="006D3B9C"/>
    <w:rsid w:val="007C00D1"/>
    <w:rsid w:val="007D461E"/>
    <w:rsid w:val="00A66EF0"/>
    <w:rsid w:val="00BF4AC8"/>
    <w:rsid w:val="00C332E5"/>
    <w:rsid w:val="00CA478E"/>
    <w:rsid w:val="00E8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8E4"/>
    <w:rPr>
      <w:sz w:val="18"/>
      <w:szCs w:val="18"/>
    </w:rPr>
  </w:style>
  <w:style w:type="paragraph" w:styleId="a5">
    <w:name w:val="List Paragraph"/>
    <w:basedOn w:val="a"/>
    <w:uiPriority w:val="34"/>
    <w:qFormat/>
    <w:rsid w:val="00BF4A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4A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4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2013-07-05T01:21:00Z</dcterms:created>
  <dcterms:modified xsi:type="dcterms:W3CDTF">2013-07-05T01:50:00Z</dcterms:modified>
</cp:coreProperties>
</file>