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F8574" w14:textId="2AA1F740" w:rsidR="00A455BB" w:rsidRDefault="007B2049">
      <w:r w:rsidRPr="007B2049">
        <w:rPr>
          <w:highlight w:val="yellow"/>
        </w:rPr>
        <w:t xml:space="preserve">CONSTANT </w:t>
      </w:r>
      <w:proofErr w:type="gramStart"/>
      <w:r w:rsidRPr="007B2049">
        <w:rPr>
          <w:highlight w:val="yellow"/>
        </w:rPr>
        <w:t>TIMER:-</w:t>
      </w:r>
      <w:proofErr w:type="gramEnd"/>
    </w:p>
    <w:p w14:paraId="184790C9" w14:textId="6F882207" w:rsidR="007B2049" w:rsidRDefault="007B2049">
      <w:r w:rsidRPr="007B2049">
        <w:drawing>
          <wp:inline distT="0" distB="0" distL="0" distR="0" wp14:anchorId="548E56EF" wp14:editId="1CC14684">
            <wp:extent cx="5731510" cy="3916680"/>
            <wp:effectExtent l="0" t="0" r="2540" b="7620"/>
            <wp:docPr id="1355864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8644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AA945" w14:textId="7F020FD8" w:rsidR="007B2049" w:rsidRDefault="007B2049">
      <w:r>
        <w:t xml:space="preserve">Adding three http request to the thread </w:t>
      </w:r>
      <w:proofErr w:type="gramStart"/>
      <w:r>
        <w:t>group .</w:t>
      </w:r>
      <w:proofErr w:type="gramEnd"/>
    </w:p>
    <w:p w14:paraId="4AEF80B6" w14:textId="709CA752" w:rsidR="007B2049" w:rsidRDefault="007B2049">
      <w:r w:rsidRPr="007B2049">
        <w:drawing>
          <wp:inline distT="0" distB="0" distL="0" distR="0" wp14:anchorId="44CBF6CA" wp14:editId="6B8A051F">
            <wp:extent cx="5731510" cy="2230120"/>
            <wp:effectExtent l="0" t="0" r="2540" b="0"/>
            <wp:docPr id="251643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6431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FCA21" w14:textId="03B0FE03" w:rsidR="007B2049" w:rsidRDefault="007B2049">
      <w:r w:rsidRPr="007B2049">
        <w:drawing>
          <wp:inline distT="0" distB="0" distL="0" distR="0" wp14:anchorId="380D7E79" wp14:editId="6CC15944">
            <wp:extent cx="5731510" cy="1835150"/>
            <wp:effectExtent l="0" t="0" r="2540" b="0"/>
            <wp:docPr id="474585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5856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D765" w14:textId="1A3D02C0" w:rsidR="007B2049" w:rsidRDefault="007B2049">
      <w:r w:rsidRPr="007B2049">
        <w:lastRenderedPageBreak/>
        <w:drawing>
          <wp:inline distT="0" distB="0" distL="0" distR="0" wp14:anchorId="319F2CA2" wp14:editId="5DDF6E94">
            <wp:extent cx="5731510" cy="2983230"/>
            <wp:effectExtent l="0" t="0" r="2540" b="7620"/>
            <wp:docPr id="111618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180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53575" w14:textId="6405C03B" w:rsidR="007B2049" w:rsidRDefault="007B2049">
      <w:r>
        <w:t xml:space="preserve">Adding constant timer to the thread group </w:t>
      </w:r>
    </w:p>
    <w:p w14:paraId="34AA17C3" w14:textId="7D48B1F9" w:rsidR="007B2049" w:rsidRDefault="007B2049">
      <w:r>
        <w:t>And give time =10000</w:t>
      </w:r>
    </w:p>
    <w:p w14:paraId="0D661EA0" w14:textId="7A8FEFA9" w:rsidR="007B2049" w:rsidRDefault="007B2049">
      <w:r w:rsidRPr="007B2049">
        <w:drawing>
          <wp:inline distT="0" distB="0" distL="0" distR="0" wp14:anchorId="7EEA0DCB" wp14:editId="46F8333B">
            <wp:extent cx="5731510" cy="2089150"/>
            <wp:effectExtent l="0" t="0" r="2540" b="6350"/>
            <wp:docPr id="1291602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6029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6E354" w14:textId="66029445" w:rsidR="007B2049" w:rsidRDefault="007B2049">
      <w:r>
        <w:t xml:space="preserve">Click on the run button </w:t>
      </w:r>
    </w:p>
    <w:p w14:paraId="2FA89160" w14:textId="38FBB2E1" w:rsidR="007B2049" w:rsidRDefault="007B2049">
      <w:r w:rsidRPr="007B2049">
        <w:drawing>
          <wp:inline distT="0" distB="0" distL="0" distR="0" wp14:anchorId="2B0A2134" wp14:editId="60FF5CA3">
            <wp:extent cx="5731510" cy="2157095"/>
            <wp:effectExtent l="0" t="0" r="2540" b="0"/>
            <wp:docPr id="631360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3606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187C6" w14:textId="13AFBCD4" w:rsidR="007B2049" w:rsidRDefault="007B2049">
      <w:r>
        <w:t>Adding new listener to the thread group -summary report</w:t>
      </w:r>
    </w:p>
    <w:p w14:paraId="0E9DFC41" w14:textId="19A89C93" w:rsidR="007B2049" w:rsidRDefault="007B2049">
      <w:r w:rsidRPr="007B2049">
        <w:lastRenderedPageBreak/>
        <w:drawing>
          <wp:inline distT="0" distB="0" distL="0" distR="0" wp14:anchorId="748B6288" wp14:editId="40B70823">
            <wp:extent cx="5731510" cy="2481580"/>
            <wp:effectExtent l="0" t="0" r="2540" b="0"/>
            <wp:docPr id="63863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34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52F0B" w14:textId="4CC0C7BE" w:rsidR="007B2049" w:rsidRDefault="007B2049">
      <w:r>
        <w:t>Disabling the constant timer</w:t>
      </w:r>
    </w:p>
    <w:p w14:paraId="2C6A2486" w14:textId="77777777" w:rsidR="007B2049" w:rsidRDefault="007B2049"/>
    <w:p w14:paraId="716C78F3" w14:textId="4A323F85" w:rsidR="007B2049" w:rsidRDefault="00970D16">
      <w:r>
        <w:t>Gaussian Timer</w:t>
      </w:r>
    </w:p>
    <w:p w14:paraId="23CDE859" w14:textId="50A2BFEF" w:rsidR="00970D16" w:rsidRDefault="00970D16">
      <w:r>
        <w:rPr>
          <w:rFonts w:ascii="Calibri" w:hAnsi="Calibri" w:cs="Calibri"/>
        </w:rPr>
        <w:t>Adding -</w:t>
      </w:r>
      <w:proofErr w:type="spellStart"/>
      <w:r>
        <w:rPr>
          <w:rFonts w:ascii="Calibri" w:hAnsi="Calibri" w:cs="Calibri"/>
        </w:rPr>
        <w:t>httpname</w:t>
      </w:r>
      <w:proofErr w:type="spellEnd"/>
      <w:r>
        <w:rPr>
          <w:rFonts w:ascii="Calibri" w:hAnsi="Calibri" w:cs="Calibri"/>
        </w:rPr>
        <w:t>${__time(</w:t>
      </w:r>
      <w:proofErr w:type="spellStart"/>
      <w:r>
        <w:rPr>
          <w:rFonts w:ascii="Calibri" w:hAnsi="Calibri" w:cs="Calibri"/>
        </w:rPr>
        <w:t>yyyyMMdd-HHmmss</w:t>
      </w:r>
      <w:proofErr w:type="spellEnd"/>
      <w:r>
        <w:rPr>
          <w:rFonts w:ascii="Calibri" w:hAnsi="Calibri" w:cs="Calibri"/>
        </w:rPr>
        <w:t>)}</w:t>
      </w:r>
      <w:r>
        <w:rPr>
          <w:rFonts w:ascii="Calibri" w:hAnsi="Calibri" w:cs="Calibri"/>
        </w:rPr>
        <w:t xml:space="preserve"> in http request</w:t>
      </w:r>
    </w:p>
    <w:p w14:paraId="3E33BE74" w14:textId="77777777" w:rsidR="00970D16" w:rsidRDefault="00970D16"/>
    <w:p w14:paraId="30767A20" w14:textId="63FB63E2" w:rsidR="00970D16" w:rsidRDefault="00970D16">
      <w:r w:rsidRPr="00970D16">
        <w:drawing>
          <wp:inline distT="0" distB="0" distL="0" distR="0" wp14:anchorId="2B2C3BA5" wp14:editId="0B8B8570">
            <wp:extent cx="5731510" cy="2309495"/>
            <wp:effectExtent l="0" t="0" r="2540" b="0"/>
            <wp:docPr id="1198965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9653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5684C" w14:textId="32D7B97A" w:rsidR="00970D16" w:rsidRDefault="00970D16">
      <w:r w:rsidRPr="00970D16">
        <w:lastRenderedPageBreak/>
        <w:drawing>
          <wp:inline distT="0" distB="0" distL="0" distR="0" wp14:anchorId="18F34182" wp14:editId="3D1CD49B">
            <wp:extent cx="5731510" cy="3352165"/>
            <wp:effectExtent l="0" t="0" r="2540" b="635"/>
            <wp:docPr id="1354312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3129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EB7B3" w14:textId="16713EA8" w:rsidR="00970D16" w:rsidRDefault="00970D16">
      <w:r>
        <w:t xml:space="preserve">Poisson timer </w:t>
      </w:r>
    </w:p>
    <w:p w14:paraId="13E36E9E" w14:textId="796A498D" w:rsidR="00970D16" w:rsidRDefault="00970D16">
      <w:r w:rsidRPr="00970D16">
        <w:drawing>
          <wp:inline distT="0" distB="0" distL="0" distR="0" wp14:anchorId="7D949796" wp14:editId="02F22FB9">
            <wp:extent cx="5731510" cy="2307590"/>
            <wp:effectExtent l="0" t="0" r="2540" b="0"/>
            <wp:docPr id="210285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852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B5496" w14:textId="04F82508" w:rsidR="00970D16" w:rsidRDefault="00970D16">
      <w:r w:rsidRPr="00970D16">
        <w:lastRenderedPageBreak/>
        <w:drawing>
          <wp:inline distT="0" distB="0" distL="0" distR="0" wp14:anchorId="3EB15A74" wp14:editId="064791D7">
            <wp:extent cx="5731510" cy="3689985"/>
            <wp:effectExtent l="0" t="0" r="2540" b="5715"/>
            <wp:docPr id="191551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512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A9BBE" w14:textId="77777777" w:rsidR="007B2049" w:rsidRDefault="007B2049"/>
    <w:sectPr w:rsidR="007B2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382"/>
    <w:rsid w:val="002E6382"/>
    <w:rsid w:val="007B2049"/>
    <w:rsid w:val="00970D16"/>
    <w:rsid w:val="00A4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37300"/>
  <w15:chartTrackingRefBased/>
  <w15:docId w15:val="{37096F1A-281E-4347-AF74-47890F4CE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 krishnan</dc:creator>
  <cp:keywords/>
  <dc:description/>
  <cp:lastModifiedBy>Vana krishnan</cp:lastModifiedBy>
  <cp:revision>3</cp:revision>
  <dcterms:created xsi:type="dcterms:W3CDTF">2023-10-31T11:19:00Z</dcterms:created>
  <dcterms:modified xsi:type="dcterms:W3CDTF">2023-10-31T11:31:00Z</dcterms:modified>
</cp:coreProperties>
</file>