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6257F" w14:textId="77777777" w:rsidR="0038057A" w:rsidRDefault="0038057A">
      <w:r>
        <w:t>Job description:</w:t>
      </w:r>
    </w:p>
    <w:p w14:paraId="6419670E" w14:textId="77777777" w:rsidR="0038057A" w:rsidRDefault="0038057A"/>
    <w:p w14:paraId="3D936FE9" w14:textId="77777777" w:rsidR="0038057A" w:rsidRDefault="0038057A">
      <w:r>
        <w:t>Requirement:</w:t>
      </w:r>
    </w:p>
    <w:p w14:paraId="5C38FFBB" w14:textId="77777777" w:rsidR="00EA4006" w:rsidRDefault="0038057A" w:rsidP="0038057A">
      <w:pPr>
        <w:pStyle w:val="ListParagraph"/>
        <w:numPr>
          <w:ilvl w:val="0"/>
          <w:numId w:val="1"/>
        </w:numPr>
      </w:pPr>
      <w:r>
        <w:t>BS/MS or above degree in Engineering, Computer Science or related filed preferred.</w:t>
      </w:r>
    </w:p>
    <w:p w14:paraId="11B78AB8" w14:textId="77777777" w:rsidR="00F2455B" w:rsidRDefault="00F2455B" w:rsidP="0038057A">
      <w:pPr>
        <w:pStyle w:val="ListParagraph"/>
        <w:numPr>
          <w:ilvl w:val="0"/>
          <w:numId w:val="1"/>
        </w:numPr>
      </w:pPr>
      <w:r>
        <w:t>Drive, spec, and coordinate key features and components</w:t>
      </w:r>
    </w:p>
    <w:p w14:paraId="495169E5" w14:textId="77777777" w:rsidR="005E37F6" w:rsidRDefault="005E37F6" w:rsidP="005E37F6">
      <w:pPr>
        <w:pStyle w:val="ListParagraph"/>
        <w:numPr>
          <w:ilvl w:val="0"/>
          <w:numId w:val="1"/>
        </w:numPr>
      </w:pPr>
      <w:r>
        <w:t>Excellent project manage</w:t>
      </w:r>
      <w:r w:rsidR="00F2455B">
        <w:t>ment</w:t>
      </w:r>
      <w:r>
        <w:t xml:space="preserve"> ability</w:t>
      </w:r>
    </w:p>
    <w:p w14:paraId="535840BF" w14:textId="77777777" w:rsidR="005E37F6" w:rsidRDefault="00F2455B" w:rsidP="005E37F6">
      <w:pPr>
        <w:pStyle w:val="ListParagraph"/>
        <w:numPr>
          <w:ilvl w:val="0"/>
          <w:numId w:val="1"/>
        </w:numPr>
      </w:pPr>
      <w:r>
        <w:t>Manage feature team schedule and delivery</w:t>
      </w:r>
    </w:p>
    <w:p w14:paraId="7BB8AEF5" w14:textId="77777777" w:rsidR="0038057A" w:rsidRDefault="00275979" w:rsidP="0038057A">
      <w:pPr>
        <w:pStyle w:val="ListParagraph"/>
        <w:numPr>
          <w:ilvl w:val="0"/>
          <w:numId w:val="1"/>
        </w:numPr>
      </w:pPr>
      <w:r>
        <w:t xml:space="preserve">Be familiar </w:t>
      </w:r>
      <w:r w:rsidR="005E37F6">
        <w:t>with Microsoft Azure</w:t>
      </w:r>
      <w:r w:rsidR="005D3DEB">
        <w:t xml:space="preserve"> and have knowledge of big data, cloud computing and machine learning  </w:t>
      </w:r>
    </w:p>
    <w:p w14:paraId="771CE975" w14:textId="77777777" w:rsidR="005E37F6" w:rsidRDefault="005E37F6" w:rsidP="005E37F6">
      <w:pPr>
        <w:pStyle w:val="ListParagraph"/>
        <w:numPr>
          <w:ilvl w:val="0"/>
          <w:numId w:val="1"/>
        </w:numPr>
      </w:pPr>
      <w:r>
        <w:t>Care about customer’s experience and understand market needs</w:t>
      </w:r>
    </w:p>
    <w:p w14:paraId="2B352278" w14:textId="77777777" w:rsidR="00F2455B" w:rsidRDefault="00F2455B" w:rsidP="00E56BE1">
      <w:pPr>
        <w:pStyle w:val="ListParagraph"/>
        <w:numPr>
          <w:ilvl w:val="0"/>
          <w:numId w:val="1"/>
        </w:numPr>
      </w:pPr>
      <w:r>
        <w:t>Excellent communication skills</w:t>
      </w:r>
      <w:r w:rsidR="00E56BE1">
        <w:t xml:space="preserve"> and experience in Student Union is a plus</w:t>
      </w:r>
    </w:p>
    <w:p w14:paraId="30781DE7" w14:textId="77777777" w:rsidR="00F2455B" w:rsidRDefault="005D3DEB" w:rsidP="00F2455B">
      <w:pPr>
        <w:pStyle w:val="ListParagraph"/>
        <w:numPr>
          <w:ilvl w:val="0"/>
          <w:numId w:val="1"/>
        </w:numPr>
      </w:pPr>
      <w:r>
        <w:t>Be creative, innovative and always look for improve</w:t>
      </w:r>
      <w:r w:rsidR="00F2455B">
        <w:t>ments</w:t>
      </w:r>
    </w:p>
    <w:p w14:paraId="0B1FE543" w14:textId="77777777" w:rsidR="00F2455B" w:rsidRDefault="00F2455B" w:rsidP="00F2455B">
      <w:pPr>
        <w:pStyle w:val="ListParagraph"/>
        <w:numPr>
          <w:ilvl w:val="0"/>
          <w:numId w:val="1"/>
        </w:numPr>
      </w:pPr>
      <w:r>
        <w:t>E</w:t>
      </w:r>
      <w:r w:rsidRPr="00F2455B">
        <w:t>xcellent oral and written commu</w:t>
      </w:r>
      <w:bookmarkStart w:id="0" w:name="_GoBack"/>
      <w:bookmarkEnd w:id="0"/>
      <w:r w:rsidRPr="00F2455B">
        <w:t>nication skills in English, and the ability to collaborate effectively across teams and disciplines.</w:t>
      </w:r>
    </w:p>
    <w:p w14:paraId="61AAF39C" w14:textId="77777777" w:rsidR="00E56BE1" w:rsidRPr="00F2455B" w:rsidRDefault="00E56BE1" w:rsidP="00F2455B">
      <w:pPr>
        <w:pStyle w:val="ListParagraph"/>
        <w:numPr>
          <w:ilvl w:val="0"/>
          <w:numId w:val="1"/>
        </w:numPr>
      </w:pPr>
      <w:r>
        <w:t xml:space="preserve">Strong analytical and data gathering skills (including Excel and database analysis), including the ability </w:t>
      </w:r>
      <w:r w:rsidR="00553C07">
        <w:t>to translate large amounts of data into actionable insights</w:t>
      </w:r>
    </w:p>
    <w:p w14:paraId="76509151" w14:textId="77777777" w:rsidR="00275979" w:rsidRDefault="00275979" w:rsidP="00E56BE1">
      <w:pPr>
        <w:pStyle w:val="ListParagraph"/>
        <w:ind w:left="480" w:firstLine="0"/>
      </w:pPr>
    </w:p>
    <w:sectPr w:rsidR="00275979" w:rsidSect="00EA40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768E"/>
    <w:multiLevelType w:val="hybridMultilevel"/>
    <w:tmpl w:val="CA3A9C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7A"/>
    <w:rsid w:val="00275979"/>
    <w:rsid w:val="0038057A"/>
    <w:rsid w:val="00553C07"/>
    <w:rsid w:val="005D3DEB"/>
    <w:rsid w:val="005E37F6"/>
    <w:rsid w:val="00C45ED1"/>
    <w:rsid w:val="00E56BE1"/>
    <w:rsid w:val="00EA4006"/>
    <w:rsid w:val="00F2455B"/>
    <w:rsid w:val="00F5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E3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7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7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126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weiyuqing</dc:creator>
  <cp:keywords/>
  <dc:description/>
  <cp:lastModifiedBy>weiyuqing</cp:lastModifiedBy>
  <cp:revision>2</cp:revision>
  <dcterms:created xsi:type="dcterms:W3CDTF">2015-09-14T12:53:00Z</dcterms:created>
  <dcterms:modified xsi:type="dcterms:W3CDTF">2015-09-14T14:47:00Z</dcterms:modified>
</cp:coreProperties>
</file>