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AD" w:rsidRPr="005D763D" w:rsidRDefault="00A332AD" w:rsidP="00774D25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5D763D">
        <w:rPr>
          <w:color w:val="FF0000"/>
          <w:sz w:val="24"/>
          <w:szCs w:val="24"/>
        </w:rPr>
        <w:t>Pontificia U</w:t>
      </w:r>
      <w:r w:rsidR="00150CF6" w:rsidRPr="005D763D">
        <w:rPr>
          <w:color w:val="FF0000"/>
          <w:sz w:val="24"/>
          <w:szCs w:val="24"/>
        </w:rPr>
        <w:t>niversidad Católica del Ecuador</w:t>
      </w:r>
    </w:p>
    <w:p w:rsidR="00774D25" w:rsidRPr="005D763D" w:rsidRDefault="00BA0043" w:rsidP="00774D25">
      <w:pPr>
        <w:spacing w:line="240" w:lineRule="auto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Nuevas Técnicas de Programación</w:t>
      </w:r>
    </w:p>
    <w:p w:rsidR="00774D25" w:rsidRPr="005D763D" w:rsidRDefault="00A332AD" w:rsidP="00017F40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Curso: </w:t>
      </w:r>
      <w:r w:rsidR="00BA0043">
        <w:rPr>
          <w:color w:val="002060"/>
          <w:sz w:val="24"/>
          <w:szCs w:val="24"/>
        </w:rPr>
        <w:t>Sext</w:t>
      </w:r>
      <w:r w:rsidRPr="005D763D">
        <w:rPr>
          <w:color w:val="002060"/>
          <w:sz w:val="24"/>
          <w:szCs w:val="24"/>
        </w:rPr>
        <w:t>o Nivel</w:t>
      </w:r>
      <w:r w:rsidR="004F6A3B" w:rsidRPr="005D763D">
        <w:rPr>
          <w:color w:val="002060"/>
          <w:sz w:val="24"/>
          <w:szCs w:val="24"/>
        </w:rPr>
        <w:tab/>
      </w:r>
      <w:r w:rsidR="004F6A3B" w:rsidRPr="005D763D">
        <w:rPr>
          <w:color w:val="002060"/>
          <w:sz w:val="24"/>
          <w:szCs w:val="24"/>
        </w:rPr>
        <w:tab/>
      </w:r>
      <w:r w:rsidR="004F6A3B" w:rsidRPr="005D763D">
        <w:rPr>
          <w:color w:val="002060"/>
          <w:sz w:val="24"/>
          <w:szCs w:val="24"/>
        </w:rPr>
        <w:tab/>
      </w:r>
      <w:r w:rsidR="004F6A3B" w:rsidRPr="005D763D">
        <w:rPr>
          <w:color w:val="002060"/>
          <w:sz w:val="24"/>
          <w:szCs w:val="24"/>
        </w:rPr>
        <w:tab/>
      </w:r>
      <w:r w:rsidR="00BA0043"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Carrera: </w:t>
      </w:r>
      <w:r w:rsidRPr="005D763D">
        <w:rPr>
          <w:color w:val="002060"/>
          <w:sz w:val="24"/>
          <w:szCs w:val="24"/>
        </w:rPr>
        <w:t xml:space="preserve">Ingeniería de Sistemas </w:t>
      </w:r>
    </w:p>
    <w:p w:rsidR="00A332AD" w:rsidRPr="005D763D" w:rsidRDefault="00A332AD" w:rsidP="00017F40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Descripción: </w:t>
      </w:r>
      <w:r w:rsidR="00110B70" w:rsidRPr="00110B70">
        <w:rPr>
          <w:color w:val="002060"/>
          <w:sz w:val="24"/>
          <w:szCs w:val="24"/>
        </w:rPr>
        <w:t xml:space="preserve">Propuesta </w:t>
      </w:r>
      <w:r w:rsidR="00774D25" w:rsidRPr="005D763D">
        <w:rPr>
          <w:color w:val="002060"/>
          <w:sz w:val="24"/>
          <w:szCs w:val="24"/>
        </w:rPr>
        <w:t>Proyecto</w:t>
      </w:r>
      <w:r w:rsidR="00774D25" w:rsidRPr="005D763D">
        <w:rPr>
          <w:color w:val="002060"/>
          <w:sz w:val="24"/>
          <w:szCs w:val="24"/>
        </w:rPr>
        <w:tab/>
      </w:r>
      <w:r w:rsidR="00774D25" w:rsidRPr="005D763D">
        <w:rPr>
          <w:color w:val="002060"/>
          <w:sz w:val="24"/>
          <w:szCs w:val="24"/>
        </w:rPr>
        <w:tab/>
      </w:r>
      <w:r w:rsidR="00BA0043"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Fecha: </w:t>
      </w:r>
      <w:r w:rsidR="00ED5EDF">
        <w:rPr>
          <w:color w:val="002060"/>
          <w:sz w:val="24"/>
          <w:szCs w:val="24"/>
        </w:rPr>
        <w:t>16</w:t>
      </w:r>
      <w:bookmarkStart w:id="0" w:name="_GoBack"/>
      <w:bookmarkEnd w:id="0"/>
      <w:r w:rsidR="00BA0043">
        <w:rPr>
          <w:color w:val="002060"/>
          <w:sz w:val="24"/>
          <w:szCs w:val="24"/>
        </w:rPr>
        <w:t>-0</w:t>
      </w:r>
      <w:r w:rsidR="00772215">
        <w:rPr>
          <w:color w:val="002060"/>
          <w:sz w:val="24"/>
          <w:szCs w:val="24"/>
        </w:rPr>
        <w:t>9</w:t>
      </w:r>
      <w:r w:rsidRPr="005D763D">
        <w:rPr>
          <w:color w:val="002060"/>
          <w:sz w:val="24"/>
          <w:szCs w:val="24"/>
        </w:rPr>
        <w:t>-2019</w:t>
      </w:r>
    </w:p>
    <w:p w:rsidR="004F6A3B" w:rsidRPr="005D763D" w:rsidRDefault="004F6A3B" w:rsidP="00504CA2">
      <w:pPr>
        <w:spacing w:after="0" w:line="240" w:lineRule="auto"/>
        <w:jc w:val="both"/>
        <w:rPr>
          <w:b/>
          <w:color w:val="002060"/>
          <w:sz w:val="24"/>
          <w:szCs w:val="24"/>
        </w:rPr>
      </w:pPr>
    </w:p>
    <w:p w:rsidR="004F6A3B" w:rsidRPr="005D763D" w:rsidRDefault="00BA0043" w:rsidP="00017F40">
      <w:pPr>
        <w:spacing w:line="240" w:lineRule="auto"/>
        <w:jc w:val="both"/>
        <w:rPr>
          <w:b/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Tema/Título</w:t>
      </w:r>
      <w:r w:rsidR="004F6A3B" w:rsidRPr="005D763D">
        <w:rPr>
          <w:b/>
          <w:color w:val="FF0000"/>
          <w:sz w:val="24"/>
          <w:szCs w:val="24"/>
        </w:rPr>
        <w:t xml:space="preserve">: </w:t>
      </w:r>
      <w:proofErr w:type="spellStart"/>
      <w:r w:rsidR="00163BA8">
        <w:rPr>
          <w:color w:val="002060"/>
          <w:sz w:val="24"/>
          <w:szCs w:val="24"/>
        </w:rPr>
        <w:t>PhotosPlus</w:t>
      </w:r>
      <w:proofErr w:type="spellEnd"/>
    </w:p>
    <w:p w:rsidR="004F6A3B" w:rsidRPr="005D763D" w:rsidRDefault="004F6A3B" w:rsidP="00017F40">
      <w:pPr>
        <w:spacing w:line="240" w:lineRule="auto"/>
        <w:jc w:val="both"/>
        <w:rPr>
          <w:b/>
          <w:color w:val="002060"/>
          <w:sz w:val="24"/>
          <w:szCs w:val="24"/>
        </w:rPr>
      </w:pPr>
      <w:r w:rsidRPr="005D763D">
        <w:rPr>
          <w:b/>
          <w:color w:val="FF0000"/>
          <w:sz w:val="24"/>
          <w:szCs w:val="24"/>
        </w:rPr>
        <w:t>Integrantes:</w:t>
      </w:r>
      <w:r w:rsidRPr="005D763D">
        <w:rPr>
          <w:b/>
          <w:color w:val="002060"/>
          <w:sz w:val="24"/>
          <w:szCs w:val="24"/>
        </w:rPr>
        <w:t xml:space="preserve"> </w:t>
      </w:r>
      <w:r w:rsidR="0070311C" w:rsidRPr="0070311C">
        <w:rPr>
          <w:color w:val="002060"/>
          <w:sz w:val="24"/>
          <w:szCs w:val="24"/>
        </w:rPr>
        <w:t xml:space="preserve">Darling Arroyo, Davis </w:t>
      </w:r>
      <w:proofErr w:type="spellStart"/>
      <w:r w:rsidR="0070311C" w:rsidRPr="0070311C">
        <w:rPr>
          <w:color w:val="002060"/>
          <w:sz w:val="24"/>
          <w:szCs w:val="24"/>
        </w:rPr>
        <w:t>Guanuche</w:t>
      </w:r>
      <w:proofErr w:type="spellEnd"/>
      <w:r w:rsidR="0070311C" w:rsidRPr="0070311C">
        <w:rPr>
          <w:color w:val="002060"/>
          <w:sz w:val="24"/>
          <w:szCs w:val="24"/>
        </w:rPr>
        <w:t xml:space="preserve">, </w:t>
      </w:r>
      <w:r w:rsidRPr="00772215">
        <w:rPr>
          <w:b/>
          <w:color w:val="002060"/>
          <w:sz w:val="24"/>
          <w:szCs w:val="24"/>
        </w:rPr>
        <w:t xml:space="preserve">Steven </w:t>
      </w:r>
      <w:proofErr w:type="spellStart"/>
      <w:r w:rsidRPr="00772215">
        <w:rPr>
          <w:b/>
          <w:color w:val="002060"/>
          <w:sz w:val="24"/>
          <w:szCs w:val="24"/>
        </w:rPr>
        <w:t>Illanes</w:t>
      </w:r>
      <w:proofErr w:type="spellEnd"/>
      <w:r w:rsidRPr="00A43978">
        <w:rPr>
          <w:color w:val="002060"/>
          <w:sz w:val="24"/>
          <w:szCs w:val="24"/>
        </w:rPr>
        <w:t xml:space="preserve"> y Sebastián Paredes</w:t>
      </w:r>
    </w:p>
    <w:p w:rsidR="00774D25" w:rsidRPr="0070311C" w:rsidRDefault="00BA0043" w:rsidP="00017F40">
      <w:pPr>
        <w:spacing w:line="240" w:lineRule="auto"/>
        <w:jc w:val="both"/>
        <w:rPr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Objetivo</w:t>
      </w:r>
      <w:r w:rsidR="00774D25" w:rsidRPr="005D763D">
        <w:rPr>
          <w:b/>
          <w:color w:val="FF0000"/>
          <w:sz w:val="24"/>
          <w:szCs w:val="24"/>
        </w:rPr>
        <w:t xml:space="preserve">: </w:t>
      </w:r>
      <w:r w:rsidR="00727599">
        <w:rPr>
          <w:color w:val="002060"/>
          <w:sz w:val="24"/>
          <w:szCs w:val="24"/>
        </w:rPr>
        <w:t>Proporcionar</w:t>
      </w:r>
      <w:r w:rsidR="00DD31FA" w:rsidRPr="00DD31FA">
        <w:rPr>
          <w:color w:val="002060"/>
          <w:sz w:val="24"/>
          <w:szCs w:val="24"/>
        </w:rPr>
        <w:t xml:space="preserve"> una </w:t>
      </w:r>
      <w:r w:rsidR="00DD31FA">
        <w:rPr>
          <w:color w:val="002060"/>
          <w:sz w:val="24"/>
          <w:szCs w:val="24"/>
        </w:rPr>
        <w:t>aplicación</w:t>
      </w:r>
      <w:r w:rsidR="00DD31FA" w:rsidRPr="00DD31FA">
        <w:rPr>
          <w:color w:val="002060"/>
          <w:sz w:val="24"/>
          <w:szCs w:val="24"/>
        </w:rPr>
        <w:t xml:space="preserve"> web </w:t>
      </w:r>
      <w:r w:rsidR="00DD31FA">
        <w:rPr>
          <w:color w:val="002060"/>
          <w:sz w:val="24"/>
          <w:szCs w:val="24"/>
        </w:rPr>
        <w:t>que permita a los usuarios</w:t>
      </w:r>
      <w:r w:rsidR="00750C17">
        <w:rPr>
          <w:color w:val="002060"/>
          <w:sz w:val="24"/>
          <w:szCs w:val="24"/>
        </w:rPr>
        <w:t xml:space="preserve"> </w:t>
      </w:r>
      <w:r w:rsidR="00727599">
        <w:rPr>
          <w:color w:val="002060"/>
          <w:sz w:val="24"/>
          <w:szCs w:val="24"/>
        </w:rPr>
        <w:t xml:space="preserve">almacenar y editar fotografía mediante el uso de </w:t>
      </w:r>
      <w:r w:rsidR="00750C17">
        <w:rPr>
          <w:color w:val="002060"/>
          <w:sz w:val="24"/>
          <w:szCs w:val="24"/>
        </w:rPr>
        <w:t>herramientas proporcionadas.</w:t>
      </w:r>
    </w:p>
    <w:p w:rsidR="000A1199" w:rsidRDefault="000A1199" w:rsidP="000A1199">
      <w:pPr>
        <w:spacing w:line="240" w:lineRule="auto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Objetivos Específicos</w:t>
      </w:r>
      <w:r w:rsidRPr="005D763D">
        <w:rPr>
          <w:b/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</w:p>
    <w:p w:rsidR="000A1199" w:rsidRDefault="000A1199" w:rsidP="00A66988">
      <w:pPr>
        <w:pStyle w:val="Prrafodelista"/>
        <w:numPr>
          <w:ilvl w:val="0"/>
          <w:numId w:val="13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Desarrollar una aplicación web que permita crear un álbum de </w:t>
      </w:r>
      <w:r w:rsidR="00727599">
        <w:rPr>
          <w:color w:val="002060"/>
          <w:sz w:val="24"/>
          <w:szCs w:val="24"/>
        </w:rPr>
        <w:t>fotos</w:t>
      </w:r>
      <w:r>
        <w:rPr>
          <w:color w:val="002060"/>
          <w:sz w:val="24"/>
          <w:szCs w:val="24"/>
        </w:rPr>
        <w:t xml:space="preserve">. </w:t>
      </w:r>
    </w:p>
    <w:p w:rsidR="000A1199" w:rsidRDefault="000A1199" w:rsidP="00A66988">
      <w:pPr>
        <w:pStyle w:val="Prrafodelista"/>
        <w:numPr>
          <w:ilvl w:val="0"/>
          <w:numId w:val="13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Permitir que esta aplicación almacene las fotos</w:t>
      </w:r>
      <w:r w:rsidR="00727599">
        <w:rPr>
          <w:color w:val="002060"/>
          <w:sz w:val="24"/>
          <w:szCs w:val="24"/>
        </w:rPr>
        <w:t xml:space="preserve"> en una determinada base de datos</w:t>
      </w:r>
      <w:r>
        <w:rPr>
          <w:color w:val="002060"/>
          <w:sz w:val="24"/>
          <w:szCs w:val="24"/>
        </w:rPr>
        <w:t xml:space="preserve"> con las que se creará el álbum.</w:t>
      </w:r>
    </w:p>
    <w:p w:rsidR="000A1199" w:rsidRDefault="000A1199" w:rsidP="00A66988">
      <w:pPr>
        <w:pStyle w:val="Prrafodelista"/>
        <w:numPr>
          <w:ilvl w:val="0"/>
          <w:numId w:val="13"/>
        </w:numPr>
        <w:spacing w:line="240" w:lineRule="auto"/>
        <w:jc w:val="both"/>
        <w:rPr>
          <w:color w:val="002060"/>
          <w:sz w:val="24"/>
          <w:szCs w:val="24"/>
        </w:rPr>
      </w:pPr>
      <w:r w:rsidRPr="008F256E">
        <w:rPr>
          <w:color w:val="002060"/>
          <w:sz w:val="24"/>
          <w:szCs w:val="24"/>
        </w:rPr>
        <w:t>Mostrar una interfaz de usuario fácil de navegar que ofrezca las herramientas de edición de manera más práctica.</w:t>
      </w:r>
    </w:p>
    <w:p w:rsidR="000A1199" w:rsidRDefault="000A1199" w:rsidP="00823450">
      <w:pPr>
        <w:spacing w:line="24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Alcance</w:t>
      </w:r>
      <w:r w:rsidRPr="005D763D">
        <w:rPr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 xml:space="preserve"> </w:t>
      </w:r>
    </w:p>
    <w:p w:rsidR="00823450" w:rsidRDefault="00EB57AA" w:rsidP="00FC32ED">
      <w:pPr>
        <w:pStyle w:val="Prrafodelista"/>
        <w:numPr>
          <w:ilvl w:val="0"/>
          <w:numId w:val="14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Solo se permitirán formatos de imágenes como </w:t>
      </w:r>
      <w:proofErr w:type="spellStart"/>
      <w:r>
        <w:rPr>
          <w:color w:val="002060"/>
          <w:sz w:val="24"/>
          <w:szCs w:val="24"/>
        </w:rPr>
        <w:t>jpg</w:t>
      </w:r>
      <w:proofErr w:type="spellEnd"/>
      <w:r>
        <w:rPr>
          <w:color w:val="002060"/>
          <w:sz w:val="24"/>
          <w:szCs w:val="24"/>
        </w:rPr>
        <w:t xml:space="preserve"> o </w:t>
      </w:r>
      <w:proofErr w:type="spellStart"/>
      <w:r>
        <w:rPr>
          <w:color w:val="002060"/>
          <w:sz w:val="24"/>
          <w:szCs w:val="24"/>
        </w:rPr>
        <w:t>png</w:t>
      </w:r>
      <w:proofErr w:type="spellEnd"/>
      <w:r>
        <w:rPr>
          <w:color w:val="002060"/>
          <w:sz w:val="24"/>
          <w:szCs w:val="24"/>
        </w:rPr>
        <w:t>.</w:t>
      </w:r>
    </w:p>
    <w:p w:rsidR="00EB57AA" w:rsidRDefault="00EB57AA" w:rsidP="00FC32ED">
      <w:pPr>
        <w:pStyle w:val="Prrafodelista"/>
        <w:numPr>
          <w:ilvl w:val="0"/>
          <w:numId w:val="14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No se podrá subir ni editar otros elementos multimedia como audio o video.</w:t>
      </w:r>
    </w:p>
    <w:p w:rsidR="00EB57AA" w:rsidRDefault="00EB57AA" w:rsidP="00FC32ED">
      <w:pPr>
        <w:pStyle w:val="Prrafodelista"/>
        <w:numPr>
          <w:ilvl w:val="0"/>
          <w:numId w:val="14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De momento no habrá conexión con otras redes sociales existentes.</w:t>
      </w:r>
    </w:p>
    <w:p w:rsidR="00EB57AA" w:rsidRPr="00FC32ED" w:rsidRDefault="00EB57AA" w:rsidP="00FC32ED">
      <w:pPr>
        <w:pStyle w:val="Prrafodelista"/>
        <w:numPr>
          <w:ilvl w:val="0"/>
          <w:numId w:val="14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El almacenamiento será privado para cada usuario por lo que otras personas no podrán acceder a las fotografías de otras personas.</w:t>
      </w:r>
    </w:p>
    <w:p w:rsidR="000A1199" w:rsidRDefault="000A1199" w:rsidP="000A1199">
      <w:pPr>
        <w:spacing w:line="240" w:lineRule="auto"/>
        <w:jc w:val="both"/>
        <w:rPr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Análisis de Datos: </w:t>
      </w:r>
    </w:p>
    <w:p w:rsidR="000B5EC4" w:rsidRPr="000B5EC4" w:rsidRDefault="00FC32ED" w:rsidP="000B5EC4">
      <w:pPr>
        <w:pStyle w:val="Prrafodelista"/>
        <w:numPr>
          <w:ilvl w:val="0"/>
          <w:numId w:val="12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Facilitar el almacenamiento y edición de fotos subidas por los usuarios.</w:t>
      </w:r>
    </w:p>
    <w:p w:rsidR="000B5EC4" w:rsidRPr="000B5EC4" w:rsidRDefault="000B5EC4" w:rsidP="000B5EC4">
      <w:pPr>
        <w:pStyle w:val="Prrafodelista"/>
        <w:numPr>
          <w:ilvl w:val="0"/>
          <w:numId w:val="12"/>
        </w:numPr>
        <w:spacing w:line="240" w:lineRule="auto"/>
        <w:jc w:val="both"/>
        <w:rPr>
          <w:color w:val="002060"/>
          <w:sz w:val="24"/>
          <w:szCs w:val="24"/>
        </w:rPr>
      </w:pPr>
      <w:r w:rsidRPr="000B5EC4">
        <w:rPr>
          <w:color w:val="002060"/>
          <w:sz w:val="24"/>
          <w:szCs w:val="24"/>
        </w:rPr>
        <w:t>Permitir la creación de usuarios para poder utilizar las herramientas desarrolladas.</w:t>
      </w:r>
    </w:p>
    <w:p w:rsidR="000B5EC4" w:rsidRDefault="000B5EC4" w:rsidP="000B5EC4">
      <w:pPr>
        <w:pStyle w:val="Prrafodelista"/>
        <w:numPr>
          <w:ilvl w:val="0"/>
          <w:numId w:val="12"/>
        </w:numPr>
        <w:spacing w:line="240" w:lineRule="auto"/>
        <w:jc w:val="both"/>
        <w:rPr>
          <w:color w:val="002060"/>
          <w:sz w:val="24"/>
          <w:szCs w:val="24"/>
        </w:rPr>
      </w:pPr>
      <w:r w:rsidRPr="000B5EC4">
        <w:rPr>
          <w:color w:val="002060"/>
          <w:sz w:val="24"/>
          <w:szCs w:val="24"/>
        </w:rPr>
        <w:t>Añadir herramientas para que el usuario pueda crear álbumes usando sus fotos.</w:t>
      </w:r>
    </w:p>
    <w:p w:rsidR="00D33303" w:rsidRPr="000B5EC4" w:rsidRDefault="00D33303" w:rsidP="000B5EC4">
      <w:pPr>
        <w:pStyle w:val="Prrafodelista"/>
        <w:numPr>
          <w:ilvl w:val="0"/>
          <w:numId w:val="12"/>
        </w:numPr>
        <w:spacing w:line="24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Facilitar la implementación de otras imágenes o </w:t>
      </w:r>
      <w:proofErr w:type="spellStart"/>
      <w:r>
        <w:rPr>
          <w:color w:val="002060"/>
          <w:sz w:val="24"/>
          <w:szCs w:val="24"/>
        </w:rPr>
        <w:t>emojis</w:t>
      </w:r>
      <w:proofErr w:type="spellEnd"/>
      <w:r>
        <w:rPr>
          <w:color w:val="002060"/>
          <w:sz w:val="24"/>
          <w:szCs w:val="24"/>
        </w:rPr>
        <w:t xml:space="preserve"> dentro de las fotos subidas por el usuario.</w:t>
      </w:r>
    </w:p>
    <w:p w:rsidR="009A0D3B" w:rsidRDefault="00504CA2" w:rsidP="00BA0043">
      <w:pPr>
        <w:spacing w:line="240" w:lineRule="auto"/>
        <w:jc w:val="both"/>
        <w:rPr>
          <w:color w:val="002060"/>
          <w:sz w:val="24"/>
          <w:szCs w:val="24"/>
        </w:rPr>
      </w:pPr>
      <w:r>
        <w:rPr>
          <w:b/>
          <w:color w:val="FF0000"/>
          <w:sz w:val="24"/>
          <w:szCs w:val="24"/>
        </w:rPr>
        <w:t>Base de Datos</w:t>
      </w:r>
      <w:r w:rsidR="00BA0043">
        <w:rPr>
          <w:b/>
          <w:color w:val="FF0000"/>
          <w:sz w:val="24"/>
          <w:szCs w:val="24"/>
        </w:rPr>
        <w:t>:</w:t>
      </w:r>
      <w:r w:rsidR="00320FA2">
        <w:rPr>
          <w:b/>
          <w:color w:val="FF0000"/>
          <w:sz w:val="24"/>
          <w:szCs w:val="24"/>
        </w:rPr>
        <w:t xml:space="preserve"> </w:t>
      </w:r>
      <w:r w:rsidR="009465E8">
        <w:rPr>
          <w:color w:val="002060"/>
          <w:sz w:val="24"/>
          <w:szCs w:val="24"/>
        </w:rPr>
        <w:t xml:space="preserve">Se planea usar la base de datos </w:t>
      </w:r>
      <w:proofErr w:type="spellStart"/>
      <w:r w:rsidR="009465E8">
        <w:rPr>
          <w:color w:val="002060"/>
          <w:sz w:val="24"/>
          <w:szCs w:val="24"/>
        </w:rPr>
        <w:t>MariaDB</w:t>
      </w:r>
      <w:proofErr w:type="spellEnd"/>
      <w:r w:rsidR="009465E8">
        <w:rPr>
          <w:color w:val="002060"/>
          <w:sz w:val="24"/>
          <w:szCs w:val="24"/>
        </w:rPr>
        <w:t>.</w:t>
      </w:r>
    </w:p>
    <w:p w:rsidR="00BA0043" w:rsidRPr="00E84E59" w:rsidRDefault="00E3490B" w:rsidP="009A0D3B">
      <w:pPr>
        <w:spacing w:line="240" w:lineRule="auto"/>
        <w:jc w:val="center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45.5pt">
            <v:imagedata r:id="rId6" o:title="BasedeDatos"/>
          </v:shape>
        </w:pict>
      </w:r>
    </w:p>
    <w:sectPr w:rsidR="00BA0043" w:rsidRPr="00E84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6C50"/>
    <w:multiLevelType w:val="hybridMultilevel"/>
    <w:tmpl w:val="37320B1C"/>
    <w:lvl w:ilvl="0" w:tplc="7018A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60617"/>
    <w:multiLevelType w:val="hybridMultilevel"/>
    <w:tmpl w:val="BECC1448"/>
    <w:lvl w:ilvl="0" w:tplc="6076008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63BEC"/>
    <w:multiLevelType w:val="hybridMultilevel"/>
    <w:tmpl w:val="D06EBA9E"/>
    <w:lvl w:ilvl="0" w:tplc="BEA67C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E25926"/>
    <w:multiLevelType w:val="hybridMultilevel"/>
    <w:tmpl w:val="912822AC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61F92"/>
    <w:multiLevelType w:val="hybridMultilevel"/>
    <w:tmpl w:val="D65E51AE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80CA2"/>
    <w:multiLevelType w:val="hybridMultilevel"/>
    <w:tmpl w:val="A0BA70DA"/>
    <w:lvl w:ilvl="0" w:tplc="BB32E6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8A0D65"/>
    <w:multiLevelType w:val="hybridMultilevel"/>
    <w:tmpl w:val="0F1AAF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A0060"/>
    <w:multiLevelType w:val="hybridMultilevel"/>
    <w:tmpl w:val="16BEC20E"/>
    <w:lvl w:ilvl="0" w:tplc="074085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891FF0"/>
    <w:multiLevelType w:val="hybridMultilevel"/>
    <w:tmpl w:val="22849E68"/>
    <w:lvl w:ilvl="0" w:tplc="80BC25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2101D"/>
    <w:multiLevelType w:val="hybridMultilevel"/>
    <w:tmpl w:val="B74ED2AE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CE6BDD"/>
    <w:multiLevelType w:val="hybridMultilevel"/>
    <w:tmpl w:val="81984202"/>
    <w:lvl w:ilvl="0" w:tplc="D5001B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01B59"/>
    <w:multiLevelType w:val="hybridMultilevel"/>
    <w:tmpl w:val="D9CE53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4C67E5"/>
    <w:multiLevelType w:val="hybridMultilevel"/>
    <w:tmpl w:val="14E2A65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0E1808"/>
    <w:multiLevelType w:val="multilevel"/>
    <w:tmpl w:val="379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3"/>
  </w:num>
  <w:num w:numId="6">
    <w:abstractNumId w:val="11"/>
  </w:num>
  <w:num w:numId="7">
    <w:abstractNumId w:val="9"/>
  </w:num>
  <w:num w:numId="8">
    <w:abstractNumId w:val="12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AD"/>
    <w:rsid w:val="00017F40"/>
    <w:rsid w:val="0003258E"/>
    <w:rsid w:val="00055BCA"/>
    <w:rsid w:val="00073276"/>
    <w:rsid w:val="00073435"/>
    <w:rsid w:val="000A1199"/>
    <w:rsid w:val="000B5EC4"/>
    <w:rsid w:val="000C571B"/>
    <w:rsid w:val="000F25A8"/>
    <w:rsid w:val="000F3065"/>
    <w:rsid w:val="0010456A"/>
    <w:rsid w:val="00110B70"/>
    <w:rsid w:val="001307D1"/>
    <w:rsid w:val="0013668D"/>
    <w:rsid w:val="00150CF6"/>
    <w:rsid w:val="00161FCE"/>
    <w:rsid w:val="00163818"/>
    <w:rsid w:val="00163BA8"/>
    <w:rsid w:val="00171B73"/>
    <w:rsid w:val="001B6F62"/>
    <w:rsid w:val="00216F3E"/>
    <w:rsid w:val="002448D8"/>
    <w:rsid w:val="00250D5B"/>
    <w:rsid w:val="0025322B"/>
    <w:rsid w:val="00264E3C"/>
    <w:rsid w:val="00277CE1"/>
    <w:rsid w:val="002C18A5"/>
    <w:rsid w:val="002D57A8"/>
    <w:rsid w:val="002E4044"/>
    <w:rsid w:val="00303D4D"/>
    <w:rsid w:val="003171E7"/>
    <w:rsid w:val="00320FA2"/>
    <w:rsid w:val="003258EC"/>
    <w:rsid w:val="003741F6"/>
    <w:rsid w:val="0038090E"/>
    <w:rsid w:val="00382419"/>
    <w:rsid w:val="003E4558"/>
    <w:rsid w:val="0040417A"/>
    <w:rsid w:val="00414C13"/>
    <w:rsid w:val="0045106A"/>
    <w:rsid w:val="00473A85"/>
    <w:rsid w:val="00474AC7"/>
    <w:rsid w:val="00476F04"/>
    <w:rsid w:val="0049094E"/>
    <w:rsid w:val="004A2950"/>
    <w:rsid w:val="004C5078"/>
    <w:rsid w:val="004E5624"/>
    <w:rsid w:val="004F6A3B"/>
    <w:rsid w:val="00504CA2"/>
    <w:rsid w:val="0051006B"/>
    <w:rsid w:val="00527BC8"/>
    <w:rsid w:val="00527E6A"/>
    <w:rsid w:val="00531C89"/>
    <w:rsid w:val="00554ACB"/>
    <w:rsid w:val="00570C12"/>
    <w:rsid w:val="0059199D"/>
    <w:rsid w:val="005D763D"/>
    <w:rsid w:val="0060547F"/>
    <w:rsid w:val="006055D3"/>
    <w:rsid w:val="0061176E"/>
    <w:rsid w:val="00633DE9"/>
    <w:rsid w:val="006433E4"/>
    <w:rsid w:val="0066545C"/>
    <w:rsid w:val="0069031A"/>
    <w:rsid w:val="006D2D4C"/>
    <w:rsid w:val="006F7C49"/>
    <w:rsid w:val="00700891"/>
    <w:rsid w:val="0070311C"/>
    <w:rsid w:val="0070661F"/>
    <w:rsid w:val="0072115F"/>
    <w:rsid w:val="00727599"/>
    <w:rsid w:val="00736687"/>
    <w:rsid w:val="00750C17"/>
    <w:rsid w:val="00754CFA"/>
    <w:rsid w:val="00772215"/>
    <w:rsid w:val="00774D25"/>
    <w:rsid w:val="00787136"/>
    <w:rsid w:val="00787A9E"/>
    <w:rsid w:val="007936E6"/>
    <w:rsid w:val="007D0E71"/>
    <w:rsid w:val="007D28C6"/>
    <w:rsid w:val="00806ADE"/>
    <w:rsid w:val="008164D2"/>
    <w:rsid w:val="00823450"/>
    <w:rsid w:val="00850DAF"/>
    <w:rsid w:val="0085250F"/>
    <w:rsid w:val="00866AFE"/>
    <w:rsid w:val="0089502B"/>
    <w:rsid w:val="00897427"/>
    <w:rsid w:val="008D1F30"/>
    <w:rsid w:val="008D6ABF"/>
    <w:rsid w:val="009002D7"/>
    <w:rsid w:val="009465E8"/>
    <w:rsid w:val="009529C2"/>
    <w:rsid w:val="00997A65"/>
    <w:rsid w:val="009A0D3B"/>
    <w:rsid w:val="009B1AF7"/>
    <w:rsid w:val="009C384C"/>
    <w:rsid w:val="009E5260"/>
    <w:rsid w:val="00A27DC1"/>
    <w:rsid w:val="00A33204"/>
    <w:rsid w:val="00A332AD"/>
    <w:rsid w:val="00A43978"/>
    <w:rsid w:val="00A66988"/>
    <w:rsid w:val="00A71BBD"/>
    <w:rsid w:val="00B26065"/>
    <w:rsid w:val="00B40661"/>
    <w:rsid w:val="00B508DA"/>
    <w:rsid w:val="00B772D6"/>
    <w:rsid w:val="00B80C04"/>
    <w:rsid w:val="00BA0043"/>
    <w:rsid w:val="00BF7452"/>
    <w:rsid w:val="00C36381"/>
    <w:rsid w:val="00C57AE1"/>
    <w:rsid w:val="00C57C0F"/>
    <w:rsid w:val="00CC0E66"/>
    <w:rsid w:val="00CE093E"/>
    <w:rsid w:val="00D064BF"/>
    <w:rsid w:val="00D23BA0"/>
    <w:rsid w:val="00D31301"/>
    <w:rsid w:val="00D33303"/>
    <w:rsid w:val="00D92799"/>
    <w:rsid w:val="00D94879"/>
    <w:rsid w:val="00DB427A"/>
    <w:rsid w:val="00DC4AA7"/>
    <w:rsid w:val="00DC529C"/>
    <w:rsid w:val="00DD31FA"/>
    <w:rsid w:val="00E172B1"/>
    <w:rsid w:val="00E20596"/>
    <w:rsid w:val="00E25FC8"/>
    <w:rsid w:val="00E3490B"/>
    <w:rsid w:val="00E3612E"/>
    <w:rsid w:val="00E3637C"/>
    <w:rsid w:val="00E84E59"/>
    <w:rsid w:val="00EB57AA"/>
    <w:rsid w:val="00ED5EDF"/>
    <w:rsid w:val="00EF2458"/>
    <w:rsid w:val="00F2294E"/>
    <w:rsid w:val="00F5650A"/>
    <w:rsid w:val="00F62EFB"/>
    <w:rsid w:val="00F9579E"/>
    <w:rsid w:val="00FA0DB2"/>
    <w:rsid w:val="00FC32ED"/>
    <w:rsid w:val="00FD7E97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03F"/>
  <w15:docId w15:val="{2A81593E-FC91-43E8-9D1D-BA20E83A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AD"/>
    <w:pPr>
      <w:spacing w:after="160"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71BB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C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1AF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1B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B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1BB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71B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A71BBD"/>
  </w:style>
  <w:style w:type="paragraph" w:styleId="Textodeglobo">
    <w:name w:val="Balloon Text"/>
    <w:basedOn w:val="Normal"/>
    <w:link w:val="TextodegloboCar"/>
    <w:uiPriority w:val="99"/>
    <w:semiHidden/>
    <w:unhideWhenUsed/>
    <w:rsid w:val="0025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D5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529C"/>
    <w:rPr>
      <w:i/>
      <w:iCs/>
    </w:rPr>
  </w:style>
  <w:style w:type="character" w:styleId="Textoennegrita">
    <w:name w:val="Strong"/>
    <w:basedOn w:val="Fuentedeprrafopredeter"/>
    <w:uiPriority w:val="22"/>
    <w:qFormat/>
    <w:rsid w:val="00FE68B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Dan12</b:Tag>
    <b:SourceType>InternetSite</b:SourceType>
    <b:Guid>{AE57EE46-3ABC-4CDB-99B9-EA8AAB9CDC0E}</b:Guid>
    <b:Title>lenguaje ensamblador</b:Title>
    <b:Year>2012</b:Year>
    <b:Author>
      <b:Author>
        <b:NameList>
          <b:Person>
            <b:Last>Rodriguez</b:Last>
            <b:First>Daniel</b:First>
          </b:Person>
        </b:NameList>
      </b:Author>
    </b:Author>
    <b:Month>enero</b:Month>
    <b:Day>12</b:Day>
    <b:URL>https://danielrodriguezmonroyvespertinocompiladores.wordpress.com/2012/01/13/que-ventajas-hay-para-un-sistema-de-procesamiento-de-lenguajes-en-el-cual-el-compilador-produce-un-lenguaje-ensamblador-en-vez-de-un-lenguaje-maquina/</b:URL>
    <b:RefOrder>2</b:RefOrder>
  </b:Source>
  <b:Source>
    <b:Tag>Wik19</b:Tag>
    <b:SourceType>InternetSite</b:SourceType>
    <b:Guid>{0AC856B3-3B9F-4BB3-B79C-39D6C36E1F2A}</b:Guid>
    <b:Author>
      <b:Author>
        <b:NameList>
          <b:Person>
            <b:Last>Wikipedia</b:Last>
          </b:Person>
        </b:NameList>
      </b:Author>
    </b:Author>
    <b:Title>Intèrprete</b:Title>
    <b:Year>2019</b:Year>
    <b:Month>Febrero</b:Month>
    <b:Day>17</b:Day>
    <b:URL>https://es.wikipedia.org/wiki/Int%C3%A9rprete_(inform%C3%A1tica)</b:URL>
    <b:RefOrder>1</b:RefOrder>
  </b:Source>
</b:Sources>
</file>

<file path=customXml/itemProps1.xml><?xml version="1.0" encoding="utf-8"?>
<ds:datastoreItem xmlns:ds="http://schemas.openxmlformats.org/officeDocument/2006/customXml" ds:itemID="{5D610F60-003F-4FA2-9F35-C1646408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</dc:creator>
  <cp:lastModifiedBy>sebastian paredes</cp:lastModifiedBy>
  <cp:revision>2</cp:revision>
  <cp:lastPrinted>2019-03-31T01:23:00Z</cp:lastPrinted>
  <dcterms:created xsi:type="dcterms:W3CDTF">2019-09-15T20:55:00Z</dcterms:created>
  <dcterms:modified xsi:type="dcterms:W3CDTF">2019-09-15T20:55:00Z</dcterms:modified>
</cp:coreProperties>
</file>