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B1F6" w14:textId="6946F0D5" w:rsidR="00250472" w:rsidRDefault="00B17446">
      <w:r>
        <w:t>Avriel Lyon</w:t>
      </w:r>
    </w:p>
    <w:p w14:paraId="61920FBE" w14:textId="46F89347" w:rsidR="00B17446" w:rsidRDefault="00B17446">
      <w:r>
        <w:t>8/27/21</w:t>
      </w:r>
    </w:p>
    <w:p w14:paraId="4936DB57" w14:textId="58897C8F" w:rsidR="00B17446" w:rsidRDefault="00B17446"/>
    <w:p w14:paraId="2D7C5FA1" w14:textId="5AA46034" w:rsidR="00B17446" w:rsidRDefault="00B17446" w:rsidP="003F74F3">
      <w:pPr>
        <w:tabs>
          <w:tab w:val="left" w:pos="3105"/>
        </w:tabs>
      </w:pPr>
      <w:r>
        <w:t xml:space="preserve">Testing Strategy </w:t>
      </w:r>
      <w:r w:rsidR="003F74F3">
        <w:tab/>
      </w:r>
    </w:p>
    <w:p w14:paraId="60387051" w14:textId="7039B069" w:rsidR="00B17446" w:rsidRDefault="00B17446"/>
    <w:p w14:paraId="703195F1" w14:textId="1C10FDF0" w:rsidR="00B17446" w:rsidRDefault="00067543">
      <w:r>
        <w:t xml:space="preserve">To ensure that my program was running correctly I used the given deck and shuffled through the cards using an online word shuffler. I took </w:t>
      </w:r>
      <w:r w:rsidR="002474BE">
        <w:t>the</w:t>
      </w:r>
      <w:r>
        <w:t xml:space="preserve"> deck, separated the</w:t>
      </w:r>
      <w:r w:rsidR="00342386">
        <w:t xml:space="preserve"> cards</w:t>
      </w:r>
      <w:r>
        <w:t xml:space="preserve"> with a </w:t>
      </w:r>
      <w:r w:rsidR="00E51FD6">
        <w:t>“</w:t>
      </w:r>
      <w:r w:rsidR="002E1CBD">
        <w:t>-“ and</w:t>
      </w:r>
      <w:r>
        <w:t xml:space="preserve"> shuffled them with onlinerandomtools.co</w:t>
      </w:r>
      <w:r w:rsidR="00B6599C">
        <w:t>m</w:t>
      </w:r>
      <w:r>
        <w:t xml:space="preserve">. </w:t>
      </w:r>
      <w:r w:rsidR="00B13A05">
        <w:t>I also double checked over a few of the sets created to confirm my program got the correct amount</w:t>
      </w:r>
      <w:r w:rsidR="00AF3EFA">
        <w:t xml:space="preserve"> </w:t>
      </w:r>
      <w:r w:rsidR="00615166">
        <w:t xml:space="preserve">for </w:t>
      </w:r>
      <w:r w:rsidR="00AF3EFA">
        <w:t>the same-suit sequence and ascending sequence</w:t>
      </w:r>
      <w:r w:rsidR="00B13A05">
        <w:t xml:space="preserve">. I made a test case with 4 tests and another one with 25 tests </w:t>
      </w:r>
      <w:r w:rsidR="00E23077">
        <w:t>to</w:t>
      </w:r>
      <w:r w:rsidR="00B13A05">
        <w:t xml:space="preserve"> verify it can run the full length of case amounts. </w:t>
      </w:r>
    </w:p>
    <w:sectPr w:rsidR="00B17446" w:rsidSect="00AA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D5"/>
    <w:rsid w:val="0005358E"/>
    <w:rsid w:val="00067543"/>
    <w:rsid w:val="000B720F"/>
    <w:rsid w:val="00114B93"/>
    <w:rsid w:val="002474BE"/>
    <w:rsid w:val="00250472"/>
    <w:rsid w:val="0026192F"/>
    <w:rsid w:val="002E1CBD"/>
    <w:rsid w:val="002F3134"/>
    <w:rsid w:val="00310BD5"/>
    <w:rsid w:val="00342386"/>
    <w:rsid w:val="003A7945"/>
    <w:rsid w:val="003F74F3"/>
    <w:rsid w:val="00413B19"/>
    <w:rsid w:val="004B6619"/>
    <w:rsid w:val="00615166"/>
    <w:rsid w:val="00627C35"/>
    <w:rsid w:val="007556C3"/>
    <w:rsid w:val="00982BC7"/>
    <w:rsid w:val="00A93D60"/>
    <w:rsid w:val="00AA0BEF"/>
    <w:rsid w:val="00AF3EFA"/>
    <w:rsid w:val="00B13A05"/>
    <w:rsid w:val="00B17446"/>
    <w:rsid w:val="00B31C51"/>
    <w:rsid w:val="00B6599C"/>
    <w:rsid w:val="00D9653A"/>
    <w:rsid w:val="00E23077"/>
    <w:rsid w:val="00E51FD6"/>
    <w:rsid w:val="00F8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984B"/>
  <w15:chartTrackingRefBased/>
  <w15:docId w15:val="{00AAEE66-B2C9-4478-B9DA-A419D49E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Paiva</dc:creator>
  <cp:keywords/>
  <dc:description/>
  <cp:lastModifiedBy>Marcelo Paiva</cp:lastModifiedBy>
  <cp:revision>37</cp:revision>
  <dcterms:created xsi:type="dcterms:W3CDTF">2021-08-27T22:18:00Z</dcterms:created>
  <dcterms:modified xsi:type="dcterms:W3CDTF">2021-08-27T23:30:00Z</dcterms:modified>
</cp:coreProperties>
</file>