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197" w:rsidRDefault="00D32197" w:rsidP="005272B9">
      <w:r>
        <w:rPr>
          <w:rFonts w:ascii="Calibri" w:eastAsia="Calibri" w:hAnsi="Calibri" w:cs="Calibri"/>
          <w:b/>
          <w:bCs/>
          <w:sz w:val="42"/>
          <w:szCs w:val="42"/>
        </w:rPr>
        <w:t>Dec 3 at 8-45 PM</w:t>
      </w:r>
    </w:p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To whom it definitely concerns, please accept this letter as formal notification that I am resigning from the position of my own representative. I've appreciated the opportunity to lower my standards so far. They could win a limbo contest with a crumb.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I've been honored to serve as the server at the banquet where I eat myself alive. The day I was hired, I could never have imagined how many employee of the month plaques I would acquire from breaking the standing record for standing in one's own way. In this position, I've grown continuously like bacteria and a staph infection.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 had no idea that holding myself back would be contagious. I would like to have a different kind of impact on the future company I keep. The scene I made during our last team building exercise walked me to a need for a change.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 know the young people in the office are still shaken by my refusal to catch myself in the trust fall. I apologize for that display. Moving forward, I'll be pursuing opportunities in another field, preferably one where break rooms are for resting and not for breaking promises to the person I hope to become.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 fully intend to replace whatever dreams I shattered when I was beating myself up. I have no idea where I learned. Punching in was a literal term.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If I had known better, I would have called in sick in the head. I accepted this position initially because I believed it came with the very best insurance plan. How could I fall to my death from the ground floor? Over the years, however, I've gotten increasingly familiar with the fine print of the benefits.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Turns out there are no benefits when the copay is your life. I understand it's customary to give two weeks notice, but I've only got two minutes. And in those two minutes, I will one fire my inner critic or at least a motive to part time to assure my passions have the need to unionize with my actions and three sit naked on the photocopying machine.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So there are 100 copies of my ass to kiss when I'm gone, though I suspect it won't bode well for acquiring a positive referral letter. It's important that I state I am unwilling to train a replacement in this position. It is my suggestion that the job be eliminated altogether and that no future person take on the task.</w:t>
      </w:r>
    </w:p>
    <w:p w:rsidR="00D32197" w:rsidRDefault="00D32197" w:rsidP="005272B9"/>
    <w:p w:rsidR="00D32197" w:rsidRDefault="00D32197" w:rsidP="005272B9">
      <w:r>
        <w:rPr>
          <w:rFonts w:ascii="Calibri" w:eastAsia="Calibri" w:hAnsi="Calibri" w:cs="Calibri"/>
          <w:sz w:val="24"/>
          <w:szCs w:val="24"/>
        </w:rPr>
        <w:t>If I could aid in the transition, please let me know. Sincerely, not yours.</w:t>
      </w:r>
    </w:p>
    <w:p w:rsidR="00DE103E" w:rsidRPr="00F32B7A" w:rsidRDefault="00DE103E" w:rsidP="00F32B7A"/>
    <w:sectPr w:rsidR="00DE103E" w:rsidRPr="00F32B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0908"/>
    <w:multiLevelType w:val="hybridMultilevel"/>
    <w:tmpl w:val="FFFFFFFF"/>
    <w:lvl w:ilvl="0" w:tplc="2CD69634">
      <w:start w:val="1"/>
      <w:numFmt w:val="bullet"/>
      <w:lvlText w:val="●"/>
      <w:lvlJc w:val="left"/>
      <w:pPr>
        <w:ind w:left="720" w:hanging="360"/>
      </w:pPr>
    </w:lvl>
    <w:lvl w:ilvl="1" w:tplc="C4488986">
      <w:start w:val="1"/>
      <w:numFmt w:val="bullet"/>
      <w:lvlText w:val="○"/>
      <w:lvlJc w:val="left"/>
      <w:pPr>
        <w:ind w:left="1440" w:hanging="360"/>
      </w:pPr>
    </w:lvl>
    <w:lvl w:ilvl="2" w:tplc="59FC82DE">
      <w:start w:val="1"/>
      <w:numFmt w:val="bullet"/>
      <w:lvlText w:val="■"/>
      <w:lvlJc w:val="left"/>
      <w:pPr>
        <w:ind w:left="2160" w:hanging="360"/>
      </w:pPr>
    </w:lvl>
    <w:lvl w:ilvl="3" w:tplc="F2DA4AE2">
      <w:start w:val="1"/>
      <w:numFmt w:val="bullet"/>
      <w:lvlText w:val="●"/>
      <w:lvlJc w:val="left"/>
      <w:pPr>
        <w:ind w:left="2880" w:hanging="360"/>
      </w:pPr>
    </w:lvl>
    <w:lvl w:ilvl="4" w:tplc="1744DFB4">
      <w:start w:val="1"/>
      <w:numFmt w:val="bullet"/>
      <w:lvlText w:val="○"/>
      <w:lvlJc w:val="left"/>
      <w:pPr>
        <w:ind w:left="3600" w:hanging="360"/>
      </w:pPr>
    </w:lvl>
    <w:lvl w:ilvl="5" w:tplc="BAE4425C">
      <w:start w:val="1"/>
      <w:numFmt w:val="bullet"/>
      <w:lvlText w:val="■"/>
      <w:lvlJc w:val="left"/>
      <w:pPr>
        <w:ind w:left="4320" w:hanging="360"/>
      </w:pPr>
    </w:lvl>
    <w:lvl w:ilvl="6" w:tplc="2D3CC6D4">
      <w:start w:val="1"/>
      <w:numFmt w:val="bullet"/>
      <w:lvlText w:val="●"/>
      <w:lvlJc w:val="left"/>
      <w:pPr>
        <w:ind w:left="5040" w:hanging="360"/>
      </w:pPr>
    </w:lvl>
    <w:lvl w:ilvl="7" w:tplc="3B5475C8">
      <w:start w:val="1"/>
      <w:numFmt w:val="bullet"/>
      <w:lvlText w:val="●"/>
      <w:lvlJc w:val="left"/>
      <w:pPr>
        <w:ind w:left="5760" w:hanging="360"/>
      </w:pPr>
    </w:lvl>
    <w:lvl w:ilvl="8" w:tplc="D876DC78">
      <w:start w:val="1"/>
      <w:numFmt w:val="bullet"/>
      <w:lvlText w:val="●"/>
      <w:lvlJc w:val="left"/>
      <w:pPr>
        <w:ind w:left="6480" w:hanging="360"/>
      </w:pPr>
    </w:lvl>
  </w:abstractNum>
  <w:num w:numId="1" w16cid:durableId="1855916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03E"/>
    <w:rsid w:val="00426F1D"/>
    <w:rsid w:val="00D32197"/>
    <w:rsid w:val="00DE103E"/>
    <w:rsid w:val="00F3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B95A3"/>
  <w15:docId w15:val="{97E2FBFB-8D09-4D48-869B-0E792067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 3 at 8-45 PM</dc:title>
  <dc:creator>TurboScribe.ai</dc:creator>
  <cp:lastModifiedBy>Aleixander Puerta</cp:lastModifiedBy>
  <cp:revision>3</cp:revision>
  <dcterms:created xsi:type="dcterms:W3CDTF">2025-12-04T02:25:00Z</dcterms:created>
  <dcterms:modified xsi:type="dcterms:W3CDTF">2025-12-04T02:29:00Z</dcterms:modified>
</cp:coreProperties>
</file>