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88C9" w14:textId="5CB2C461" w:rsidR="00F1764F" w:rsidRDefault="00F1764F" w:rsidP="00F1764F">
      <w:pPr>
        <w:spacing w:line="480" w:lineRule="auto"/>
        <w:rPr>
          <w:rFonts w:ascii="Times New Roman" w:hAnsi="Times New Roman" w:cs="Times New Roman"/>
          <w:sz w:val="24"/>
          <w:szCs w:val="24"/>
        </w:rPr>
      </w:pPr>
      <w:r>
        <w:rPr>
          <w:rFonts w:ascii="Times New Roman" w:hAnsi="Times New Roman" w:cs="Times New Roman"/>
          <w:sz w:val="24"/>
          <w:szCs w:val="24"/>
        </w:rPr>
        <w:t>Angela Murphy</w:t>
      </w:r>
    </w:p>
    <w:p w14:paraId="71D80FF2" w14:textId="6F390325" w:rsidR="00B20126" w:rsidRDefault="00B20126" w:rsidP="00F1764F">
      <w:pPr>
        <w:spacing w:line="480" w:lineRule="auto"/>
        <w:rPr>
          <w:rFonts w:ascii="Times New Roman" w:hAnsi="Times New Roman" w:cs="Times New Roman"/>
          <w:sz w:val="24"/>
          <w:szCs w:val="24"/>
        </w:rPr>
      </w:pPr>
      <w:r>
        <w:rPr>
          <w:rFonts w:ascii="Times New Roman" w:hAnsi="Times New Roman" w:cs="Times New Roman"/>
          <w:sz w:val="24"/>
          <w:szCs w:val="24"/>
        </w:rPr>
        <w:t>04/30/2023</w:t>
      </w:r>
    </w:p>
    <w:p w14:paraId="03AACD1B" w14:textId="1CA9DA94" w:rsidR="00F1764F" w:rsidRPr="00524C1F" w:rsidRDefault="00F1764F" w:rsidP="00EB592D">
      <w:pPr>
        <w:spacing w:line="480" w:lineRule="auto"/>
        <w:jc w:val="center"/>
        <w:rPr>
          <w:rFonts w:ascii="Times New Roman" w:hAnsi="Times New Roman" w:cs="Times New Roman"/>
          <w:b/>
          <w:bCs/>
          <w:sz w:val="24"/>
          <w:szCs w:val="24"/>
        </w:rPr>
      </w:pPr>
      <w:r w:rsidRPr="00524C1F">
        <w:rPr>
          <w:rFonts w:ascii="Times New Roman" w:hAnsi="Times New Roman" w:cs="Times New Roman"/>
          <w:b/>
          <w:bCs/>
          <w:sz w:val="24"/>
          <w:szCs w:val="24"/>
        </w:rPr>
        <w:t xml:space="preserve">CS 643 Programming </w:t>
      </w:r>
      <w:r w:rsidR="00EB592D" w:rsidRPr="00524C1F">
        <w:rPr>
          <w:rFonts w:ascii="Times New Roman" w:hAnsi="Times New Roman" w:cs="Times New Roman"/>
          <w:b/>
          <w:bCs/>
          <w:sz w:val="24"/>
          <w:szCs w:val="24"/>
        </w:rPr>
        <w:t>A</w:t>
      </w:r>
      <w:r w:rsidRPr="00524C1F">
        <w:rPr>
          <w:rFonts w:ascii="Times New Roman" w:hAnsi="Times New Roman" w:cs="Times New Roman"/>
          <w:b/>
          <w:bCs/>
          <w:sz w:val="24"/>
          <w:szCs w:val="24"/>
        </w:rPr>
        <w:t>ssignment 2</w:t>
      </w:r>
    </w:p>
    <w:p w14:paraId="56971EBB" w14:textId="77777777" w:rsidR="00F1764F" w:rsidRDefault="00F1764F"/>
    <w:p w14:paraId="79B650ED" w14:textId="1BEFF5F0" w:rsidR="00F1764F" w:rsidRPr="00EB592D" w:rsidRDefault="00EB592D">
      <w:pPr>
        <w:rPr>
          <w:rFonts w:ascii="Times New Roman" w:hAnsi="Times New Roman" w:cs="Times New Roman"/>
          <w:sz w:val="24"/>
          <w:szCs w:val="24"/>
        </w:rPr>
      </w:pPr>
      <w:r w:rsidRPr="00524C1F">
        <w:rPr>
          <w:rFonts w:ascii="Times New Roman" w:hAnsi="Times New Roman" w:cs="Times New Roman"/>
          <w:b/>
          <w:bCs/>
          <w:sz w:val="24"/>
          <w:szCs w:val="24"/>
        </w:rPr>
        <w:t>Task 1</w:t>
      </w:r>
      <w:r>
        <w:rPr>
          <w:rFonts w:ascii="Times New Roman" w:hAnsi="Times New Roman" w:cs="Times New Roman"/>
          <w:sz w:val="24"/>
          <w:szCs w:val="24"/>
        </w:rPr>
        <w:t xml:space="preserve">: </w:t>
      </w:r>
      <w:r w:rsidR="00115E72">
        <w:rPr>
          <w:rFonts w:ascii="Times New Roman" w:hAnsi="Times New Roman" w:cs="Times New Roman"/>
          <w:sz w:val="24"/>
          <w:szCs w:val="24"/>
        </w:rPr>
        <w:t>Parallel Training on four ec2 Instances</w:t>
      </w:r>
    </w:p>
    <w:p w14:paraId="081224E5" w14:textId="0A7D5508" w:rsidR="00F1764F" w:rsidRPr="00524C1F" w:rsidRDefault="00115E72">
      <w:pPr>
        <w:rPr>
          <w:rFonts w:ascii="Times New Roman" w:hAnsi="Times New Roman" w:cs="Times New Roman"/>
          <w:b/>
          <w:bCs/>
          <w:sz w:val="24"/>
          <w:szCs w:val="24"/>
        </w:rPr>
      </w:pPr>
      <w:r w:rsidRPr="00524C1F">
        <w:rPr>
          <w:rFonts w:ascii="Times New Roman" w:hAnsi="Times New Roman" w:cs="Times New Roman"/>
          <w:b/>
          <w:bCs/>
          <w:sz w:val="24"/>
          <w:szCs w:val="24"/>
        </w:rPr>
        <w:t>First:</w:t>
      </w:r>
    </w:p>
    <w:p w14:paraId="5402E12A" w14:textId="2B946C66" w:rsidR="00115E72" w:rsidRDefault="00115E72" w:rsidP="00115E72">
      <w:pPr>
        <w:pStyle w:val="ListParagraph"/>
        <w:numPr>
          <w:ilvl w:val="0"/>
          <w:numId w:val="1"/>
        </w:numPr>
        <w:rPr>
          <w:rFonts w:ascii="Times New Roman" w:hAnsi="Times New Roman" w:cs="Times New Roman"/>
          <w:sz w:val="24"/>
          <w:szCs w:val="24"/>
        </w:rPr>
      </w:pPr>
      <w:r w:rsidRPr="00115E72">
        <w:rPr>
          <w:rFonts w:ascii="Times New Roman" w:hAnsi="Times New Roman" w:cs="Times New Roman"/>
          <w:sz w:val="24"/>
          <w:szCs w:val="24"/>
        </w:rPr>
        <w:t>Log into Aws Console</w:t>
      </w:r>
    </w:p>
    <w:p w14:paraId="009B8A29" w14:textId="1B43E5C3" w:rsidR="00115E72" w:rsidRDefault="00115E72" w:rsidP="00115E7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Find EMR Service &amp; Create Cluster</w:t>
      </w:r>
    </w:p>
    <w:p w14:paraId="06A23ECB" w14:textId="41CE3553" w:rsidR="00D87BE4" w:rsidRDefault="00D87BE4" w:rsidP="00115E7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Ensure that you are setting the proper security settings along with vendor amazon, Release emr 5.3.10 and select spark application (whichever is the updated version). Hardware configuration should be set to four instances and in this case this would be 1 master and 3 slaves. </w:t>
      </w:r>
      <w:r w:rsidR="00464B0E">
        <w:rPr>
          <w:rFonts w:ascii="Times New Roman" w:hAnsi="Times New Roman" w:cs="Times New Roman"/>
          <w:sz w:val="24"/>
          <w:szCs w:val="24"/>
        </w:rPr>
        <w:t>Creating a name for these instances will only help you keep track of things.</w:t>
      </w:r>
    </w:p>
    <w:p w14:paraId="0A656424" w14:textId="250A78A7" w:rsidR="00464B0E" w:rsidRDefault="00464B0E" w:rsidP="00115E7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Select the proper ec2 key pair.</w:t>
      </w:r>
    </w:p>
    <w:p w14:paraId="39AE6E95" w14:textId="45642091" w:rsidR="00464B0E" w:rsidRPr="00464B0E" w:rsidRDefault="00464B0E" w:rsidP="0046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cluster.</w:t>
      </w:r>
    </w:p>
    <w:p w14:paraId="0F542AE3" w14:textId="77777777" w:rsidR="00F1764F" w:rsidRDefault="00F1764F"/>
    <w:p w14:paraId="1B4E579D" w14:textId="3B1E2A93" w:rsidR="005B592B" w:rsidRDefault="00F1764F">
      <w:r w:rsidRPr="00F1764F">
        <w:rPr>
          <w:noProof/>
        </w:rPr>
        <w:drawing>
          <wp:inline distT="0" distB="0" distL="0" distR="0" wp14:anchorId="0C36FE89" wp14:editId="4688EE83">
            <wp:extent cx="5943600" cy="3885565"/>
            <wp:effectExtent l="0" t="0" r="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3885565"/>
                    </a:xfrm>
                    <a:prstGeom prst="rect">
                      <a:avLst/>
                    </a:prstGeom>
                  </pic:spPr>
                </pic:pic>
              </a:graphicData>
            </a:graphic>
          </wp:inline>
        </w:drawing>
      </w:r>
    </w:p>
    <w:p w14:paraId="5EE5A922" w14:textId="20E9CE95" w:rsidR="00464B0E" w:rsidRPr="00FD7105" w:rsidRDefault="008C0C39">
      <w:pPr>
        <w:rPr>
          <w:rFonts w:ascii="Times New Roman" w:hAnsi="Times New Roman" w:cs="Times New Roman"/>
          <w:b/>
          <w:bCs/>
          <w:sz w:val="24"/>
          <w:szCs w:val="24"/>
        </w:rPr>
      </w:pPr>
      <w:r w:rsidRPr="00FD7105">
        <w:rPr>
          <w:rFonts w:ascii="Times New Roman" w:hAnsi="Times New Roman" w:cs="Times New Roman"/>
          <w:b/>
          <w:bCs/>
          <w:sz w:val="24"/>
          <w:szCs w:val="24"/>
        </w:rPr>
        <w:lastRenderedPageBreak/>
        <w:t>Upload files to the EMR Cluster Master Node</w:t>
      </w:r>
    </w:p>
    <w:p w14:paraId="51456CD5" w14:textId="3BFAAC6E" w:rsidR="008C0C39" w:rsidRDefault="008C0C39" w:rsidP="008C0C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Ensure that you download the ppk key from aws</w:t>
      </w:r>
      <w:r w:rsidR="000710A5">
        <w:rPr>
          <w:rFonts w:ascii="Times New Roman" w:hAnsi="Times New Roman" w:cs="Times New Roman"/>
          <w:sz w:val="24"/>
          <w:szCs w:val="24"/>
        </w:rPr>
        <w:t>.</w:t>
      </w:r>
    </w:p>
    <w:p w14:paraId="4C38B767" w14:textId="7D2CC148" w:rsidR="000710A5" w:rsidRDefault="000710A5" w:rsidP="008C0C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Upload the downloaded ppk key and start a ssh session for the master node.</w:t>
      </w:r>
    </w:p>
    <w:p w14:paraId="11E6EA04" w14:textId="02D92EA2" w:rsidR="00257E6A" w:rsidRDefault="00257E6A" w:rsidP="00257E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directory titled data under /home/hadoop and upload both csv files provided to the Data folder. Upload your jar file in /home/hadoop.</w:t>
      </w:r>
    </w:p>
    <w:p w14:paraId="585EEC5D" w14:textId="07D92896" w:rsidR="00A1624D" w:rsidRDefault="00A1624D" w:rsidP="00257E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order for our slave nodes to access these files, move the files to HDFS</w:t>
      </w:r>
      <w:r w:rsidR="00067D2C">
        <w:rPr>
          <w:rFonts w:ascii="Times New Roman" w:hAnsi="Times New Roman" w:cs="Times New Roman"/>
          <w:sz w:val="24"/>
          <w:szCs w:val="24"/>
        </w:rPr>
        <w:t>. The following command will be applicable here:</w:t>
      </w:r>
    </w:p>
    <w:p w14:paraId="01E99134" w14:textId="46A6ACDF" w:rsidR="00067D2C" w:rsidRDefault="00FD7105" w:rsidP="00067D2C">
      <w:pPr>
        <w:rPr>
          <w:rFonts w:ascii="Times New Roman" w:hAnsi="Times New Roman" w:cs="Times New Roman"/>
          <w:sz w:val="24"/>
          <w:szCs w:val="24"/>
        </w:rPr>
      </w:pPr>
      <w:r>
        <w:rPr>
          <w:rFonts w:ascii="Times New Roman" w:hAnsi="Times New Roman" w:cs="Times New Roman"/>
          <w:sz w:val="24"/>
          <w:szCs w:val="24"/>
        </w:rPr>
        <w:t xml:space="preserve">$ </w:t>
      </w:r>
      <w:r w:rsidR="00D033C4">
        <w:rPr>
          <w:rFonts w:ascii="Times New Roman" w:hAnsi="Times New Roman" w:cs="Times New Roman"/>
          <w:sz w:val="24"/>
          <w:szCs w:val="24"/>
        </w:rPr>
        <w:t>h</w:t>
      </w:r>
      <w:r w:rsidR="00067D2C">
        <w:rPr>
          <w:rFonts w:ascii="Times New Roman" w:hAnsi="Times New Roman" w:cs="Times New Roman"/>
          <w:sz w:val="24"/>
          <w:szCs w:val="24"/>
        </w:rPr>
        <w:t>adoop fs -put Data/ValidationDataset.csv /user/hadoop/ValidationDataset.csv</w:t>
      </w:r>
    </w:p>
    <w:p w14:paraId="44002C69" w14:textId="325203DA" w:rsidR="00D033C4" w:rsidRDefault="00FD7105" w:rsidP="00067D2C">
      <w:pPr>
        <w:rPr>
          <w:rFonts w:ascii="Times New Roman" w:hAnsi="Times New Roman" w:cs="Times New Roman"/>
          <w:sz w:val="24"/>
          <w:szCs w:val="24"/>
        </w:rPr>
      </w:pPr>
      <w:r>
        <w:rPr>
          <w:rFonts w:ascii="Times New Roman" w:hAnsi="Times New Roman" w:cs="Times New Roman"/>
          <w:sz w:val="24"/>
          <w:szCs w:val="24"/>
        </w:rPr>
        <w:t xml:space="preserve">$ </w:t>
      </w:r>
      <w:r w:rsidR="00D033C4">
        <w:rPr>
          <w:rFonts w:ascii="Times New Roman" w:hAnsi="Times New Roman" w:cs="Times New Roman"/>
          <w:sz w:val="24"/>
          <w:szCs w:val="24"/>
        </w:rPr>
        <w:t>hadoop fs -put Data/TrainingDataset.csv /user/hadoop/TrainingDataset.csv</w:t>
      </w:r>
    </w:p>
    <w:p w14:paraId="4AFAFD8A" w14:textId="7F25E56F" w:rsidR="00D033C4" w:rsidRPr="00FD7105" w:rsidRDefault="00FD7105" w:rsidP="00067D2C">
      <w:pPr>
        <w:rPr>
          <w:rFonts w:ascii="Times New Roman" w:hAnsi="Times New Roman" w:cs="Times New Roman"/>
          <w:b/>
          <w:bCs/>
          <w:sz w:val="24"/>
          <w:szCs w:val="24"/>
        </w:rPr>
      </w:pPr>
      <w:r w:rsidRPr="00FD7105">
        <w:rPr>
          <w:rFonts w:ascii="Times New Roman" w:hAnsi="Times New Roman" w:cs="Times New Roman"/>
          <w:b/>
          <w:bCs/>
          <w:sz w:val="24"/>
          <w:szCs w:val="24"/>
        </w:rPr>
        <w:t>The following command will verify these files are copied to HDFS:</w:t>
      </w:r>
    </w:p>
    <w:p w14:paraId="03D41E74" w14:textId="5843E1A9" w:rsidR="00FD7105" w:rsidRDefault="00FD7105" w:rsidP="00067D2C">
      <w:pPr>
        <w:rPr>
          <w:rFonts w:ascii="Times New Roman" w:hAnsi="Times New Roman" w:cs="Times New Roman"/>
          <w:sz w:val="24"/>
          <w:szCs w:val="24"/>
        </w:rPr>
      </w:pPr>
      <w:r>
        <w:rPr>
          <w:rFonts w:ascii="Times New Roman" w:hAnsi="Times New Roman" w:cs="Times New Roman"/>
          <w:sz w:val="24"/>
          <w:szCs w:val="24"/>
        </w:rPr>
        <w:t>$ hdfs dfs -ls /user/hadoop</w:t>
      </w:r>
    </w:p>
    <w:p w14:paraId="506DB560" w14:textId="77777777" w:rsidR="007A7EE9" w:rsidRDefault="007A7EE9" w:rsidP="00067D2C">
      <w:pPr>
        <w:rPr>
          <w:rFonts w:ascii="Times New Roman" w:hAnsi="Times New Roman" w:cs="Times New Roman"/>
          <w:sz w:val="24"/>
          <w:szCs w:val="24"/>
        </w:rPr>
      </w:pPr>
    </w:p>
    <w:p w14:paraId="6E525737" w14:textId="3CEC4DB4" w:rsidR="00FD7105" w:rsidRPr="007A7EE9" w:rsidRDefault="007A7EE9" w:rsidP="00067D2C">
      <w:pPr>
        <w:rPr>
          <w:rFonts w:ascii="Times New Roman" w:hAnsi="Times New Roman" w:cs="Times New Roman"/>
          <w:b/>
          <w:bCs/>
          <w:sz w:val="24"/>
          <w:szCs w:val="24"/>
        </w:rPr>
      </w:pPr>
      <w:r w:rsidRPr="007A7EE9">
        <w:rPr>
          <w:rFonts w:ascii="Times New Roman" w:hAnsi="Times New Roman" w:cs="Times New Roman"/>
          <w:b/>
          <w:bCs/>
          <w:sz w:val="24"/>
          <w:szCs w:val="24"/>
        </w:rPr>
        <w:t>Launching Apache-Spark Application on EMR Cluster</w:t>
      </w:r>
    </w:p>
    <w:p w14:paraId="62003489" w14:textId="1714F8B1" w:rsidR="007A7EE9" w:rsidRDefault="00403769" w:rsidP="00067D2C">
      <w:pPr>
        <w:rPr>
          <w:rFonts w:ascii="Times New Roman" w:hAnsi="Times New Roman" w:cs="Times New Roman"/>
          <w:sz w:val="24"/>
          <w:szCs w:val="24"/>
        </w:rPr>
      </w:pPr>
      <w:r>
        <w:rPr>
          <w:rFonts w:ascii="Times New Roman" w:hAnsi="Times New Roman" w:cs="Times New Roman"/>
          <w:sz w:val="24"/>
          <w:szCs w:val="24"/>
        </w:rPr>
        <w:t>Execute following command:</w:t>
      </w:r>
    </w:p>
    <w:p w14:paraId="70CD6A2A" w14:textId="45E91937" w:rsidR="00403769" w:rsidRDefault="00403769" w:rsidP="00067D2C">
      <w:pPr>
        <w:rPr>
          <w:rFonts w:ascii="Times New Roman" w:hAnsi="Times New Roman" w:cs="Times New Roman"/>
          <w:sz w:val="24"/>
          <w:szCs w:val="24"/>
        </w:rPr>
      </w:pPr>
      <w:r>
        <w:rPr>
          <w:rFonts w:ascii="Times New Roman" w:hAnsi="Times New Roman" w:cs="Times New Roman"/>
          <w:sz w:val="24"/>
          <w:szCs w:val="24"/>
        </w:rPr>
        <w:t>Sudo spark-submit –class CS</w:t>
      </w:r>
      <w:r w:rsidR="00E12685">
        <w:rPr>
          <w:rFonts w:ascii="Times New Roman" w:hAnsi="Times New Roman" w:cs="Times New Roman"/>
          <w:sz w:val="24"/>
          <w:szCs w:val="24"/>
        </w:rPr>
        <w:t>643_Programming_Assignment2.Wine_Quality_Training app.jar</w:t>
      </w:r>
    </w:p>
    <w:p w14:paraId="6F433B2C" w14:textId="5CCA11CE" w:rsidR="001F7AA6" w:rsidRDefault="001F7AA6" w:rsidP="00067D2C">
      <w:pPr>
        <w:rPr>
          <w:rFonts w:ascii="Times New Roman" w:hAnsi="Times New Roman" w:cs="Times New Roman"/>
          <w:sz w:val="24"/>
          <w:szCs w:val="24"/>
        </w:rPr>
      </w:pPr>
    </w:p>
    <w:p w14:paraId="30928F37" w14:textId="3DA0C583" w:rsidR="001F7AA6" w:rsidRDefault="001F7AA6" w:rsidP="00067D2C">
      <w:pPr>
        <w:rPr>
          <w:rFonts w:ascii="Times New Roman" w:hAnsi="Times New Roman" w:cs="Times New Roman"/>
          <w:b/>
          <w:bCs/>
          <w:sz w:val="24"/>
          <w:szCs w:val="24"/>
        </w:rPr>
      </w:pPr>
      <w:r w:rsidRPr="001F7AA6">
        <w:rPr>
          <w:rFonts w:ascii="Times New Roman" w:hAnsi="Times New Roman" w:cs="Times New Roman"/>
          <w:b/>
          <w:bCs/>
          <w:sz w:val="24"/>
          <w:szCs w:val="24"/>
        </w:rPr>
        <w:t>Task 2</w:t>
      </w:r>
    </w:p>
    <w:p w14:paraId="59C33384" w14:textId="5DB5BE6B" w:rsidR="001F7AA6" w:rsidRDefault="004A5409" w:rsidP="00067D2C">
      <w:pPr>
        <w:rPr>
          <w:rFonts w:ascii="Times New Roman" w:hAnsi="Times New Roman" w:cs="Times New Roman"/>
          <w:sz w:val="24"/>
          <w:szCs w:val="24"/>
        </w:rPr>
      </w:pPr>
      <w:r>
        <w:rPr>
          <w:rFonts w:ascii="Times New Roman" w:hAnsi="Times New Roman" w:cs="Times New Roman"/>
          <w:sz w:val="24"/>
          <w:szCs w:val="24"/>
        </w:rPr>
        <w:t xml:space="preserve">Here we will execute </w:t>
      </w:r>
      <w:r w:rsidR="00D150EA">
        <w:rPr>
          <w:rFonts w:ascii="Times New Roman" w:hAnsi="Times New Roman" w:cs="Times New Roman"/>
          <w:sz w:val="24"/>
          <w:szCs w:val="24"/>
        </w:rPr>
        <w:t>the prediction code on a single ec2 instance.</w:t>
      </w:r>
    </w:p>
    <w:p w14:paraId="457A2E21" w14:textId="4DD02254" w:rsidR="00D150EA" w:rsidRDefault="00D150EA" w:rsidP="00D150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 into AWS Console.</w:t>
      </w:r>
    </w:p>
    <w:p w14:paraId="594ED8CC" w14:textId="6047B214" w:rsidR="00D150EA" w:rsidRDefault="00CE2F7D" w:rsidP="00D150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EC2 and then launch instance as well as select AMI.</w:t>
      </w:r>
    </w:p>
    <w:p w14:paraId="2158567B" w14:textId="6C174E91" w:rsidR="00CE2F7D" w:rsidRDefault="00CE2F7D" w:rsidP="00D150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Here we would select the keypair and launch it.</w:t>
      </w:r>
    </w:p>
    <w:p w14:paraId="1FA4E413" w14:textId="2D16ED45" w:rsidR="002655C2" w:rsidRDefault="002655C2" w:rsidP="00D150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this installing java and scala within the ec2 is necessary.</w:t>
      </w:r>
    </w:p>
    <w:p w14:paraId="05AA8369" w14:textId="0F4E5C9C" w:rsidR="002655C2" w:rsidRDefault="002655C2" w:rsidP="00D150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Update path environment variables as well for scala.</w:t>
      </w:r>
    </w:p>
    <w:p w14:paraId="52C9384C" w14:textId="22840853" w:rsidR="002655C2" w:rsidRDefault="002655C2" w:rsidP="00D150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Installation of spark is necessary as well.</w:t>
      </w:r>
    </w:p>
    <w:p w14:paraId="3AC1E18F" w14:textId="2737BE8A" w:rsidR="00F9644A" w:rsidRDefault="00F9644A" w:rsidP="00D150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these steps are </w:t>
      </w:r>
      <w:r w:rsidR="00345C05">
        <w:rPr>
          <w:rFonts w:ascii="Times New Roman" w:hAnsi="Times New Roman" w:cs="Times New Roman"/>
          <w:sz w:val="24"/>
          <w:szCs w:val="24"/>
        </w:rPr>
        <w:t>completed,</w:t>
      </w:r>
      <w:r>
        <w:rPr>
          <w:rFonts w:ascii="Times New Roman" w:hAnsi="Times New Roman" w:cs="Times New Roman"/>
          <w:sz w:val="24"/>
          <w:szCs w:val="24"/>
        </w:rPr>
        <w:t xml:space="preserve"> we can run the wine-prediction application through the ec2.</w:t>
      </w:r>
    </w:p>
    <w:p w14:paraId="3A616050" w14:textId="74027E02" w:rsidR="00F9644A" w:rsidRPr="00345C05" w:rsidRDefault="00345C05" w:rsidP="00345C05">
      <w:pPr>
        <w:rPr>
          <w:rFonts w:ascii="Times New Roman" w:hAnsi="Times New Roman" w:cs="Times New Roman"/>
          <w:sz w:val="24"/>
          <w:szCs w:val="24"/>
        </w:rPr>
      </w:pPr>
      <w:r>
        <w:rPr>
          <w:rFonts w:ascii="Times New Roman" w:hAnsi="Times New Roman" w:cs="Times New Roman"/>
          <w:sz w:val="24"/>
          <w:szCs w:val="24"/>
        </w:rPr>
        <w:t>$ spark-submit –class cs643.predictionapp.Wine_Quality_Prediction prediction-app.jar</w:t>
      </w:r>
    </w:p>
    <w:p w14:paraId="662C47EE" w14:textId="6CB7FEBE" w:rsidR="00FD7105" w:rsidRDefault="00FD7105" w:rsidP="00067D2C">
      <w:pPr>
        <w:rPr>
          <w:rFonts w:ascii="Times New Roman" w:hAnsi="Times New Roman" w:cs="Times New Roman"/>
          <w:sz w:val="24"/>
          <w:szCs w:val="24"/>
        </w:rPr>
      </w:pPr>
    </w:p>
    <w:p w14:paraId="5116DF7F" w14:textId="6CD88FD0" w:rsidR="00345C05" w:rsidRDefault="00345C05" w:rsidP="00067D2C">
      <w:pPr>
        <w:rPr>
          <w:rFonts w:ascii="Times New Roman" w:hAnsi="Times New Roman" w:cs="Times New Roman"/>
          <w:b/>
          <w:bCs/>
          <w:sz w:val="24"/>
          <w:szCs w:val="24"/>
        </w:rPr>
      </w:pPr>
      <w:r w:rsidRPr="00345C05">
        <w:rPr>
          <w:rFonts w:ascii="Times New Roman" w:hAnsi="Times New Roman" w:cs="Times New Roman"/>
          <w:b/>
          <w:bCs/>
          <w:sz w:val="24"/>
          <w:szCs w:val="24"/>
        </w:rPr>
        <w:t>Task 3</w:t>
      </w:r>
    </w:p>
    <w:p w14:paraId="675C818A" w14:textId="7573F12D" w:rsidR="00345C05" w:rsidRDefault="00345C05" w:rsidP="00067D2C">
      <w:pPr>
        <w:rPr>
          <w:rFonts w:ascii="Times New Roman" w:hAnsi="Times New Roman" w:cs="Times New Roman"/>
          <w:sz w:val="24"/>
          <w:szCs w:val="24"/>
        </w:rPr>
      </w:pPr>
      <w:r>
        <w:rPr>
          <w:rFonts w:ascii="Times New Roman" w:hAnsi="Times New Roman" w:cs="Times New Roman"/>
          <w:sz w:val="24"/>
          <w:szCs w:val="24"/>
        </w:rPr>
        <w:t>Here we will be us</w:t>
      </w:r>
      <w:r w:rsidR="00042B39">
        <w:rPr>
          <w:rFonts w:ascii="Times New Roman" w:hAnsi="Times New Roman" w:cs="Times New Roman"/>
          <w:sz w:val="24"/>
          <w:szCs w:val="24"/>
        </w:rPr>
        <w:t>ing docker. We need to build a docker container for the prediction application so that the prediction model can be quickly deployed across many different environments.</w:t>
      </w:r>
    </w:p>
    <w:p w14:paraId="47DE7A52" w14:textId="17028B46" w:rsidR="00BD0BF1" w:rsidRDefault="005B234B" w:rsidP="00CA6E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your Dockerfile and requirements.txt</w:t>
      </w:r>
    </w:p>
    <w:p w14:paraId="0B588D83" w14:textId="53EEFCB1" w:rsidR="005B234B" w:rsidRDefault="005B234B" w:rsidP="00CA6E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docker repository on the docker profile. Mine is named -cs643_program_2</w:t>
      </w:r>
    </w:p>
    <w:p w14:paraId="55EA36C6" w14:textId="7DF4F4AE" w:rsidR="003F2A9B" w:rsidRDefault="003F2A9B" w:rsidP="00CA6E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Run the following commands to create and publish the docker image to the docker hub.</w:t>
      </w:r>
    </w:p>
    <w:p w14:paraId="5CDE4303" w14:textId="497A6BDC" w:rsidR="003F2A9B" w:rsidRDefault="00E3757A" w:rsidP="003F2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Docker build -t cs643program2</w:t>
      </w:r>
    </w:p>
    <w:p w14:paraId="31BDBA50" w14:textId="70E9D06A" w:rsidR="00E3757A" w:rsidRDefault="00E3757A" w:rsidP="003F2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Tag the docker image as such: docker tag cs643program2</w:t>
      </w:r>
      <w:r w:rsidR="00BF00BD">
        <w:rPr>
          <w:rFonts w:ascii="Times New Roman" w:hAnsi="Times New Roman" w:cs="Times New Roman"/>
          <w:sz w:val="24"/>
          <w:szCs w:val="24"/>
        </w:rPr>
        <w:t xml:space="preserve"> am3228/cs643_program_2</w:t>
      </w:r>
    </w:p>
    <w:p w14:paraId="33930AA9" w14:textId="08057E9F" w:rsidR="00BF00BD" w:rsidRPr="003F2A9B" w:rsidRDefault="00BF00BD" w:rsidP="003F2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Push the docker image to docker hub: docker push am3228/</w:t>
      </w:r>
      <w:r w:rsidR="00E65BF9">
        <w:rPr>
          <w:rFonts w:ascii="Times New Roman" w:hAnsi="Times New Roman" w:cs="Times New Roman"/>
          <w:sz w:val="24"/>
          <w:szCs w:val="24"/>
        </w:rPr>
        <w:t>cs643_program_2</w:t>
      </w:r>
    </w:p>
    <w:sectPr w:rsidR="00BF00BD" w:rsidRPr="003F2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33CE"/>
    <w:multiLevelType w:val="hybridMultilevel"/>
    <w:tmpl w:val="4370B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F2126"/>
    <w:multiLevelType w:val="hybridMultilevel"/>
    <w:tmpl w:val="A4282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20D82"/>
    <w:multiLevelType w:val="hybridMultilevel"/>
    <w:tmpl w:val="DAAED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106B69"/>
    <w:multiLevelType w:val="hybridMultilevel"/>
    <w:tmpl w:val="E46E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769863">
    <w:abstractNumId w:val="1"/>
  </w:num>
  <w:num w:numId="2" w16cid:durableId="1911233487">
    <w:abstractNumId w:val="3"/>
  </w:num>
  <w:num w:numId="3" w16cid:durableId="1939017528">
    <w:abstractNumId w:val="0"/>
  </w:num>
  <w:num w:numId="4" w16cid:durableId="168106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F"/>
    <w:rsid w:val="00042B39"/>
    <w:rsid w:val="00067D2C"/>
    <w:rsid w:val="000710A5"/>
    <w:rsid w:val="00115E72"/>
    <w:rsid w:val="001F7AA6"/>
    <w:rsid w:val="00257E6A"/>
    <w:rsid w:val="002655C2"/>
    <w:rsid w:val="00345C05"/>
    <w:rsid w:val="003F2A9B"/>
    <w:rsid w:val="00403769"/>
    <w:rsid w:val="00464B0E"/>
    <w:rsid w:val="004A5409"/>
    <w:rsid w:val="00524C1F"/>
    <w:rsid w:val="005B234B"/>
    <w:rsid w:val="005B592B"/>
    <w:rsid w:val="007A7EE9"/>
    <w:rsid w:val="007B01D1"/>
    <w:rsid w:val="008C0C39"/>
    <w:rsid w:val="00A1624D"/>
    <w:rsid w:val="00B20126"/>
    <w:rsid w:val="00BD0BF1"/>
    <w:rsid w:val="00BF00BD"/>
    <w:rsid w:val="00CA6E00"/>
    <w:rsid w:val="00CE2F7D"/>
    <w:rsid w:val="00D033C4"/>
    <w:rsid w:val="00D150EA"/>
    <w:rsid w:val="00D87BE4"/>
    <w:rsid w:val="00DA394F"/>
    <w:rsid w:val="00E12685"/>
    <w:rsid w:val="00E3757A"/>
    <w:rsid w:val="00E65BF9"/>
    <w:rsid w:val="00EB592D"/>
    <w:rsid w:val="00F1764F"/>
    <w:rsid w:val="00F9644A"/>
    <w:rsid w:val="00FD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486C"/>
  <w15:chartTrackingRefBased/>
  <w15:docId w15:val="{FE9FC9F3-0D8D-451C-8347-52855E93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Murphy</dc:creator>
  <cp:keywords/>
  <dc:description/>
  <cp:lastModifiedBy>Angela Murphy</cp:lastModifiedBy>
  <cp:revision>33</cp:revision>
  <dcterms:created xsi:type="dcterms:W3CDTF">2023-04-30T19:15:00Z</dcterms:created>
  <dcterms:modified xsi:type="dcterms:W3CDTF">2023-04-30T23:11:00Z</dcterms:modified>
</cp:coreProperties>
</file>