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D32BC" w14:textId="77777777" w:rsidR="0007476B" w:rsidRDefault="0042595F">
      <w:r>
        <w:t>PLAN FOR DE NÆSTE PAR DAGE:</w:t>
      </w:r>
    </w:p>
    <w:p w14:paraId="4050257F" w14:textId="77777777" w:rsidR="0042595F" w:rsidRDefault="0042595F"/>
    <w:p w14:paraId="5DBB52C0" w14:textId="77777777" w:rsidR="0042595F" w:rsidRDefault="0042595F">
      <w:r>
        <w:t xml:space="preserve">Onsdag d 13/12: Udfyld ’’bag skærmen’’ og ’’kompetencer’’ dernæst </w:t>
      </w:r>
      <w:proofErr w:type="spellStart"/>
      <w:r>
        <w:t>gennemgi</w:t>
      </w:r>
      <w:proofErr w:type="spellEnd"/>
      <w:r>
        <w:t xml:space="preserve"> website med </w:t>
      </w:r>
      <w:proofErr w:type="spellStart"/>
      <w:r>
        <w:t>validator</w:t>
      </w:r>
      <w:proofErr w:type="spellEnd"/>
      <w:r>
        <w:t xml:space="preserve"> </w:t>
      </w:r>
    </w:p>
    <w:p w14:paraId="766272E1" w14:textId="77777777" w:rsidR="0042595F" w:rsidRDefault="0042595F"/>
    <w:p w14:paraId="39DE077E" w14:textId="77777777" w:rsidR="0042595F" w:rsidRDefault="0042595F">
      <w:r>
        <w:t>Fra torsdag: Synopseskrivning !!!!!!!!</w:t>
      </w:r>
      <w:bookmarkStart w:id="0" w:name="_GoBack"/>
      <w:bookmarkEnd w:id="0"/>
    </w:p>
    <w:sectPr w:rsidR="0042595F" w:rsidSect="00BD49A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95F"/>
    <w:rsid w:val="0042595F"/>
    <w:rsid w:val="009E5880"/>
    <w:rsid w:val="00BD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C5A2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144</Characters>
  <Application>Microsoft Macintosh Word</Application>
  <DocSecurity>0</DocSecurity>
  <Lines>1</Lines>
  <Paragraphs>1</Paragraphs>
  <ScaleCrop>false</ScaleCrop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Alexandra Gregersen</dc:creator>
  <cp:keywords/>
  <dc:description/>
  <cp:lastModifiedBy>Amalie Alexandra Gregersen</cp:lastModifiedBy>
  <cp:revision>1</cp:revision>
  <dcterms:created xsi:type="dcterms:W3CDTF">2017-12-12T22:23:00Z</dcterms:created>
  <dcterms:modified xsi:type="dcterms:W3CDTF">2017-12-12T22:24:00Z</dcterms:modified>
</cp:coreProperties>
</file>