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EB9A" w14:textId="3EA8C4FE" w:rsidR="006C2581" w:rsidRDefault="006C2581" w:rsidP="00DB0E5F">
      <w:pPr>
        <w:jc w:val="center"/>
      </w:pPr>
      <w:r w:rsidRPr="001D65B6">
        <w:rPr>
          <w:highlight w:val="yellow"/>
        </w:rPr>
        <w:t>Not complete</w:t>
      </w:r>
    </w:p>
    <w:p w14:paraId="71D44247" w14:textId="1664277B" w:rsidR="001D65B6" w:rsidRDefault="001D65B6" w:rsidP="00DB0E5F">
      <w:pPr>
        <w:jc w:val="center"/>
      </w:pPr>
      <w:r w:rsidRPr="00C64B78">
        <w:rPr>
          <w:highlight w:val="green"/>
        </w:rPr>
        <w:t>Complete</w:t>
      </w:r>
      <w:r w:rsidR="00C64B78" w:rsidRPr="00C64B78">
        <w:rPr>
          <w:highlight w:val="green"/>
        </w:rPr>
        <w:t xml:space="preserve"> – thank you </w:t>
      </w:r>
      <w:r w:rsidR="00C64B78" w:rsidRPr="00C64B78">
        <w:rPr>
          <mc:AlternateContent>
            <mc:Choice Requires="w16se"/>
            <mc:Fallback>
              <w:rFonts w:ascii="Segoe UI Emoji" w:eastAsia="Segoe UI Emoji" w:hAnsi="Segoe UI Emoji" w:cs="Segoe UI Emoji"/>
            </mc:Fallback>
          </mc:AlternateContent>
          <w:highlight w:val="green"/>
        </w:rPr>
        <mc:AlternateContent>
          <mc:Choice Requires="w16se">
            <w16se:symEx w16se:font="Segoe UI Emoji" w16se:char="1F60A"/>
          </mc:Choice>
          <mc:Fallback>
            <w:t>😊</w:t>
          </mc:Fallback>
        </mc:AlternateContent>
      </w:r>
    </w:p>
    <w:p w14:paraId="4D756BBC" w14:textId="609ED656" w:rsidR="00EB1D55" w:rsidRPr="001D65B6" w:rsidRDefault="00EB1D55" w:rsidP="00DB0E5F">
      <w:pPr>
        <w:jc w:val="center"/>
      </w:pPr>
      <w:r w:rsidRPr="00D451B3">
        <w:rPr>
          <w:highlight w:val="lightGray"/>
        </w:rPr>
        <w:t xml:space="preserve">Semi complete </w:t>
      </w:r>
    </w:p>
    <w:p w14:paraId="10BEF30D" w14:textId="02DAC264" w:rsidR="001B6FC5" w:rsidRDefault="00DB0E5F" w:rsidP="00DB0E5F">
      <w:pPr>
        <w:jc w:val="center"/>
        <w:rPr>
          <w:b/>
          <w:bCs/>
          <w:u w:val="single"/>
        </w:rPr>
      </w:pPr>
      <w:r w:rsidRPr="00DB0E5F">
        <w:rPr>
          <w:b/>
          <w:bCs/>
          <w:u w:val="single"/>
        </w:rPr>
        <w:t xml:space="preserve">Talking Tourist – Developer feedback </w:t>
      </w:r>
      <w:r w:rsidR="006E0162">
        <w:rPr>
          <w:b/>
          <w:bCs/>
          <w:u w:val="single"/>
        </w:rPr>
        <w:t>05</w:t>
      </w:r>
      <w:r w:rsidRPr="00DB0E5F">
        <w:rPr>
          <w:b/>
          <w:bCs/>
          <w:u w:val="single"/>
        </w:rPr>
        <w:t>.0</w:t>
      </w:r>
      <w:r w:rsidR="006E0162">
        <w:rPr>
          <w:b/>
          <w:bCs/>
          <w:u w:val="single"/>
        </w:rPr>
        <w:t>8</w:t>
      </w:r>
      <w:r w:rsidRPr="00DB0E5F">
        <w:rPr>
          <w:b/>
          <w:bCs/>
          <w:u w:val="single"/>
        </w:rPr>
        <w:t>.2022</w:t>
      </w:r>
    </w:p>
    <w:p w14:paraId="33258246" w14:textId="053FB3CA" w:rsidR="00B973AF" w:rsidRDefault="00B973AF" w:rsidP="00B973AF">
      <w:pPr>
        <w:rPr>
          <w:b/>
          <w:bCs/>
          <w:u w:val="single"/>
        </w:rPr>
      </w:pPr>
      <w:r>
        <w:rPr>
          <w:b/>
          <w:bCs/>
          <w:u w:val="single"/>
        </w:rPr>
        <w:t>Homepage feedback</w:t>
      </w:r>
    </w:p>
    <w:p w14:paraId="7D328072" w14:textId="5C1B95D7" w:rsidR="004C2F19" w:rsidRPr="00815D2F" w:rsidRDefault="00D54787" w:rsidP="00D54787">
      <w:pPr>
        <w:pStyle w:val="ListParagraph"/>
        <w:numPr>
          <w:ilvl w:val="0"/>
          <w:numId w:val="2"/>
        </w:numPr>
        <w:rPr>
          <w:highlight w:val="green"/>
        </w:rPr>
      </w:pPr>
      <w:r w:rsidRPr="00815D2F">
        <w:rPr>
          <w:highlight w:val="green"/>
        </w:rPr>
        <w:t xml:space="preserve">“Book a lesson” top nav should bring up the pop up (same as the one on the homepage). Once customer has selected, it should generate their options. Same as homepage. </w:t>
      </w:r>
    </w:p>
    <w:p w14:paraId="7E3784BE" w14:textId="204BAEDA" w:rsidR="00DB0E5F" w:rsidRPr="00757EEF" w:rsidRDefault="00DB0E5F" w:rsidP="00DB0E5F">
      <w:pPr>
        <w:pStyle w:val="ListParagraph"/>
        <w:numPr>
          <w:ilvl w:val="0"/>
          <w:numId w:val="2"/>
        </w:numPr>
        <w:rPr>
          <w:highlight w:val="green"/>
        </w:rPr>
      </w:pPr>
      <w:r w:rsidRPr="00757EEF">
        <w:rPr>
          <w:highlight w:val="green"/>
        </w:rPr>
        <w:t xml:space="preserve">Need to add ‘Other’ </w:t>
      </w:r>
      <w:r w:rsidR="004C2F19" w:rsidRPr="00757EEF">
        <w:rPr>
          <w:highlight w:val="green"/>
        </w:rPr>
        <w:t>to language drop down list</w:t>
      </w:r>
      <w:r w:rsidR="00807FAD" w:rsidRPr="00757EEF">
        <w:rPr>
          <w:highlight w:val="green"/>
        </w:rPr>
        <w:t xml:space="preserve">  </w:t>
      </w:r>
    </w:p>
    <w:p w14:paraId="4C00ECFB" w14:textId="77777777" w:rsidR="00027187" w:rsidRPr="003879CE" w:rsidRDefault="001F79ED" w:rsidP="00DB0E5F">
      <w:pPr>
        <w:pStyle w:val="ListParagraph"/>
        <w:numPr>
          <w:ilvl w:val="0"/>
          <w:numId w:val="2"/>
        </w:numPr>
        <w:rPr>
          <w:highlight w:val="green"/>
        </w:rPr>
      </w:pPr>
      <w:r w:rsidRPr="00757EEF">
        <w:rPr>
          <w:highlight w:val="green"/>
        </w:rPr>
        <w:t xml:space="preserve">Homepage wording for drop down selections. Please can you make </w:t>
      </w:r>
      <w:r w:rsidR="00027187" w:rsidRPr="00757EEF">
        <w:rPr>
          <w:highlight w:val="green"/>
        </w:rPr>
        <w:t xml:space="preserve">the wording </w:t>
      </w:r>
      <w:r w:rsidR="00DB0E5F" w:rsidRPr="00757EEF">
        <w:rPr>
          <w:highlight w:val="green"/>
        </w:rPr>
        <w:t xml:space="preserve">Bold or </w:t>
      </w:r>
      <w:r w:rsidR="00DB0E5F" w:rsidRPr="003879CE">
        <w:rPr>
          <w:highlight w:val="green"/>
        </w:rPr>
        <w:t xml:space="preserve">White so that its </w:t>
      </w:r>
      <w:r w:rsidR="00027187" w:rsidRPr="003879CE">
        <w:rPr>
          <w:highlight w:val="green"/>
        </w:rPr>
        <w:t xml:space="preserve">easier to read. </w:t>
      </w:r>
    </w:p>
    <w:p w14:paraId="6484238F" w14:textId="5A5CDF73" w:rsidR="005E11C8" w:rsidRPr="003879CE" w:rsidRDefault="005E11C8" w:rsidP="00DB0E5F">
      <w:pPr>
        <w:pStyle w:val="ListParagraph"/>
        <w:numPr>
          <w:ilvl w:val="0"/>
          <w:numId w:val="2"/>
        </w:numPr>
        <w:rPr>
          <w:highlight w:val="green"/>
        </w:rPr>
      </w:pPr>
      <w:r w:rsidRPr="003879CE">
        <w:rPr>
          <w:highlight w:val="green"/>
        </w:rPr>
        <w:t xml:space="preserve">Highlight in orange step 1 on Book a Lesson page </w:t>
      </w:r>
      <w:r w:rsidR="00050AEE" w:rsidRPr="003879CE">
        <w:rPr>
          <w:highlight w:val="green"/>
        </w:rPr>
        <w:t xml:space="preserve">4 step navigation. </w:t>
      </w:r>
    </w:p>
    <w:p w14:paraId="2AE6EC3B" w14:textId="7B4A3755" w:rsidR="00050AEE" w:rsidRPr="00C2018E" w:rsidRDefault="00050AEE" w:rsidP="00050AEE">
      <w:pPr>
        <w:pStyle w:val="ListParagraph"/>
        <w:numPr>
          <w:ilvl w:val="0"/>
          <w:numId w:val="2"/>
        </w:numPr>
        <w:rPr>
          <w:b/>
          <w:bCs/>
          <w:highlight w:val="green"/>
          <w:u w:val="single"/>
        </w:rPr>
      </w:pPr>
      <w:r w:rsidRPr="00C2018E">
        <w:rPr>
          <w:highlight w:val="green"/>
        </w:rPr>
        <w:t>Still a glitch before loading when you click on “Destinations” on top nav</w:t>
      </w:r>
      <w:r w:rsidR="00CF51BB" w:rsidRPr="00C2018E">
        <w:rPr>
          <w:highlight w:val="green"/>
        </w:rPr>
        <w:t xml:space="preserve"> </w:t>
      </w:r>
    </w:p>
    <w:p w14:paraId="39EF169D" w14:textId="77777777" w:rsidR="008009FD" w:rsidRDefault="008009FD" w:rsidP="008009FD">
      <w:pPr>
        <w:pStyle w:val="ListParagraph"/>
        <w:numPr>
          <w:ilvl w:val="0"/>
          <w:numId w:val="2"/>
        </w:numPr>
        <w:rPr>
          <w:highlight w:val="green"/>
        </w:rPr>
      </w:pPr>
      <w:r w:rsidRPr="00297FC6">
        <w:rPr>
          <w:highlight w:val="green"/>
        </w:rPr>
        <w:t xml:space="preserve">Q. How does the social media bit work on the login page? Is it integrated in? How does the login work with Google? I haven’t done this before. </w:t>
      </w:r>
    </w:p>
    <w:p w14:paraId="48CC46CD" w14:textId="17988C80" w:rsidR="008009FD" w:rsidRPr="00C2018E" w:rsidRDefault="00C2018E" w:rsidP="00C2018E">
      <w:pPr>
        <w:ind w:left="360"/>
        <w:rPr>
          <w:color w:val="000000" w:themeColor="text1"/>
          <w:sz w:val="20"/>
          <w:szCs w:val="20"/>
        </w:rPr>
      </w:pPr>
      <w:r w:rsidRPr="00C2018E">
        <w:rPr>
          <w:color w:val="000000" w:themeColor="text1"/>
          <w:sz w:val="20"/>
          <w:szCs w:val="20"/>
          <w:highlight w:val="lightGray"/>
        </w:rPr>
        <w:t xml:space="preserve">Google image there. Button still showing as cut off. Should be same size as </w:t>
      </w:r>
      <w:r>
        <w:rPr>
          <w:color w:val="000000" w:themeColor="text1"/>
          <w:sz w:val="20"/>
          <w:szCs w:val="20"/>
          <w:highlight w:val="lightGray"/>
        </w:rPr>
        <w:t>Fa</w:t>
      </w:r>
      <w:r w:rsidRPr="00C2018E">
        <w:rPr>
          <w:color w:val="000000" w:themeColor="text1"/>
          <w:sz w:val="20"/>
          <w:szCs w:val="20"/>
          <w:highlight w:val="lightGray"/>
        </w:rPr>
        <w:t>cebook button</w:t>
      </w:r>
      <w:r w:rsidR="006E1CB3" w:rsidRPr="006E1CB3">
        <w:rPr>
          <w:noProof/>
        </w:rPr>
        <w:t xml:space="preserve"> </w:t>
      </w:r>
    </w:p>
    <w:p w14:paraId="493331EF" w14:textId="76810E58" w:rsidR="00050AEE" w:rsidRPr="00461835" w:rsidRDefault="00050AEE" w:rsidP="00050AEE">
      <w:pPr>
        <w:pStyle w:val="ListParagraph"/>
        <w:numPr>
          <w:ilvl w:val="0"/>
          <w:numId w:val="2"/>
        </w:numPr>
        <w:rPr>
          <w:highlight w:val="green"/>
        </w:rPr>
      </w:pPr>
      <w:r w:rsidRPr="00461835">
        <w:rPr>
          <w:highlight w:val="green"/>
        </w:rPr>
        <w:t xml:space="preserve">Found these on homepage. Please complete a full check of the website and apply these </w:t>
      </w:r>
      <w:r w:rsidRPr="00461835">
        <w:rPr>
          <w:b/>
          <w:bCs/>
          <w:highlight w:val="green"/>
          <w:u w:val="single"/>
        </w:rPr>
        <w:t xml:space="preserve">common design principles </w:t>
      </w:r>
      <w:r w:rsidRPr="00461835">
        <w:rPr>
          <w:highlight w:val="green"/>
        </w:rPr>
        <w:t xml:space="preserve">across all pages. </w:t>
      </w:r>
    </w:p>
    <w:p w14:paraId="4C0F82D4" w14:textId="3B3B7D16" w:rsidR="00050AEE" w:rsidRPr="00461835" w:rsidRDefault="00050AEE" w:rsidP="0095592A">
      <w:pPr>
        <w:pStyle w:val="ListParagraph"/>
        <w:numPr>
          <w:ilvl w:val="0"/>
          <w:numId w:val="4"/>
        </w:numPr>
        <w:rPr>
          <w:highlight w:val="green"/>
        </w:rPr>
      </w:pPr>
      <w:r w:rsidRPr="00461835">
        <w:rPr>
          <w:highlight w:val="green"/>
        </w:rPr>
        <w:t>Ensure boxes are same size, no matter how long the review. I can then just limit word count to fit into size of box.  E.g. Homepage review boxes</w:t>
      </w:r>
    </w:p>
    <w:p w14:paraId="1B9BC5E8" w14:textId="0E335DA3" w:rsidR="0095592A" w:rsidRDefault="0095592A" w:rsidP="0095592A">
      <w:pPr>
        <w:ind w:left="360"/>
        <w:rPr>
          <w:color w:val="FF0000"/>
          <w:sz w:val="20"/>
          <w:szCs w:val="20"/>
        </w:rPr>
      </w:pPr>
      <w:r w:rsidRPr="00461835">
        <w:rPr>
          <w:color w:val="FF0000"/>
          <w:sz w:val="20"/>
          <w:szCs w:val="20"/>
          <w:highlight w:val="green"/>
        </w:rPr>
        <w:t>Thank you, I can see you have aligned the homepage reviews boxes now. Please can you check all existing forms for alignment e.g. I have noticed the feedback form has misaligned titles/ boxes. You can shorten the “name” box to align. Please check all others.</w:t>
      </w:r>
      <w:r>
        <w:rPr>
          <w:color w:val="FF0000"/>
          <w:sz w:val="20"/>
          <w:szCs w:val="20"/>
        </w:rPr>
        <w:t xml:space="preserve"> </w:t>
      </w:r>
    </w:p>
    <w:p w14:paraId="639BEC3C" w14:textId="50F34C54" w:rsidR="00461835" w:rsidRDefault="00461835" w:rsidP="0095592A">
      <w:pPr>
        <w:ind w:left="360"/>
        <w:rPr>
          <w:color w:val="FF0000"/>
          <w:sz w:val="20"/>
          <w:szCs w:val="20"/>
        </w:rPr>
      </w:pPr>
      <w:r w:rsidRPr="00461835">
        <w:rPr>
          <w:color w:val="FF0000"/>
          <w:sz w:val="20"/>
          <w:szCs w:val="20"/>
          <w:highlight w:val="yellow"/>
        </w:rPr>
        <w:t>Has been aligned, however its showing an error message now when you try to select the ‘+’ button.</w:t>
      </w:r>
      <w:r>
        <w:rPr>
          <w:color w:val="FF0000"/>
          <w:sz w:val="20"/>
          <w:szCs w:val="20"/>
        </w:rPr>
        <w:t xml:space="preserve"> </w:t>
      </w:r>
    </w:p>
    <w:p w14:paraId="279A8370" w14:textId="35AA44CB" w:rsidR="00353A0B" w:rsidRPr="0095592A" w:rsidRDefault="00461835" w:rsidP="0095592A">
      <w:pPr>
        <w:ind w:left="360"/>
        <w:rPr>
          <w:color w:val="FF0000"/>
          <w:sz w:val="20"/>
          <w:szCs w:val="20"/>
        </w:rPr>
      </w:pPr>
      <w:r w:rsidRPr="00461835">
        <w:rPr>
          <w:color w:val="FF0000"/>
          <w:sz w:val="20"/>
          <w:szCs w:val="20"/>
        </w:rPr>
        <w:drawing>
          <wp:inline distT="0" distB="0" distL="0" distR="0" wp14:anchorId="601DFED4" wp14:editId="3E7AF5C5">
            <wp:extent cx="3822096" cy="3094602"/>
            <wp:effectExtent l="0" t="0" r="6985"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5"/>
                    <a:stretch>
                      <a:fillRect/>
                    </a:stretch>
                  </pic:blipFill>
                  <pic:spPr>
                    <a:xfrm>
                      <a:off x="0" y="0"/>
                      <a:ext cx="3823775" cy="3095961"/>
                    </a:xfrm>
                    <a:prstGeom prst="rect">
                      <a:avLst/>
                    </a:prstGeom>
                  </pic:spPr>
                </pic:pic>
              </a:graphicData>
            </a:graphic>
          </wp:inline>
        </w:drawing>
      </w:r>
    </w:p>
    <w:p w14:paraId="07F7C079" w14:textId="4496EAB8" w:rsidR="00050AEE" w:rsidRPr="00050AEE" w:rsidRDefault="00050AEE" w:rsidP="00050AEE">
      <w:pPr>
        <w:rPr>
          <w:b/>
          <w:bCs/>
          <w:u w:val="single"/>
        </w:rPr>
      </w:pPr>
      <w:r w:rsidRPr="00AE2C30">
        <w:rPr>
          <w:highlight w:val="green"/>
        </w:rPr>
        <w:t>2. Ensure wording is in the centre e.g. button below on homepage isn’t central. Text size in buttons should also maintain a consistent size:</w:t>
      </w:r>
      <w:r>
        <w:t xml:space="preserve"> </w:t>
      </w:r>
    </w:p>
    <w:p w14:paraId="469F8672" w14:textId="77777777" w:rsidR="00050AEE" w:rsidRPr="00050AEE" w:rsidRDefault="00050AEE" w:rsidP="00050AEE">
      <w:pPr>
        <w:rPr>
          <w:b/>
          <w:bCs/>
          <w:u w:val="single"/>
        </w:rPr>
      </w:pPr>
      <w:r w:rsidRPr="00050AEE">
        <w:rPr>
          <w:b/>
          <w:bCs/>
          <w:u w:val="single"/>
        </w:rPr>
        <w:lastRenderedPageBreak/>
        <w:t xml:space="preserve">Yes: </w:t>
      </w:r>
      <w:r>
        <w:rPr>
          <w:noProof/>
        </w:rPr>
        <w:drawing>
          <wp:inline distT="0" distB="0" distL="0" distR="0" wp14:anchorId="1D779565" wp14:editId="0FAAF55F">
            <wp:extent cx="2038350" cy="824014"/>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6"/>
                    <a:stretch>
                      <a:fillRect/>
                    </a:stretch>
                  </pic:blipFill>
                  <pic:spPr>
                    <a:xfrm>
                      <a:off x="0" y="0"/>
                      <a:ext cx="2045258" cy="826806"/>
                    </a:xfrm>
                    <a:prstGeom prst="rect">
                      <a:avLst/>
                    </a:prstGeom>
                  </pic:spPr>
                </pic:pic>
              </a:graphicData>
            </a:graphic>
          </wp:inline>
        </w:drawing>
      </w:r>
      <w:r w:rsidRPr="00050AEE">
        <w:rPr>
          <w:b/>
          <w:bCs/>
          <w:u w:val="single"/>
        </w:rPr>
        <w:t xml:space="preserve">No:  </w:t>
      </w:r>
      <w:r>
        <w:rPr>
          <w:noProof/>
        </w:rPr>
        <w:drawing>
          <wp:inline distT="0" distB="0" distL="0" distR="0" wp14:anchorId="2C940166" wp14:editId="45066F42">
            <wp:extent cx="1784350" cy="712479"/>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1810229" cy="722812"/>
                    </a:xfrm>
                    <a:prstGeom prst="rect">
                      <a:avLst/>
                    </a:prstGeom>
                  </pic:spPr>
                </pic:pic>
              </a:graphicData>
            </a:graphic>
          </wp:inline>
        </w:drawing>
      </w:r>
    </w:p>
    <w:p w14:paraId="141B0156" w14:textId="77777777" w:rsidR="008009FD" w:rsidRDefault="008009FD" w:rsidP="008009FD">
      <w:pPr>
        <w:rPr>
          <w:b/>
          <w:bCs/>
          <w:u w:val="single"/>
        </w:rPr>
      </w:pPr>
    </w:p>
    <w:p w14:paraId="1D277169" w14:textId="77777777" w:rsidR="008009FD" w:rsidRPr="00050AEE" w:rsidRDefault="008009FD" w:rsidP="008009FD">
      <w:pPr>
        <w:rPr>
          <w:b/>
          <w:bCs/>
          <w:u w:val="single"/>
        </w:rPr>
      </w:pPr>
    </w:p>
    <w:p w14:paraId="769609E5" w14:textId="7C10B228" w:rsidR="00643375" w:rsidRPr="009B621C" w:rsidRDefault="00643375" w:rsidP="00643375">
      <w:pPr>
        <w:rPr>
          <w:color w:val="FF0000"/>
          <w:sz w:val="20"/>
          <w:szCs w:val="20"/>
          <w:highlight w:val="green"/>
        </w:rPr>
      </w:pPr>
      <w:r w:rsidRPr="009B621C">
        <w:rPr>
          <w:color w:val="FF0000"/>
          <w:sz w:val="20"/>
          <w:szCs w:val="20"/>
          <w:highlight w:val="green"/>
        </w:rPr>
        <w:t>Other alignment</w:t>
      </w:r>
      <w:r w:rsidR="00E2686B" w:rsidRPr="009B621C">
        <w:rPr>
          <w:color w:val="FF0000"/>
          <w:sz w:val="20"/>
          <w:szCs w:val="20"/>
          <w:highlight w:val="green"/>
        </w:rPr>
        <w:t xml:space="preserve"> on designs</w:t>
      </w:r>
      <w:r w:rsidRPr="009B621C">
        <w:rPr>
          <w:color w:val="FF0000"/>
          <w:sz w:val="20"/>
          <w:szCs w:val="20"/>
          <w:highlight w:val="green"/>
        </w:rPr>
        <w:t>:</w:t>
      </w:r>
    </w:p>
    <w:p w14:paraId="75069FF2" w14:textId="11A12A58" w:rsidR="00643375" w:rsidRDefault="00643375" w:rsidP="00643375">
      <w:pPr>
        <w:jc w:val="center"/>
        <w:rPr>
          <w:color w:val="FF0000"/>
          <w:sz w:val="20"/>
          <w:szCs w:val="20"/>
        </w:rPr>
      </w:pPr>
      <w:r w:rsidRPr="009B621C">
        <w:rPr>
          <w:color w:val="FF0000"/>
          <w:sz w:val="20"/>
          <w:szCs w:val="20"/>
          <w:highlight w:val="green"/>
        </w:rPr>
        <w:t>-Availability page on book a lesson. Spacing doesn’t stay the same when no time slots are there, looks messy. Please amend so that the spacing stays the same (put in an invisible grid or something?)</w:t>
      </w:r>
      <w:r w:rsidR="005C0F4D" w:rsidRPr="009B621C">
        <w:rPr>
          <w:color w:val="FF0000"/>
          <w:sz w:val="20"/>
          <w:szCs w:val="20"/>
          <w:highlight w:val="green"/>
        </w:rPr>
        <w:t>. See below image where early morning and morning need to be evenly spaced the same as afternoon and evening.</w:t>
      </w:r>
      <w:r w:rsidR="005C0F4D">
        <w:rPr>
          <w:color w:val="FF0000"/>
          <w:sz w:val="20"/>
          <w:szCs w:val="20"/>
        </w:rPr>
        <w:t xml:space="preserve"> </w:t>
      </w:r>
    </w:p>
    <w:p w14:paraId="1A32F1FD" w14:textId="7BE5712A" w:rsidR="00643375" w:rsidRDefault="00643375" w:rsidP="00643375">
      <w:pPr>
        <w:jc w:val="center"/>
        <w:rPr>
          <w:color w:val="FF0000"/>
          <w:sz w:val="20"/>
          <w:szCs w:val="20"/>
        </w:rPr>
      </w:pPr>
      <w:r w:rsidRPr="00574757">
        <w:rPr>
          <w:color w:val="FF0000"/>
          <w:sz w:val="20"/>
          <w:szCs w:val="20"/>
          <w:highlight w:val="green"/>
        </w:rPr>
        <w:t>-Availability calendar. Please dont turn text colour to white when</w:t>
      </w:r>
      <w:r w:rsidR="00E2686B" w:rsidRPr="00574757">
        <w:rPr>
          <w:color w:val="FF0000"/>
          <w:sz w:val="20"/>
          <w:szCs w:val="20"/>
          <w:highlight w:val="green"/>
        </w:rPr>
        <w:t xml:space="preserve"> a date is</w:t>
      </w:r>
      <w:r w:rsidRPr="00574757">
        <w:rPr>
          <w:color w:val="FF0000"/>
          <w:sz w:val="20"/>
          <w:szCs w:val="20"/>
          <w:highlight w:val="green"/>
        </w:rPr>
        <w:t xml:space="preserve"> selected, too hard to see. Change to </w:t>
      </w:r>
      <w:r w:rsidR="00E2686B" w:rsidRPr="00574757">
        <w:rPr>
          <w:color w:val="FF0000"/>
          <w:sz w:val="20"/>
          <w:szCs w:val="20"/>
          <w:highlight w:val="green"/>
        </w:rPr>
        <w:t>black text please</w:t>
      </w:r>
      <w:r w:rsidRPr="00574757">
        <w:rPr>
          <w:color w:val="FF0000"/>
          <w:sz w:val="20"/>
          <w:szCs w:val="20"/>
          <w:highlight w:val="green"/>
        </w:rPr>
        <w:t>.</w:t>
      </w:r>
      <w:r w:rsidRPr="0095592A">
        <w:rPr>
          <w:color w:val="FF0000"/>
          <w:sz w:val="20"/>
          <w:szCs w:val="20"/>
        </w:rPr>
        <w:t xml:space="preserve"> </w:t>
      </w:r>
      <w:r w:rsidR="00574757" w:rsidRPr="00574757">
        <w:rPr>
          <w:color w:val="FF0000"/>
          <w:sz w:val="20"/>
          <w:szCs w:val="20"/>
          <w:highlight w:val="lightGray"/>
        </w:rPr>
        <w:t>This has been fixed for the green buttons but still needs fixing for the pink buttons, thanks.</w:t>
      </w:r>
      <w:r w:rsidR="00574757">
        <w:rPr>
          <w:color w:val="FF0000"/>
          <w:sz w:val="20"/>
          <w:szCs w:val="20"/>
        </w:rPr>
        <w:t xml:space="preserve"> </w:t>
      </w:r>
    </w:p>
    <w:p w14:paraId="062C9740" w14:textId="683ADA58" w:rsidR="005C0F4D" w:rsidRPr="0095592A" w:rsidRDefault="005C0F4D" w:rsidP="00643375">
      <w:pPr>
        <w:jc w:val="center"/>
        <w:rPr>
          <w:color w:val="FF0000"/>
          <w:sz w:val="20"/>
          <w:szCs w:val="20"/>
        </w:rPr>
      </w:pPr>
      <w:r>
        <w:rPr>
          <w:noProof/>
        </w:rPr>
        <w:drawing>
          <wp:inline distT="0" distB="0" distL="0" distR="0" wp14:anchorId="34D74134" wp14:editId="7036A3F7">
            <wp:extent cx="5731510" cy="2182495"/>
            <wp:effectExtent l="0" t="0" r="2540" b="825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8"/>
                    <a:stretch>
                      <a:fillRect/>
                    </a:stretch>
                  </pic:blipFill>
                  <pic:spPr>
                    <a:xfrm>
                      <a:off x="0" y="0"/>
                      <a:ext cx="5731510" cy="2182495"/>
                    </a:xfrm>
                    <a:prstGeom prst="rect">
                      <a:avLst/>
                    </a:prstGeom>
                  </pic:spPr>
                </pic:pic>
              </a:graphicData>
            </a:graphic>
          </wp:inline>
        </w:drawing>
      </w:r>
    </w:p>
    <w:p w14:paraId="2F7A401E" w14:textId="370C2293" w:rsidR="00643375" w:rsidRPr="0095592A" w:rsidRDefault="00E2686B" w:rsidP="00E2686B">
      <w:pPr>
        <w:rPr>
          <w:color w:val="FF0000"/>
          <w:sz w:val="20"/>
          <w:szCs w:val="20"/>
        </w:rPr>
      </w:pPr>
      <w:r w:rsidRPr="00574757">
        <w:rPr>
          <w:color w:val="FF0000"/>
          <w:sz w:val="20"/>
          <w:szCs w:val="20"/>
          <w:highlight w:val="yellow"/>
        </w:rPr>
        <w:t>Please tidy up d</w:t>
      </w:r>
      <w:r w:rsidR="00643375" w:rsidRPr="00574757">
        <w:rPr>
          <w:color w:val="FF0000"/>
          <w:sz w:val="20"/>
          <w:szCs w:val="20"/>
          <w:highlight w:val="yellow"/>
        </w:rPr>
        <w:t>esign</w:t>
      </w:r>
      <w:r w:rsidR="001A7E02" w:rsidRPr="00574757">
        <w:rPr>
          <w:color w:val="FF0000"/>
          <w:sz w:val="20"/>
          <w:szCs w:val="20"/>
          <w:highlight w:val="yellow"/>
        </w:rPr>
        <w:t xml:space="preserve"> structure</w:t>
      </w:r>
      <w:r w:rsidRPr="00574757">
        <w:rPr>
          <w:color w:val="FF0000"/>
          <w:sz w:val="20"/>
          <w:szCs w:val="20"/>
          <w:highlight w:val="yellow"/>
        </w:rPr>
        <w:t xml:space="preserve"> for </w:t>
      </w:r>
      <w:r w:rsidR="00643375" w:rsidRPr="00574757">
        <w:rPr>
          <w:color w:val="FF0000"/>
          <w:sz w:val="20"/>
          <w:szCs w:val="20"/>
          <w:highlight w:val="yellow"/>
        </w:rPr>
        <w:t>teachers profile</w:t>
      </w:r>
      <w:r w:rsidRPr="00574757">
        <w:rPr>
          <w:color w:val="FF0000"/>
          <w:sz w:val="20"/>
          <w:szCs w:val="20"/>
          <w:highlight w:val="yellow"/>
        </w:rPr>
        <w:t xml:space="preserve"> pages to match </w:t>
      </w:r>
      <w:r w:rsidR="001A7E02" w:rsidRPr="00574757">
        <w:rPr>
          <w:color w:val="FF0000"/>
          <w:sz w:val="20"/>
          <w:szCs w:val="20"/>
          <w:highlight w:val="yellow"/>
        </w:rPr>
        <w:t xml:space="preserve">agreed </w:t>
      </w:r>
      <w:r w:rsidRPr="00574757">
        <w:rPr>
          <w:color w:val="FF0000"/>
          <w:sz w:val="20"/>
          <w:szCs w:val="20"/>
          <w:highlight w:val="yellow"/>
        </w:rPr>
        <w:t>designs:</w:t>
      </w:r>
      <w:r w:rsidRPr="00574757">
        <w:rPr>
          <w:b/>
          <w:bCs/>
          <w:sz w:val="18"/>
          <w:szCs w:val="18"/>
          <w:highlight w:val="yellow"/>
          <w:u w:val="single"/>
        </w:rPr>
        <w:t xml:space="preserve"> </w:t>
      </w:r>
      <w:hyperlink r:id="rId9" w:history="1">
        <w:r w:rsidRPr="00574757">
          <w:rPr>
            <w:rStyle w:val="Hyperlink"/>
            <w:b/>
            <w:bCs/>
            <w:sz w:val="18"/>
            <w:szCs w:val="18"/>
            <w:highlight w:val="yellow"/>
          </w:rPr>
          <w:t>https://xd.adobe.com/view/c649af27-9827-4273-8623-cd173c52fa84-931a/screen/fdc50c36-6855-4c97-a101-32b270752f7c/</w:t>
        </w:r>
      </w:hyperlink>
      <w:r w:rsidRPr="00574757">
        <w:rPr>
          <w:b/>
          <w:bCs/>
          <w:sz w:val="18"/>
          <w:szCs w:val="18"/>
          <w:highlight w:val="yellow"/>
          <w:u w:val="single"/>
        </w:rPr>
        <w:t xml:space="preserve">  </w:t>
      </w:r>
      <w:r w:rsidRPr="00574757">
        <w:rPr>
          <w:color w:val="FF0000"/>
          <w:sz w:val="20"/>
          <w:szCs w:val="20"/>
          <w:highlight w:val="yellow"/>
        </w:rPr>
        <w:t>S</w:t>
      </w:r>
      <w:r w:rsidR="00643375" w:rsidRPr="00574757">
        <w:rPr>
          <w:color w:val="FF0000"/>
          <w:sz w:val="20"/>
          <w:szCs w:val="20"/>
          <w:highlight w:val="yellow"/>
        </w:rPr>
        <w:t xml:space="preserve">ee </w:t>
      </w:r>
      <w:r w:rsidRPr="00574757">
        <w:rPr>
          <w:color w:val="FF0000"/>
          <w:sz w:val="20"/>
          <w:szCs w:val="20"/>
          <w:highlight w:val="yellow"/>
        </w:rPr>
        <w:t>N</w:t>
      </w:r>
      <w:r w:rsidR="00643375" w:rsidRPr="00574757">
        <w:rPr>
          <w:color w:val="FF0000"/>
          <w:sz w:val="20"/>
          <w:szCs w:val="20"/>
          <w:highlight w:val="yellow"/>
        </w:rPr>
        <w:t>ishant</w:t>
      </w:r>
      <w:r w:rsidRPr="00574757">
        <w:rPr>
          <w:color w:val="FF0000"/>
          <w:sz w:val="20"/>
          <w:szCs w:val="20"/>
          <w:highlight w:val="yellow"/>
        </w:rPr>
        <w:t xml:space="preserve"> page:</w:t>
      </w:r>
      <w:r w:rsidR="00643375" w:rsidRPr="00574757">
        <w:rPr>
          <w:color w:val="FF0000"/>
          <w:sz w:val="20"/>
          <w:szCs w:val="20"/>
          <w:highlight w:val="yellow"/>
        </w:rPr>
        <w:t xml:space="preserve"> Video too large. Random words in there "french" "</w:t>
      </w:r>
      <w:r w:rsidRPr="00574757">
        <w:rPr>
          <w:color w:val="FF0000"/>
          <w:sz w:val="20"/>
          <w:szCs w:val="20"/>
          <w:highlight w:val="yellow"/>
        </w:rPr>
        <w:t>intermediate</w:t>
      </w:r>
      <w:r w:rsidR="00643375" w:rsidRPr="00574757">
        <w:rPr>
          <w:color w:val="FF0000"/>
          <w:sz w:val="20"/>
          <w:szCs w:val="20"/>
          <w:highlight w:val="yellow"/>
        </w:rPr>
        <w:t xml:space="preserve">". </w:t>
      </w:r>
      <w:r w:rsidRPr="00574757">
        <w:rPr>
          <w:color w:val="FF0000"/>
          <w:sz w:val="20"/>
          <w:szCs w:val="20"/>
          <w:highlight w:val="yellow"/>
        </w:rPr>
        <w:t>L</w:t>
      </w:r>
      <w:r w:rsidR="00643375" w:rsidRPr="00574757">
        <w:rPr>
          <w:color w:val="FF0000"/>
          <w:sz w:val="20"/>
          <w:szCs w:val="20"/>
          <w:highlight w:val="yellow"/>
        </w:rPr>
        <w:t>esson plan shows per lesson on 1 line but not others.</w:t>
      </w:r>
      <w:r w:rsidR="00643375" w:rsidRPr="0095592A">
        <w:rPr>
          <w:color w:val="FF0000"/>
          <w:sz w:val="20"/>
          <w:szCs w:val="20"/>
        </w:rPr>
        <w:t xml:space="preserve"> </w:t>
      </w:r>
    </w:p>
    <w:p w14:paraId="09900ED7" w14:textId="77777777" w:rsidR="00643375" w:rsidRPr="00E2686B" w:rsidRDefault="00643375" w:rsidP="00050AEE">
      <w:pPr>
        <w:rPr>
          <w:b/>
          <w:bCs/>
          <w:sz w:val="18"/>
          <w:szCs w:val="18"/>
          <w:u w:val="single"/>
        </w:rPr>
      </w:pPr>
    </w:p>
    <w:p w14:paraId="79294BA3" w14:textId="017BE86B" w:rsidR="00050AEE" w:rsidRPr="00050AEE" w:rsidRDefault="00050AEE" w:rsidP="00050AEE">
      <w:pPr>
        <w:rPr>
          <w:b/>
          <w:bCs/>
          <w:u w:val="single"/>
        </w:rPr>
      </w:pPr>
      <w:r w:rsidRPr="00050AEE">
        <w:rPr>
          <w:b/>
          <w:bCs/>
          <w:u w:val="single"/>
        </w:rPr>
        <w:t>General</w:t>
      </w:r>
      <w:r>
        <w:rPr>
          <w:b/>
          <w:bCs/>
          <w:u w:val="single"/>
        </w:rPr>
        <w:t xml:space="preserve"> feedback applicable to all</w:t>
      </w:r>
      <w:r w:rsidRPr="00050AEE">
        <w:rPr>
          <w:b/>
          <w:bCs/>
          <w:u w:val="single"/>
        </w:rPr>
        <w:t xml:space="preserve"> user flows</w:t>
      </w:r>
    </w:p>
    <w:p w14:paraId="47856A8E" w14:textId="06B26E78" w:rsidR="00687282" w:rsidRDefault="00687282" w:rsidP="00DB0E5F">
      <w:pPr>
        <w:pStyle w:val="ListParagraph"/>
        <w:numPr>
          <w:ilvl w:val="0"/>
          <w:numId w:val="2"/>
        </w:numPr>
        <w:rPr>
          <w:highlight w:val="yellow"/>
        </w:rPr>
      </w:pPr>
      <w:r w:rsidRPr="00264A05">
        <w:rPr>
          <w:highlight w:val="yellow"/>
        </w:rPr>
        <w:t xml:space="preserve">Correct language isn’t showing through, after being selected in drop down. E.g. select Ecuador and it brings up only Mexico as an option. Can you create a dummy for each option and </w:t>
      </w:r>
      <w:r w:rsidR="00B67AAE" w:rsidRPr="00264A05">
        <w:rPr>
          <w:highlight w:val="yellow"/>
        </w:rPr>
        <w:t xml:space="preserve">test it? Happy for you to reduce options to only 3 if easier: Mexico, Spain, </w:t>
      </w:r>
      <w:r w:rsidR="00AE6E1A" w:rsidRPr="00264A05">
        <w:rPr>
          <w:highlight w:val="yellow"/>
        </w:rPr>
        <w:t xml:space="preserve">Argentina. </w:t>
      </w:r>
    </w:p>
    <w:p w14:paraId="3F3FE6CE" w14:textId="77777777" w:rsidR="00050AEE" w:rsidRPr="00D46C61" w:rsidRDefault="00050AEE" w:rsidP="00050AEE">
      <w:pPr>
        <w:pStyle w:val="ListParagraph"/>
        <w:numPr>
          <w:ilvl w:val="0"/>
          <w:numId w:val="2"/>
        </w:numPr>
        <w:rPr>
          <w:highlight w:val="green"/>
        </w:rPr>
      </w:pPr>
      <w:r w:rsidRPr="00D46C61">
        <w:rPr>
          <w:highlight w:val="green"/>
        </w:rPr>
        <w:t xml:space="preserve">Add “Best match” to an option. </w:t>
      </w:r>
    </w:p>
    <w:p w14:paraId="5E530A11" w14:textId="4A32D0D8" w:rsidR="0011684E" w:rsidRDefault="00050AEE" w:rsidP="0011684E">
      <w:pPr>
        <w:pStyle w:val="ListParagraph"/>
        <w:numPr>
          <w:ilvl w:val="0"/>
          <w:numId w:val="2"/>
        </w:numPr>
        <w:rPr>
          <w:highlight w:val="yellow"/>
        </w:rPr>
      </w:pPr>
      <w:r w:rsidRPr="00D46C61">
        <w:rPr>
          <w:highlight w:val="yellow"/>
        </w:rPr>
        <w:t xml:space="preserve">Should always show 3 options. </w:t>
      </w:r>
    </w:p>
    <w:p w14:paraId="41F44383" w14:textId="504E702A" w:rsidR="00D8137C" w:rsidRPr="00D8137C" w:rsidRDefault="00D8137C" w:rsidP="00D8137C">
      <w:pPr>
        <w:ind w:left="360"/>
        <w:rPr>
          <w:color w:val="FF0000"/>
          <w:sz w:val="20"/>
          <w:szCs w:val="20"/>
        </w:rPr>
      </w:pPr>
      <w:r w:rsidRPr="00D8137C">
        <w:rPr>
          <w:color w:val="FF0000"/>
          <w:sz w:val="20"/>
          <w:szCs w:val="20"/>
        </w:rPr>
        <w:t>You are now showing 4 teachers. Should only ever show maximum 3 teachers. Rules = i) Show 3 teachers (I will always have 3 available for each country and language as minimum) ii) If there are more than 3 teachers available, display those with matching language and country, and then show highest rated first. If 3 with matches, show teacher with highest rating as "best match". Then when customer filters on time/ availability/budget the best match should change to meet their criteria as priority above ratings.</w:t>
      </w:r>
    </w:p>
    <w:p w14:paraId="2464849B" w14:textId="0ECE1BDC" w:rsidR="00050AEE" w:rsidRPr="00D46C61" w:rsidRDefault="00050AEE" w:rsidP="00DB0E5F">
      <w:pPr>
        <w:pStyle w:val="ListParagraph"/>
        <w:numPr>
          <w:ilvl w:val="0"/>
          <w:numId w:val="2"/>
        </w:numPr>
        <w:rPr>
          <w:highlight w:val="green"/>
        </w:rPr>
      </w:pPr>
      <w:r w:rsidRPr="00D46C61">
        <w:rPr>
          <w:highlight w:val="green"/>
        </w:rPr>
        <w:t>Bring back in the icons that we had in the design for “From” and “Teaches”</w:t>
      </w:r>
    </w:p>
    <w:p w14:paraId="79B59A4F" w14:textId="5E1AF229" w:rsidR="00027187" w:rsidRDefault="00050AEE" w:rsidP="00027187">
      <w:pPr>
        <w:pStyle w:val="ListParagraph"/>
        <w:numPr>
          <w:ilvl w:val="0"/>
          <w:numId w:val="2"/>
        </w:numPr>
      </w:pPr>
      <w:r w:rsidRPr="0011684E">
        <w:rPr>
          <w:highlight w:val="green"/>
        </w:rPr>
        <w:lastRenderedPageBreak/>
        <w:t xml:space="preserve">Wording should be same font, and </w:t>
      </w:r>
      <w:r w:rsidRPr="0031759E">
        <w:rPr>
          <w:highlight w:val="green"/>
        </w:rPr>
        <w:t>aligned. Green tick needs to be in line also (see image).</w:t>
      </w:r>
      <w:r>
        <w:t xml:space="preserve"> </w:t>
      </w:r>
      <w:r w:rsidR="0011684E">
        <w:rPr>
          <w:noProof/>
        </w:rPr>
        <w:drawing>
          <wp:inline distT="0" distB="0" distL="0" distR="0" wp14:anchorId="7C263261" wp14:editId="57D64CA8">
            <wp:extent cx="2474259" cy="2905713"/>
            <wp:effectExtent l="0" t="0" r="254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2478545" cy="2910747"/>
                    </a:xfrm>
                    <a:prstGeom prst="rect">
                      <a:avLst/>
                    </a:prstGeom>
                  </pic:spPr>
                </pic:pic>
              </a:graphicData>
            </a:graphic>
          </wp:inline>
        </w:drawing>
      </w:r>
    </w:p>
    <w:p w14:paraId="457CA5AB" w14:textId="77777777" w:rsidR="00050AEE" w:rsidRDefault="00050AEE" w:rsidP="00050AEE">
      <w:pPr>
        <w:pStyle w:val="ListParagraph"/>
        <w:numPr>
          <w:ilvl w:val="0"/>
          <w:numId w:val="3"/>
        </w:numPr>
      </w:pPr>
      <w:r w:rsidRPr="00CB2E65">
        <w:rPr>
          <w:highlight w:val="green"/>
        </w:rPr>
        <w:t>Can you add some mock stars so I can see what it looks like and what colour? 4 stars or 5.</w:t>
      </w:r>
      <w:r>
        <w:t xml:space="preserve"> </w:t>
      </w:r>
    </w:p>
    <w:p w14:paraId="59EC6CE8" w14:textId="77777777" w:rsidR="00050AEE" w:rsidRPr="00CB2E65" w:rsidRDefault="00050AEE" w:rsidP="00050AEE">
      <w:pPr>
        <w:pStyle w:val="ListParagraph"/>
        <w:numPr>
          <w:ilvl w:val="0"/>
          <w:numId w:val="3"/>
        </w:numPr>
        <w:rPr>
          <w:highlight w:val="green"/>
        </w:rPr>
      </w:pPr>
      <w:r w:rsidRPr="00CB2E65">
        <w:rPr>
          <w:highlight w:val="green"/>
        </w:rPr>
        <w:t>Filter option button doesn’t currently work</w:t>
      </w:r>
    </w:p>
    <w:p w14:paraId="76F4783E" w14:textId="77777777" w:rsidR="00050AEE" w:rsidRPr="00CB2E65" w:rsidRDefault="00050AEE" w:rsidP="00050AEE">
      <w:pPr>
        <w:pStyle w:val="ListParagraph"/>
        <w:numPr>
          <w:ilvl w:val="0"/>
          <w:numId w:val="3"/>
        </w:numPr>
        <w:rPr>
          <w:highlight w:val="green"/>
        </w:rPr>
      </w:pPr>
      <w:r w:rsidRPr="00CB2E65">
        <w:rPr>
          <w:highlight w:val="green"/>
        </w:rPr>
        <w:t xml:space="preserve">“Sort by” button, what should this do? Is this needed, as we will only be showing 3 teachers in a row. </w:t>
      </w:r>
    </w:p>
    <w:p w14:paraId="1BB5D29E" w14:textId="77777777" w:rsidR="00050AEE" w:rsidRPr="0031759E" w:rsidRDefault="00050AEE" w:rsidP="00050AEE">
      <w:pPr>
        <w:pStyle w:val="ListParagraph"/>
        <w:numPr>
          <w:ilvl w:val="0"/>
          <w:numId w:val="3"/>
        </w:numPr>
        <w:rPr>
          <w:highlight w:val="green"/>
        </w:rPr>
      </w:pPr>
      <w:r>
        <w:t xml:space="preserve"> </w:t>
      </w:r>
      <w:r w:rsidRPr="0031759E">
        <w:rPr>
          <w:highlight w:val="green"/>
        </w:rPr>
        <w:t xml:space="preserve">Still a glitch between form and lesson packages pages. And between lesson package and availability pages. </w:t>
      </w:r>
    </w:p>
    <w:p w14:paraId="191F35F5" w14:textId="77777777" w:rsidR="00050AEE" w:rsidRDefault="00050AEE" w:rsidP="00050AEE">
      <w:pPr>
        <w:pStyle w:val="ListParagraph"/>
        <w:numPr>
          <w:ilvl w:val="0"/>
          <w:numId w:val="3"/>
        </w:numPr>
      </w:pPr>
      <w:r w:rsidRPr="0065380D">
        <w:rPr>
          <w:highlight w:val="green"/>
        </w:rPr>
        <w:t>Remove wording “General availability settings” on availability page</w:t>
      </w:r>
    </w:p>
    <w:p w14:paraId="1DCBFF04" w14:textId="2ED76A8C" w:rsidR="001731EB" w:rsidRPr="003472C2" w:rsidRDefault="00001810" w:rsidP="00050AEE">
      <w:pPr>
        <w:pStyle w:val="ListParagraph"/>
        <w:numPr>
          <w:ilvl w:val="0"/>
          <w:numId w:val="3"/>
        </w:numPr>
        <w:rPr>
          <w:highlight w:val="green"/>
        </w:rPr>
      </w:pPr>
      <w:r w:rsidRPr="00904433">
        <w:rPr>
          <w:highlight w:val="green"/>
        </w:rPr>
        <w:t>Can you test the functionality of having some dates with availability (green on calendar) with corresponding times. And some dates with no availability (red) with no dates showing.</w:t>
      </w:r>
      <w:r>
        <w:t xml:space="preserve"> </w:t>
      </w:r>
      <w:r w:rsidRPr="003472C2">
        <w:rPr>
          <w:highlight w:val="green"/>
        </w:rPr>
        <w:t xml:space="preserve">Currently I also cant see if you have fixed the alignment issue as its only showing one column of times available. Please add other times so I can see if its fixed. </w:t>
      </w:r>
    </w:p>
    <w:p w14:paraId="0FCAD42B" w14:textId="3A304FF7" w:rsidR="005B1042" w:rsidRDefault="005B1042" w:rsidP="005B1042">
      <w:pPr>
        <w:pStyle w:val="ListParagraph"/>
      </w:pPr>
      <w:r>
        <w:rPr>
          <w:noProof/>
        </w:rPr>
        <w:drawing>
          <wp:inline distT="0" distB="0" distL="0" distR="0" wp14:anchorId="6A788E65" wp14:editId="4D552B73">
            <wp:extent cx="5731510" cy="2018665"/>
            <wp:effectExtent l="0" t="0" r="2540" b="63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1"/>
                    <a:stretch>
                      <a:fillRect/>
                    </a:stretch>
                  </pic:blipFill>
                  <pic:spPr>
                    <a:xfrm>
                      <a:off x="0" y="0"/>
                      <a:ext cx="5731510" cy="2018665"/>
                    </a:xfrm>
                    <a:prstGeom prst="rect">
                      <a:avLst/>
                    </a:prstGeom>
                  </pic:spPr>
                </pic:pic>
              </a:graphicData>
            </a:graphic>
          </wp:inline>
        </w:drawing>
      </w:r>
    </w:p>
    <w:p w14:paraId="66E6CACF" w14:textId="4FFB9A2B" w:rsidR="001F0FE0" w:rsidRPr="00904433" w:rsidRDefault="001F0FE0" w:rsidP="001731EB">
      <w:pPr>
        <w:pStyle w:val="ListParagraph"/>
        <w:numPr>
          <w:ilvl w:val="0"/>
          <w:numId w:val="3"/>
        </w:numPr>
        <w:rPr>
          <w:highlight w:val="green"/>
        </w:rPr>
      </w:pPr>
      <w:r w:rsidRPr="00904433">
        <w:rPr>
          <w:highlight w:val="green"/>
        </w:rPr>
        <w:t xml:space="preserve">Payment: </w:t>
      </w:r>
      <w:r w:rsidR="002D24C5" w:rsidRPr="00904433">
        <w:rPr>
          <w:highlight w:val="green"/>
        </w:rPr>
        <w:t xml:space="preserve">add 2 decimal places so that it shows as $10.00 and $47.50 and then it will all align. </w:t>
      </w:r>
    </w:p>
    <w:p w14:paraId="3463AB01" w14:textId="3559F4B8" w:rsidR="008D520F" w:rsidRPr="004D1FFE" w:rsidRDefault="008D520F" w:rsidP="008D520F">
      <w:pPr>
        <w:pStyle w:val="ListParagraph"/>
        <w:numPr>
          <w:ilvl w:val="0"/>
          <w:numId w:val="3"/>
        </w:numPr>
        <w:rPr>
          <w:highlight w:val="green"/>
        </w:rPr>
      </w:pPr>
      <w:r w:rsidRPr="004D1FFE">
        <w:rPr>
          <w:highlight w:val="green"/>
        </w:rPr>
        <w:t>Payment section isn’t showing “Pay now / Submit” button</w:t>
      </w:r>
      <w:r w:rsidR="00544A78" w:rsidRPr="004D1FFE">
        <w:rPr>
          <w:highlight w:val="green"/>
        </w:rPr>
        <w:t xml:space="preserve">. It’s a dead end </w:t>
      </w:r>
    </w:p>
    <w:p w14:paraId="66857953" w14:textId="54D73D47" w:rsidR="008D520F" w:rsidRDefault="008D520F" w:rsidP="008D520F">
      <w:pPr>
        <w:pStyle w:val="ListParagraph"/>
        <w:numPr>
          <w:ilvl w:val="0"/>
          <w:numId w:val="3"/>
        </w:numPr>
        <w:rPr>
          <w:highlight w:val="green"/>
        </w:rPr>
      </w:pPr>
      <w:r w:rsidRPr="004D1FFE">
        <w:rPr>
          <w:highlight w:val="green"/>
        </w:rPr>
        <w:t>If you select PayPal it doesn’t bring anything up</w:t>
      </w:r>
      <w:r w:rsidR="00544A78" w:rsidRPr="004D1FFE">
        <w:rPr>
          <w:highlight w:val="green"/>
        </w:rPr>
        <w:t xml:space="preserve">. </w:t>
      </w:r>
      <w:r w:rsidR="00542FBD" w:rsidRPr="004D1FFE">
        <w:rPr>
          <w:highlight w:val="green"/>
        </w:rPr>
        <w:t>Please remove the “Please login to continue” wording/link. We should let people pay, show them a success page</w:t>
      </w:r>
      <w:r w:rsidR="00A45419" w:rsidRPr="004D1FFE">
        <w:rPr>
          <w:highlight w:val="green"/>
        </w:rPr>
        <w:t xml:space="preserve">/ </w:t>
      </w:r>
      <w:r w:rsidR="00D538B9" w:rsidRPr="004D1FFE">
        <w:rPr>
          <w:highlight w:val="green"/>
        </w:rPr>
        <w:t>notification,</w:t>
      </w:r>
      <w:r w:rsidR="00A45419" w:rsidRPr="004D1FFE">
        <w:rPr>
          <w:highlight w:val="green"/>
        </w:rPr>
        <w:t xml:space="preserve"> and then create a new page with create account or login options that take them to their dashboard once completed. </w:t>
      </w:r>
    </w:p>
    <w:p w14:paraId="14984DB1" w14:textId="788F4D75" w:rsidR="008B29B0" w:rsidRPr="001D37A2" w:rsidRDefault="008B29B0" w:rsidP="001D37A2">
      <w:pPr>
        <w:ind w:left="360"/>
        <w:rPr>
          <w:color w:val="FF0000"/>
          <w:sz w:val="20"/>
          <w:szCs w:val="20"/>
          <w:highlight w:val="green"/>
        </w:rPr>
      </w:pPr>
      <w:r w:rsidRPr="0031759E">
        <w:rPr>
          <w:color w:val="FF0000"/>
          <w:sz w:val="20"/>
          <w:szCs w:val="20"/>
          <w:highlight w:val="green"/>
        </w:rPr>
        <w:lastRenderedPageBreak/>
        <w:t>Okay thats fine thanks and makes sense. Login to continue transition is really nice, good to keep them on page, nice job on this thank you. I have one question around, what if they haven’t signed up yet? Do we prompt them to do this before going through book a lesson? Or can we add a login or sign up to continue?</w:t>
      </w:r>
      <w:r w:rsidRPr="008B29B0">
        <w:rPr>
          <w:color w:val="FF0000"/>
          <w:sz w:val="20"/>
          <w:szCs w:val="20"/>
        </w:rPr>
        <w:t xml:space="preserve"> </w:t>
      </w:r>
    </w:p>
    <w:p w14:paraId="332DF8DE" w14:textId="78C48D4F" w:rsidR="001D37A2" w:rsidRPr="001D37A2" w:rsidRDefault="001D37A2" w:rsidP="001D37A2">
      <w:pPr>
        <w:pStyle w:val="ListParagraph"/>
        <w:numPr>
          <w:ilvl w:val="0"/>
          <w:numId w:val="5"/>
        </w:numPr>
        <w:rPr>
          <w:color w:val="FF0000"/>
          <w:sz w:val="20"/>
          <w:szCs w:val="20"/>
        </w:rPr>
      </w:pPr>
      <w:r w:rsidRPr="001D37A2">
        <w:rPr>
          <w:color w:val="FF0000"/>
          <w:sz w:val="20"/>
          <w:szCs w:val="20"/>
        </w:rPr>
        <w:t xml:space="preserve">*new* The submit card details </w:t>
      </w:r>
      <w:r>
        <w:rPr>
          <w:color w:val="FF0000"/>
          <w:sz w:val="20"/>
          <w:szCs w:val="20"/>
        </w:rPr>
        <w:t xml:space="preserve">button has a multi-coloured dial when its waiting to process. Please can you amend this to something else as it doesn’t look professional. </w:t>
      </w:r>
    </w:p>
    <w:p w14:paraId="6A6F1C35" w14:textId="276E0DE2" w:rsidR="004A765A" w:rsidRDefault="004A765A" w:rsidP="008B29B0">
      <w:pPr>
        <w:ind w:left="360"/>
        <w:rPr>
          <w:color w:val="FF0000"/>
          <w:sz w:val="20"/>
          <w:szCs w:val="20"/>
        </w:rPr>
      </w:pPr>
      <w:r w:rsidRPr="004A765A">
        <w:rPr>
          <w:color w:val="FF0000"/>
          <w:sz w:val="20"/>
          <w:szCs w:val="20"/>
        </w:rPr>
        <w:drawing>
          <wp:inline distT="0" distB="0" distL="0" distR="0" wp14:anchorId="17B86289" wp14:editId="71CCBEE1">
            <wp:extent cx="2762553" cy="382616"/>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stretch>
                      <a:fillRect/>
                    </a:stretch>
                  </pic:blipFill>
                  <pic:spPr>
                    <a:xfrm>
                      <a:off x="0" y="0"/>
                      <a:ext cx="2775243" cy="384374"/>
                    </a:xfrm>
                    <a:prstGeom prst="rect">
                      <a:avLst/>
                    </a:prstGeom>
                  </pic:spPr>
                </pic:pic>
              </a:graphicData>
            </a:graphic>
          </wp:inline>
        </w:drawing>
      </w:r>
    </w:p>
    <w:p w14:paraId="44175D29" w14:textId="2222673D" w:rsidR="001D37A2" w:rsidRPr="001D37A2" w:rsidRDefault="007C195C" w:rsidP="001D37A2">
      <w:pPr>
        <w:pStyle w:val="ListParagraph"/>
        <w:numPr>
          <w:ilvl w:val="0"/>
          <w:numId w:val="5"/>
        </w:numPr>
        <w:rPr>
          <w:color w:val="FF0000"/>
          <w:sz w:val="20"/>
          <w:szCs w:val="20"/>
        </w:rPr>
      </w:pPr>
      <w:r>
        <w:rPr>
          <w:color w:val="FF0000"/>
          <w:sz w:val="20"/>
          <w:szCs w:val="20"/>
        </w:rPr>
        <w:t xml:space="preserve">If incorrect card details are input, it shows a “Travelintwolanguages” webpage error message. </w:t>
      </w:r>
    </w:p>
    <w:p w14:paraId="5ACFF3F6" w14:textId="77777777" w:rsidR="001D37A2" w:rsidRPr="008B29B0" w:rsidRDefault="001D37A2" w:rsidP="008B29B0">
      <w:pPr>
        <w:ind w:left="360"/>
        <w:rPr>
          <w:color w:val="FF0000"/>
          <w:sz w:val="20"/>
          <w:szCs w:val="20"/>
        </w:rPr>
      </w:pPr>
    </w:p>
    <w:p w14:paraId="2B5C0208" w14:textId="34D84D52" w:rsidR="008B29B0" w:rsidRDefault="008B29B0" w:rsidP="008B29B0">
      <w:pPr>
        <w:ind w:left="360"/>
        <w:rPr>
          <w:color w:val="FF0000"/>
          <w:sz w:val="20"/>
          <w:szCs w:val="20"/>
        </w:rPr>
      </w:pPr>
      <w:r w:rsidRPr="00675555">
        <w:rPr>
          <w:color w:val="FF0000"/>
          <w:sz w:val="20"/>
          <w:szCs w:val="20"/>
          <w:highlight w:val="green"/>
        </w:rPr>
        <w:t xml:space="preserve">Thanks for the video on payment. When we take them to the dashboard, the logic should show the country and language under "You are learning .... " "For your trip to...." section. </w:t>
      </w:r>
      <w:r w:rsidR="00B972A8" w:rsidRPr="00675555">
        <w:rPr>
          <w:color w:val="FF0000"/>
          <w:sz w:val="20"/>
          <w:szCs w:val="20"/>
          <w:highlight w:val="green"/>
        </w:rPr>
        <w:t>It shouldn’t be blank as below if they just booked a lesson</w:t>
      </w:r>
    </w:p>
    <w:p w14:paraId="7A94313E" w14:textId="03E34A36" w:rsidR="00050AEE" w:rsidRDefault="00050AEE" w:rsidP="00050AEE">
      <w:pPr>
        <w:rPr>
          <w:b/>
          <w:bCs/>
          <w:u w:val="single"/>
        </w:rPr>
      </w:pPr>
      <w:r>
        <w:rPr>
          <w:b/>
          <w:bCs/>
          <w:u w:val="single"/>
        </w:rPr>
        <w:t xml:space="preserve">1 language,  2 destinations feedback </w:t>
      </w:r>
    </w:p>
    <w:p w14:paraId="22320512" w14:textId="77777777" w:rsidR="00050AEE" w:rsidRPr="00F6171B" w:rsidRDefault="00050AEE" w:rsidP="00050AEE">
      <w:r w:rsidRPr="004D1FFE">
        <w:rPr>
          <w:highlight w:val="green"/>
        </w:rPr>
        <w:t>-Same feedback as above for single language &amp; destination. Plus one other, should just show relevant language or stacked languages in rows with green tick next to relevant one:</w:t>
      </w:r>
    </w:p>
    <w:p w14:paraId="73F94C97" w14:textId="77777777" w:rsidR="00050AEE" w:rsidRDefault="00050AEE" w:rsidP="00050AEE">
      <w:pPr>
        <w:rPr>
          <w:b/>
          <w:bCs/>
          <w:u w:val="single"/>
        </w:rPr>
      </w:pPr>
      <w:r>
        <w:rPr>
          <w:noProof/>
        </w:rPr>
        <w:drawing>
          <wp:inline distT="0" distB="0" distL="0" distR="0" wp14:anchorId="361BD682" wp14:editId="6500FDB6">
            <wp:extent cx="4076700" cy="904875"/>
            <wp:effectExtent l="0" t="0" r="0" b="9525"/>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13"/>
                    <a:stretch>
                      <a:fillRect/>
                    </a:stretch>
                  </pic:blipFill>
                  <pic:spPr>
                    <a:xfrm>
                      <a:off x="0" y="0"/>
                      <a:ext cx="4076700" cy="904875"/>
                    </a:xfrm>
                    <a:prstGeom prst="rect">
                      <a:avLst/>
                    </a:prstGeom>
                  </pic:spPr>
                </pic:pic>
              </a:graphicData>
            </a:graphic>
          </wp:inline>
        </w:drawing>
      </w:r>
    </w:p>
    <w:p w14:paraId="3DFC40E1" w14:textId="77777777" w:rsidR="00050AEE" w:rsidRDefault="00050AEE" w:rsidP="00050AEE">
      <w:r w:rsidRPr="00020968">
        <w:rPr>
          <w:highlight w:val="yellow"/>
        </w:rPr>
        <w:t>-Selected Argentina and Spain. Correct country names are pulling through. 2</w:t>
      </w:r>
      <w:r w:rsidRPr="00020968">
        <w:rPr>
          <w:highlight w:val="yellow"/>
          <w:vertAlign w:val="superscript"/>
        </w:rPr>
        <w:t>nd</w:t>
      </w:r>
      <w:r w:rsidRPr="00020968">
        <w:rPr>
          <w:highlight w:val="yellow"/>
        </w:rPr>
        <w:t xml:space="preserve"> country (Columbia) isn’t showing any teacher options.</w:t>
      </w:r>
      <w:r>
        <w:t xml:space="preserve"> </w:t>
      </w:r>
    </w:p>
    <w:p w14:paraId="612977F8" w14:textId="4242736E" w:rsidR="00020968" w:rsidRPr="00020968" w:rsidRDefault="00020968" w:rsidP="00050AEE">
      <w:pPr>
        <w:rPr>
          <w:color w:val="FF0000"/>
        </w:rPr>
      </w:pPr>
      <w:r>
        <w:rPr>
          <w:color w:val="FF0000"/>
        </w:rPr>
        <w:t xml:space="preserve">Prompted me to select German to continue, isn’t logical. Please see below comments in red to fix. </w:t>
      </w:r>
    </w:p>
    <w:p w14:paraId="1151D3AE" w14:textId="77777777" w:rsidR="00050AEE" w:rsidRDefault="00050AEE" w:rsidP="00050AEE">
      <w:r>
        <w:t xml:space="preserve">-Tried selecting Spain and Mexico. Vikas example showing Spain as the option but with no green tick. Mexico showing teacher but with same issue as above “French,Spanish”. Not letting me select a teacher for both countries. Lets me progress and chooses teacher for lesson packages even though I wasn’t able to select. No times available for Vikas showing so cant progress with option. </w:t>
      </w:r>
    </w:p>
    <w:p w14:paraId="0B3268D2" w14:textId="77777777" w:rsidR="00050AEE" w:rsidRDefault="00050AEE" w:rsidP="00050AEE">
      <w:r w:rsidRPr="007C26F7">
        <w:rPr>
          <w:highlight w:val="yellow"/>
        </w:rPr>
        <w:t>You need to fully work through the examples / dummy teachers for us to check it works. If you make 3x dummy teachers for Spanish (Mexico, Spain, Argentina) and 3x dummy teachers for French (France, Switzerland, Canada) then we can check it works.</w:t>
      </w:r>
      <w:r>
        <w:t xml:space="preserve"> </w:t>
      </w:r>
    </w:p>
    <w:p w14:paraId="4E56C721" w14:textId="00402709" w:rsidR="00DA59F5" w:rsidRDefault="00DA59F5" w:rsidP="00DA59F5">
      <w:pPr>
        <w:rPr>
          <w:color w:val="FF0000"/>
          <w:sz w:val="20"/>
          <w:szCs w:val="20"/>
        </w:rPr>
      </w:pPr>
      <w:r w:rsidRPr="0095592A">
        <w:rPr>
          <w:color w:val="FF0000"/>
          <w:sz w:val="20"/>
          <w:szCs w:val="20"/>
        </w:rPr>
        <w:t>Correct matches: Logic not working for Mexico and Spanish example. You had one before for Mexico? I need to know the logic works. Can you show me in the back end on a video or build the</w:t>
      </w:r>
      <w:r w:rsidR="007C26F7">
        <w:rPr>
          <w:color w:val="FF0000"/>
          <w:sz w:val="20"/>
          <w:szCs w:val="20"/>
        </w:rPr>
        <w:t xml:space="preserve"> teacher</w:t>
      </w:r>
      <w:r w:rsidRPr="0095592A">
        <w:rPr>
          <w:color w:val="FF0000"/>
          <w:sz w:val="20"/>
          <w:szCs w:val="20"/>
        </w:rPr>
        <w:t xml:space="preserve"> profiles for </w:t>
      </w:r>
      <w:r w:rsidR="007C26F7">
        <w:rPr>
          <w:color w:val="FF0000"/>
          <w:sz w:val="20"/>
          <w:szCs w:val="20"/>
        </w:rPr>
        <w:t>6</w:t>
      </w:r>
      <w:r w:rsidRPr="0095592A">
        <w:rPr>
          <w:color w:val="FF0000"/>
          <w:sz w:val="20"/>
          <w:szCs w:val="20"/>
        </w:rPr>
        <w:t>x countries</w:t>
      </w:r>
      <w:r>
        <w:rPr>
          <w:color w:val="FF0000"/>
          <w:sz w:val="20"/>
          <w:szCs w:val="20"/>
        </w:rPr>
        <w:t xml:space="preserve"> (Mexico, Argentina</w:t>
      </w:r>
      <w:r w:rsidR="00636188">
        <w:rPr>
          <w:color w:val="FF0000"/>
          <w:sz w:val="20"/>
          <w:szCs w:val="20"/>
        </w:rPr>
        <w:t>,</w:t>
      </w:r>
      <w:r w:rsidR="007C26F7">
        <w:rPr>
          <w:color w:val="FF0000"/>
          <w:sz w:val="20"/>
          <w:szCs w:val="20"/>
        </w:rPr>
        <w:t xml:space="preserve"> Spain, France, Switzerland, Canada</w:t>
      </w:r>
      <w:r>
        <w:rPr>
          <w:color w:val="FF0000"/>
          <w:sz w:val="20"/>
          <w:szCs w:val="20"/>
        </w:rPr>
        <w:t>)</w:t>
      </w:r>
      <w:r w:rsidRPr="0095592A">
        <w:rPr>
          <w:color w:val="FF0000"/>
          <w:sz w:val="20"/>
          <w:szCs w:val="20"/>
        </w:rPr>
        <w:t xml:space="preserve"> and 2x languages </w:t>
      </w:r>
      <w:r>
        <w:rPr>
          <w:color w:val="FF0000"/>
          <w:sz w:val="20"/>
          <w:szCs w:val="20"/>
        </w:rPr>
        <w:t xml:space="preserve">(Spanish and French) </w:t>
      </w:r>
      <w:r w:rsidRPr="0095592A">
        <w:rPr>
          <w:color w:val="FF0000"/>
          <w:sz w:val="20"/>
          <w:szCs w:val="20"/>
        </w:rPr>
        <w:t xml:space="preserve">to show all 4 scenarios work. </w:t>
      </w:r>
      <w:r w:rsidR="007C26F7">
        <w:rPr>
          <w:color w:val="FF0000"/>
          <w:sz w:val="20"/>
          <w:szCs w:val="20"/>
        </w:rPr>
        <w:t>Then that’s only 6</w:t>
      </w:r>
      <w:r w:rsidRPr="0095592A">
        <w:rPr>
          <w:color w:val="FF0000"/>
          <w:sz w:val="20"/>
          <w:szCs w:val="20"/>
        </w:rPr>
        <w:t xml:space="preserve"> tester profiles</w:t>
      </w:r>
      <w:r w:rsidR="007C26F7">
        <w:rPr>
          <w:color w:val="FF0000"/>
          <w:sz w:val="20"/>
          <w:szCs w:val="20"/>
        </w:rPr>
        <w:t xml:space="preserve"> needed</w:t>
      </w:r>
      <w:r w:rsidRPr="0095592A">
        <w:rPr>
          <w:color w:val="FF0000"/>
          <w:sz w:val="20"/>
          <w:szCs w:val="20"/>
        </w:rPr>
        <w:t xml:space="preserve">. </w:t>
      </w:r>
    </w:p>
    <w:p w14:paraId="7F840D2F" w14:textId="0A6AB67C" w:rsidR="00E23024" w:rsidRDefault="00E23024" w:rsidP="00DA59F5">
      <w:pPr>
        <w:rPr>
          <w:color w:val="FF0000"/>
          <w:sz w:val="20"/>
          <w:szCs w:val="20"/>
        </w:rPr>
      </w:pPr>
      <w:r>
        <w:rPr>
          <w:color w:val="FF0000"/>
          <w:sz w:val="20"/>
          <w:szCs w:val="20"/>
        </w:rPr>
        <w:t xml:space="preserve">New issue: showing multiple best matches. It should only ever show one. Please make it simple and create the profiles as above with matching logic. Use Spanish speaking countries for Spanish (Mexico, Argentina, Spain) and French speaking for French (France, Switzerland, Canada) so that I can check them please and sign this off. </w:t>
      </w:r>
    </w:p>
    <w:p w14:paraId="385D1F95" w14:textId="5095E47A" w:rsidR="00E23024" w:rsidRPr="0095592A" w:rsidRDefault="00E23024" w:rsidP="00DA59F5">
      <w:pPr>
        <w:rPr>
          <w:color w:val="FF0000"/>
          <w:sz w:val="20"/>
          <w:szCs w:val="20"/>
        </w:rPr>
      </w:pPr>
      <w:r>
        <w:rPr>
          <w:noProof/>
        </w:rPr>
        <w:lastRenderedPageBreak/>
        <w:drawing>
          <wp:inline distT="0" distB="0" distL="0" distR="0" wp14:anchorId="216B0FA3" wp14:editId="4767D5B8">
            <wp:extent cx="5731510" cy="2576195"/>
            <wp:effectExtent l="0" t="0" r="2540" b="0"/>
            <wp:docPr id="16" name="Picture 16"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application&#10;&#10;Description automatically generated"/>
                    <pic:cNvPicPr/>
                  </pic:nvPicPr>
                  <pic:blipFill>
                    <a:blip r:embed="rId14"/>
                    <a:stretch>
                      <a:fillRect/>
                    </a:stretch>
                  </pic:blipFill>
                  <pic:spPr>
                    <a:xfrm>
                      <a:off x="0" y="0"/>
                      <a:ext cx="5731510" cy="2576195"/>
                    </a:xfrm>
                    <a:prstGeom prst="rect">
                      <a:avLst/>
                    </a:prstGeom>
                  </pic:spPr>
                </pic:pic>
              </a:graphicData>
            </a:graphic>
          </wp:inline>
        </w:drawing>
      </w:r>
    </w:p>
    <w:p w14:paraId="27EBF304" w14:textId="77777777" w:rsidR="00050AEE" w:rsidRDefault="00050AEE" w:rsidP="00050AEE"/>
    <w:p w14:paraId="21D6B92C" w14:textId="17F14DBD" w:rsidR="00050AEE" w:rsidRPr="00D1654A" w:rsidRDefault="00050AEE" w:rsidP="00050AEE">
      <w:pPr>
        <w:rPr>
          <w:b/>
          <w:bCs/>
          <w:u w:val="single"/>
        </w:rPr>
      </w:pPr>
      <w:r w:rsidRPr="00D1654A">
        <w:rPr>
          <w:b/>
          <w:bCs/>
          <w:u w:val="single"/>
        </w:rPr>
        <w:t>2 languages, 1 destination</w:t>
      </w:r>
      <w:r w:rsidRPr="00050AEE">
        <w:rPr>
          <w:b/>
          <w:bCs/>
          <w:u w:val="single"/>
        </w:rPr>
        <w:t xml:space="preserve"> </w:t>
      </w:r>
      <w:r>
        <w:rPr>
          <w:b/>
          <w:bCs/>
          <w:u w:val="single"/>
        </w:rPr>
        <w:t>feedback</w:t>
      </w:r>
    </w:p>
    <w:p w14:paraId="458A82DC" w14:textId="77777777" w:rsidR="00050AEE" w:rsidRPr="00F6171B" w:rsidRDefault="00050AEE" w:rsidP="00050AEE">
      <w:r w:rsidRPr="00BF1341">
        <w:rPr>
          <w:highlight w:val="green"/>
        </w:rPr>
        <w:t>-Same feedback as above for single language &amp; destination. Plus one other, should just show relevant language or stacked languages in rows with green tick next to relevant one:</w:t>
      </w:r>
    </w:p>
    <w:p w14:paraId="6DCAFC66" w14:textId="77777777" w:rsidR="00050AEE" w:rsidRDefault="00050AEE" w:rsidP="00050AEE">
      <w:pPr>
        <w:rPr>
          <w:b/>
          <w:bCs/>
          <w:u w:val="single"/>
        </w:rPr>
      </w:pPr>
      <w:r>
        <w:rPr>
          <w:noProof/>
        </w:rPr>
        <w:drawing>
          <wp:inline distT="0" distB="0" distL="0" distR="0" wp14:anchorId="721209B4" wp14:editId="390B2F62">
            <wp:extent cx="4076700" cy="904875"/>
            <wp:effectExtent l="0" t="0" r="0" b="9525"/>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13"/>
                    <a:stretch>
                      <a:fillRect/>
                    </a:stretch>
                  </pic:blipFill>
                  <pic:spPr>
                    <a:xfrm>
                      <a:off x="0" y="0"/>
                      <a:ext cx="4076700" cy="904875"/>
                    </a:xfrm>
                    <a:prstGeom prst="rect">
                      <a:avLst/>
                    </a:prstGeom>
                  </pic:spPr>
                </pic:pic>
              </a:graphicData>
            </a:graphic>
          </wp:inline>
        </w:drawing>
      </w:r>
    </w:p>
    <w:p w14:paraId="1F41C407" w14:textId="77777777" w:rsidR="00050AEE" w:rsidRDefault="00050AEE" w:rsidP="00050AEE">
      <w:r>
        <w:t xml:space="preserve">-Selected French and Spanish for Spain and it showed green ticks but didn’t show for Vikas that matched both “spain” and teaches “French” </w:t>
      </w:r>
    </w:p>
    <w:p w14:paraId="3909F478" w14:textId="77777777" w:rsidR="00050AEE" w:rsidRDefault="00050AEE" w:rsidP="00050AEE">
      <w:r w:rsidRPr="00F03FA2">
        <w:rPr>
          <w:highlight w:val="green"/>
        </w:rPr>
        <w:t>-Rest of flow seems to be working okay. Same issues around payment and not showing availability for teacher but still able to progress and pay for lesson.</w:t>
      </w:r>
      <w:r>
        <w:t xml:space="preserve"> </w:t>
      </w:r>
    </w:p>
    <w:p w14:paraId="4DF474B6" w14:textId="77777777" w:rsidR="00050AEE" w:rsidRPr="00910696" w:rsidRDefault="00050AEE" w:rsidP="00050AEE">
      <w:pPr>
        <w:rPr>
          <w:b/>
          <w:bCs/>
          <w:u w:val="single"/>
        </w:rPr>
      </w:pPr>
    </w:p>
    <w:p w14:paraId="362E5125" w14:textId="78844CD8" w:rsidR="00050AEE" w:rsidRDefault="00050AEE" w:rsidP="00050AEE">
      <w:pPr>
        <w:rPr>
          <w:b/>
          <w:bCs/>
          <w:u w:val="single"/>
        </w:rPr>
      </w:pPr>
      <w:r w:rsidRPr="00910696">
        <w:rPr>
          <w:b/>
          <w:bCs/>
          <w:u w:val="single"/>
        </w:rPr>
        <w:t>2 languages, 2 destinations</w:t>
      </w:r>
      <w:r>
        <w:rPr>
          <w:b/>
          <w:bCs/>
          <w:u w:val="single"/>
        </w:rPr>
        <w:t xml:space="preserve"> feedback</w:t>
      </w:r>
      <w:r w:rsidRPr="00910696">
        <w:rPr>
          <w:b/>
          <w:bCs/>
          <w:u w:val="single"/>
        </w:rPr>
        <w:t>:</w:t>
      </w:r>
    </w:p>
    <w:p w14:paraId="29EBC8EB" w14:textId="3059B4E8" w:rsidR="00050AEE" w:rsidRDefault="00050AEE" w:rsidP="00050AEE">
      <w:r w:rsidRPr="00E94A1A">
        <w:rPr>
          <w:highlight w:val="green"/>
        </w:rPr>
        <w:t>-Visuals to be improved</w:t>
      </w:r>
      <w:r w:rsidR="000428DB" w:rsidRPr="00E94A1A">
        <w:rPr>
          <w:highlight w:val="green"/>
        </w:rPr>
        <w:t xml:space="preserve"> / aligned</w:t>
      </w:r>
      <w:r w:rsidRPr="00E94A1A">
        <w:rPr>
          <w:highlight w:val="green"/>
        </w:rPr>
        <w:t>. Same comments as before</w:t>
      </w:r>
      <w:r w:rsidR="000428DB" w:rsidRPr="00E94A1A">
        <w:rPr>
          <w:highlight w:val="green"/>
        </w:rPr>
        <w:t>:</w:t>
      </w:r>
      <w:r w:rsidR="000428DB">
        <w:t xml:space="preserve"> </w:t>
      </w:r>
    </w:p>
    <w:p w14:paraId="558795FE" w14:textId="77777777" w:rsidR="00050AEE" w:rsidRDefault="00050AEE" w:rsidP="00050AEE">
      <w:r>
        <w:rPr>
          <w:noProof/>
        </w:rPr>
        <w:drawing>
          <wp:inline distT="0" distB="0" distL="0" distR="0" wp14:anchorId="7D259924" wp14:editId="2670F26A">
            <wp:extent cx="5731510" cy="1610360"/>
            <wp:effectExtent l="0" t="0" r="254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a:stretch>
                      <a:fillRect/>
                    </a:stretch>
                  </pic:blipFill>
                  <pic:spPr>
                    <a:xfrm>
                      <a:off x="0" y="0"/>
                      <a:ext cx="5731510" cy="1610360"/>
                    </a:xfrm>
                    <a:prstGeom prst="rect">
                      <a:avLst/>
                    </a:prstGeom>
                  </pic:spPr>
                </pic:pic>
              </a:graphicData>
            </a:graphic>
          </wp:inline>
        </w:drawing>
      </w:r>
    </w:p>
    <w:p w14:paraId="4D921B12" w14:textId="77777777" w:rsidR="00050AEE" w:rsidRDefault="00050AEE" w:rsidP="00050AEE"/>
    <w:p w14:paraId="79256DA8" w14:textId="77777777" w:rsidR="00050AEE" w:rsidRDefault="00050AEE" w:rsidP="00050AEE">
      <w:r w:rsidRPr="00E94A1A">
        <w:rPr>
          <w:highlight w:val="lightGray"/>
        </w:rPr>
        <w:lastRenderedPageBreak/>
        <w:t>-Matching to same country twice. Same comments as before re having set matches for certain countries, we can discuss.</w:t>
      </w:r>
    </w:p>
    <w:p w14:paraId="2BECCA5B" w14:textId="77777777" w:rsidR="00050AEE" w:rsidRDefault="00050AEE" w:rsidP="00050AEE"/>
    <w:p w14:paraId="59B45F0A" w14:textId="552B8904" w:rsidR="00DB0E5F" w:rsidRDefault="00A46962" w:rsidP="00A46962">
      <w:pPr>
        <w:pStyle w:val="ListParagraph"/>
        <w:numPr>
          <w:ilvl w:val="0"/>
          <w:numId w:val="1"/>
        </w:numPr>
        <w:rPr>
          <w:b/>
          <w:bCs/>
          <w:u w:val="single"/>
        </w:rPr>
      </w:pPr>
      <w:r>
        <w:rPr>
          <w:b/>
          <w:bCs/>
          <w:u w:val="single"/>
        </w:rPr>
        <w:t xml:space="preserve">Colour contrast changes for accessibility. </w:t>
      </w:r>
    </w:p>
    <w:p w14:paraId="023451B2" w14:textId="6831ED59" w:rsidR="00A46962" w:rsidRDefault="00A46962" w:rsidP="00A46962">
      <w:r w:rsidRPr="000561EF">
        <w:rPr>
          <w:highlight w:val="yellow"/>
        </w:rPr>
        <w:t>-</w:t>
      </w:r>
      <w:r w:rsidR="00050AEE" w:rsidRPr="000561EF">
        <w:rPr>
          <w:highlight w:val="yellow"/>
        </w:rPr>
        <w:t>I have checked this website for accessibility and it looks like we c</w:t>
      </w:r>
      <w:r w:rsidRPr="000561EF">
        <w:rPr>
          <w:highlight w:val="yellow"/>
        </w:rPr>
        <w:t>an</w:t>
      </w:r>
      <w:r w:rsidR="00050AEE" w:rsidRPr="000561EF">
        <w:rPr>
          <w:highlight w:val="yellow"/>
        </w:rPr>
        <w:t>’</w:t>
      </w:r>
      <w:r w:rsidRPr="000561EF">
        <w:rPr>
          <w:highlight w:val="yellow"/>
        </w:rPr>
        <w:t>t do any orange against white background</w:t>
      </w:r>
      <w:r w:rsidR="008E5A66" w:rsidRPr="000561EF">
        <w:rPr>
          <w:highlight w:val="yellow"/>
        </w:rPr>
        <w:t xml:space="preserve"> text or</w:t>
      </w:r>
      <w:r w:rsidR="00050AEE" w:rsidRPr="000561EF">
        <w:rPr>
          <w:highlight w:val="yellow"/>
        </w:rPr>
        <w:t xml:space="preserve"> on</w:t>
      </w:r>
      <w:r w:rsidR="008E5A66" w:rsidRPr="000561EF">
        <w:rPr>
          <w:highlight w:val="yellow"/>
        </w:rPr>
        <w:t xml:space="preserve"> buttons (e.g. lesson package select buttons)</w:t>
      </w:r>
      <w:r w:rsidRPr="000561EF">
        <w:rPr>
          <w:highlight w:val="yellow"/>
        </w:rPr>
        <w:t xml:space="preserve">. </w:t>
      </w:r>
      <w:r w:rsidR="00050AEE" w:rsidRPr="000561EF">
        <w:rPr>
          <w:highlight w:val="yellow"/>
        </w:rPr>
        <w:t>Please can you c</w:t>
      </w:r>
      <w:r w:rsidRPr="000561EF">
        <w:rPr>
          <w:highlight w:val="yellow"/>
        </w:rPr>
        <w:t>hange</w:t>
      </w:r>
      <w:r w:rsidR="00050AEE" w:rsidRPr="000561EF">
        <w:rPr>
          <w:highlight w:val="yellow"/>
        </w:rPr>
        <w:t xml:space="preserve"> these</w:t>
      </w:r>
      <w:r w:rsidRPr="000561EF">
        <w:rPr>
          <w:highlight w:val="yellow"/>
        </w:rPr>
        <w:t xml:space="preserve"> to blue text (against white background)</w:t>
      </w:r>
      <w:r w:rsidR="00050AEE" w:rsidRPr="000561EF">
        <w:rPr>
          <w:highlight w:val="yellow"/>
        </w:rPr>
        <w:t>.</w:t>
      </w:r>
      <w:r w:rsidR="00050AEE">
        <w:t xml:space="preserve"> </w:t>
      </w:r>
    </w:p>
    <w:p w14:paraId="5E6B5AC7" w14:textId="228BC161" w:rsidR="000561EF" w:rsidRPr="000561EF" w:rsidRDefault="000561EF" w:rsidP="00A46962">
      <w:pPr>
        <w:rPr>
          <w:color w:val="FF0000"/>
        </w:rPr>
      </w:pPr>
      <w:r w:rsidRPr="000561EF">
        <w:rPr>
          <w:color w:val="FF0000"/>
        </w:rPr>
        <w:t>I can</w:t>
      </w:r>
      <w:r>
        <w:rPr>
          <w:color w:val="FF0000"/>
        </w:rPr>
        <w:t>’</w:t>
      </w:r>
      <w:r w:rsidRPr="000561EF">
        <w:rPr>
          <w:color w:val="FF0000"/>
        </w:rPr>
        <w:t xml:space="preserve">t see where this has been changed. I still see a lot of orange text against white. </w:t>
      </w:r>
    </w:p>
    <w:p w14:paraId="774FF880" w14:textId="6E8E1F19" w:rsidR="000561EF" w:rsidRPr="00DC2A3E" w:rsidRDefault="000561EF" w:rsidP="00A46962">
      <w:r w:rsidRPr="000561EF">
        <w:rPr>
          <w:highlight w:val="yellow"/>
        </w:rPr>
        <w:drawing>
          <wp:inline distT="0" distB="0" distL="0" distR="0" wp14:anchorId="5D4BF266" wp14:editId="5AA50B7A">
            <wp:extent cx="1267581" cy="482178"/>
            <wp:effectExtent l="0" t="0" r="889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6"/>
                    <a:stretch>
                      <a:fillRect/>
                    </a:stretch>
                  </pic:blipFill>
                  <pic:spPr>
                    <a:xfrm>
                      <a:off x="0" y="0"/>
                      <a:ext cx="1278924" cy="486493"/>
                    </a:xfrm>
                    <a:prstGeom prst="rect">
                      <a:avLst/>
                    </a:prstGeom>
                  </pic:spPr>
                </pic:pic>
              </a:graphicData>
            </a:graphic>
          </wp:inline>
        </w:drawing>
      </w:r>
    </w:p>
    <w:p w14:paraId="4315AF5D" w14:textId="169525CE" w:rsidR="00A46962" w:rsidRDefault="00A46962" w:rsidP="00A46962">
      <w:r w:rsidRPr="009B621C">
        <w:rPr>
          <w:highlight w:val="lightGray"/>
        </w:rPr>
        <w:t>-</w:t>
      </w:r>
      <w:r w:rsidR="00050AEE" w:rsidRPr="009B621C">
        <w:rPr>
          <w:highlight w:val="lightGray"/>
        </w:rPr>
        <w:t>We c</w:t>
      </w:r>
      <w:r w:rsidRPr="009B621C">
        <w:rPr>
          <w:highlight w:val="lightGray"/>
        </w:rPr>
        <w:t xml:space="preserve">an keep </w:t>
      </w:r>
      <w:r w:rsidR="00DC2A3E" w:rsidRPr="009B621C">
        <w:rPr>
          <w:highlight w:val="lightGray"/>
        </w:rPr>
        <w:t xml:space="preserve">orange buttons with white text so long as the text is in bold and more than 14pt text (so current buttons are fine). Just need to change the orange </w:t>
      </w:r>
      <w:r w:rsidR="00050AEE" w:rsidRPr="009B621C">
        <w:rPr>
          <w:highlight w:val="lightGray"/>
        </w:rPr>
        <w:t xml:space="preserve">background </w:t>
      </w:r>
      <w:r w:rsidR="00DC2A3E" w:rsidRPr="009B621C">
        <w:rPr>
          <w:highlight w:val="lightGray"/>
        </w:rPr>
        <w:t>colour to this shade</w:t>
      </w:r>
      <w:r w:rsidR="008009FD" w:rsidRPr="009B621C">
        <w:rPr>
          <w:highlight w:val="lightGray"/>
        </w:rPr>
        <w:t xml:space="preserve"> </w:t>
      </w:r>
      <w:r w:rsidR="00DC2A3E" w:rsidRPr="009B621C">
        <w:rPr>
          <w:highlight w:val="lightGray"/>
        </w:rPr>
        <w:t>of</w:t>
      </w:r>
      <w:r w:rsidR="008009FD" w:rsidRPr="009B621C">
        <w:rPr>
          <w:highlight w:val="lightGray"/>
        </w:rPr>
        <w:t xml:space="preserve"> </w:t>
      </w:r>
      <w:r w:rsidR="00DC2A3E" w:rsidRPr="009B621C">
        <w:rPr>
          <w:highlight w:val="lightGray"/>
        </w:rPr>
        <w:t>orange</w:t>
      </w:r>
      <w:r w:rsidR="008009FD" w:rsidRPr="009B621C">
        <w:rPr>
          <w:highlight w:val="lightGray"/>
        </w:rPr>
        <w:t xml:space="preserve"> for all buttons please</w:t>
      </w:r>
      <w:r w:rsidR="00DC2A3E" w:rsidRPr="009B621C">
        <w:rPr>
          <w:highlight w:val="lightGray"/>
        </w:rPr>
        <w:t>: #F2641C</w:t>
      </w:r>
    </w:p>
    <w:p w14:paraId="72D818D0" w14:textId="233DD2E9" w:rsidR="009B621C" w:rsidRPr="009B621C" w:rsidRDefault="009B621C" w:rsidP="00A46962">
      <w:pPr>
        <w:rPr>
          <w:color w:val="FF0000"/>
        </w:rPr>
      </w:pPr>
      <w:r>
        <w:rPr>
          <w:color w:val="FF0000"/>
        </w:rPr>
        <w:t>Thank you. I can see its been updated in some places e.g. Finish and checkout button below. If you can please ensure its completed across all. See below, the first button appears to be the old shade</w:t>
      </w:r>
    </w:p>
    <w:p w14:paraId="276ECB83" w14:textId="5B208D2C" w:rsidR="009B621C" w:rsidRPr="009B621C" w:rsidRDefault="009B621C" w:rsidP="00DB0E5F">
      <w:r w:rsidRPr="009B621C">
        <w:drawing>
          <wp:inline distT="0" distB="0" distL="0" distR="0" wp14:anchorId="0AD4AB20" wp14:editId="768B9AD6">
            <wp:extent cx="3546324" cy="3115705"/>
            <wp:effectExtent l="0" t="0" r="0" b="889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7"/>
                    <a:stretch>
                      <a:fillRect/>
                    </a:stretch>
                  </pic:blipFill>
                  <pic:spPr>
                    <a:xfrm>
                      <a:off x="0" y="0"/>
                      <a:ext cx="3549787" cy="3118748"/>
                    </a:xfrm>
                    <a:prstGeom prst="rect">
                      <a:avLst/>
                    </a:prstGeom>
                  </pic:spPr>
                </pic:pic>
              </a:graphicData>
            </a:graphic>
          </wp:inline>
        </w:drawing>
      </w:r>
    </w:p>
    <w:p w14:paraId="26D479F4" w14:textId="2C0F19C8" w:rsidR="000700BC" w:rsidRDefault="000700BC" w:rsidP="00DB0E5F">
      <w:pPr>
        <w:rPr>
          <w:b/>
          <w:bCs/>
          <w:u w:val="single"/>
        </w:rPr>
      </w:pPr>
      <w:r>
        <w:rPr>
          <w:b/>
          <w:bCs/>
          <w:u w:val="single"/>
        </w:rPr>
        <w:t>Customer Dashboard</w:t>
      </w:r>
    </w:p>
    <w:p w14:paraId="5BBEA4BC" w14:textId="01520E05" w:rsidR="00DB0E5F" w:rsidRDefault="000700BC" w:rsidP="00DB0E5F">
      <w:pPr>
        <w:rPr>
          <w:b/>
          <w:bCs/>
          <w:u w:val="single"/>
        </w:rPr>
      </w:pPr>
      <w:r w:rsidRPr="000561EF">
        <w:rPr>
          <w:rFonts w:ascii="Segoe UI" w:hAnsi="Segoe UI" w:cs="Segoe UI"/>
          <w:color w:val="000000"/>
          <w:highlight w:val="green"/>
          <w:shd w:val="clear" w:color="auto" w:fill="FFFFFF"/>
        </w:rPr>
        <w:t>Please align to the design so 15.Student dashboard with the text size and spacing for "Your upcoming lessons" "Today" "Tomorrow" etc: </w:t>
      </w:r>
      <w:hyperlink r:id="rId18" w:history="1">
        <w:r w:rsidRPr="000561EF">
          <w:rPr>
            <w:rStyle w:val="Hyperlink"/>
            <w:rFonts w:ascii="Segoe UI" w:hAnsi="Segoe UI" w:cs="Segoe UI"/>
            <w:color w:val="1C5C76"/>
            <w:highlight w:val="green"/>
            <w:shd w:val="clear" w:color="auto" w:fill="FFFFFF"/>
          </w:rPr>
          <w:t>home updated (adobe.com)</w:t>
        </w:r>
      </w:hyperlink>
      <w:r>
        <w:rPr>
          <w:rFonts w:ascii="Segoe UI" w:hAnsi="Segoe UI" w:cs="Segoe UI"/>
          <w:color w:val="000000"/>
        </w:rPr>
        <w:br/>
      </w:r>
      <w:r>
        <w:rPr>
          <w:rFonts w:ascii="Segoe UI" w:hAnsi="Segoe UI" w:cs="Segoe UI"/>
          <w:color w:val="000000"/>
        </w:rPr>
        <w:br/>
      </w:r>
      <w:r w:rsidRPr="00675555">
        <w:rPr>
          <w:rFonts w:ascii="Segoe UI" w:hAnsi="Segoe UI" w:cs="Segoe UI"/>
          <w:color w:val="000000"/>
          <w:highlight w:val="yellow"/>
          <w:shd w:val="clear" w:color="auto" w:fill="FFFFFF"/>
        </w:rPr>
        <w:t>The functionality at the top of the customer dashboard should only show a 2nd line of options once the customers has selected "Add new language and destination" link.</w:t>
      </w:r>
      <w:r>
        <w:rPr>
          <w:rFonts w:ascii="Segoe UI" w:hAnsi="Segoe UI" w:cs="Segoe UI"/>
          <w:color w:val="000000"/>
          <w:shd w:val="clear" w:color="auto" w:fill="FFFFFF"/>
        </w:rPr>
        <w:t> </w:t>
      </w:r>
    </w:p>
    <w:p w14:paraId="70AF14DA" w14:textId="77777777" w:rsidR="00675555" w:rsidRPr="008B29B0" w:rsidRDefault="00675555" w:rsidP="00675555">
      <w:pPr>
        <w:ind w:left="360"/>
        <w:rPr>
          <w:color w:val="FF0000"/>
          <w:sz w:val="20"/>
          <w:szCs w:val="20"/>
        </w:rPr>
      </w:pPr>
      <w:r w:rsidRPr="001D37A2">
        <w:rPr>
          <w:color w:val="FF0000"/>
          <w:sz w:val="20"/>
          <w:szCs w:val="20"/>
          <w:highlight w:val="yellow"/>
        </w:rPr>
        <w:t>This is not correct:</w:t>
      </w:r>
      <w:r>
        <w:rPr>
          <w:color w:val="FF0000"/>
          <w:sz w:val="20"/>
          <w:szCs w:val="20"/>
        </w:rPr>
        <w:t xml:space="preserve"> </w:t>
      </w:r>
    </w:p>
    <w:p w14:paraId="07BFE6C9" w14:textId="77777777" w:rsidR="00675555" w:rsidRPr="008B29B0" w:rsidRDefault="00675555" w:rsidP="00675555">
      <w:pPr>
        <w:rPr>
          <w:highlight w:val="green"/>
        </w:rPr>
      </w:pPr>
      <w:r w:rsidRPr="001D37A2">
        <w:lastRenderedPageBreak/>
        <w:drawing>
          <wp:inline distT="0" distB="0" distL="0" distR="0" wp14:anchorId="08849C9F" wp14:editId="627928D2">
            <wp:extent cx="5731510" cy="1980565"/>
            <wp:effectExtent l="0" t="0" r="2540" b="6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stretch>
                      <a:fillRect/>
                    </a:stretch>
                  </pic:blipFill>
                  <pic:spPr>
                    <a:xfrm>
                      <a:off x="0" y="0"/>
                      <a:ext cx="5731510" cy="1980565"/>
                    </a:xfrm>
                    <a:prstGeom prst="rect">
                      <a:avLst/>
                    </a:prstGeom>
                  </pic:spPr>
                </pic:pic>
              </a:graphicData>
            </a:graphic>
          </wp:inline>
        </w:drawing>
      </w:r>
    </w:p>
    <w:p w14:paraId="68055C99" w14:textId="77777777" w:rsidR="00675555" w:rsidRPr="001D37A2" w:rsidRDefault="00675555" w:rsidP="00675555">
      <w:pPr>
        <w:rPr>
          <w:color w:val="FF0000"/>
        </w:rPr>
      </w:pPr>
      <w:r w:rsidRPr="001D37A2">
        <w:rPr>
          <w:color w:val="FF0000"/>
        </w:rPr>
        <w:t xml:space="preserve">It should be as per the designs and show the flag of the country being visited on the left hand side. And then have their language and country already selected. With the “Add new language and destination” option below it. </w:t>
      </w:r>
    </w:p>
    <w:p w14:paraId="30BE4089" w14:textId="77777777" w:rsidR="00675555" w:rsidRDefault="00675555" w:rsidP="00675555">
      <w:r w:rsidRPr="001D37A2">
        <w:drawing>
          <wp:inline distT="0" distB="0" distL="0" distR="0" wp14:anchorId="5D1FEECF" wp14:editId="2D1951F8">
            <wp:extent cx="5731510" cy="4933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3395"/>
                    </a:xfrm>
                    <a:prstGeom prst="rect">
                      <a:avLst/>
                    </a:prstGeom>
                  </pic:spPr>
                </pic:pic>
              </a:graphicData>
            </a:graphic>
          </wp:inline>
        </w:drawing>
      </w:r>
    </w:p>
    <w:p w14:paraId="0DBE9147" w14:textId="77777777" w:rsidR="00675555" w:rsidRDefault="00675555" w:rsidP="00675555">
      <w:pPr>
        <w:ind w:left="5040" w:firstLine="720"/>
      </w:pPr>
      <w:r w:rsidRPr="001D37A2">
        <w:drawing>
          <wp:inline distT="0" distB="0" distL="0" distR="0" wp14:anchorId="3F6A579B" wp14:editId="6DAFBE35">
            <wp:extent cx="2025754" cy="266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5754" cy="266714"/>
                    </a:xfrm>
                    <a:prstGeom prst="rect">
                      <a:avLst/>
                    </a:prstGeom>
                  </pic:spPr>
                </pic:pic>
              </a:graphicData>
            </a:graphic>
          </wp:inline>
        </w:drawing>
      </w:r>
    </w:p>
    <w:p w14:paraId="62D80B89" w14:textId="77777777" w:rsidR="00675555" w:rsidRPr="001D37A2" w:rsidRDefault="00675555" w:rsidP="00675555">
      <w:pPr>
        <w:rPr>
          <w:color w:val="FF0000"/>
        </w:rPr>
      </w:pPr>
      <w:r w:rsidRPr="001D37A2">
        <w:rPr>
          <w:color w:val="FF0000"/>
        </w:rPr>
        <w:t>Only when they select “Add new language and destination” then it should look like this:</w:t>
      </w:r>
    </w:p>
    <w:p w14:paraId="153F7032" w14:textId="77777777" w:rsidR="00675555" w:rsidRDefault="00675555" w:rsidP="00675555">
      <w:r w:rsidRPr="001D37A2">
        <w:drawing>
          <wp:inline distT="0" distB="0" distL="0" distR="0" wp14:anchorId="0A20DC7C" wp14:editId="29B743CF">
            <wp:extent cx="5731510" cy="850265"/>
            <wp:effectExtent l="0" t="0" r="2540" b="6985"/>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2"/>
                    <a:stretch>
                      <a:fillRect/>
                    </a:stretch>
                  </pic:blipFill>
                  <pic:spPr>
                    <a:xfrm>
                      <a:off x="0" y="0"/>
                      <a:ext cx="5731510" cy="850265"/>
                    </a:xfrm>
                    <a:prstGeom prst="rect">
                      <a:avLst/>
                    </a:prstGeom>
                  </pic:spPr>
                </pic:pic>
              </a:graphicData>
            </a:graphic>
          </wp:inline>
        </w:drawing>
      </w:r>
      <w:r w:rsidRPr="001D37A2">
        <w:drawing>
          <wp:inline distT="0" distB="0" distL="0" distR="0" wp14:anchorId="76B12FF7" wp14:editId="068A19C9">
            <wp:extent cx="5731510" cy="3268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389" b="1"/>
                    <a:stretch/>
                  </pic:blipFill>
                  <pic:spPr bwMode="auto">
                    <a:xfrm>
                      <a:off x="0" y="0"/>
                      <a:ext cx="5731510" cy="326813"/>
                    </a:xfrm>
                    <a:prstGeom prst="rect">
                      <a:avLst/>
                    </a:prstGeom>
                    <a:ln>
                      <a:noFill/>
                    </a:ln>
                    <a:extLst>
                      <a:ext uri="{53640926-AAD7-44D8-BBD7-CCE9431645EC}">
                        <a14:shadowObscured xmlns:a14="http://schemas.microsoft.com/office/drawing/2010/main"/>
                      </a:ext>
                    </a:extLst>
                  </pic:spPr>
                </pic:pic>
              </a:graphicData>
            </a:graphic>
          </wp:inline>
        </w:drawing>
      </w:r>
    </w:p>
    <w:p w14:paraId="1CF5B08D" w14:textId="77777777" w:rsidR="00675555" w:rsidRDefault="00675555" w:rsidP="00DB0E5F">
      <w:pPr>
        <w:rPr>
          <w:b/>
          <w:bCs/>
          <w:u w:val="single"/>
        </w:rPr>
      </w:pPr>
    </w:p>
    <w:p w14:paraId="4BCCD0CA" w14:textId="30170758" w:rsidR="00CF51BB" w:rsidRPr="000700BC" w:rsidRDefault="00CF51BB" w:rsidP="00DB0E5F">
      <w:pPr>
        <w:rPr>
          <w:b/>
          <w:bCs/>
          <w:color w:val="FF0000"/>
          <w:u w:val="single"/>
        </w:rPr>
      </w:pPr>
      <w:r w:rsidRPr="000700BC">
        <w:rPr>
          <w:b/>
          <w:bCs/>
          <w:color w:val="FF0000"/>
          <w:u w:val="single"/>
        </w:rPr>
        <w:t>Small additional ask:</w:t>
      </w:r>
    </w:p>
    <w:p w14:paraId="4BD1FF66" w14:textId="103A91F7" w:rsidR="00CF51BB" w:rsidRDefault="00CF51BB" w:rsidP="00DB0E5F">
      <w:pPr>
        <w:rPr>
          <w:color w:val="FF0000"/>
          <w:sz w:val="20"/>
          <w:szCs w:val="20"/>
        </w:rPr>
      </w:pPr>
      <w:r w:rsidRPr="0095592A">
        <w:rPr>
          <w:color w:val="FF0000"/>
          <w:sz w:val="20"/>
          <w:szCs w:val="20"/>
        </w:rPr>
        <w:t>-Can you amend best match</w:t>
      </w:r>
      <w:r>
        <w:rPr>
          <w:color w:val="FF0000"/>
          <w:sz w:val="20"/>
          <w:szCs w:val="20"/>
        </w:rPr>
        <w:t xml:space="preserve"> banner</w:t>
      </w:r>
      <w:r w:rsidRPr="0095592A">
        <w:rPr>
          <w:color w:val="FF0000"/>
          <w:sz w:val="20"/>
          <w:szCs w:val="20"/>
        </w:rPr>
        <w:t xml:space="preserve"> to be in blue</w:t>
      </w:r>
      <w:r>
        <w:rPr>
          <w:color w:val="FF0000"/>
          <w:sz w:val="20"/>
          <w:szCs w:val="20"/>
        </w:rPr>
        <w:t xml:space="preserve"> please</w:t>
      </w:r>
      <w:r w:rsidRPr="0095592A">
        <w:rPr>
          <w:color w:val="FF0000"/>
          <w:sz w:val="20"/>
          <w:szCs w:val="20"/>
        </w:rPr>
        <w:t xml:space="preserve">? Feels out of brand having it in red. </w:t>
      </w:r>
      <w:r w:rsidR="00291FB3">
        <w:rPr>
          <w:color w:val="FF0000"/>
          <w:sz w:val="20"/>
          <w:szCs w:val="20"/>
        </w:rPr>
        <w:t xml:space="preserve">Or even change to a green colour? As a positive colour not negative. </w:t>
      </w:r>
    </w:p>
    <w:p w14:paraId="31FE71FF" w14:textId="4205F21B" w:rsidR="0031759E" w:rsidRPr="00E94A1A" w:rsidRDefault="0031759E" w:rsidP="00DB0E5F">
      <w:pPr>
        <w:rPr>
          <w:color w:val="FF0000"/>
          <w:sz w:val="20"/>
          <w:szCs w:val="20"/>
        </w:rPr>
      </w:pPr>
      <w:r>
        <w:rPr>
          <w:color w:val="FF0000"/>
          <w:sz w:val="20"/>
          <w:szCs w:val="20"/>
        </w:rPr>
        <w:t xml:space="preserve">-Remove “contact” box on sign up form. </w:t>
      </w:r>
    </w:p>
    <w:sectPr w:rsidR="0031759E" w:rsidRPr="00E94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3B8A"/>
    <w:multiLevelType w:val="hybridMultilevel"/>
    <w:tmpl w:val="C7B88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C72742"/>
    <w:multiLevelType w:val="hybridMultilevel"/>
    <w:tmpl w:val="FA4A94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8323851"/>
    <w:multiLevelType w:val="hybridMultilevel"/>
    <w:tmpl w:val="8C784C1E"/>
    <w:lvl w:ilvl="0" w:tplc="AF42EC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905415"/>
    <w:multiLevelType w:val="hybridMultilevel"/>
    <w:tmpl w:val="F554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3A0A39"/>
    <w:multiLevelType w:val="hybridMultilevel"/>
    <w:tmpl w:val="3C863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570529">
    <w:abstractNumId w:val="4"/>
  </w:num>
  <w:num w:numId="2" w16cid:durableId="767969928">
    <w:abstractNumId w:val="3"/>
  </w:num>
  <w:num w:numId="3" w16cid:durableId="144978026">
    <w:abstractNumId w:val="0"/>
  </w:num>
  <w:num w:numId="4" w16cid:durableId="828061321">
    <w:abstractNumId w:val="2"/>
  </w:num>
  <w:num w:numId="5" w16cid:durableId="91143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5F"/>
    <w:rsid w:val="00001810"/>
    <w:rsid w:val="00020968"/>
    <w:rsid w:val="00027187"/>
    <w:rsid w:val="00037ED4"/>
    <w:rsid w:val="000428DB"/>
    <w:rsid w:val="00043DF4"/>
    <w:rsid w:val="00050AEE"/>
    <w:rsid w:val="000561EF"/>
    <w:rsid w:val="000700BC"/>
    <w:rsid w:val="00075156"/>
    <w:rsid w:val="0011684E"/>
    <w:rsid w:val="00120754"/>
    <w:rsid w:val="00155859"/>
    <w:rsid w:val="001731EB"/>
    <w:rsid w:val="00180155"/>
    <w:rsid w:val="001A7E02"/>
    <w:rsid w:val="001B2E0B"/>
    <w:rsid w:val="001B42F4"/>
    <w:rsid w:val="001D37A2"/>
    <w:rsid w:val="001D65B6"/>
    <w:rsid w:val="001D6DAF"/>
    <w:rsid w:val="001E32D1"/>
    <w:rsid w:val="001E7DF8"/>
    <w:rsid w:val="001F0FE0"/>
    <w:rsid w:val="001F79ED"/>
    <w:rsid w:val="001F7FF5"/>
    <w:rsid w:val="00225FBE"/>
    <w:rsid w:val="00264A05"/>
    <w:rsid w:val="00291FB3"/>
    <w:rsid w:val="00293D1F"/>
    <w:rsid w:val="00297FC6"/>
    <w:rsid w:val="002B3149"/>
    <w:rsid w:val="002C7DB8"/>
    <w:rsid w:val="002D24C5"/>
    <w:rsid w:val="0031759E"/>
    <w:rsid w:val="003472C2"/>
    <w:rsid w:val="00353A0B"/>
    <w:rsid w:val="0038698F"/>
    <w:rsid w:val="003879CE"/>
    <w:rsid w:val="0039471E"/>
    <w:rsid w:val="003A7D10"/>
    <w:rsid w:val="003E0E21"/>
    <w:rsid w:val="00404304"/>
    <w:rsid w:val="00416B76"/>
    <w:rsid w:val="00461835"/>
    <w:rsid w:val="00477505"/>
    <w:rsid w:val="004A7392"/>
    <w:rsid w:val="004A765A"/>
    <w:rsid w:val="004C06A3"/>
    <w:rsid w:val="004C2F19"/>
    <w:rsid w:val="004D1FFE"/>
    <w:rsid w:val="004F24B2"/>
    <w:rsid w:val="00515B5C"/>
    <w:rsid w:val="005276D0"/>
    <w:rsid w:val="00542FBD"/>
    <w:rsid w:val="00544A78"/>
    <w:rsid w:val="00554440"/>
    <w:rsid w:val="00574757"/>
    <w:rsid w:val="00581F77"/>
    <w:rsid w:val="005B1042"/>
    <w:rsid w:val="005C0F4D"/>
    <w:rsid w:val="005E11C8"/>
    <w:rsid w:val="00636188"/>
    <w:rsid w:val="00643375"/>
    <w:rsid w:val="0065380D"/>
    <w:rsid w:val="006544C8"/>
    <w:rsid w:val="00675555"/>
    <w:rsid w:val="00687282"/>
    <w:rsid w:val="006A0FAF"/>
    <w:rsid w:val="006A47FE"/>
    <w:rsid w:val="006C1ABB"/>
    <w:rsid w:val="006C2581"/>
    <w:rsid w:val="006E0162"/>
    <w:rsid w:val="006E1CB3"/>
    <w:rsid w:val="007076BC"/>
    <w:rsid w:val="00733B9D"/>
    <w:rsid w:val="007434F7"/>
    <w:rsid w:val="00757EEF"/>
    <w:rsid w:val="007634A0"/>
    <w:rsid w:val="007C195C"/>
    <w:rsid w:val="007C26F7"/>
    <w:rsid w:val="008009FD"/>
    <w:rsid w:val="00807FAD"/>
    <w:rsid w:val="00815D2F"/>
    <w:rsid w:val="00822698"/>
    <w:rsid w:val="00823439"/>
    <w:rsid w:val="00844DE0"/>
    <w:rsid w:val="008B29B0"/>
    <w:rsid w:val="008D520F"/>
    <w:rsid w:val="008E5A66"/>
    <w:rsid w:val="008F4099"/>
    <w:rsid w:val="00904433"/>
    <w:rsid w:val="00910696"/>
    <w:rsid w:val="0095592A"/>
    <w:rsid w:val="0099310E"/>
    <w:rsid w:val="009B538D"/>
    <w:rsid w:val="009B621C"/>
    <w:rsid w:val="009C24B9"/>
    <w:rsid w:val="009E2F9C"/>
    <w:rsid w:val="00A34778"/>
    <w:rsid w:val="00A45419"/>
    <w:rsid w:val="00A46962"/>
    <w:rsid w:val="00AE2C30"/>
    <w:rsid w:val="00AE6E1A"/>
    <w:rsid w:val="00AF0550"/>
    <w:rsid w:val="00B121E1"/>
    <w:rsid w:val="00B67AAE"/>
    <w:rsid w:val="00B74CCE"/>
    <w:rsid w:val="00B972A8"/>
    <w:rsid w:val="00B973AF"/>
    <w:rsid w:val="00BD42D1"/>
    <w:rsid w:val="00BF1341"/>
    <w:rsid w:val="00C2018E"/>
    <w:rsid w:val="00C31621"/>
    <w:rsid w:val="00C508DB"/>
    <w:rsid w:val="00C52778"/>
    <w:rsid w:val="00C557F2"/>
    <w:rsid w:val="00C64B78"/>
    <w:rsid w:val="00C922E5"/>
    <w:rsid w:val="00CB2E65"/>
    <w:rsid w:val="00CF51BB"/>
    <w:rsid w:val="00CF7C87"/>
    <w:rsid w:val="00D0336D"/>
    <w:rsid w:val="00D1654A"/>
    <w:rsid w:val="00D451B3"/>
    <w:rsid w:val="00D46C61"/>
    <w:rsid w:val="00D538B9"/>
    <w:rsid w:val="00D54787"/>
    <w:rsid w:val="00D8137C"/>
    <w:rsid w:val="00DA59F5"/>
    <w:rsid w:val="00DB0E5F"/>
    <w:rsid w:val="00DC0082"/>
    <w:rsid w:val="00DC2A3E"/>
    <w:rsid w:val="00E15497"/>
    <w:rsid w:val="00E16D9A"/>
    <w:rsid w:val="00E23024"/>
    <w:rsid w:val="00E2686B"/>
    <w:rsid w:val="00E35ABA"/>
    <w:rsid w:val="00E81742"/>
    <w:rsid w:val="00E94A1A"/>
    <w:rsid w:val="00EB1D55"/>
    <w:rsid w:val="00EE2862"/>
    <w:rsid w:val="00F00B18"/>
    <w:rsid w:val="00F03FA2"/>
    <w:rsid w:val="00F16912"/>
    <w:rsid w:val="00F26601"/>
    <w:rsid w:val="00F50577"/>
    <w:rsid w:val="00F61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AD8"/>
  <w15:chartTrackingRefBased/>
  <w15:docId w15:val="{95C4BF0F-21FE-4FAF-A032-002754D8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5F"/>
    <w:pPr>
      <w:ind w:left="720"/>
      <w:contextualSpacing/>
    </w:pPr>
  </w:style>
  <w:style w:type="character" w:styleId="Hyperlink">
    <w:name w:val="Hyperlink"/>
    <w:basedOn w:val="DefaultParagraphFont"/>
    <w:uiPriority w:val="99"/>
    <w:unhideWhenUsed/>
    <w:rsid w:val="00E2686B"/>
    <w:rPr>
      <w:color w:val="0563C1" w:themeColor="hyperlink"/>
      <w:u w:val="single"/>
    </w:rPr>
  </w:style>
  <w:style w:type="character" w:styleId="UnresolvedMention">
    <w:name w:val="Unresolved Mention"/>
    <w:basedOn w:val="DefaultParagraphFont"/>
    <w:uiPriority w:val="99"/>
    <w:semiHidden/>
    <w:unhideWhenUsed/>
    <w:rsid w:val="00E26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xd.adobe.com/view/c649af27-9827-4273-8623-cd173c52fa84-931a/screen/876a1c1f-60ef-40dd-9031-d8a7a24047b2/"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xd.adobe.com/view/c649af27-9827-4273-8623-cd173c52fa84-931a/screen/fdc50c36-6855-4c97-a101-32b270752f7c/" TargetMode="External"/><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Smith</dc:creator>
  <cp:keywords/>
  <dc:description/>
  <cp:lastModifiedBy>Stephen Gray</cp:lastModifiedBy>
  <cp:revision>6</cp:revision>
  <dcterms:created xsi:type="dcterms:W3CDTF">2022-08-15T19:13:00Z</dcterms:created>
  <dcterms:modified xsi:type="dcterms:W3CDTF">2022-08-15T20:29:00Z</dcterms:modified>
</cp:coreProperties>
</file>