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D14" w:rsidRPr="00814F8C" w:rsidRDefault="00614D14" w:rsidP="00814F8C">
      <w:pPr>
        <w:pStyle w:val="NoSpacing"/>
        <w:rPr>
          <w:rFonts w:ascii="Georgia" w:hAnsi="Georgia"/>
          <w:sz w:val="32"/>
          <w:szCs w:val="32"/>
        </w:rPr>
      </w:pPr>
    </w:p>
    <w:p w:rsidR="00B224D6" w:rsidRPr="00814F8C" w:rsidRDefault="00B224D6" w:rsidP="00814F8C">
      <w:pPr>
        <w:pStyle w:val="NoSpacing"/>
        <w:rPr>
          <w:rFonts w:ascii="Georgia" w:hAnsi="Georgia"/>
          <w:sz w:val="32"/>
          <w:szCs w:val="32"/>
        </w:rPr>
      </w:pPr>
    </w:p>
    <w:p w:rsidR="00D40666" w:rsidRDefault="00D40666" w:rsidP="00814F8C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5834AE" w:rsidRDefault="005834AE" w:rsidP="00814F8C">
      <w:pPr>
        <w:pStyle w:val="NoSpacing"/>
        <w:rPr>
          <w:rFonts w:ascii="Georgia" w:hAnsi="Georgia"/>
          <w:sz w:val="32"/>
          <w:szCs w:val="32"/>
          <w:u w:val="single"/>
        </w:rPr>
      </w:pPr>
    </w:p>
    <w:p w:rsidR="005834AE" w:rsidRPr="00814F8C" w:rsidRDefault="005834AE" w:rsidP="00814F8C">
      <w:pPr>
        <w:pStyle w:val="NoSpacing"/>
        <w:rPr>
          <w:rFonts w:ascii="Georgia" w:hAnsi="Georgia"/>
          <w:sz w:val="32"/>
          <w:szCs w:val="32"/>
        </w:rPr>
      </w:pPr>
    </w:p>
    <w:p w:rsidR="003A6445" w:rsidRPr="00814F8C" w:rsidRDefault="00D67079" w:rsidP="00814F8C">
      <w:pPr>
        <w:pStyle w:val="NoSpacing"/>
        <w:rPr>
          <w:rFonts w:ascii="Georgia" w:hAnsi="Georgia"/>
          <w:sz w:val="32"/>
          <w:szCs w:val="32"/>
        </w:rPr>
      </w:pPr>
      <w:r w:rsidRPr="00814F8C">
        <w:rPr>
          <w:rFonts w:ascii="Georgia" w:hAnsi="Georgia"/>
          <w:sz w:val="32"/>
          <w:szCs w:val="32"/>
        </w:rPr>
        <w:fldChar w:fldCharType="begin"/>
      </w:r>
      <w:r w:rsidR="00A778F8" w:rsidRPr="00814F8C">
        <w:rPr>
          <w:rFonts w:ascii="Georgia" w:hAnsi="Georgia"/>
          <w:sz w:val="32"/>
          <w:szCs w:val="32"/>
        </w:rPr>
        <w:instrText xml:space="preserve"> DATE \@ "M/d/yyyy h:mm:ss am/pm" </w:instrText>
      </w:r>
      <w:r w:rsidRPr="00814F8C">
        <w:rPr>
          <w:rFonts w:ascii="Georgia" w:hAnsi="Georgia"/>
          <w:sz w:val="32"/>
          <w:szCs w:val="32"/>
        </w:rPr>
        <w:fldChar w:fldCharType="separate"/>
      </w:r>
      <w:r w:rsidR="00C66FD4">
        <w:rPr>
          <w:rFonts w:ascii="Georgia" w:hAnsi="Georgia"/>
          <w:noProof/>
          <w:sz w:val="32"/>
          <w:szCs w:val="32"/>
        </w:rPr>
        <w:t>10/27/2022 3:51:53 PM</w:t>
      </w:r>
      <w:r w:rsidRPr="00814F8C">
        <w:rPr>
          <w:rFonts w:ascii="Georgia" w:hAnsi="Georgia"/>
          <w:sz w:val="32"/>
          <w:szCs w:val="32"/>
        </w:rPr>
        <w:fldChar w:fldCharType="end"/>
      </w:r>
    </w:p>
    <w:p w:rsidR="003A6445" w:rsidRPr="00814F8C" w:rsidRDefault="003A6445" w:rsidP="00814F8C">
      <w:pPr>
        <w:pStyle w:val="NoSpacing"/>
        <w:rPr>
          <w:rFonts w:ascii="Georgia" w:hAnsi="Georgia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B224D6" w:rsidRPr="00814F8C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614D14" w:rsidRPr="00814F8C" w:rsidRDefault="00275D3A" w:rsidP="00C66FD4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Name</w:t>
            </w:r>
            <w:r w:rsidR="00C33A49">
              <w:rPr>
                <w:rFonts w:ascii="Georgia" w:hAnsi="Georgia"/>
                <w:sz w:val="28"/>
                <w:szCs w:val="28"/>
              </w:rPr>
              <w:t xml:space="preserve">: </w:t>
            </w:r>
            <w:r w:rsidR="00C66FD4">
              <w:rPr>
                <w:rFonts w:ascii="Georgia" w:hAnsi="Georgia"/>
                <w:b/>
                <w:sz w:val="28"/>
                <w:szCs w:val="28"/>
              </w:rPr>
              <w:t xml:space="preserve"> </w:t>
            </w:r>
            <w:r w:rsidR="003C6C0F">
              <w:rPr>
                <w:rFonts w:ascii="Georgia" w:hAnsi="Georgia"/>
                <w:sz w:val="28"/>
                <w:szCs w:val="28"/>
              </w:rPr>
              <w:t xml:space="preserve"> </w:t>
            </w:r>
            <w:r w:rsidR="00C66FD4">
              <w:rPr>
                <w:rFonts w:ascii="Georgia" w:hAnsi="Georgia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335" w:type="dxa"/>
            <w:shd w:val="pct10" w:color="FFFF00" w:fill="auto"/>
          </w:tcPr>
          <w:p w:rsidR="00614D14" w:rsidRPr="00814F8C" w:rsidRDefault="00614D14" w:rsidP="00814F8C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814F8C">
              <w:rPr>
                <w:rFonts w:ascii="Georgia" w:hAnsi="Georgia"/>
                <w:sz w:val="28"/>
                <w:szCs w:val="28"/>
              </w:rPr>
              <w:t>Age</w:t>
            </w:r>
            <w:r w:rsidR="00AA3CDC" w:rsidRPr="00814F8C">
              <w:rPr>
                <w:rFonts w:ascii="Georgia" w:hAnsi="Georgia"/>
                <w:sz w:val="28"/>
                <w:szCs w:val="28"/>
              </w:rPr>
              <w:t>:</w:t>
            </w:r>
            <w:r w:rsidR="004A3403">
              <w:rPr>
                <w:rFonts w:ascii="Georgia" w:hAnsi="Georgia"/>
                <w:sz w:val="28"/>
                <w:szCs w:val="28"/>
              </w:rPr>
              <w:t xml:space="preserve"> </w:t>
            </w:r>
            <w:r w:rsidR="00113D54" w:rsidRPr="00814F8C">
              <w:rPr>
                <w:rFonts w:ascii="Georgia" w:hAnsi="Georgia"/>
                <w:b/>
                <w:sz w:val="28"/>
                <w:szCs w:val="28"/>
              </w:rPr>
              <w:t>A</w:t>
            </w:r>
            <w:r w:rsidR="00704557">
              <w:rPr>
                <w:rFonts w:ascii="Georgia" w:hAnsi="Georgia"/>
                <w:b/>
                <w:sz w:val="28"/>
                <w:szCs w:val="28"/>
              </w:rPr>
              <w:t>d</w:t>
            </w:r>
          </w:p>
        </w:tc>
        <w:tc>
          <w:tcPr>
            <w:tcW w:w="1230" w:type="dxa"/>
            <w:shd w:val="pct10" w:color="FFFF00" w:fill="auto"/>
          </w:tcPr>
          <w:p w:rsidR="00614D14" w:rsidRPr="00814F8C" w:rsidRDefault="00614D14" w:rsidP="00814F8C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814F8C">
              <w:rPr>
                <w:rFonts w:ascii="Georgia" w:hAnsi="Georgia"/>
                <w:sz w:val="28"/>
                <w:szCs w:val="28"/>
              </w:rPr>
              <w:t>Sex:</w:t>
            </w:r>
            <w:r w:rsidR="00871A8C">
              <w:rPr>
                <w:rFonts w:ascii="Georgia" w:hAnsi="Georgia"/>
                <w:sz w:val="28"/>
                <w:szCs w:val="28"/>
              </w:rPr>
              <w:t xml:space="preserve"> </w:t>
            </w:r>
            <w:r w:rsidR="003A6445" w:rsidRPr="00814F8C">
              <w:rPr>
                <w:rFonts w:ascii="Georgia" w:hAnsi="Georgia"/>
                <w:b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814F8C" w:rsidRDefault="00614D14" w:rsidP="00814F8C">
            <w:pPr>
              <w:pStyle w:val="NoSpacing"/>
              <w:rPr>
                <w:rFonts w:ascii="Georgia" w:hAnsi="Georgia"/>
                <w:sz w:val="28"/>
                <w:szCs w:val="28"/>
              </w:rPr>
            </w:pPr>
            <w:r w:rsidRPr="00814F8C">
              <w:rPr>
                <w:rFonts w:ascii="Georgia" w:hAnsi="Georgia"/>
                <w:sz w:val="28"/>
                <w:szCs w:val="28"/>
              </w:rPr>
              <w:t>Ref No:</w:t>
            </w:r>
            <w:r w:rsidR="00DB70F7" w:rsidRPr="003C6C0F">
              <w:rPr>
                <w:rFonts w:ascii="Georgia" w:hAnsi="Georgia"/>
                <w:b/>
                <w:sz w:val="28"/>
                <w:szCs w:val="28"/>
              </w:rPr>
              <w:t>0002</w:t>
            </w:r>
          </w:p>
        </w:tc>
      </w:tr>
      <w:tr w:rsidR="00B224D6" w:rsidRPr="00814F8C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814F8C" w:rsidRDefault="00023C59" w:rsidP="00814F8C">
            <w:pPr>
              <w:pStyle w:val="NoSpacing"/>
              <w:rPr>
                <w:rFonts w:ascii="Georgia" w:hAnsi="Georgia"/>
                <w:b/>
                <w:sz w:val="28"/>
                <w:szCs w:val="28"/>
              </w:rPr>
            </w:pPr>
            <w:r w:rsidRPr="00814F8C">
              <w:rPr>
                <w:rFonts w:ascii="Georgia" w:hAnsi="Georgia"/>
                <w:sz w:val="28"/>
                <w:szCs w:val="28"/>
              </w:rPr>
              <w:t>Clinical Details:</w:t>
            </w:r>
            <w:r w:rsidR="001E6A2C" w:rsidRPr="00814F8C">
              <w:rPr>
                <w:rFonts w:ascii="Georgia" w:hAnsi="Georgia"/>
                <w:b/>
                <w:sz w:val="28"/>
                <w:szCs w:val="28"/>
              </w:rPr>
              <w:t xml:space="preserve"> USG Pelvic</w:t>
            </w:r>
          </w:p>
        </w:tc>
        <w:tc>
          <w:tcPr>
            <w:tcW w:w="1530" w:type="dxa"/>
            <w:shd w:val="pct10" w:color="FFFF00" w:fill="auto"/>
          </w:tcPr>
          <w:p w:rsidR="00023C59" w:rsidRPr="00814F8C" w:rsidRDefault="00F56402" w:rsidP="00814F8C">
            <w:pPr>
              <w:pStyle w:val="NoSpacing"/>
              <w:rPr>
                <w:rFonts w:ascii="Georgia" w:hAnsi="Georgia"/>
                <w:b/>
                <w:sz w:val="28"/>
                <w:szCs w:val="28"/>
              </w:rPr>
            </w:pPr>
            <w:r w:rsidRPr="003C6C0F">
              <w:rPr>
                <w:rFonts w:ascii="Georgia" w:hAnsi="Georgia"/>
                <w:sz w:val="28"/>
                <w:szCs w:val="28"/>
              </w:rPr>
              <w:t>US</w:t>
            </w:r>
            <w:r w:rsidR="00023C59" w:rsidRPr="00814F8C">
              <w:rPr>
                <w:rFonts w:ascii="Georgia" w:hAnsi="Georgia"/>
                <w:b/>
                <w:sz w:val="28"/>
                <w:szCs w:val="28"/>
              </w:rPr>
              <w:t>:</w:t>
            </w:r>
            <w:r w:rsidR="00DB70F7">
              <w:rPr>
                <w:rFonts w:ascii="Georgia" w:hAnsi="Georgia"/>
                <w:b/>
                <w:sz w:val="28"/>
                <w:szCs w:val="28"/>
              </w:rPr>
              <w:t>02</w:t>
            </w:r>
          </w:p>
        </w:tc>
      </w:tr>
    </w:tbl>
    <w:p w:rsidR="00D40666" w:rsidRPr="00D40666" w:rsidRDefault="00D40666" w:rsidP="00D40666">
      <w:pPr>
        <w:pStyle w:val="NoSpacing"/>
        <w:rPr>
          <w:rFonts w:ascii="Georgia" w:hAnsi="Georgia"/>
          <w:bCs/>
          <w:i/>
          <w:iCs/>
          <w:sz w:val="32"/>
          <w:szCs w:val="32"/>
        </w:rPr>
      </w:pPr>
    </w:p>
    <w:p w:rsidR="00275D3A" w:rsidRPr="003C6C0F" w:rsidRDefault="00D40666" w:rsidP="00802D61">
      <w:pPr>
        <w:pStyle w:val="NoSpacing"/>
        <w:ind w:left="2880" w:firstLine="720"/>
        <w:rPr>
          <w:rFonts w:ascii="Georgia" w:hAnsi="Georgia"/>
          <w:b/>
          <w:bCs/>
          <w:iCs/>
          <w:sz w:val="32"/>
          <w:szCs w:val="32"/>
          <w:u w:val="single"/>
        </w:rPr>
      </w:pPr>
      <w:r w:rsidRPr="003C6C0F">
        <w:rPr>
          <w:rFonts w:ascii="Georgia" w:hAnsi="Georgia"/>
          <w:b/>
          <w:bCs/>
          <w:iCs/>
          <w:sz w:val="32"/>
          <w:szCs w:val="32"/>
          <w:u w:val="single"/>
        </w:rPr>
        <w:t>USG.PELVIC</w:t>
      </w:r>
    </w:p>
    <w:p w:rsidR="00275D3A" w:rsidRPr="00E165EA" w:rsidRDefault="00275D3A" w:rsidP="00D40666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D40666" w:rsidRDefault="000D6D9F" w:rsidP="00D40666">
      <w:pPr>
        <w:pStyle w:val="NoSpacing"/>
        <w:rPr>
          <w:rFonts w:ascii="Georgia" w:hAnsi="Georgia"/>
          <w:bCs/>
          <w:iCs/>
          <w:sz w:val="32"/>
          <w:szCs w:val="32"/>
        </w:rPr>
      </w:pPr>
      <w:r w:rsidRPr="003C6C0F">
        <w:rPr>
          <w:rFonts w:ascii="Georgia" w:hAnsi="Georgia"/>
          <w:b/>
          <w:bCs/>
          <w:iCs/>
          <w:sz w:val="28"/>
          <w:szCs w:val="28"/>
          <w:u w:val="single"/>
        </w:rPr>
        <w:t>URINARY BLADDER</w:t>
      </w:r>
      <w:r w:rsidRPr="000D6D9F">
        <w:rPr>
          <w:rFonts w:ascii="Georgia" w:hAnsi="Georgia"/>
          <w:bCs/>
          <w:iCs/>
          <w:sz w:val="28"/>
          <w:szCs w:val="28"/>
          <w:u w:val="single"/>
        </w:rPr>
        <w:t>:</w:t>
      </w:r>
      <w:r w:rsidRPr="00E165EA">
        <w:rPr>
          <w:rFonts w:ascii="Georgia" w:hAnsi="Georgia"/>
          <w:bCs/>
          <w:iCs/>
          <w:sz w:val="32"/>
          <w:szCs w:val="32"/>
        </w:rPr>
        <w:t xml:space="preserve"> </w:t>
      </w:r>
      <w:r w:rsidR="00D40666" w:rsidRPr="00E165EA">
        <w:rPr>
          <w:rFonts w:ascii="Georgia" w:hAnsi="Georgia"/>
          <w:bCs/>
          <w:iCs/>
          <w:sz w:val="32"/>
          <w:szCs w:val="32"/>
        </w:rPr>
        <w:t>Uni</w:t>
      </w:r>
      <w:r w:rsidR="00E165EA" w:rsidRPr="00E165EA">
        <w:rPr>
          <w:rFonts w:ascii="Georgia" w:hAnsi="Georgia"/>
          <w:bCs/>
          <w:iCs/>
          <w:sz w:val="32"/>
          <w:szCs w:val="32"/>
        </w:rPr>
        <w:t xml:space="preserve">formly filled, Normal outline. </w:t>
      </w:r>
      <w:r w:rsidR="00D40666" w:rsidRPr="00E165EA">
        <w:rPr>
          <w:rFonts w:ascii="Georgia" w:hAnsi="Georgia"/>
          <w:bCs/>
          <w:iCs/>
          <w:sz w:val="32"/>
          <w:szCs w:val="32"/>
        </w:rPr>
        <w:t xml:space="preserve">No stone. No mass. </w:t>
      </w:r>
    </w:p>
    <w:p w:rsidR="00D3435C" w:rsidRPr="00E165EA" w:rsidRDefault="00D3435C" w:rsidP="00D40666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D3435C" w:rsidRDefault="000D6D9F" w:rsidP="00EE7F55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 w:rsidRPr="000D6D9F">
        <w:rPr>
          <w:rFonts w:ascii="Georgia" w:hAnsi="Georgia"/>
          <w:b/>
          <w:bCs/>
          <w:iCs/>
          <w:sz w:val="28"/>
          <w:szCs w:val="28"/>
          <w:u w:val="single"/>
        </w:rPr>
        <w:t>UTERUS:</w:t>
      </w:r>
      <w:r w:rsidRPr="000D6D9F">
        <w:rPr>
          <w:rFonts w:ascii="Georgia" w:hAnsi="Georgia"/>
          <w:bCs/>
          <w:iCs/>
          <w:sz w:val="32"/>
          <w:szCs w:val="32"/>
        </w:rPr>
        <w:t xml:space="preserve"> </w:t>
      </w:r>
      <w:r w:rsidR="00EE7F55" w:rsidRPr="00E165EA">
        <w:rPr>
          <w:rFonts w:ascii="Georgia" w:hAnsi="Georgia"/>
          <w:bCs/>
          <w:iCs/>
          <w:sz w:val="32"/>
          <w:szCs w:val="32"/>
        </w:rPr>
        <w:t>The uterus is gravid and shows</w:t>
      </w:r>
      <w:r w:rsidR="00EE7F55" w:rsidRPr="00EE7F55">
        <w:rPr>
          <w:rFonts w:ascii="Georgia" w:eastAsia="Bell MT" w:hAnsi="Georgia" w:cs="Bell MT"/>
          <w:sz w:val="32"/>
          <w:szCs w:val="32"/>
        </w:rPr>
        <w:t xml:space="preserve"> multifetal intrauterine pregnancy. The amniotic fluid is adequate. T</w:t>
      </w:r>
      <w:r w:rsidR="003C6C0F">
        <w:rPr>
          <w:rFonts w:ascii="Georgia" w:eastAsia="Bell MT" w:hAnsi="Georgia" w:cs="Bell MT"/>
          <w:sz w:val="32"/>
          <w:szCs w:val="32"/>
        </w:rPr>
        <w:t>hick inter twin membrane seen (S</w:t>
      </w:r>
      <w:r w:rsidR="00EE7F55" w:rsidRPr="00EE7F55">
        <w:rPr>
          <w:rFonts w:ascii="Georgia" w:eastAsia="Bell MT" w:hAnsi="Georgia" w:cs="Bell MT"/>
          <w:sz w:val="32"/>
          <w:szCs w:val="32"/>
        </w:rPr>
        <w:t>uggestive of DCDA twin pregnancy).</w:t>
      </w:r>
      <w:r w:rsidR="007345DE">
        <w:rPr>
          <w:rFonts w:ascii="Georgia" w:hAnsi="Georgia"/>
          <w:bCs/>
          <w:iCs/>
          <w:sz w:val="32"/>
          <w:szCs w:val="32"/>
        </w:rPr>
        <w:t xml:space="preserve"> </w:t>
      </w:r>
    </w:p>
    <w:p w:rsidR="00D3435C" w:rsidRPr="000D6D9F" w:rsidRDefault="00D3435C" w:rsidP="00EE7F55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  <w:r w:rsidRPr="000D6D9F">
        <w:rPr>
          <w:rFonts w:ascii="Georgia" w:hAnsi="Georgia"/>
          <w:b/>
          <w:bCs/>
          <w:i/>
          <w:iCs/>
          <w:sz w:val="32"/>
          <w:szCs w:val="32"/>
        </w:rPr>
        <w:t>Twin</w:t>
      </w:r>
      <w:r w:rsidR="007C5B26" w:rsidRPr="000D6D9F">
        <w:rPr>
          <w:rFonts w:ascii="Georgia" w:hAnsi="Georgia"/>
          <w:b/>
          <w:bCs/>
          <w:i/>
          <w:iCs/>
          <w:sz w:val="32"/>
          <w:szCs w:val="32"/>
        </w:rPr>
        <w:t xml:space="preserve"> 1</w:t>
      </w:r>
      <w:r w:rsidRPr="000D6D9F">
        <w:rPr>
          <w:rFonts w:ascii="Georgia" w:hAnsi="Georgia"/>
          <w:b/>
          <w:bCs/>
          <w:i/>
          <w:iCs/>
          <w:sz w:val="32"/>
          <w:szCs w:val="32"/>
        </w:rPr>
        <w:t xml:space="preserve">: </w:t>
      </w:r>
    </w:p>
    <w:p w:rsidR="00D3435C" w:rsidRDefault="00E165EA" w:rsidP="00EE7F55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 w:rsidRPr="00E165EA">
        <w:rPr>
          <w:rFonts w:ascii="Georgia" w:hAnsi="Georgia"/>
          <w:bCs/>
          <w:iCs/>
          <w:sz w:val="32"/>
          <w:szCs w:val="32"/>
        </w:rPr>
        <w:t xml:space="preserve"> </w:t>
      </w:r>
      <w:r w:rsidR="00C33A49">
        <w:rPr>
          <w:rFonts w:ascii="Georgia" w:hAnsi="Georgia"/>
          <w:bCs/>
          <w:iCs/>
          <w:sz w:val="32"/>
          <w:szCs w:val="32"/>
        </w:rPr>
        <w:t xml:space="preserve">CRL: </w:t>
      </w:r>
      <w:r w:rsidR="003C6C0F">
        <w:rPr>
          <w:rFonts w:ascii="Georgia" w:hAnsi="Georgia"/>
          <w:bCs/>
          <w:iCs/>
          <w:sz w:val="32"/>
          <w:szCs w:val="32"/>
        </w:rPr>
        <w:t xml:space="preserve"> </w:t>
      </w:r>
      <w:r w:rsidR="00C33A49">
        <w:rPr>
          <w:rFonts w:ascii="Georgia" w:hAnsi="Georgia"/>
          <w:bCs/>
          <w:iCs/>
          <w:sz w:val="32"/>
          <w:szCs w:val="32"/>
        </w:rPr>
        <w:t>74.8</w:t>
      </w:r>
      <w:r w:rsidR="00EE7F55">
        <w:rPr>
          <w:rFonts w:ascii="Georgia" w:hAnsi="Georgia"/>
          <w:bCs/>
          <w:iCs/>
          <w:sz w:val="32"/>
          <w:szCs w:val="32"/>
        </w:rPr>
        <w:t>mm</w:t>
      </w:r>
      <w:r w:rsidR="0070330E" w:rsidRPr="0070330E">
        <w:rPr>
          <w:rFonts w:ascii="Georgia" w:hAnsi="Georgia"/>
          <w:bCs/>
          <w:iCs/>
          <w:sz w:val="32"/>
          <w:szCs w:val="32"/>
        </w:rPr>
        <w:t xml:space="preserve"> </w:t>
      </w:r>
    </w:p>
    <w:p w:rsidR="00D3435C" w:rsidRDefault="00D3435C" w:rsidP="00EE7F55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</w:t>
      </w:r>
      <w:r w:rsidR="007C5B26">
        <w:rPr>
          <w:rFonts w:ascii="Georgia" w:hAnsi="Georgia"/>
          <w:bCs/>
          <w:iCs/>
          <w:sz w:val="32"/>
          <w:szCs w:val="32"/>
        </w:rPr>
        <w:t>G</w:t>
      </w:r>
      <w:r w:rsidR="00C33A49">
        <w:rPr>
          <w:rFonts w:ascii="Georgia" w:hAnsi="Georgia"/>
          <w:bCs/>
          <w:iCs/>
          <w:sz w:val="32"/>
          <w:szCs w:val="32"/>
        </w:rPr>
        <w:t xml:space="preserve">A: </w:t>
      </w:r>
      <w:r w:rsidR="003C6C0F">
        <w:rPr>
          <w:rFonts w:ascii="Georgia" w:hAnsi="Georgia"/>
          <w:bCs/>
          <w:iCs/>
          <w:sz w:val="32"/>
          <w:szCs w:val="32"/>
        </w:rPr>
        <w:t xml:space="preserve">   </w:t>
      </w:r>
      <w:r w:rsidR="00C66FD4">
        <w:rPr>
          <w:rFonts w:ascii="Georgia" w:hAnsi="Georgia"/>
          <w:bCs/>
          <w:iCs/>
          <w:sz w:val="32"/>
          <w:szCs w:val="32"/>
        </w:rPr>
        <w:t>11</w:t>
      </w:r>
      <w:r w:rsidRPr="00E165EA">
        <w:rPr>
          <w:rFonts w:ascii="Georgia" w:hAnsi="Georgia"/>
          <w:bCs/>
          <w:iCs/>
          <w:sz w:val="32"/>
          <w:szCs w:val="32"/>
        </w:rPr>
        <w:t>wee</w:t>
      </w:r>
      <w:r w:rsidR="00C33A49">
        <w:rPr>
          <w:rFonts w:ascii="Georgia" w:hAnsi="Georgia"/>
          <w:bCs/>
          <w:iCs/>
          <w:sz w:val="32"/>
          <w:szCs w:val="32"/>
        </w:rPr>
        <w:t>ks 4</w:t>
      </w:r>
      <w:r w:rsidRPr="00E165EA">
        <w:rPr>
          <w:rFonts w:ascii="Georgia" w:hAnsi="Georgia"/>
          <w:bCs/>
          <w:iCs/>
          <w:sz w:val="32"/>
          <w:szCs w:val="32"/>
        </w:rPr>
        <w:t>day</w:t>
      </w:r>
      <w:r w:rsidR="0049465F">
        <w:rPr>
          <w:rFonts w:ascii="Georgia" w:hAnsi="Georgia"/>
          <w:bCs/>
          <w:iCs/>
          <w:sz w:val="32"/>
          <w:szCs w:val="32"/>
        </w:rPr>
        <w:t>s</w:t>
      </w:r>
    </w:p>
    <w:p w:rsidR="00D3435C" w:rsidRDefault="00D3435C" w:rsidP="00EE7F55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</w:t>
      </w:r>
      <w:r w:rsidRPr="00E165EA">
        <w:rPr>
          <w:rFonts w:ascii="Georgia" w:hAnsi="Georgia"/>
          <w:bCs/>
          <w:iCs/>
          <w:sz w:val="32"/>
          <w:szCs w:val="32"/>
        </w:rPr>
        <w:t>EDD</w:t>
      </w:r>
      <w:r w:rsidR="00C33A49">
        <w:rPr>
          <w:rFonts w:ascii="Georgia" w:hAnsi="Georgia"/>
          <w:bCs/>
          <w:iCs/>
          <w:sz w:val="32"/>
          <w:szCs w:val="32"/>
        </w:rPr>
        <w:t>: 03</w:t>
      </w:r>
      <w:r w:rsidRPr="00E165EA">
        <w:rPr>
          <w:rFonts w:ascii="Georgia" w:hAnsi="Georgia"/>
          <w:bCs/>
          <w:iCs/>
          <w:sz w:val="32"/>
          <w:szCs w:val="32"/>
        </w:rPr>
        <w:t>/</w:t>
      </w:r>
      <w:r w:rsidR="00122C1E">
        <w:rPr>
          <w:rFonts w:ascii="Georgia" w:hAnsi="Georgia"/>
          <w:bCs/>
          <w:iCs/>
          <w:sz w:val="32"/>
          <w:szCs w:val="32"/>
        </w:rPr>
        <w:t>0</w:t>
      </w:r>
      <w:r w:rsidR="00C66FD4">
        <w:rPr>
          <w:rFonts w:ascii="Georgia" w:hAnsi="Georgia"/>
          <w:bCs/>
          <w:iCs/>
          <w:sz w:val="32"/>
          <w:szCs w:val="32"/>
        </w:rPr>
        <w:t>5/2023</w:t>
      </w:r>
      <w:r w:rsidR="000D6D9F">
        <w:rPr>
          <w:rFonts w:ascii="Georgia" w:hAnsi="Georgia"/>
          <w:bCs/>
          <w:iCs/>
          <w:sz w:val="32"/>
          <w:szCs w:val="32"/>
        </w:rPr>
        <w:t xml:space="preserve"> (±2weeks)</w:t>
      </w:r>
    </w:p>
    <w:p w:rsidR="000D6D9F" w:rsidRDefault="000D6D9F" w:rsidP="00EE7F55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</w:p>
    <w:p w:rsidR="00D3435C" w:rsidRPr="000D6D9F" w:rsidRDefault="007C5B26" w:rsidP="00EE7F55">
      <w:pPr>
        <w:spacing w:after="0" w:line="240" w:lineRule="auto"/>
        <w:rPr>
          <w:rFonts w:ascii="Georgia" w:hAnsi="Georgia"/>
          <w:b/>
          <w:bCs/>
          <w:i/>
          <w:iCs/>
          <w:sz w:val="32"/>
          <w:szCs w:val="32"/>
        </w:rPr>
      </w:pPr>
      <w:r w:rsidRPr="000D6D9F">
        <w:rPr>
          <w:rFonts w:ascii="Georgia" w:hAnsi="Georgia"/>
          <w:b/>
          <w:bCs/>
          <w:i/>
          <w:iCs/>
          <w:sz w:val="32"/>
          <w:szCs w:val="32"/>
        </w:rPr>
        <w:t>Twin 2:</w:t>
      </w:r>
    </w:p>
    <w:p w:rsidR="00D3435C" w:rsidRDefault="00C33A49" w:rsidP="00EE7F55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CRL</w:t>
      </w:r>
      <w:r w:rsidR="00122C1E">
        <w:rPr>
          <w:rFonts w:ascii="Georgia" w:hAnsi="Georgia"/>
          <w:bCs/>
          <w:iCs/>
          <w:sz w:val="32"/>
          <w:szCs w:val="32"/>
        </w:rPr>
        <w:t>: 32.3</w:t>
      </w:r>
      <w:r w:rsidR="0070330E">
        <w:rPr>
          <w:rFonts w:ascii="Georgia" w:hAnsi="Georgia"/>
          <w:bCs/>
          <w:iCs/>
          <w:sz w:val="32"/>
          <w:szCs w:val="32"/>
        </w:rPr>
        <w:t xml:space="preserve">mm </w:t>
      </w:r>
    </w:p>
    <w:p w:rsidR="00D3435C" w:rsidRDefault="00D3435C" w:rsidP="00EE7F55">
      <w:pPr>
        <w:spacing w:after="0" w:line="240" w:lineRule="auto"/>
        <w:rPr>
          <w:rFonts w:ascii="Georgia" w:hAnsi="Georgia"/>
          <w:bCs/>
          <w:iCs/>
          <w:sz w:val="32"/>
          <w:szCs w:val="32"/>
        </w:rPr>
      </w:pPr>
      <w:r>
        <w:rPr>
          <w:rFonts w:ascii="Georgia" w:hAnsi="Georgia"/>
          <w:bCs/>
          <w:iCs/>
          <w:sz w:val="32"/>
          <w:szCs w:val="32"/>
        </w:rPr>
        <w:t xml:space="preserve"> </w:t>
      </w:r>
      <w:r w:rsidR="007C5B26">
        <w:rPr>
          <w:rFonts w:ascii="Georgia" w:hAnsi="Georgia"/>
          <w:bCs/>
          <w:iCs/>
          <w:sz w:val="32"/>
          <w:szCs w:val="32"/>
        </w:rPr>
        <w:t>G</w:t>
      </w:r>
      <w:r w:rsidR="001F5577">
        <w:rPr>
          <w:rFonts w:ascii="Georgia" w:hAnsi="Georgia"/>
          <w:bCs/>
          <w:iCs/>
          <w:sz w:val="32"/>
          <w:szCs w:val="32"/>
        </w:rPr>
        <w:t xml:space="preserve">A: </w:t>
      </w:r>
      <w:r w:rsidR="003C6C0F">
        <w:rPr>
          <w:rFonts w:ascii="Georgia" w:hAnsi="Georgia"/>
          <w:bCs/>
          <w:iCs/>
          <w:sz w:val="32"/>
          <w:szCs w:val="32"/>
        </w:rPr>
        <w:t xml:space="preserve">   </w:t>
      </w:r>
      <w:r w:rsidR="001F5577">
        <w:rPr>
          <w:rFonts w:ascii="Georgia" w:hAnsi="Georgia"/>
          <w:bCs/>
          <w:iCs/>
          <w:sz w:val="32"/>
          <w:szCs w:val="32"/>
        </w:rPr>
        <w:t>1</w:t>
      </w:r>
      <w:r w:rsidR="00C66FD4">
        <w:rPr>
          <w:rFonts w:ascii="Georgia" w:hAnsi="Georgia"/>
          <w:bCs/>
          <w:iCs/>
          <w:sz w:val="32"/>
          <w:szCs w:val="32"/>
        </w:rPr>
        <w:t>1</w:t>
      </w:r>
      <w:r w:rsidR="00C33A49">
        <w:rPr>
          <w:rFonts w:ascii="Georgia" w:hAnsi="Georgia"/>
          <w:bCs/>
          <w:iCs/>
          <w:sz w:val="32"/>
          <w:szCs w:val="32"/>
        </w:rPr>
        <w:t>weeks 4</w:t>
      </w:r>
      <w:r>
        <w:rPr>
          <w:rFonts w:ascii="Georgia" w:hAnsi="Georgia"/>
          <w:bCs/>
          <w:iCs/>
          <w:sz w:val="32"/>
          <w:szCs w:val="32"/>
        </w:rPr>
        <w:t>days</w:t>
      </w:r>
    </w:p>
    <w:p w:rsidR="00D40666" w:rsidRPr="00EE7F55" w:rsidRDefault="00C33A49" w:rsidP="00EE7F55">
      <w:pPr>
        <w:spacing w:after="0" w:line="240" w:lineRule="auto"/>
        <w:rPr>
          <w:rFonts w:ascii="Georgia" w:eastAsia="Bell MT" w:hAnsi="Georgia" w:cs="Bell MT"/>
          <w:i/>
          <w:sz w:val="28"/>
          <w:szCs w:val="28"/>
        </w:rPr>
      </w:pPr>
      <w:r>
        <w:rPr>
          <w:rFonts w:ascii="Georgia" w:hAnsi="Georgia"/>
          <w:bCs/>
          <w:iCs/>
          <w:sz w:val="32"/>
          <w:szCs w:val="32"/>
        </w:rPr>
        <w:t xml:space="preserve"> EDD: 03</w:t>
      </w:r>
      <w:r w:rsidR="00D3435C">
        <w:rPr>
          <w:rFonts w:ascii="Georgia" w:hAnsi="Georgia"/>
          <w:bCs/>
          <w:iCs/>
          <w:sz w:val="32"/>
          <w:szCs w:val="32"/>
        </w:rPr>
        <w:t>/</w:t>
      </w:r>
      <w:r w:rsidR="00375A2B">
        <w:rPr>
          <w:rFonts w:ascii="Georgia" w:hAnsi="Georgia"/>
          <w:bCs/>
          <w:iCs/>
          <w:sz w:val="32"/>
          <w:szCs w:val="32"/>
        </w:rPr>
        <w:t>0</w:t>
      </w:r>
      <w:r w:rsidR="00C66FD4">
        <w:rPr>
          <w:rFonts w:ascii="Georgia" w:hAnsi="Georgia"/>
          <w:bCs/>
          <w:iCs/>
          <w:sz w:val="32"/>
          <w:szCs w:val="32"/>
        </w:rPr>
        <w:t>5/2023</w:t>
      </w:r>
      <w:r w:rsidR="000D6D9F">
        <w:rPr>
          <w:rFonts w:ascii="Georgia" w:hAnsi="Georgia"/>
          <w:bCs/>
          <w:iCs/>
          <w:sz w:val="32"/>
          <w:szCs w:val="32"/>
        </w:rPr>
        <w:t xml:space="preserve"> (±2weeks)</w:t>
      </w:r>
      <w:r w:rsidR="00EE7F55">
        <w:rPr>
          <w:rFonts w:ascii="Georgia" w:hAnsi="Georgia"/>
          <w:bCs/>
          <w:iCs/>
          <w:sz w:val="32"/>
          <w:szCs w:val="32"/>
        </w:rPr>
        <w:t xml:space="preserve"> </w:t>
      </w:r>
    </w:p>
    <w:p w:rsidR="00D40666" w:rsidRPr="00E165EA" w:rsidRDefault="00D40666" w:rsidP="00D40666">
      <w:pPr>
        <w:pStyle w:val="NoSpacing"/>
        <w:ind w:firstLine="720"/>
        <w:rPr>
          <w:rFonts w:ascii="Georgia" w:hAnsi="Georgia"/>
          <w:bCs/>
          <w:iCs/>
          <w:sz w:val="32"/>
          <w:szCs w:val="32"/>
        </w:rPr>
      </w:pPr>
    </w:p>
    <w:p w:rsidR="00212D14" w:rsidRPr="00E165EA" w:rsidRDefault="000D6D9F" w:rsidP="00212D14">
      <w:pPr>
        <w:pStyle w:val="NoSpacing"/>
        <w:rPr>
          <w:rFonts w:ascii="Georgia" w:hAnsi="Georgia"/>
          <w:bCs/>
          <w:iCs/>
          <w:sz w:val="32"/>
          <w:szCs w:val="32"/>
        </w:rPr>
      </w:pPr>
      <w:r w:rsidRPr="000D6D9F">
        <w:rPr>
          <w:rFonts w:ascii="Georgia" w:hAnsi="Georgia"/>
          <w:b/>
          <w:bCs/>
          <w:iCs/>
          <w:sz w:val="28"/>
          <w:szCs w:val="28"/>
          <w:u w:val="single"/>
        </w:rPr>
        <w:t>CUL-DE-SAC:</w:t>
      </w:r>
      <w:r>
        <w:rPr>
          <w:rFonts w:ascii="Georgia" w:hAnsi="Georgia"/>
          <w:bCs/>
          <w:iCs/>
          <w:sz w:val="32"/>
          <w:szCs w:val="32"/>
        </w:rPr>
        <w:t xml:space="preserve"> </w:t>
      </w:r>
      <w:r w:rsidR="00212D14" w:rsidRPr="00E165EA">
        <w:rPr>
          <w:rFonts w:ascii="Georgia" w:hAnsi="Georgia"/>
          <w:bCs/>
          <w:iCs/>
          <w:sz w:val="32"/>
          <w:szCs w:val="32"/>
        </w:rPr>
        <w:t xml:space="preserve">No sonographic abnormalities detected in anterior and posterior cul-de-sac. </w:t>
      </w:r>
    </w:p>
    <w:p w:rsidR="00D40666" w:rsidRPr="00E165EA" w:rsidRDefault="00D40666" w:rsidP="00D40666">
      <w:pPr>
        <w:pStyle w:val="NoSpacing"/>
        <w:ind w:firstLine="720"/>
        <w:rPr>
          <w:rFonts w:ascii="Georgia" w:hAnsi="Georgia"/>
          <w:bCs/>
          <w:iCs/>
          <w:sz w:val="32"/>
          <w:szCs w:val="32"/>
        </w:rPr>
      </w:pPr>
    </w:p>
    <w:p w:rsidR="00D40666" w:rsidRPr="00E165EA" w:rsidRDefault="000D6D9F" w:rsidP="00D40666">
      <w:pPr>
        <w:pStyle w:val="NoSpacing"/>
        <w:rPr>
          <w:rFonts w:ascii="Georgia" w:hAnsi="Georgia"/>
          <w:bCs/>
          <w:iCs/>
          <w:sz w:val="32"/>
          <w:szCs w:val="32"/>
        </w:rPr>
      </w:pPr>
      <w:r w:rsidRPr="000D6D9F">
        <w:rPr>
          <w:rFonts w:ascii="Georgia" w:hAnsi="Georgia"/>
          <w:b/>
          <w:bCs/>
          <w:iCs/>
          <w:sz w:val="28"/>
          <w:szCs w:val="28"/>
          <w:u w:val="single"/>
        </w:rPr>
        <w:t>CONCLUSION:</w:t>
      </w:r>
      <w:r w:rsidRPr="000D6D9F">
        <w:rPr>
          <w:rFonts w:ascii="Georgia" w:hAnsi="Georgia"/>
          <w:bCs/>
          <w:iCs/>
          <w:sz w:val="32"/>
          <w:szCs w:val="32"/>
        </w:rPr>
        <w:t xml:space="preserve"> </w:t>
      </w:r>
      <w:r w:rsidR="006D16AA">
        <w:rPr>
          <w:rFonts w:ascii="Georgia" w:hAnsi="Georgia"/>
          <w:bCs/>
          <w:iCs/>
          <w:sz w:val="32"/>
          <w:szCs w:val="32"/>
        </w:rPr>
        <w:t>Normal</w:t>
      </w:r>
      <w:r>
        <w:rPr>
          <w:rFonts w:ascii="Georgia" w:hAnsi="Georgia"/>
          <w:bCs/>
          <w:iCs/>
          <w:sz w:val="32"/>
          <w:szCs w:val="32"/>
        </w:rPr>
        <w:t xml:space="preserve"> DCDA</w:t>
      </w:r>
      <w:r w:rsidR="006D16AA">
        <w:rPr>
          <w:rFonts w:ascii="Georgia" w:hAnsi="Georgia"/>
          <w:bCs/>
          <w:iCs/>
          <w:sz w:val="32"/>
          <w:szCs w:val="32"/>
        </w:rPr>
        <w:t xml:space="preserve"> twin G</w:t>
      </w:r>
      <w:r w:rsidR="0070330E">
        <w:rPr>
          <w:rFonts w:ascii="Georgia" w:hAnsi="Georgia"/>
          <w:bCs/>
          <w:iCs/>
          <w:sz w:val="32"/>
          <w:szCs w:val="32"/>
        </w:rPr>
        <w:t>estation.</w:t>
      </w:r>
    </w:p>
    <w:p w:rsidR="007F35B8" w:rsidRPr="00E165EA" w:rsidRDefault="007F35B8" w:rsidP="00D40666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DA3933" w:rsidRPr="00E165EA" w:rsidRDefault="00DA3933" w:rsidP="00D40666">
      <w:pPr>
        <w:pStyle w:val="NoSpacing"/>
        <w:rPr>
          <w:rFonts w:ascii="Georgia" w:hAnsi="Georgia"/>
          <w:bCs/>
          <w:iCs/>
          <w:sz w:val="32"/>
          <w:szCs w:val="32"/>
        </w:rPr>
      </w:pPr>
    </w:p>
    <w:p w:rsidR="00B10151" w:rsidRPr="003C6C0F" w:rsidRDefault="003C6C0F" w:rsidP="003C6C0F">
      <w:pPr>
        <w:pStyle w:val="NoSpacing"/>
        <w:ind w:firstLine="720"/>
        <w:rPr>
          <w:rFonts w:ascii="Georgia" w:hAnsi="Georgia"/>
          <w:bCs/>
          <w:iCs/>
          <w:sz w:val="32"/>
          <w:szCs w:val="32"/>
          <w:u w:val="single"/>
        </w:rPr>
      </w:pPr>
      <w:r>
        <w:rPr>
          <w:rFonts w:ascii="Georgia" w:hAnsi="Georgia"/>
          <w:bCs/>
          <w:iCs/>
          <w:sz w:val="32"/>
          <w:szCs w:val="32"/>
        </w:rPr>
        <w:t xml:space="preserve">                                       </w:t>
      </w:r>
      <w:r w:rsidR="00C66FD4">
        <w:rPr>
          <w:rFonts w:ascii="Georgia" w:hAnsi="Georgia"/>
          <w:bCs/>
          <w:iCs/>
          <w:sz w:val="32"/>
          <w:szCs w:val="32"/>
        </w:rPr>
        <w:t xml:space="preserve">                              </w:t>
      </w:r>
      <w:bookmarkStart w:id="0" w:name="_GoBack"/>
      <w:bookmarkEnd w:id="0"/>
      <w:r>
        <w:rPr>
          <w:rFonts w:ascii="Georgia" w:hAnsi="Georgia"/>
          <w:bCs/>
          <w:iCs/>
          <w:sz w:val="32"/>
          <w:szCs w:val="32"/>
        </w:rPr>
        <w:t xml:space="preserve"> </w:t>
      </w:r>
      <w:r w:rsidR="000D6D9F">
        <w:rPr>
          <w:rFonts w:ascii="Georgia" w:hAnsi="Georgia"/>
          <w:bCs/>
          <w:iCs/>
          <w:sz w:val="32"/>
          <w:szCs w:val="32"/>
        </w:rPr>
        <w:t>U</w:t>
      </w:r>
      <w:r w:rsidR="006D16AA">
        <w:rPr>
          <w:rFonts w:ascii="Georgia" w:hAnsi="Georgia"/>
          <w:bCs/>
          <w:iCs/>
          <w:sz w:val="32"/>
          <w:szCs w:val="32"/>
        </w:rPr>
        <w:t>ltrasound S</w:t>
      </w:r>
      <w:r w:rsidR="00275D3A" w:rsidRPr="00E165EA">
        <w:rPr>
          <w:rFonts w:ascii="Georgia" w:hAnsi="Georgia"/>
          <w:bCs/>
          <w:iCs/>
          <w:sz w:val="32"/>
          <w:szCs w:val="32"/>
        </w:rPr>
        <w:t>pecialist</w:t>
      </w:r>
      <w:r w:rsidR="00C66FD4">
        <w:rPr>
          <w:rFonts w:ascii="Georgia" w:hAnsi="Georgia"/>
          <w:bCs/>
          <w:iCs/>
          <w:sz w:val="32"/>
          <w:szCs w:val="32"/>
        </w:rPr>
        <w:t>.</w:t>
      </w:r>
      <w:r w:rsidR="00275D3A" w:rsidRPr="00E165EA">
        <w:rPr>
          <w:rFonts w:ascii="Georgia" w:hAnsi="Georgia"/>
          <w:bCs/>
          <w:iCs/>
          <w:sz w:val="32"/>
          <w:szCs w:val="32"/>
        </w:rPr>
        <w:t xml:space="preserve"> </w:t>
      </w:r>
    </w:p>
    <w:sectPr w:rsidR="00B10151" w:rsidRPr="003C6C0F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02477"/>
    <w:rsid w:val="00004E5A"/>
    <w:rsid w:val="00014055"/>
    <w:rsid w:val="00016333"/>
    <w:rsid w:val="00016520"/>
    <w:rsid w:val="00021D51"/>
    <w:rsid w:val="000238E1"/>
    <w:rsid w:val="00023A58"/>
    <w:rsid w:val="00023C59"/>
    <w:rsid w:val="00024521"/>
    <w:rsid w:val="000350BD"/>
    <w:rsid w:val="00037258"/>
    <w:rsid w:val="000540BE"/>
    <w:rsid w:val="00057C95"/>
    <w:rsid w:val="000655FC"/>
    <w:rsid w:val="0006577A"/>
    <w:rsid w:val="00066243"/>
    <w:rsid w:val="000676A3"/>
    <w:rsid w:val="00071362"/>
    <w:rsid w:val="0007727F"/>
    <w:rsid w:val="00080C74"/>
    <w:rsid w:val="00081FA2"/>
    <w:rsid w:val="00096002"/>
    <w:rsid w:val="00096478"/>
    <w:rsid w:val="000A0D1F"/>
    <w:rsid w:val="000A3C26"/>
    <w:rsid w:val="000A5670"/>
    <w:rsid w:val="000B4840"/>
    <w:rsid w:val="000C37B8"/>
    <w:rsid w:val="000C53B6"/>
    <w:rsid w:val="000C6A45"/>
    <w:rsid w:val="000D6267"/>
    <w:rsid w:val="000D6D9F"/>
    <w:rsid w:val="000E66D3"/>
    <w:rsid w:val="000E72FA"/>
    <w:rsid w:val="000F305A"/>
    <w:rsid w:val="000F3187"/>
    <w:rsid w:val="000F398F"/>
    <w:rsid w:val="00101EA9"/>
    <w:rsid w:val="00111256"/>
    <w:rsid w:val="00111E58"/>
    <w:rsid w:val="00112391"/>
    <w:rsid w:val="00113B12"/>
    <w:rsid w:val="00113D54"/>
    <w:rsid w:val="00121DA5"/>
    <w:rsid w:val="00122C1E"/>
    <w:rsid w:val="00127239"/>
    <w:rsid w:val="001272F3"/>
    <w:rsid w:val="00132DEA"/>
    <w:rsid w:val="00136FDA"/>
    <w:rsid w:val="001375E4"/>
    <w:rsid w:val="00140C69"/>
    <w:rsid w:val="00142596"/>
    <w:rsid w:val="001448A9"/>
    <w:rsid w:val="001479C8"/>
    <w:rsid w:val="00150C50"/>
    <w:rsid w:val="00170EDF"/>
    <w:rsid w:val="00172202"/>
    <w:rsid w:val="00172C08"/>
    <w:rsid w:val="00183AC0"/>
    <w:rsid w:val="001848D3"/>
    <w:rsid w:val="001862E2"/>
    <w:rsid w:val="00193856"/>
    <w:rsid w:val="00193A65"/>
    <w:rsid w:val="001A2877"/>
    <w:rsid w:val="001B399A"/>
    <w:rsid w:val="001C050F"/>
    <w:rsid w:val="001C23F0"/>
    <w:rsid w:val="001C38AE"/>
    <w:rsid w:val="001D14F7"/>
    <w:rsid w:val="001D188A"/>
    <w:rsid w:val="001D2003"/>
    <w:rsid w:val="001D44C6"/>
    <w:rsid w:val="001E45A9"/>
    <w:rsid w:val="001E6A2C"/>
    <w:rsid w:val="001F267E"/>
    <w:rsid w:val="001F5577"/>
    <w:rsid w:val="00203DB7"/>
    <w:rsid w:val="002054A1"/>
    <w:rsid w:val="002107BB"/>
    <w:rsid w:val="00212D14"/>
    <w:rsid w:val="00213AD8"/>
    <w:rsid w:val="00216281"/>
    <w:rsid w:val="00223024"/>
    <w:rsid w:val="00223456"/>
    <w:rsid w:val="00231CDC"/>
    <w:rsid w:val="0023292D"/>
    <w:rsid w:val="00232AF9"/>
    <w:rsid w:val="00233995"/>
    <w:rsid w:val="002420D3"/>
    <w:rsid w:val="00263959"/>
    <w:rsid w:val="00264606"/>
    <w:rsid w:val="0027439E"/>
    <w:rsid w:val="00275D3A"/>
    <w:rsid w:val="00276B42"/>
    <w:rsid w:val="00286C2D"/>
    <w:rsid w:val="0029597A"/>
    <w:rsid w:val="00296BC5"/>
    <w:rsid w:val="00297DB2"/>
    <w:rsid w:val="002A7942"/>
    <w:rsid w:val="002B37E3"/>
    <w:rsid w:val="002B3EF6"/>
    <w:rsid w:val="002C341B"/>
    <w:rsid w:val="002C7990"/>
    <w:rsid w:val="002D61CD"/>
    <w:rsid w:val="002E1284"/>
    <w:rsid w:val="002E6F92"/>
    <w:rsid w:val="002F0B60"/>
    <w:rsid w:val="002F2D24"/>
    <w:rsid w:val="002F3BC5"/>
    <w:rsid w:val="00300670"/>
    <w:rsid w:val="00300933"/>
    <w:rsid w:val="00304EFD"/>
    <w:rsid w:val="00305EF0"/>
    <w:rsid w:val="003212C4"/>
    <w:rsid w:val="00323869"/>
    <w:rsid w:val="003239B3"/>
    <w:rsid w:val="00325CA9"/>
    <w:rsid w:val="00333F71"/>
    <w:rsid w:val="0033626F"/>
    <w:rsid w:val="003463D6"/>
    <w:rsid w:val="00346934"/>
    <w:rsid w:val="00346E75"/>
    <w:rsid w:val="003605C6"/>
    <w:rsid w:val="00366FD2"/>
    <w:rsid w:val="00367BE8"/>
    <w:rsid w:val="003734FB"/>
    <w:rsid w:val="00375A2B"/>
    <w:rsid w:val="00382BF0"/>
    <w:rsid w:val="0038659E"/>
    <w:rsid w:val="00395F8F"/>
    <w:rsid w:val="00396458"/>
    <w:rsid w:val="00397B34"/>
    <w:rsid w:val="003A034B"/>
    <w:rsid w:val="003A1B8B"/>
    <w:rsid w:val="003A4FB5"/>
    <w:rsid w:val="003A6445"/>
    <w:rsid w:val="003B5726"/>
    <w:rsid w:val="003B6318"/>
    <w:rsid w:val="003B67BA"/>
    <w:rsid w:val="003C6C0F"/>
    <w:rsid w:val="003C7805"/>
    <w:rsid w:val="003C7BB9"/>
    <w:rsid w:val="003D5451"/>
    <w:rsid w:val="003E1255"/>
    <w:rsid w:val="0040091D"/>
    <w:rsid w:val="00402430"/>
    <w:rsid w:val="00404AB1"/>
    <w:rsid w:val="00406EBF"/>
    <w:rsid w:val="00410052"/>
    <w:rsid w:val="0041014F"/>
    <w:rsid w:val="004125C3"/>
    <w:rsid w:val="00416653"/>
    <w:rsid w:val="004248E9"/>
    <w:rsid w:val="00425A40"/>
    <w:rsid w:val="00427609"/>
    <w:rsid w:val="00433726"/>
    <w:rsid w:val="0043556B"/>
    <w:rsid w:val="00436B17"/>
    <w:rsid w:val="00440CFC"/>
    <w:rsid w:val="004503DA"/>
    <w:rsid w:val="00450F90"/>
    <w:rsid w:val="00451BD1"/>
    <w:rsid w:val="00451DB9"/>
    <w:rsid w:val="00452E31"/>
    <w:rsid w:val="00455BC3"/>
    <w:rsid w:val="00462A40"/>
    <w:rsid w:val="004642BE"/>
    <w:rsid w:val="004762D9"/>
    <w:rsid w:val="004808F5"/>
    <w:rsid w:val="0048231F"/>
    <w:rsid w:val="0049104F"/>
    <w:rsid w:val="004910A8"/>
    <w:rsid w:val="00493FB8"/>
    <w:rsid w:val="0049465F"/>
    <w:rsid w:val="0049673C"/>
    <w:rsid w:val="004A2421"/>
    <w:rsid w:val="004A3403"/>
    <w:rsid w:val="004B11D0"/>
    <w:rsid w:val="004B23C0"/>
    <w:rsid w:val="004B2841"/>
    <w:rsid w:val="004B45EC"/>
    <w:rsid w:val="004C722A"/>
    <w:rsid w:val="004D28F2"/>
    <w:rsid w:val="004D4342"/>
    <w:rsid w:val="004E076E"/>
    <w:rsid w:val="004E6E8D"/>
    <w:rsid w:val="004F4DE1"/>
    <w:rsid w:val="004F66CA"/>
    <w:rsid w:val="004F7E2F"/>
    <w:rsid w:val="00517090"/>
    <w:rsid w:val="00520053"/>
    <w:rsid w:val="0052035A"/>
    <w:rsid w:val="005246B6"/>
    <w:rsid w:val="0052642C"/>
    <w:rsid w:val="00534A7B"/>
    <w:rsid w:val="00544838"/>
    <w:rsid w:val="00544CE4"/>
    <w:rsid w:val="00550517"/>
    <w:rsid w:val="00554A3C"/>
    <w:rsid w:val="0055638C"/>
    <w:rsid w:val="00557E77"/>
    <w:rsid w:val="00561488"/>
    <w:rsid w:val="00567989"/>
    <w:rsid w:val="005747CE"/>
    <w:rsid w:val="005834AE"/>
    <w:rsid w:val="00584841"/>
    <w:rsid w:val="005904E2"/>
    <w:rsid w:val="00590B88"/>
    <w:rsid w:val="005946EF"/>
    <w:rsid w:val="005A5B39"/>
    <w:rsid w:val="005A6701"/>
    <w:rsid w:val="005A6BA9"/>
    <w:rsid w:val="005C6954"/>
    <w:rsid w:val="005D3A4D"/>
    <w:rsid w:val="005E56A0"/>
    <w:rsid w:val="005F4560"/>
    <w:rsid w:val="005F50F2"/>
    <w:rsid w:val="005F5A61"/>
    <w:rsid w:val="00605FFB"/>
    <w:rsid w:val="00614D14"/>
    <w:rsid w:val="00623899"/>
    <w:rsid w:val="00625164"/>
    <w:rsid w:val="006253A7"/>
    <w:rsid w:val="006316EA"/>
    <w:rsid w:val="00635F04"/>
    <w:rsid w:val="00654A2F"/>
    <w:rsid w:val="00656976"/>
    <w:rsid w:val="006604C7"/>
    <w:rsid w:val="006637EF"/>
    <w:rsid w:val="006638BE"/>
    <w:rsid w:val="006640B9"/>
    <w:rsid w:val="00670F07"/>
    <w:rsid w:val="006721A1"/>
    <w:rsid w:val="00676C65"/>
    <w:rsid w:val="00687BE5"/>
    <w:rsid w:val="00694053"/>
    <w:rsid w:val="00695CC9"/>
    <w:rsid w:val="006A77CE"/>
    <w:rsid w:val="006B0C39"/>
    <w:rsid w:val="006D16AA"/>
    <w:rsid w:val="006D649C"/>
    <w:rsid w:val="006E0E40"/>
    <w:rsid w:val="006E2B19"/>
    <w:rsid w:val="006E3202"/>
    <w:rsid w:val="006F6C2C"/>
    <w:rsid w:val="006F6DC4"/>
    <w:rsid w:val="00701C22"/>
    <w:rsid w:val="0070330E"/>
    <w:rsid w:val="00704318"/>
    <w:rsid w:val="00704557"/>
    <w:rsid w:val="00710D47"/>
    <w:rsid w:val="00710ECC"/>
    <w:rsid w:val="00711652"/>
    <w:rsid w:val="00711DB9"/>
    <w:rsid w:val="007130A2"/>
    <w:rsid w:val="0071372C"/>
    <w:rsid w:val="007211F1"/>
    <w:rsid w:val="0072729C"/>
    <w:rsid w:val="00730660"/>
    <w:rsid w:val="00732B98"/>
    <w:rsid w:val="007345DE"/>
    <w:rsid w:val="0073562D"/>
    <w:rsid w:val="0073719E"/>
    <w:rsid w:val="00741C8E"/>
    <w:rsid w:val="00742A8F"/>
    <w:rsid w:val="00755AAE"/>
    <w:rsid w:val="0075637F"/>
    <w:rsid w:val="007575F2"/>
    <w:rsid w:val="00761FF4"/>
    <w:rsid w:val="00775802"/>
    <w:rsid w:val="0078115D"/>
    <w:rsid w:val="00782ED3"/>
    <w:rsid w:val="007860F4"/>
    <w:rsid w:val="007925E2"/>
    <w:rsid w:val="007964F3"/>
    <w:rsid w:val="007C101D"/>
    <w:rsid w:val="007C3290"/>
    <w:rsid w:val="007C5B26"/>
    <w:rsid w:val="007D5FC8"/>
    <w:rsid w:val="007F35B8"/>
    <w:rsid w:val="00802D61"/>
    <w:rsid w:val="00803288"/>
    <w:rsid w:val="00803899"/>
    <w:rsid w:val="008109A4"/>
    <w:rsid w:val="00814F8C"/>
    <w:rsid w:val="008153D2"/>
    <w:rsid w:val="0082226D"/>
    <w:rsid w:val="00833A6F"/>
    <w:rsid w:val="00835E3F"/>
    <w:rsid w:val="00836B67"/>
    <w:rsid w:val="0085510F"/>
    <w:rsid w:val="008676F0"/>
    <w:rsid w:val="00870441"/>
    <w:rsid w:val="00871A8C"/>
    <w:rsid w:val="00873C26"/>
    <w:rsid w:val="00880D01"/>
    <w:rsid w:val="008816AB"/>
    <w:rsid w:val="00885512"/>
    <w:rsid w:val="0089004A"/>
    <w:rsid w:val="00890185"/>
    <w:rsid w:val="0089546D"/>
    <w:rsid w:val="0089632A"/>
    <w:rsid w:val="0089703B"/>
    <w:rsid w:val="008A1A67"/>
    <w:rsid w:val="008A26D6"/>
    <w:rsid w:val="008A6629"/>
    <w:rsid w:val="008A7105"/>
    <w:rsid w:val="008B18E7"/>
    <w:rsid w:val="008C4AD6"/>
    <w:rsid w:val="008E22E9"/>
    <w:rsid w:val="008E5D79"/>
    <w:rsid w:val="008F63DF"/>
    <w:rsid w:val="00902963"/>
    <w:rsid w:val="00903095"/>
    <w:rsid w:val="009069BB"/>
    <w:rsid w:val="0090791F"/>
    <w:rsid w:val="00907D37"/>
    <w:rsid w:val="00913C5F"/>
    <w:rsid w:val="00916DA1"/>
    <w:rsid w:val="009261C9"/>
    <w:rsid w:val="00931FE7"/>
    <w:rsid w:val="00934DBD"/>
    <w:rsid w:val="0094372B"/>
    <w:rsid w:val="009469ED"/>
    <w:rsid w:val="00950693"/>
    <w:rsid w:val="00954CBA"/>
    <w:rsid w:val="00957C79"/>
    <w:rsid w:val="00970546"/>
    <w:rsid w:val="009829B7"/>
    <w:rsid w:val="00984301"/>
    <w:rsid w:val="009904D8"/>
    <w:rsid w:val="00990E34"/>
    <w:rsid w:val="009A1D79"/>
    <w:rsid w:val="009A1E93"/>
    <w:rsid w:val="009C2637"/>
    <w:rsid w:val="009C56D9"/>
    <w:rsid w:val="009C5CB7"/>
    <w:rsid w:val="009C65B8"/>
    <w:rsid w:val="009D0F6F"/>
    <w:rsid w:val="009D3881"/>
    <w:rsid w:val="009D4D6B"/>
    <w:rsid w:val="009D66E3"/>
    <w:rsid w:val="009E022B"/>
    <w:rsid w:val="009E0363"/>
    <w:rsid w:val="009F27AE"/>
    <w:rsid w:val="00A05945"/>
    <w:rsid w:val="00A16143"/>
    <w:rsid w:val="00A17511"/>
    <w:rsid w:val="00A23C78"/>
    <w:rsid w:val="00A247E0"/>
    <w:rsid w:val="00A24E06"/>
    <w:rsid w:val="00A27F47"/>
    <w:rsid w:val="00A349CC"/>
    <w:rsid w:val="00A4450E"/>
    <w:rsid w:val="00A466A3"/>
    <w:rsid w:val="00A5123B"/>
    <w:rsid w:val="00A56BA4"/>
    <w:rsid w:val="00A66AA5"/>
    <w:rsid w:val="00A7041F"/>
    <w:rsid w:val="00A7346E"/>
    <w:rsid w:val="00A778F8"/>
    <w:rsid w:val="00A917ED"/>
    <w:rsid w:val="00A91CC0"/>
    <w:rsid w:val="00A92969"/>
    <w:rsid w:val="00AA1E5D"/>
    <w:rsid w:val="00AA3CDC"/>
    <w:rsid w:val="00AC302F"/>
    <w:rsid w:val="00AD14FE"/>
    <w:rsid w:val="00AE6C16"/>
    <w:rsid w:val="00AF0ABA"/>
    <w:rsid w:val="00AF45DA"/>
    <w:rsid w:val="00AF57DD"/>
    <w:rsid w:val="00B033C1"/>
    <w:rsid w:val="00B05CDA"/>
    <w:rsid w:val="00B10151"/>
    <w:rsid w:val="00B1417C"/>
    <w:rsid w:val="00B15D55"/>
    <w:rsid w:val="00B224D6"/>
    <w:rsid w:val="00B3341A"/>
    <w:rsid w:val="00B37CC6"/>
    <w:rsid w:val="00B61C0F"/>
    <w:rsid w:val="00B6221E"/>
    <w:rsid w:val="00B65E61"/>
    <w:rsid w:val="00B701CD"/>
    <w:rsid w:val="00B75952"/>
    <w:rsid w:val="00BA580D"/>
    <w:rsid w:val="00BB10BE"/>
    <w:rsid w:val="00BB5AD9"/>
    <w:rsid w:val="00BB6A8B"/>
    <w:rsid w:val="00BC3E48"/>
    <w:rsid w:val="00BC64CF"/>
    <w:rsid w:val="00BC722B"/>
    <w:rsid w:val="00BD4106"/>
    <w:rsid w:val="00BD7DE7"/>
    <w:rsid w:val="00BE586D"/>
    <w:rsid w:val="00BE6B80"/>
    <w:rsid w:val="00BF2DA3"/>
    <w:rsid w:val="00C028D6"/>
    <w:rsid w:val="00C11261"/>
    <w:rsid w:val="00C20836"/>
    <w:rsid w:val="00C23404"/>
    <w:rsid w:val="00C32A82"/>
    <w:rsid w:val="00C33A49"/>
    <w:rsid w:val="00C44E79"/>
    <w:rsid w:val="00C456AD"/>
    <w:rsid w:val="00C533FE"/>
    <w:rsid w:val="00C56495"/>
    <w:rsid w:val="00C66FD4"/>
    <w:rsid w:val="00C81993"/>
    <w:rsid w:val="00CA04B5"/>
    <w:rsid w:val="00CA7C34"/>
    <w:rsid w:val="00CB2685"/>
    <w:rsid w:val="00CB7374"/>
    <w:rsid w:val="00CC40B1"/>
    <w:rsid w:val="00CC5643"/>
    <w:rsid w:val="00CC673A"/>
    <w:rsid w:val="00CD183D"/>
    <w:rsid w:val="00CD4F63"/>
    <w:rsid w:val="00CE0692"/>
    <w:rsid w:val="00CE0B7C"/>
    <w:rsid w:val="00CE3220"/>
    <w:rsid w:val="00CE3EC1"/>
    <w:rsid w:val="00CF0C60"/>
    <w:rsid w:val="00CF43C2"/>
    <w:rsid w:val="00CF56D9"/>
    <w:rsid w:val="00D042E5"/>
    <w:rsid w:val="00D14340"/>
    <w:rsid w:val="00D14431"/>
    <w:rsid w:val="00D17B57"/>
    <w:rsid w:val="00D20EA3"/>
    <w:rsid w:val="00D3435C"/>
    <w:rsid w:val="00D34BB6"/>
    <w:rsid w:val="00D40666"/>
    <w:rsid w:val="00D47B4E"/>
    <w:rsid w:val="00D5073C"/>
    <w:rsid w:val="00D516BC"/>
    <w:rsid w:val="00D57EBC"/>
    <w:rsid w:val="00D61CF1"/>
    <w:rsid w:val="00D6579B"/>
    <w:rsid w:val="00D67079"/>
    <w:rsid w:val="00D75D33"/>
    <w:rsid w:val="00D75F20"/>
    <w:rsid w:val="00D77FC0"/>
    <w:rsid w:val="00D81DB5"/>
    <w:rsid w:val="00D86A5A"/>
    <w:rsid w:val="00D90E02"/>
    <w:rsid w:val="00D92551"/>
    <w:rsid w:val="00D93946"/>
    <w:rsid w:val="00D93BCD"/>
    <w:rsid w:val="00D93E58"/>
    <w:rsid w:val="00D94307"/>
    <w:rsid w:val="00DA2757"/>
    <w:rsid w:val="00DA3933"/>
    <w:rsid w:val="00DA47C2"/>
    <w:rsid w:val="00DB1D3A"/>
    <w:rsid w:val="00DB70F7"/>
    <w:rsid w:val="00DC0EF2"/>
    <w:rsid w:val="00DD7028"/>
    <w:rsid w:val="00DF24B0"/>
    <w:rsid w:val="00DF69A5"/>
    <w:rsid w:val="00DF7792"/>
    <w:rsid w:val="00E0479C"/>
    <w:rsid w:val="00E051B8"/>
    <w:rsid w:val="00E10498"/>
    <w:rsid w:val="00E120A3"/>
    <w:rsid w:val="00E15818"/>
    <w:rsid w:val="00E165EA"/>
    <w:rsid w:val="00E20B5C"/>
    <w:rsid w:val="00E21D54"/>
    <w:rsid w:val="00E24791"/>
    <w:rsid w:val="00E27CEB"/>
    <w:rsid w:val="00E4279F"/>
    <w:rsid w:val="00E4557C"/>
    <w:rsid w:val="00E638A8"/>
    <w:rsid w:val="00E6409D"/>
    <w:rsid w:val="00E65860"/>
    <w:rsid w:val="00E65ABE"/>
    <w:rsid w:val="00E67238"/>
    <w:rsid w:val="00E72203"/>
    <w:rsid w:val="00E722BC"/>
    <w:rsid w:val="00E742C8"/>
    <w:rsid w:val="00E77684"/>
    <w:rsid w:val="00E86A62"/>
    <w:rsid w:val="00E93DBE"/>
    <w:rsid w:val="00E9405B"/>
    <w:rsid w:val="00E97C22"/>
    <w:rsid w:val="00EB7A50"/>
    <w:rsid w:val="00EB7D00"/>
    <w:rsid w:val="00EC1C28"/>
    <w:rsid w:val="00ED3314"/>
    <w:rsid w:val="00EE7F55"/>
    <w:rsid w:val="00EF704D"/>
    <w:rsid w:val="00F00ABB"/>
    <w:rsid w:val="00F0410D"/>
    <w:rsid w:val="00F04129"/>
    <w:rsid w:val="00F0432F"/>
    <w:rsid w:val="00F116BE"/>
    <w:rsid w:val="00F14CC5"/>
    <w:rsid w:val="00F1569A"/>
    <w:rsid w:val="00F20F86"/>
    <w:rsid w:val="00F233F4"/>
    <w:rsid w:val="00F30454"/>
    <w:rsid w:val="00F33AC2"/>
    <w:rsid w:val="00F34E14"/>
    <w:rsid w:val="00F3571D"/>
    <w:rsid w:val="00F373DE"/>
    <w:rsid w:val="00F423D9"/>
    <w:rsid w:val="00F43F56"/>
    <w:rsid w:val="00F56402"/>
    <w:rsid w:val="00F5755F"/>
    <w:rsid w:val="00F60069"/>
    <w:rsid w:val="00F65144"/>
    <w:rsid w:val="00F70B34"/>
    <w:rsid w:val="00F757E6"/>
    <w:rsid w:val="00F82C4A"/>
    <w:rsid w:val="00F92CF5"/>
    <w:rsid w:val="00F95D1B"/>
    <w:rsid w:val="00F96D8C"/>
    <w:rsid w:val="00FC6232"/>
    <w:rsid w:val="00FC69F6"/>
    <w:rsid w:val="00FD4D3E"/>
    <w:rsid w:val="00FE672A"/>
    <w:rsid w:val="00FE6E6E"/>
    <w:rsid w:val="00FF06B8"/>
    <w:rsid w:val="00FF4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8</cp:revision>
  <cp:lastPrinted>2018-01-30T10:18:00Z</cp:lastPrinted>
  <dcterms:created xsi:type="dcterms:W3CDTF">2018-01-30T10:19:00Z</dcterms:created>
  <dcterms:modified xsi:type="dcterms:W3CDTF">2022-10-27T14:53:00Z</dcterms:modified>
</cp:coreProperties>
</file>