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587D" w14:textId="0A4CC99D" w:rsidR="007B7970" w:rsidRPr="0046498B" w:rsidRDefault="002D6D42" w:rsidP="002D6D42">
      <w:pPr>
        <w:jc w:val="right"/>
        <w:rPr>
          <w:rFonts w:ascii="Times New Roman" w:hAnsi="Times New Roman" w:cs="Times New Roman"/>
          <w:position w:val="10"/>
          <w:sz w:val="32"/>
          <w:szCs w:val="32"/>
        </w:rPr>
      </w:pPr>
      <w:r>
        <w:rPr>
          <w:rFonts w:ascii="Times New Roman" w:hAnsi="Times New Roman" w:cs="Times New Roman"/>
          <w:position w:val="10"/>
          <w:sz w:val="32"/>
          <w:szCs w:val="32"/>
        </w:rPr>
        <w:fldChar w:fldCharType="begin"/>
      </w:r>
      <w:r>
        <w:rPr>
          <w:rFonts w:ascii="Times New Roman" w:hAnsi="Times New Roman" w:cs="Times New Roman"/>
          <w:position w:val="10"/>
          <w:sz w:val="32"/>
          <w:szCs w:val="32"/>
          <w:lang w:val="en-GB"/>
        </w:rPr>
        <w:instrText xml:space="preserve"> DATE \@ "dd MMMM yyyy" </w:instrText>
      </w:r>
      <w:r>
        <w:rPr>
          <w:rFonts w:ascii="Times New Roman" w:hAnsi="Times New Roman" w:cs="Times New Roman"/>
          <w:position w:val="10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position w:val="10"/>
          <w:sz w:val="32"/>
          <w:szCs w:val="32"/>
          <w:lang w:val="en-GB"/>
        </w:rPr>
        <w:t>16 February 2026</w:t>
      </w:r>
      <w:r>
        <w:rPr>
          <w:rFonts w:ascii="Times New Roman" w:hAnsi="Times New Roman" w:cs="Times New Roman"/>
          <w:position w:val="10"/>
          <w:sz w:val="32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3949"/>
      </w:tblGrid>
      <w:tr w:rsidR="002D6D42" w:rsidRPr="007D3492" w14:paraId="02174370" w14:textId="77777777" w:rsidTr="001C52CC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F05861D" w14:textId="2583992A" w:rsidR="002D6D42" w:rsidRPr="007D3492" w:rsidRDefault="002D6D42" w:rsidP="001C52CC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7D3492">
              <w:rPr>
                <w:rFonts w:ascii="Times New Roman" w:hAnsi="Times New Roman"/>
                <w:sz w:val="24"/>
                <w:szCs w:val="24"/>
                <w:lang w:val="en-GB"/>
              </w:rPr>
              <w:t>NAME: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 xml:space="preserve"> ZAINAB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MUKHTAR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1F6B92F" w14:textId="28FDD9BF" w:rsidR="002D6D42" w:rsidRPr="007D3492" w:rsidRDefault="002D6D42" w:rsidP="001C52CC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3492">
              <w:rPr>
                <w:rFonts w:ascii="Times New Roman" w:hAnsi="Times New Roman"/>
                <w:sz w:val="24"/>
                <w:szCs w:val="24"/>
                <w:lang w:val="en-GB"/>
              </w:rPr>
              <w:t>Age: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30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y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12B382F" w14:textId="77777777" w:rsidR="002D6D42" w:rsidRPr="007D3492" w:rsidRDefault="002D6D42" w:rsidP="001C52CC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3492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Sex: </w:t>
            </w:r>
            <w:r w:rsidRPr="007D3492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F</w:t>
            </w:r>
          </w:p>
        </w:tc>
      </w:tr>
      <w:tr w:rsidR="002D6D42" w:rsidRPr="007D3492" w14:paraId="20901F18" w14:textId="77777777" w:rsidTr="001C52CC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182C36D" w14:textId="77777777" w:rsidR="002D6D42" w:rsidRPr="007D3492" w:rsidRDefault="002D6D42" w:rsidP="001C52CC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7D3492">
              <w:rPr>
                <w:rFonts w:ascii="Times New Roman" w:hAnsi="Times New Roman"/>
                <w:sz w:val="24"/>
                <w:szCs w:val="24"/>
                <w:lang w:val="en-GB"/>
              </w:rPr>
              <w:t>Clinical Details:</w:t>
            </w:r>
            <w:r w:rsidRPr="007D3492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USG Pelvic</w:t>
            </w:r>
          </w:p>
        </w:tc>
      </w:tr>
    </w:tbl>
    <w:p w14:paraId="4426D03A" w14:textId="77777777" w:rsidR="002D6D42" w:rsidRDefault="002D6D42" w:rsidP="00862807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6C01775" w14:textId="3B58439E" w:rsidR="007B7970" w:rsidRPr="00B83FBF" w:rsidRDefault="007B7970" w:rsidP="002D6D4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83FBF">
        <w:rPr>
          <w:rFonts w:ascii="Times New Roman" w:hAnsi="Times New Roman" w:cs="Times New Roman"/>
          <w:b/>
          <w:sz w:val="32"/>
          <w:szCs w:val="32"/>
          <w:u w:val="single"/>
        </w:rPr>
        <w:t>OBSTETRICS ULTRASOUND REPORT</w:t>
      </w:r>
    </w:p>
    <w:p w14:paraId="4250D518" w14:textId="77777777" w:rsidR="007B7970" w:rsidRPr="00862807" w:rsidRDefault="007B7970" w:rsidP="00862807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62807">
        <w:rPr>
          <w:rFonts w:ascii="Times New Roman" w:hAnsi="Times New Roman" w:cs="Times New Roman"/>
          <w:b/>
          <w:sz w:val="32"/>
          <w:szCs w:val="32"/>
        </w:rPr>
        <w:t xml:space="preserve">The Uterus is gravid and shows singleton fetus with no evidence of </w:t>
      </w:r>
      <w:r w:rsidR="00CE5314" w:rsidRPr="0086280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cardiac activity</w:t>
      </w:r>
      <w:r w:rsidR="0061491B" w:rsidRPr="0086280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. Overlapping of the fetal head </w:t>
      </w:r>
      <w:r w:rsid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not </w:t>
      </w:r>
      <w:r w:rsidR="0061491B" w:rsidRPr="0086280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seen (Spalding’s sign)</w:t>
      </w:r>
      <w:r w:rsid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yet</w:t>
      </w:r>
      <w:r w:rsidR="0086280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</w:p>
    <w:p w14:paraId="320BE1A5" w14:textId="26AC0EA3" w:rsidR="007C4025" w:rsidRDefault="000D3F84" w:rsidP="0086280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4025">
        <w:rPr>
          <w:rFonts w:ascii="Times New Roman" w:hAnsi="Times New Roman" w:cs="Times New Roman"/>
          <w:color w:val="000000" w:themeColor="text1"/>
          <w:sz w:val="32"/>
          <w:szCs w:val="32"/>
        </w:rPr>
        <w:t>Placental location</w:t>
      </w:r>
      <w:r w:rsidR="002D6D42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7C4025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="007C402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2D6D42">
        <w:rPr>
          <w:rFonts w:ascii="Times New Roman" w:hAnsi="Times New Roman" w:cs="Times New Roman"/>
          <w:color w:val="000000" w:themeColor="text1"/>
          <w:sz w:val="32"/>
          <w:szCs w:val="32"/>
        </w:rPr>
        <w:t>POS</w:t>
      </w:r>
      <w:r w:rsidR="007C4025">
        <w:rPr>
          <w:rFonts w:ascii="Times New Roman" w:hAnsi="Times New Roman" w:cs="Times New Roman"/>
          <w:color w:val="000000" w:themeColor="text1"/>
          <w:sz w:val="32"/>
          <w:szCs w:val="32"/>
        </w:rPr>
        <w:t>TERIOR</w:t>
      </w:r>
    </w:p>
    <w:p w14:paraId="0CDC4E50" w14:textId="1DEFCF88" w:rsidR="007B7970" w:rsidRPr="0046498B" w:rsidRDefault="007C4025" w:rsidP="0086280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402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7B7970" w:rsidRPr="007C4025">
        <w:rPr>
          <w:rFonts w:ascii="Times New Roman" w:hAnsi="Times New Roman" w:cs="Times New Roman"/>
          <w:color w:val="000000" w:themeColor="text1"/>
          <w:sz w:val="32"/>
          <w:szCs w:val="32"/>
        </w:rPr>
        <w:t>Presentation</w:t>
      </w:r>
      <w:r w:rsidR="002D6D42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="002D6D42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="006915A6" w:rsidRPr="007C402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="002D6D42">
        <w:rPr>
          <w:rFonts w:ascii="Times New Roman" w:hAnsi="Times New Roman" w:cs="Times New Roman"/>
          <w:color w:val="000000" w:themeColor="text1"/>
          <w:sz w:val="32"/>
          <w:szCs w:val="32"/>
        </w:rPr>
        <w:t>CEPHALIC</w:t>
      </w:r>
      <w:r w:rsidR="005C0C8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AB4FE98" w14:textId="36BF7011" w:rsidR="007B7970" w:rsidRPr="007C4025" w:rsidRDefault="0061491B" w:rsidP="0086280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Amniotic</w:t>
      </w:r>
      <w:r w:rsidR="002D6D4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fluid</w:t>
      </w:r>
      <w:r w:rsidR="002D6D42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="002D6D42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="00A51B0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7C4025" w:rsidRPr="007C4025">
        <w:rPr>
          <w:rFonts w:ascii="Times New Roman" w:hAnsi="Times New Roman" w:cs="Times New Roman"/>
          <w:color w:val="000000" w:themeColor="text1"/>
          <w:sz w:val="32"/>
          <w:szCs w:val="32"/>
        </w:rPr>
        <w:t>DIMINISHED.</w:t>
      </w:r>
    </w:p>
    <w:p w14:paraId="0C97FB84" w14:textId="759C2089" w:rsidR="007B7970" w:rsidRPr="007C4025" w:rsidRDefault="007B7970" w:rsidP="0086280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Gestation age based on FL, is approximately </w:t>
      </w:r>
      <w:r w:rsidR="005C0C8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 w:rsidR="002D6D4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5 </w:t>
      </w:r>
      <w:r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weeks</w:t>
      </w:r>
      <w:r w:rsidR="005C0C8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2D6D4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0</w:t>
      </w:r>
      <w:r w:rsidR="005C0C8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</w:t>
      </w:r>
      <w:r w:rsidR="002D6D4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253356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day</w:t>
      </w:r>
      <w:r w:rsidR="00B83FBF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(</w:t>
      </w:r>
      <w:r w:rsidR="00253356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</w:t>
      </w:r>
      <w:r w:rsidR="00B83FBF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)</w:t>
      </w:r>
    </w:p>
    <w:p w14:paraId="3D98B8D1" w14:textId="77777777" w:rsidR="00862807" w:rsidRDefault="00862807" w:rsidP="00862807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F6F6CE" w14:textId="77777777" w:rsidR="00862807" w:rsidRDefault="00862807" w:rsidP="00862807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1D137B" w14:textId="77777777" w:rsidR="002D6D42" w:rsidRDefault="00253356" w:rsidP="00D7567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83FBF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Impression:</w:t>
      </w: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6B66FE3F" w14:textId="53E1AFAB" w:rsidR="00D7567F" w:rsidRDefault="00253356" w:rsidP="00D7567F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</w:t>
      </w:r>
      <w:r w:rsidR="000D3F84"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USS features are suggestive of </w:t>
      </w:r>
      <w:r w:rsidRPr="0046498B">
        <w:rPr>
          <w:rFonts w:ascii="Times New Roman" w:hAnsi="Times New Roman" w:cs="Times New Roman"/>
          <w:color w:val="000000" w:themeColor="text1"/>
          <w:sz w:val="32"/>
          <w:szCs w:val="32"/>
        </w:rPr>
        <w:t>IUFD</w:t>
      </w:r>
      <w:r w:rsidR="007C402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at </w:t>
      </w:r>
      <w:r w:rsidR="005C0C8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27</w:t>
      </w:r>
      <w:r w:rsidR="002D6D4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B83FBF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weeks </w:t>
      </w:r>
      <w:r w:rsidR="002D6D4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0</w:t>
      </w:r>
      <w:r w:rsidR="005C0C8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</w:t>
      </w:r>
      <w:r w:rsidR="002D6D4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BB5604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day</w:t>
      </w:r>
      <w:r w:rsidR="00B83FBF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(</w:t>
      </w:r>
      <w:r w:rsidR="00BB5604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</w:t>
      </w:r>
      <w:r w:rsidR="00B83FBF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)</w:t>
      </w:r>
      <w:r w:rsidR="00BB5604" w:rsidRPr="007C402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</w:p>
    <w:p w14:paraId="6934A6AD" w14:textId="77777777" w:rsidR="007C4025" w:rsidRDefault="007C4025" w:rsidP="00D7567F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3EB3B5A" w14:textId="77777777" w:rsidR="007C4025" w:rsidRPr="007C4025" w:rsidRDefault="007C4025" w:rsidP="00D7567F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250B2E1" w14:textId="77777777" w:rsidR="00FC0DCE" w:rsidRPr="00D7567F" w:rsidRDefault="007B7970" w:rsidP="007C4025">
      <w:pPr>
        <w:ind w:left="5760" w:firstLine="72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6498B">
        <w:rPr>
          <w:rFonts w:ascii="Times New Roman" w:hAnsi="Times New Roman" w:cs="Times New Roman"/>
          <w:sz w:val="32"/>
          <w:szCs w:val="32"/>
        </w:rPr>
        <w:t>Ultrasound Specialist</w:t>
      </w:r>
      <w:r w:rsidR="00B83FBF">
        <w:rPr>
          <w:rFonts w:ascii="Times New Roman" w:hAnsi="Times New Roman" w:cs="Times New Roman"/>
          <w:sz w:val="32"/>
          <w:szCs w:val="32"/>
        </w:rPr>
        <w:t>.</w:t>
      </w:r>
    </w:p>
    <w:sectPr w:rsidR="00FC0DCE" w:rsidRPr="00D7567F" w:rsidSect="00730660">
      <w:headerReference w:type="default" r:id="rId7"/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7A166" w14:textId="77777777" w:rsidR="00E52729" w:rsidRDefault="00E52729" w:rsidP="002D6D42">
      <w:pPr>
        <w:spacing w:after="0" w:line="240" w:lineRule="auto"/>
      </w:pPr>
      <w:r>
        <w:separator/>
      </w:r>
    </w:p>
  </w:endnote>
  <w:endnote w:type="continuationSeparator" w:id="0">
    <w:p w14:paraId="7D4C499D" w14:textId="77777777" w:rsidR="00E52729" w:rsidRDefault="00E52729" w:rsidP="002D6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0B0A8" w14:textId="77777777" w:rsidR="00E52729" w:rsidRDefault="00E52729" w:rsidP="002D6D42">
      <w:pPr>
        <w:spacing w:after="0" w:line="240" w:lineRule="auto"/>
      </w:pPr>
      <w:r>
        <w:separator/>
      </w:r>
    </w:p>
  </w:footnote>
  <w:footnote w:type="continuationSeparator" w:id="0">
    <w:p w14:paraId="4E4DF09D" w14:textId="77777777" w:rsidR="00E52729" w:rsidRDefault="00E52729" w:rsidP="002D6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357E" w14:textId="77777777" w:rsidR="002D6D42" w:rsidRDefault="002D6D42" w:rsidP="002D6D42">
    <w:pPr>
      <w:spacing w:after="0" w:line="240" w:lineRule="auto"/>
      <w:ind w:left="-2160" w:right="-2160"/>
      <w:jc w:val="center"/>
      <w:rPr>
        <w:rFonts w:ascii="Times New Roman" w:eastAsiaTheme="minorEastAsia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4DB04A1" w14:textId="77777777" w:rsidR="002D6D42" w:rsidRDefault="002D6D42" w:rsidP="002D6D42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214D76DF" w14:textId="77777777" w:rsidR="002D6D42" w:rsidRDefault="002D6D42" w:rsidP="002D6D42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33D60F72" w14:textId="77777777" w:rsidR="002D6D42" w:rsidRDefault="002D6D42" w:rsidP="002D6D42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61B585D" w14:textId="77777777" w:rsidR="002D6D42" w:rsidRDefault="002D6D42" w:rsidP="002D6D42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sz w:val="22"/>
      </w:rPr>
      <w:pict w14:anchorId="41AA2B76">
        <v:line id="Straight Connector 2" o:spid="_x0000_s1025" style="position:absolute;left:0;text-align:left;z-index: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7E50FE62" w14:textId="77777777" w:rsidR="002D6D42" w:rsidRPr="002D6D42" w:rsidRDefault="002D6D42" w:rsidP="002D6D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BE7"/>
    <w:multiLevelType w:val="hybridMultilevel"/>
    <w:tmpl w:val="4FE20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713339">
    <w:abstractNumId w:val="1"/>
  </w:num>
  <w:num w:numId="2" w16cid:durableId="204393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81"/>
    <w:rsid w:val="00023C59"/>
    <w:rsid w:val="00026206"/>
    <w:rsid w:val="00066243"/>
    <w:rsid w:val="00071362"/>
    <w:rsid w:val="00071CB6"/>
    <w:rsid w:val="0007727F"/>
    <w:rsid w:val="000816D4"/>
    <w:rsid w:val="00096478"/>
    <w:rsid w:val="000971A2"/>
    <w:rsid w:val="000B6655"/>
    <w:rsid w:val="000B6E49"/>
    <w:rsid w:val="000C530E"/>
    <w:rsid w:val="000C5A2D"/>
    <w:rsid w:val="000D2D2A"/>
    <w:rsid w:val="000D3F84"/>
    <w:rsid w:val="000E0815"/>
    <w:rsid w:val="000F5BF4"/>
    <w:rsid w:val="00107453"/>
    <w:rsid w:val="001114A0"/>
    <w:rsid w:val="00113D54"/>
    <w:rsid w:val="0012378E"/>
    <w:rsid w:val="0012399F"/>
    <w:rsid w:val="00130743"/>
    <w:rsid w:val="00131650"/>
    <w:rsid w:val="001375E4"/>
    <w:rsid w:val="00142596"/>
    <w:rsid w:val="001448A9"/>
    <w:rsid w:val="001449BF"/>
    <w:rsid w:val="00147D88"/>
    <w:rsid w:val="00162DAE"/>
    <w:rsid w:val="00163D94"/>
    <w:rsid w:val="0016589D"/>
    <w:rsid w:val="00172C08"/>
    <w:rsid w:val="00181F28"/>
    <w:rsid w:val="001848D3"/>
    <w:rsid w:val="001C38AE"/>
    <w:rsid w:val="001C7971"/>
    <w:rsid w:val="001D205E"/>
    <w:rsid w:val="001D44C6"/>
    <w:rsid w:val="001E2CD4"/>
    <w:rsid w:val="001E67B3"/>
    <w:rsid w:val="001E6A2C"/>
    <w:rsid w:val="001F5F7D"/>
    <w:rsid w:val="0020378C"/>
    <w:rsid w:val="002107BB"/>
    <w:rsid w:val="00213305"/>
    <w:rsid w:val="00213AD8"/>
    <w:rsid w:val="00217943"/>
    <w:rsid w:val="0023292D"/>
    <w:rsid w:val="00250DE2"/>
    <w:rsid w:val="00252AE6"/>
    <w:rsid w:val="00253356"/>
    <w:rsid w:val="002645A8"/>
    <w:rsid w:val="00292A03"/>
    <w:rsid w:val="002C7100"/>
    <w:rsid w:val="002C767D"/>
    <w:rsid w:val="002D4CED"/>
    <w:rsid w:val="002D6D42"/>
    <w:rsid w:val="002E5671"/>
    <w:rsid w:val="002E5AEC"/>
    <w:rsid w:val="002F48BD"/>
    <w:rsid w:val="002F6904"/>
    <w:rsid w:val="002F6C31"/>
    <w:rsid w:val="00301920"/>
    <w:rsid w:val="00307309"/>
    <w:rsid w:val="00333B94"/>
    <w:rsid w:val="00334499"/>
    <w:rsid w:val="003573DA"/>
    <w:rsid w:val="00360864"/>
    <w:rsid w:val="00364C7E"/>
    <w:rsid w:val="00365C35"/>
    <w:rsid w:val="00380F9F"/>
    <w:rsid w:val="00392289"/>
    <w:rsid w:val="003A5EF5"/>
    <w:rsid w:val="003A6445"/>
    <w:rsid w:val="003F4366"/>
    <w:rsid w:val="00401948"/>
    <w:rsid w:val="00410052"/>
    <w:rsid w:val="00410B57"/>
    <w:rsid w:val="0041226E"/>
    <w:rsid w:val="004125C3"/>
    <w:rsid w:val="0041426E"/>
    <w:rsid w:val="00417DEE"/>
    <w:rsid w:val="00446F3B"/>
    <w:rsid w:val="0046498B"/>
    <w:rsid w:val="004676E5"/>
    <w:rsid w:val="00482660"/>
    <w:rsid w:val="00487A9C"/>
    <w:rsid w:val="00497254"/>
    <w:rsid w:val="004A4737"/>
    <w:rsid w:val="004B11D0"/>
    <w:rsid w:val="004D1E84"/>
    <w:rsid w:val="004E3C49"/>
    <w:rsid w:val="004E7F01"/>
    <w:rsid w:val="004F4C86"/>
    <w:rsid w:val="004F4DE1"/>
    <w:rsid w:val="004F66CA"/>
    <w:rsid w:val="004F7253"/>
    <w:rsid w:val="00503A20"/>
    <w:rsid w:val="0050686F"/>
    <w:rsid w:val="00513374"/>
    <w:rsid w:val="005172F8"/>
    <w:rsid w:val="005202C0"/>
    <w:rsid w:val="0052035A"/>
    <w:rsid w:val="00520565"/>
    <w:rsid w:val="00534A7B"/>
    <w:rsid w:val="005362E4"/>
    <w:rsid w:val="00542D7E"/>
    <w:rsid w:val="00550F1C"/>
    <w:rsid w:val="00557932"/>
    <w:rsid w:val="00562DCE"/>
    <w:rsid w:val="0056362C"/>
    <w:rsid w:val="0056521D"/>
    <w:rsid w:val="00584841"/>
    <w:rsid w:val="005904E2"/>
    <w:rsid w:val="00591DF0"/>
    <w:rsid w:val="005A415B"/>
    <w:rsid w:val="005A5B39"/>
    <w:rsid w:val="005B3E7D"/>
    <w:rsid w:val="005C0C8E"/>
    <w:rsid w:val="005C1266"/>
    <w:rsid w:val="005C6954"/>
    <w:rsid w:val="005F3E2E"/>
    <w:rsid w:val="0061491B"/>
    <w:rsid w:val="00614D14"/>
    <w:rsid w:val="0062351C"/>
    <w:rsid w:val="00625164"/>
    <w:rsid w:val="006338C8"/>
    <w:rsid w:val="006404DC"/>
    <w:rsid w:val="00641449"/>
    <w:rsid w:val="00643F2B"/>
    <w:rsid w:val="00657B51"/>
    <w:rsid w:val="00675EA1"/>
    <w:rsid w:val="006915A6"/>
    <w:rsid w:val="00694053"/>
    <w:rsid w:val="006B6D27"/>
    <w:rsid w:val="006C16F6"/>
    <w:rsid w:val="006C1931"/>
    <w:rsid w:val="006E7B78"/>
    <w:rsid w:val="00700452"/>
    <w:rsid w:val="00704679"/>
    <w:rsid w:val="00705A47"/>
    <w:rsid w:val="00723BC6"/>
    <w:rsid w:val="0072649D"/>
    <w:rsid w:val="00730660"/>
    <w:rsid w:val="00730B9C"/>
    <w:rsid w:val="00736071"/>
    <w:rsid w:val="00737239"/>
    <w:rsid w:val="00740AE3"/>
    <w:rsid w:val="00742A8F"/>
    <w:rsid w:val="00742FCF"/>
    <w:rsid w:val="007477E1"/>
    <w:rsid w:val="0075197A"/>
    <w:rsid w:val="007525EE"/>
    <w:rsid w:val="007575F2"/>
    <w:rsid w:val="00781E7C"/>
    <w:rsid w:val="0078593E"/>
    <w:rsid w:val="007860F4"/>
    <w:rsid w:val="007939E2"/>
    <w:rsid w:val="007B1B70"/>
    <w:rsid w:val="007B7970"/>
    <w:rsid w:val="007C4025"/>
    <w:rsid w:val="007C770F"/>
    <w:rsid w:val="007D6FEB"/>
    <w:rsid w:val="007F07EC"/>
    <w:rsid w:val="007F2D55"/>
    <w:rsid w:val="007F76AB"/>
    <w:rsid w:val="00802D81"/>
    <w:rsid w:val="00814F8C"/>
    <w:rsid w:val="008370A3"/>
    <w:rsid w:val="00851379"/>
    <w:rsid w:val="00857DBB"/>
    <w:rsid w:val="00861FE6"/>
    <w:rsid w:val="00862807"/>
    <w:rsid w:val="008638EB"/>
    <w:rsid w:val="008A2F81"/>
    <w:rsid w:val="008A3B3A"/>
    <w:rsid w:val="008A6629"/>
    <w:rsid w:val="008C4AD6"/>
    <w:rsid w:val="008D7007"/>
    <w:rsid w:val="008F63DF"/>
    <w:rsid w:val="00900A4D"/>
    <w:rsid w:val="0090173A"/>
    <w:rsid w:val="00911E52"/>
    <w:rsid w:val="00923E99"/>
    <w:rsid w:val="0093162E"/>
    <w:rsid w:val="0093347C"/>
    <w:rsid w:val="009341A4"/>
    <w:rsid w:val="009419E4"/>
    <w:rsid w:val="00941E2F"/>
    <w:rsid w:val="009469ED"/>
    <w:rsid w:val="009506E4"/>
    <w:rsid w:val="00957C79"/>
    <w:rsid w:val="0096135E"/>
    <w:rsid w:val="00981341"/>
    <w:rsid w:val="009A5407"/>
    <w:rsid w:val="009C0B22"/>
    <w:rsid w:val="009C56D9"/>
    <w:rsid w:val="009D00CE"/>
    <w:rsid w:val="009D37B9"/>
    <w:rsid w:val="009D3881"/>
    <w:rsid w:val="009F00CE"/>
    <w:rsid w:val="00A069EF"/>
    <w:rsid w:val="00A21CCD"/>
    <w:rsid w:val="00A32624"/>
    <w:rsid w:val="00A365A6"/>
    <w:rsid w:val="00A3782B"/>
    <w:rsid w:val="00A51B05"/>
    <w:rsid w:val="00A66CA1"/>
    <w:rsid w:val="00A778F8"/>
    <w:rsid w:val="00AA3CDC"/>
    <w:rsid w:val="00AC1D89"/>
    <w:rsid w:val="00AC6DD4"/>
    <w:rsid w:val="00AF4486"/>
    <w:rsid w:val="00AF5C24"/>
    <w:rsid w:val="00AF6760"/>
    <w:rsid w:val="00AF75DA"/>
    <w:rsid w:val="00B033C1"/>
    <w:rsid w:val="00B10151"/>
    <w:rsid w:val="00B224D6"/>
    <w:rsid w:val="00B244CE"/>
    <w:rsid w:val="00B255F4"/>
    <w:rsid w:val="00B314C1"/>
    <w:rsid w:val="00B31E83"/>
    <w:rsid w:val="00B36597"/>
    <w:rsid w:val="00B4084F"/>
    <w:rsid w:val="00B44E12"/>
    <w:rsid w:val="00B617AA"/>
    <w:rsid w:val="00B75EE2"/>
    <w:rsid w:val="00B82C8C"/>
    <w:rsid w:val="00B83FBF"/>
    <w:rsid w:val="00B969CE"/>
    <w:rsid w:val="00B96FE1"/>
    <w:rsid w:val="00BA334F"/>
    <w:rsid w:val="00BB5604"/>
    <w:rsid w:val="00BB5AD9"/>
    <w:rsid w:val="00BD2379"/>
    <w:rsid w:val="00BD7DE7"/>
    <w:rsid w:val="00C15C29"/>
    <w:rsid w:val="00C355CD"/>
    <w:rsid w:val="00C50A86"/>
    <w:rsid w:val="00C51493"/>
    <w:rsid w:val="00C633E0"/>
    <w:rsid w:val="00C63BEF"/>
    <w:rsid w:val="00C730F8"/>
    <w:rsid w:val="00C91619"/>
    <w:rsid w:val="00C91BE8"/>
    <w:rsid w:val="00CA4B2B"/>
    <w:rsid w:val="00CC3E33"/>
    <w:rsid w:val="00CD0E58"/>
    <w:rsid w:val="00CD183D"/>
    <w:rsid w:val="00CD30D8"/>
    <w:rsid w:val="00CE0517"/>
    <w:rsid w:val="00CE5314"/>
    <w:rsid w:val="00CE799D"/>
    <w:rsid w:val="00CF28C3"/>
    <w:rsid w:val="00CF36C0"/>
    <w:rsid w:val="00D00963"/>
    <w:rsid w:val="00D176B5"/>
    <w:rsid w:val="00D22632"/>
    <w:rsid w:val="00D40666"/>
    <w:rsid w:val="00D51F11"/>
    <w:rsid w:val="00D7063A"/>
    <w:rsid w:val="00D72874"/>
    <w:rsid w:val="00D7567F"/>
    <w:rsid w:val="00D75D33"/>
    <w:rsid w:val="00D83F05"/>
    <w:rsid w:val="00D86A5A"/>
    <w:rsid w:val="00D87490"/>
    <w:rsid w:val="00D93B2C"/>
    <w:rsid w:val="00D9673B"/>
    <w:rsid w:val="00DA0C12"/>
    <w:rsid w:val="00DA69AC"/>
    <w:rsid w:val="00DB333A"/>
    <w:rsid w:val="00DC2567"/>
    <w:rsid w:val="00DC48CB"/>
    <w:rsid w:val="00DE2EC8"/>
    <w:rsid w:val="00DF424F"/>
    <w:rsid w:val="00DF758F"/>
    <w:rsid w:val="00E05C66"/>
    <w:rsid w:val="00E05F2D"/>
    <w:rsid w:val="00E10042"/>
    <w:rsid w:val="00E120A3"/>
    <w:rsid w:val="00E259A4"/>
    <w:rsid w:val="00E32F42"/>
    <w:rsid w:val="00E51665"/>
    <w:rsid w:val="00E52729"/>
    <w:rsid w:val="00E56982"/>
    <w:rsid w:val="00E66776"/>
    <w:rsid w:val="00E722BC"/>
    <w:rsid w:val="00E77684"/>
    <w:rsid w:val="00E9435C"/>
    <w:rsid w:val="00E9727B"/>
    <w:rsid w:val="00EA38B6"/>
    <w:rsid w:val="00EA5612"/>
    <w:rsid w:val="00EC082E"/>
    <w:rsid w:val="00EC2285"/>
    <w:rsid w:val="00ED349D"/>
    <w:rsid w:val="00ED6498"/>
    <w:rsid w:val="00EE14EC"/>
    <w:rsid w:val="00EE454F"/>
    <w:rsid w:val="00EF567D"/>
    <w:rsid w:val="00F0046E"/>
    <w:rsid w:val="00F3571D"/>
    <w:rsid w:val="00F37035"/>
    <w:rsid w:val="00F373DE"/>
    <w:rsid w:val="00F50886"/>
    <w:rsid w:val="00F51569"/>
    <w:rsid w:val="00F56402"/>
    <w:rsid w:val="00F71397"/>
    <w:rsid w:val="00F71F28"/>
    <w:rsid w:val="00F75E77"/>
    <w:rsid w:val="00F75E9A"/>
    <w:rsid w:val="00F87B8A"/>
    <w:rsid w:val="00FB4BA1"/>
    <w:rsid w:val="00FB5A43"/>
    <w:rsid w:val="00FC0DCE"/>
    <w:rsid w:val="00FC0F28"/>
    <w:rsid w:val="00FC115B"/>
    <w:rsid w:val="00FC27FC"/>
    <w:rsid w:val="00FC7158"/>
    <w:rsid w:val="00FD7B8D"/>
    <w:rsid w:val="00FF42B8"/>
    <w:rsid w:val="00FF7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956A9"/>
  <w15:docId w15:val="{F61D1562-F41A-4492-AC79-8867D1B2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D6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D42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2D6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D42"/>
    <w:rPr>
      <w:sz w:val="21"/>
    </w:rPr>
  </w:style>
  <w:style w:type="character" w:styleId="Hyperlink">
    <w:name w:val="Hyperlink"/>
    <w:basedOn w:val="DefaultParagraphFont"/>
    <w:semiHidden/>
    <w:unhideWhenUsed/>
    <w:qFormat/>
    <w:rsid w:val="002D6D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AMANA TRUST</cp:lastModifiedBy>
  <cp:revision>14</cp:revision>
  <cp:lastPrinted>2024-02-17T10:59:00Z</cp:lastPrinted>
  <dcterms:created xsi:type="dcterms:W3CDTF">2018-01-08T10:21:00Z</dcterms:created>
  <dcterms:modified xsi:type="dcterms:W3CDTF">2026-02-16T11:43:00Z</dcterms:modified>
</cp:coreProperties>
</file>