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5A737E" w14:paraId="2C078E63" wp14:textId="1090AC36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405A737E" w:rsidR="7B7E1933">
        <w:rPr>
          <w:b w:val="1"/>
          <w:bCs w:val="1"/>
          <w:sz w:val="48"/>
          <w:szCs w:val="48"/>
        </w:rPr>
        <w:t>Assignment #3</w:t>
      </w:r>
    </w:p>
    <w:p w:rsidR="7B7E1933" w:rsidP="6D5B8485" w:rsidRDefault="7B7E1933" w14:paraId="5135F2D1" w14:textId="7620FBE9">
      <w:pPr>
        <w:pStyle w:val="Normal"/>
        <w:jc w:val="both"/>
        <w:rPr>
          <w:b w:val="0"/>
          <w:bCs w:val="0"/>
          <w:sz w:val="28"/>
          <w:szCs w:val="28"/>
        </w:rPr>
      </w:pPr>
      <w:r w:rsidRPr="6D5B8485" w:rsidR="7B7E1933">
        <w:rPr>
          <w:b w:val="0"/>
          <w:bCs w:val="0"/>
          <w:sz w:val="28"/>
          <w:szCs w:val="28"/>
        </w:rPr>
        <w:t xml:space="preserve">In this assignment, we </w:t>
      </w:r>
      <w:r w:rsidRPr="6D5B8485" w:rsidR="4DCF2B3C">
        <w:rPr>
          <w:b w:val="0"/>
          <w:bCs w:val="0"/>
          <w:sz w:val="28"/>
          <w:szCs w:val="28"/>
        </w:rPr>
        <w:t>solve</w:t>
      </w:r>
      <w:r w:rsidRPr="6D5B8485" w:rsidR="7B7E1933">
        <w:rPr>
          <w:b w:val="0"/>
          <w:bCs w:val="0"/>
          <w:sz w:val="28"/>
          <w:szCs w:val="28"/>
        </w:rPr>
        <w:t xml:space="preserve"> </w:t>
      </w:r>
      <w:r w:rsidRPr="6D5B8485" w:rsidR="7B7E1933">
        <w:rPr>
          <w:b w:val="0"/>
          <w:bCs w:val="0"/>
          <w:sz w:val="28"/>
          <w:szCs w:val="28"/>
        </w:rPr>
        <w:t>L2-regularized least squares regression problem</w:t>
      </w:r>
      <w:r w:rsidRPr="6D5B8485" w:rsidR="41889C44">
        <w:rPr>
          <w:b w:val="0"/>
          <w:bCs w:val="0"/>
          <w:sz w:val="28"/>
          <w:szCs w:val="28"/>
        </w:rPr>
        <w:t xml:space="preserve"> and design a model for given data</w:t>
      </w:r>
      <w:r w:rsidRPr="6D5B8485" w:rsidR="7B7E1933">
        <w:rPr>
          <w:b w:val="0"/>
          <w:bCs w:val="0"/>
          <w:sz w:val="28"/>
          <w:szCs w:val="28"/>
        </w:rPr>
        <w:t xml:space="preserve">. The </w:t>
      </w:r>
      <w:r w:rsidRPr="6D5B8485" w:rsidR="5B572E91">
        <w:rPr>
          <w:b w:val="0"/>
          <w:bCs w:val="0"/>
          <w:sz w:val="28"/>
          <w:szCs w:val="28"/>
        </w:rPr>
        <w:t xml:space="preserve">training </w:t>
      </w:r>
      <w:r w:rsidRPr="6D5B8485" w:rsidR="7B7E1933">
        <w:rPr>
          <w:b w:val="0"/>
          <w:bCs w:val="0"/>
          <w:sz w:val="28"/>
          <w:szCs w:val="28"/>
        </w:rPr>
        <w:t>dataset i</w:t>
      </w:r>
      <w:r w:rsidRPr="6D5B8485" w:rsidR="64F82CB4">
        <w:rPr>
          <w:b w:val="0"/>
          <w:bCs w:val="0"/>
          <w:sz w:val="28"/>
          <w:szCs w:val="28"/>
        </w:rPr>
        <w:t>s available</w:t>
      </w:r>
      <w:r w:rsidRPr="6D5B8485" w:rsidR="3FC38423">
        <w:rPr>
          <w:b w:val="0"/>
          <w:bCs w:val="0"/>
          <w:sz w:val="28"/>
          <w:szCs w:val="28"/>
        </w:rPr>
        <w:t xml:space="preserve"> in the file “</w:t>
      </w:r>
      <w:r w:rsidRPr="6D5B8485" w:rsidR="3FC38423">
        <w:rPr>
          <w:b w:val="0"/>
          <w:bCs w:val="0"/>
          <w:sz w:val="28"/>
          <w:szCs w:val="28"/>
        </w:rPr>
        <w:t>trdata</w:t>
      </w:r>
      <w:r w:rsidRPr="6D5B8485" w:rsidR="3FC38423">
        <w:rPr>
          <w:b w:val="0"/>
          <w:bCs w:val="0"/>
          <w:sz w:val="28"/>
          <w:szCs w:val="28"/>
        </w:rPr>
        <w:t>.txt”. Every row of this file contains a data instance</w:t>
      </w:r>
      <w:r w:rsidRPr="6D5B8485" w:rsidR="08D1E8C1">
        <w:rPr>
          <w:b w:val="0"/>
          <w:bCs w:val="0"/>
          <w:sz w:val="28"/>
          <w:szCs w:val="28"/>
        </w:rPr>
        <w:t xml:space="preserve"> – the first</w:t>
      </w:r>
      <w:r w:rsidRPr="6D5B8485" w:rsidR="4776CDF2">
        <w:rPr>
          <w:b w:val="0"/>
          <w:bCs w:val="0"/>
          <w:sz w:val="28"/>
          <w:szCs w:val="28"/>
        </w:rPr>
        <w:t xml:space="preserve"> number</w:t>
      </w:r>
      <w:r w:rsidRPr="6D5B8485" w:rsidR="08D1E8C1">
        <w:rPr>
          <w:b w:val="0"/>
          <w:bCs w:val="0"/>
          <w:sz w:val="28"/>
          <w:szCs w:val="28"/>
        </w:rPr>
        <w:t xml:space="preserve"> indicates serial number. This is followed by 13 features</w:t>
      </w:r>
      <w:r w:rsidRPr="6D5B8485" w:rsidR="583E1F13">
        <w:rPr>
          <w:b w:val="0"/>
          <w:bCs w:val="0"/>
          <w:sz w:val="28"/>
          <w:szCs w:val="28"/>
        </w:rPr>
        <w:t xml:space="preserve"> and the last column indicates real</w:t>
      </w:r>
      <w:r w:rsidRPr="6D5B8485" w:rsidR="29713D0E">
        <w:rPr>
          <w:b w:val="0"/>
          <w:bCs w:val="0"/>
          <w:sz w:val="28"/>
          <w:szCs w:val="28"/>
        </w:rPr>
        <w:t xml:space="preserve">-valued </w:t>
      </w:r>
      <w:r w:rsidRPr="6D5B8485" w:rsidR="583E1F13">
        <w:rPr>
          <w:b w:val="0"/>
          <w:bCs w:val="0"/>
          <w:sz w:val="28"/>
          <w:szCs w:val="28"/>
        </w:rPr>
        <w:t xml:space="preserve">output (y) for a given 13-dimensional input. </w:t>
      </w:r>
      <w:r w:rsidRPr="6D5B8485" w:rsidR="4C75A791">
        <w:rPr>
          <w:b w:val="0"/>
          <w:bCs w:val="0"/>
          <w:sz w:val="28"/>
          <w:szCs w:val="28"/>
        </w:rPr>
        <w:t xml:space="preserve"> There are 481 data instances. </w:t>
      </w:r>
      <w:r w:rsidRPr="6D5B8485" w:rsidR="583E1F13">
        <w:rPr>
          <w:b w:val="0"/>
          <w:bCs w:val="0"/>
          <w:sz w:val="28"/>
          <w:szCs w:val="28"/>
        </w:rPr>
        <w:t xml:space="preserve">You </w:t>
      </w:r>
      <w:r w:rsidRPr="6D5B8485" w:rsidR="4F041C61">
        <w:rPr>
          <w:b w:val="0"/>
          <w:bCs w:val="0"/>
          <w:sz w:val="28"/>
          <w:szCs w:val="28"/>
        </w:rPr>
        <w:t>are free to</w:t>
      </w:r>
      <w:r w:rsidRPr="6D5B8485" w:rsidR="583E1F13">
        <w:rPr>
          <w:b w:val="0"/>
          <w:bCs w:val="0"/>
          <w:sz w:val="28"/>
          <w:szCs w:val="28"/>
        </w:rPr>
        <w:t xml:space="preserve"> derive new features</w:t>
      </w:r>
      <w:r w:rsidRPr="6D5B8485" w:rsidR="66C0A2EE">
        <w:rPr>
          <w:b w:val="0"/>
          <w:bCs w:val="0"/>
          <w:sz w:val="28"/>
          <w:szCs w:val="28"/>
        </w:rPr>
        <w:t xml:space="preserve"> from the given features, if you wish to. Tune the hyperparameters properly before build</w:t>
      </w:r>
      <w:r w:rsidRPr="6D5B8485" w:rsidR="6816223F">
        <w:rPr>
          <w:b w:val="0"/>
          <w:bCs w:val="0"/>
          <w:sz w:val="28"/>
          <w:szCs w:val="28"/>
        </w:rPr>
        <w:t xml:space="preserve">ing your final model. </w:t>
      </w:r>
      <w:r w:rsidRPr="6D5B8485" w:rsidR="5320B386">
        <w:rPr>
          <w:b w:val="0"/>
          <w:bCs w:val="0"/>
          <w:sz w:val="28"/>
          <w:szCs w:val="28"/>
        </w:rPr>
        <w:t>Plot the objective function vs number of iterations.</w:t>
      </w:r>
    </w:p>
    <w:p w:rsidR="7B7E1933" w:rsidP="6D5B8485" w:rsidRDefault="7B7E1933" w14:paraId="0D27976A" w14:textId="7A2B813A">
      <w:pPr>
        <w:pStyle w:val="Normal"/>
        <w:jc w:val="both"/>
        <w:rPr>
          <w:b w:val="0"/>
          <w:bCs w:val="0"/>
          <w:sz w:val="28"/>
          <w:szCs w:val="28"/>
        </w:rPr>
      </w:pPr>
    </w:p>
    <w:p w:rsidR="7B7E1933" w:rsidP="405A737E" w:rsidRDefault="7B7E1933" w14:paraId="60A3FA7B" w14:textId="53E116E0">
      <w:pPr>
        <w:pStyle w:val="Normal"/>
        <w:jc w:val="both"/>
        <w:rPr>
          <w:b w:val="0"/>
          <w:bCs w:val="0"/>
          <w:sz w:val="28"/>
          <w:szCs w:val="28"/>
        </w:rPr>
      </w:pPr>
      <w:r w:rsidRPr="6D5B8485" w:rsidR="6816223F">
        <w:rPr>
          <w:b w:val="0"/>
          <w:bCs w:val="0"/>
          <w:sz w:val="28"/>
          <w:szCs w:val="28"/>
        </w:rPr>
        <w:t>The test data will be made available soon. Instructions for submitting the output will be provided la</w:t>
      </w:r>
      <w:r w:rsidRPr="6D5B8485" w:rsidR="6233BDFD">
        <w:rPr>
          <w:b w:val="0"/>
          <w:bCs w:val="0"/>
          <w:sz w:val="28"/>
          <w:szCs w:val="28"/>
        </w:rPr>
        <w:t>ter.</w:t>
      </w:r>
      <w:r w:rsidRPr="6D5B8485" w:rsidR="6816223F">
        <w:rPr>
          <w:b w:val="0"/>
          <w:bCs w:val="0"/>
          <w:sz w:val="28"/>
          <w:szCs w:val="28"/>
        </w:rPr>
        <w:t xml:space="preserve"> </w:t>
      </w:r>
      <w:r w:rsidRPr="6D5B8485" w:rsidR="0576B1C5">
        <w:rPr>
          <w:b w:val="0"/>
          <w:bCs w:val="0"/>
          <w:sz w:val="28"/>
          <w:szCs w:val="28"/>
        </w:rPr>
        <w:t xml:space="preserve"> </w:t>
      </w:r>
      <w:r w:rsidRPr="6D5B8485" w:rsidR="08D1E8C1">
        <w:rPr>
          <w:b w:val="0"/>
          <w:bCs w:val="0"/>
          <w:sz w:val="28"/>
          <w:szCs w:val="28"/>
        </w:rPr>
        <w:t xml:space="preserve"> </w:t>
      </w:r>
      <w:r w:rsidRPr="6D5B8485" w:rsidR="64F82CB4">
        <w:rPr>
          <w:b w:val="0"/>
          <w:bCs w:val="0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4F382F"/>
  <w15:docId w15:val="{49392e5c-5cea-4a28-84e6-1d9b5f944276}"/>
  <w:rsids>
    <w:rsidRoot w:val="584F382F"/>
    <w:rsid w:val="0576B1C5"/>
    <w:rsid w:val="08D1E8C1"/>
    <w:rsid w:val="0B0557ED"/>
    <w:rsid w:val="0E3CF8AF"/>
    <w:rsid w:val="231552C5"/>
    <w:rsid w:val="26534783"/>
    <w:rsid w:val="29713D0E"/>
    <w:rsid w:val="2B073C4D"/>
    <w:rsid w:val="30C682DD"/>
    <w:rsid w:val="3F48C3CC"/>
    <w:rsid w:val="3FC38423"/>
    <w:rsid w:val="405A737E"/>
    <w:rsid w:val="41889C44"/>
    <w:rsid w:val="4280648E"/>
    <w:rsid w:val="45080A5C"/>
    <w:rsid w:val="4776CDF2"/>
    <w:rsid w:val="48D67DB5"/>
    <w:rsid w:val="48EFA612"/>
    <w:rsid w:val="4C0E1E77"/>
    <w:rsid w:val="4C75A791"/>
    <w:rsid w:val="4DCF2B3C"/>
    <w:rsid w:val="4F041C61"/>
    <w:rsid w:val="5320B386"/>
    <w:rsid w:val="583E1F13"/>
    <w:rsid w:val="584F382F"/>
    <w:rsid w:val="5B572E91"/>
    <w:rsid w:val="6233BDFD"/>
    <w:rsid w:val="638746B8"/>
    <w:rsid w:val="64F82CB4"/>
    <w:rsid w:val="66C0A2EE"/>
    <w:rsid w:val="6816223F"/>
    <w:rsid w:val="6D5B8485"/>
    <w:rsid w:val="7B7E1933"/>
    <w:rsid w:val="7EB5B9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12BAF52CDF3459EEC26375CF9D212" ma:contentTypeVersion="7" ma:contentTypeDescription="Create a new document." ma:contentTypeScope="" ma:versionID="45e46f1102093161be1195a948b332ac">
  <xsd:schema xmlns:xsd="http://www.w3.org/2001/XMLSchema" xmlns:xs="http://www.w3.org/2001/XMLSchema" xmlns:p="http://schemas.microsoft.com/office/2006/metadata/properties" xmlns:ns2="dbef17fc-89a6-472c-ae08-9359390e3b8c" xmlns:ns3="80c3d44c-7ebf-4622-a3eb-e22d98285c2d" targetNamespace="http://schemas.microsoft.com/office/2006/metadata/properties" ma:root="true" ma:fieldsID="81b04420ab360fd20dc51a3b5b880f2c" ns2:_="" ns3:_="">
    <xsd:import namespace="dbef17fc-89a6-472c-ae08-9359390e3b8c"/>
    <xsd:import namespace="80c3d44c-7ebf-4622-a3eb-e22d98285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17fc-89a6-472c-ae08-9359390e3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3d44c-7ebf-4622-a3eb-e22d98285c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252B8-07A4-44B1-B54E-B6A1FC42F654}"/>
</file>

<file path=customXml/itemProps2.xml><?xml version="1.0" encoding="utf-8"?>
<ds:datastoreItem xmlns:ds="http://schemas.openxmlformats.org/officeDocument/2006/customXml" ds:itemID="{7FEEDD76-CED1-4A41-9AB3-69D44BC71BDF}"/>
</file>

<file path=customXml/itemProps3.xml><?xml version="1.0" encoding="utf-8"?>
<ds:datastoreItem xmlns:ds="http://schemas.openxmlformats.org/officeDocument/2006/customXml" ds:itemID="{2F9A9592-E398-4D8F-9F5B-190A1B518A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Shirish Shevade</dc:creator>
  <keywords/>
  <dc:description/>
  <lastModifiedBy>Shirish Shevade</lastModifiedBy>
  <dcterms:created xsi:type="dcterms:W3CDTF">2020-12-13T10:23:24.0000000Z</dcterms:created>
  <dcterms:modified xsi:type="dcterms:W3CDTF">2020-12-13T10:53:13.4828271Z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0x010100FB612BAF52CDF3459EEC26375CF9D212</vt:lpwstr>
  </property>
</Properties>
</file>