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DB1" w:rsidRDefault="008F1DB1">
      <w:r>
        <w:t>ROTEIRO</w:t>
      </w:r>
    </w:p>
    <w:p w:rsidR="008F1DB1" w:rsidRDefault="008F1DB1" w:rsidP="008F1DB1">
      <w:pPr>
        <w:ind w:firstLine="708"/>
      </w:pPr>
      <w:r>
        <w:t>Em uma tarde na velha Alemanha Beethoven estava compondo uma das suas canções, a sinfonia nº 9 (à alegria), só que ele estava compondo em uma mesa perto da janela aberta, e por acaso naquele dia estava com muito vento o que ocasionou em um terrível</w:t>
      </w:r>
      <w:r w:rsidR="009314C6">
        <w:t xml:space="preserve"> acontecimento, as partituras saíram voando pela janela, o que desesperou o Beethoven.</w:t>
      </w:r>
    </w:p>
    <w:p w:rsidR="009314C6" w:rsidRDefault="009314C6" w:rsidP="008F1DB1">
      <w:pPr>
        <w:ind w:firstLine="708"/>
      </w:pPr>
      <w:r>
        <w:t>Beethoven não podia desistir da sua composição então aí começa a sua jornada pela cidade em busca da sua obra de arte, ele terá que sair pela cidade procurando por todos os lugares possíveis, só que não será só isso, não será tão fácil assim, ele terá que enfrentar seus inimigos</w:t>
      </w:r>
      <w:r w:rsidR="00E439F2">
        <w:t xml:space="preserve"> </w:t>
      </w:r>
      <w:r>
        <w:t>(?), que aliás podem lhe render recompensas</w:t>
      </w:r>
      <w:r w:rsidR="00E439F2">
        <w:t xml:space="preserve"> </w:t>
      </w:r>
      <w:r>
        <w:t>(?) as quais ele pode usar no próprio jogo</w:t>
      </w:r>
      <w:r w:rsidR="00E439F2">
        <w:t xml:space="preserve"> (vida extra? Moedas?). Ao achar cada parte da canção, a determinada parte será tocada para que seja identificada, o Beethoven poderá achar os papéis presos nas folhas das árvores, em carroças, casas entre outros lugares.</w:t>
      </w:r>
    </w:p>
    <w:p w:rsidR="00E439F2" w:rsidRDefault="00E439F2" w:rsidP="008F1DB1">
      <w:pPr>
        <w:ind w:firstLine="708"/>
      </w:pPr>
      <w:r>
        <w:t>Assim que achado todas as partes da canção será tocado a música correspondente a fase em questão como sinal de finalização do jogo ou que o jogador poderá ir para a próxima fase.</w:t>
      </w:r>
      <w:bookmarkStart w:id="0" w:name="_GoBack"/>
      <w:bookmarkEnd w:id="0"/>
    </w:p>
    <w:sectPr w:rsidR="00E439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B1"/>
    <w:rsid w:val="008F1DB1"/>
    <w:rsid w:val="009314C6"/>
    <w:rsid w:val="00E43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5134"/>
  <w15:chartTrackingRefBased/>
  <w15:docId w15:val="{46ED7A74-5EA4-4E5B-B5FC-4CEDE6BD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173</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Cristina Marques Soares</dc:creator>
  <cp:keywords/>
  <dc:description/>
  <cp:lastModifiedBy>Amanda Cristina Marques Soares</cp:lastModifiedBy>
  <cp:revision>1</cp:revision>
  <dcterms:created xsi:type="dcterms:W3CDTF">2019-06-03T22:39:00Z</dcterms:created>
  <dcterms:modified xsi:type="dcterms:W3CDTF">2019-06-03T23:14:00Z</dcterms:modified>
</cp:coreProperties>
</file>