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890" w:rsidRPr="00E70890" w:rsidRDefault="00E70890" w:rsidP="00E70890">
      <w:pPr>
        <w:widowControl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E70890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</w:rPr>
        <w:t>F4 ICT Structural Task Exercise (10%)</w:t>
      </w:r>
    </w:p>
    <w:p w:rsidR="00E70890" w:rsidRPr="00E70890" w:rsidRDefault="00E70890" w:rsidP="00E70890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E70890">
        <w:rPr>
          <w:rFonts w:ascii="Times New Roman" w:eastAsia="Times New Roman" w:hAnsi="Times New Roman" w:cs="Times New Roman"/>
          <w:color w:val="000000"/>
          <w:kern w:val="0"/>
          <w:szCs w:val="24"/>
          <w:shd w:val="clear" w:color="auto" w:fill="FFFF00"/>
        </w:rPr>
        <w:t>*</w:t>
      </w:r>
      <w:r w:rsidRPr="00E70890">
        <w:rPr>
          <w:rFonts w:ascii="新細明體" w:eastAsia="新細明體" w:hAnsi="新細明體" w:cs="新細明體" w:hint="eastAsia"/>
          <w:color w:val="000000"/>
          <w:kern w:val="0"/>
          <w:szCs w:val="24"/>
          <w:shd w:val="clear" w:color="auto" w:fill="FFFF00"/>
        </w:rPr>
        <w:t>可以選做中文版或英文版</w:t>
      </w:r>
      <w:r w:rsidRPr="00E70890">
        <w:rPr>
          <w:rFonts w:ascii="Times New Roman" w:eastAsia="Times New Roman" w:hAnsi="Times New Roman" w:cs="Times New Roman"/>
          <w:color w:val="000000"/>
          <w:kern w:val="0"/>
          <w:szCs w:val="24"/>
          <w:shd w:val="clear" w:color="auto" w:fill="FFFF00"/>
        </w:rPr>
        <w:t xml:space="preserve">, </w:t>
      </w:r>
      <w:r w:rsidRPr="00E70890">
        <w:rPr>
          <w:rFonts w:ascii="新細明體" w:eastAsia="新細明體" w:hAnsi="新細明體" w:cs="新細明體" w:hint="eastAsia"/>
          <w:color w:val="000000"/>
          <w:kern w:val="0"/>
          <w:szCs w:val="24"/>
          <w:shd w:val="clear" w:color="auto" w:fill="FFFF00"/>
        </w:rPr>
        <w:t>亦可中文版及英文版各一</w:t>
      </w:r>
      <w:r w:rsidRPr="00E70890">
        <w:rPr>
          <w:rFonts w:ascii="新細明體" w:eastAsia="新細明體" w:hAnsi="新細明體" w:cs="新細明體"/>
          <w:color w:val="000000"/>
          <w:kern w:val="0"/>
          <w:szCs w:val="24"/>
          <w:shd w:val="clear" w:color="auto" w:fill="FFFF00"/>
        </w:rPr>
        <w:t>個</w:t>
      </w:r>
    </w:p>
    <w:p w:rsidR="00E70890" w:rsidRPr="00E70890" w:rsidRDefault="00E70890" w:rsidP="00E70890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E70890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</w:rPr>
        <w:t>Step 1:</w:t>
      </w:r>
    </w:p>
    <w:p w:rsidR="00E70890" w:rsidRPr="00E70890" w:rsidRDefault="00E70890" w:rsidP="00E70890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E70890">
        <w:rPr>
          <w:rFonts w:ascii="Times New Roman" w:eastAsia="Times New Roman" w:hAnsi="Times New Roman" w:cs="Times New Roman"/>
          <w:color w:val="000000"/>
          <w:kern w:val="0"/>
          <w:szCs w:val="24"/>
        </w:rPr>
        <w:t>Prepare the content of your personal website by filling in the following table:</w:t>
      </w:r>
    </w:p>
    <w:p w:rsidR="00E70890" w:rsidRPr="00E70890" w:rsidRDefault="00E70890" w:rsidP="00E70890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E70890" w:rsidRPr="00E70890" w:rsidRDefault="00E70890" w:rsidP="00E70890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E7089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Cs w:val="24"/>
        </w:rPr>
        <w:t>This is an example for you reference. You can just modify the information according to your preference.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6"/>
      </w:tblGrid>
      <w:tr w:rsidR="00E70890" w:rsidRPr="00E70890" w:rsidTr="00E708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890" w:rsidRPr="00E70890" w:rsidRDefault="00E70890" w:rsidP="00E70890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</w:rPr>
              <w:t>Self-Introduction (2%)</w:t>
            </w:r>
          </w:p>
        </w:tc>
      </w:tr>
      <w:tr w:rsidR="00E70890" w:rsidRPr="00E70890" w:rsidTr="00E708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890" w:rsidRPr="00E70890" w:rsidRDefault="00E70890" w:rsidP="00E70890">
            <w:pPr>
              <w:widowControl/>
              <w:numPr>
                <w:ilvl w:val="0"/>
                <w:numId w:val="1"/>
              </w:numPr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My name is Amanda Kuok</w:t>
            </w:r>
            <w:r w:rsidRPr="00E70890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 xml:space="preserve"> I am a F4 student in Sacred Heart </w:t>
            </w:r>
            <w:proofErr w:type="spellStart"/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Canossian</w:t>
            </w:r>
            <w:proofErr w:type="spellEnd"/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 xml:space="preserve"> College (English Section). I have been studying in this school for 10 </w:t>
            </w: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years,</w:t>
            </w:r>
            <w:bookmarkStart w:id="0" w:name="_GoBack"/>
            <w:bookmarkEnd w:id="0"/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 xml:space="preserve"> and I am in science class this coming three </w:t>
            </w: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years. I</w:t>
            </w: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 xml:space="preserve"> have joined the </w:t>
            </w:r>
            <w:proofErr w:type="spellStart"/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Maths</w:t>
            </w:r>
            <w:proofErr w:type="spellEnd"/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 xml:space="preserve"> Club and Music Association for 4 years. I joined Macao Music </w:t>
            </w:r>
            <w:r w:rsidRPr="00E70890">
              <w:rPr>
                <w:rFonts w:ascii="Arial" w:eastAsia="Times New Roman" w:hAnsi="Arial" w:cs="Arial"/>
                <w:color w:val="202124"/>
                <w:kern w:val="0"/>
                <w:sz w:val="22"/>
                <w:shd w:val="clear" w:color="auto" w:fill="F8F9FA"/>
              </w:rPr>
              <w:t>Journalist</w:t>
            </w: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. It would be a joy for me to learn more about music, writing skills and interview skills.</w:t>
            </w:r>
          </w:p>
          <w:p w:rsidR="00E70890" w:rsidRPr="00E70890" w:rsidRDefault="00E70890" w:rsidP="00E70890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  <w:tr w:rsidR="00E70890" w:rsidRPr="00E70890" w:rsidTr="00E708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890" w:rsidRPr="00E70890" w:rsidRDefault="00E70890" w:rsidP="00E70890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</w:rPr>
              <w:t>Education Background (2%)</w:t>
            </w:r>
          </w:p>
        </w:tc>
      </w:tr>
      <w:tr w:rsidR="00E70890" w:rsidRPr="00E70890" w:rsidTr="00E708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890" w:rsidRPr="00E70890" w:rsidRDefault="00E70890" w:rsidP="00E70890">
            <w:pPr>
              <w:widowControl/>
              <w:numPr>
                <w:ilvl w:val="0"/>
                <w:numId w:val="3"/>
              </w:numPr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2011–2017(Primary)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3"/>
              </w:numPr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Primary School Diploma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3"/>
              </w:numPr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 2017-</w:t>
            </w:r>
            <w:proofErr w:type="gramStart"/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Present(</w:t>
            </w:r>
            <w:proofErr w:type="gramEnd"/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Secondary)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3"/>
              </w:numPr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Junior Secondary School Diploma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3"/>
              </w:numPr>
              <w:ind w:left="360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 xml:space="preserve">Sacred Heart </w:t>
            </w:r>
            <w:proofErr w:type="spellStart"/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Canossian</w:t>
            </w:r>
            <w:proofErr w:type="spellEnd"/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 xml:space="preserve"> College (English Section)</w:t>
            </w:r>
          </w:p>
        </w:tc>
      </w:tr>
      <w:tr w:rsidR="00E70890" w:rsidRPr="00E70890" w:rsidTr="00E708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890" w:rsidRPr="00E70890" w:rsidRDefault="00E70890" w:rsidP="00E70890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</w:rPr>
              <w:t xml:space="preserve">Working Experience </w:t>
            </w:r>
            <w:r w:rsidRPr="00E70890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Cs w:val="24"/>
                <w:shd w:val="clear" w:color="auto" w:fill="FFFF00"/>
              </w:rPr>
              <w:t>(if any)</w:t>
            </w:r>
          </w:p>
        </w:tc>
      </w:tr>
      <w:tr w:rsidR="00E70890" w:rsidRPr="00E70890" w:rsidTr="00E708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890" w:rsidRPr="00E70890" w:rsidRDefault="00E70890" w:rsidP="00E70890">
            <w:pPr>
              <w:widowControl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2018 – 2019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5"/>
              </w:numPr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Piano and Theory Tutor </w:t>
            </w:r>
          </w:p>
        </w:tc>
      </w:tr>
      <w:tr w:rsidR="00E70890" w:rsidRPr="00E70890" w:rsidTr="00E708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890" w:rsidRPr="00E70890" w:rsidRDefault="00E70890" w:rsidP="00E70890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</w:rPr>
              <w:t>Extracurricular Activities (2%)</w:t>
            </w:r>
          </w:p>
        </w:tc>
      </w:tr>
      <w:tr w:rsidR="00E70890" w:rsidRPr="00E70890" w:rsidTr="00E708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890" w:rsidRPr="00E70890" w:rsidRDefault="00E70890" w:rsidP="00E70890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2020 – 2021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6"/>
              </w:numPr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 xml:space="preserve">Member of the </w:t>
            </w:r>
            <w:proofErr w:type="spellStart"/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Maths</w:t>
            </w:r>
            <w:proofErr w:type="spellEnd"/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 xml:space="preserve"> Club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6"/>
              </w:numPr>
              <w:ind w:left="360"/>
              <w:textAlignment w:val="baseline"/>
              <w:rPr>
                <w:rFonts w:ascii="Calibri" w:eastAsia="Times New Roman" w:hAnsi="Calibri" w:cs="Calibri" w:hint="eastAsia"/>
                <w:b/>
                <w:bCs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Member of Music Association </w:t>
            </w:r>
          </w:p>
        </w:tc>
      </w:tr>
      <w:tr w:rsidR="00E70890" w:rsidRPr="00E70890" w:rsidTr="00E708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890" w:rsidRPr="00E70890" w:rsidRDefault="00E70890" w:rsidP="00E70890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</w:rPr>
              <w:t>Certifications and Awards (2%)</w:t>
            </w:r>
          </w:p>
        </w:tc>
      </w:tr>
      <w:tr w:rsidR="00E70890" w:rsidRPr="00E70890" w:rsidTr="00E708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890" w:rsidRPr="00E70890" w:rsidRDefault="00E70890" w:rsidP="00E70890">
            <w:pPr>
              <w:widowControl/>
              <w:ind w:left="36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Amanda 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8"/>
              </w:numPr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2019 – 2020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8"/>
              </w:numPr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</w:pPr>
            <w:r w:rsidRPr="00E70890">
              <w:rPr>
                <w:rFonts w:ascii="Verdana" w:eastAsia="Times New Roman" w:hAnsi="Verdana" w:cs="Calibri"/>
                <w:color w:val="000000"/>
                <w:kern w:val="0"/>
                <w:sz w:val="18"/>
                <w:szCs w:val="18"/>
              </w:rPr>
              <w:t>Dutiful service as a Discipline Prefect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8"/>
              </w:numPr>
              <w:ind w:left="360"/>
              <w:textAlignment w:val="baseline"/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</w:rPr>
            </w:pPr>
            <w:r w:rsidRPr="00E70890">
              <w:rPr>
                <w:rFonts w:ascii="Verdana" w:eastAsia="Times New Roman" w:hAnsi="Verdana" w:cs="Times New Roman"/>
                <w:color w:val="000000"/>
                <w:kern w:val="0"/>
                <w:sz w:val="18"/>
                <w:szCs w:val="18"/>
              </w:rPr>
              <w:t>Academic Progress Award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8"/>
              </w:numPr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2017 – 2018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8"/>
              </w:numPr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ABRSM Piano Grade 8 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8"/>
              </w:numPr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 xml:space="preserve">Distinction Award in 36th </w:t>
            </w:r>
            <w:r w:rsidRPr="00E70890">
              <w:rPr>
                <w:rFonts w:ascii="Times New Roman" w:eastAsia="Times New Roman" w:hAnsi="Times New Roman" w:cs="Times New Roman"/>
                <w:color w:val="202124"/>
                <w:kern w:val="0"/>
                <w:sz w:val="26"/>
                <w:szCs w:val="26"/>
                <w:shd w:val="clear" w:color="auto" w:fill="F8F9FA"/>
              </w:rPr>
              <w:t>Inter-School Singing Competition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8"/>
              </w:numPr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2019-2020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8"/>
              </w:numPr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ABRSM Violin Grade 6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8"/>
              </w:numPr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2017-2018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8"/>
              </w:numPr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lastRenderedPageBreak/>
              <w:t>ABRSM Theory Grade 6</w:t>
            </w:r>
          </w:p>
        </w:tc>
      </w:tr>
      <w:tr w:rsidR="00E70890" w:rsidRPr="00E70890" w:rsidTr="00E708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890" w:rsidRPr="00E70890" w:rsidRDefault="00E70890" w:rsidP="00E70890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4"/>
              </w:rPr>
              <w:lastRenderedPageBreak/>
              <w:t>Contact information (2%)</w:t>
            </w:r>
          </w:p>
        </w:tc>
      </w:tr>
      <w:tr w:rsidR="00E70890" w:rsidRPr="00E70890" w:rsidTr="00E7089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70890" w:rsidRPr="00E70890" w:rsidRDefault="00E70890" w:rsidP="00E70890">
            <w:pPr>
              <w:widowControl/>
              <w:ind w:left="360"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Amanda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10"/>
              </w:numPr>
              <w:ind w:left="360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Email: </w:t>
            </w:r>
          </w:p>
          <w:p w:rsidR="00E70890" w:rsidRPr="00E70890" w:rsidRDefault="00E70890" w:rsidP="00E70890">
            <w:pPr>
              <w:widowControl/>
              <w:numPr>
                <w:ilvl w:val="0"/>
                <w:numId w:val="10"/>
              </w:numPr>
              <w:ind w:left="360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4"/>
              </w:rPr>
            </w:pP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:u w:val="single"/>
              </w:rPr>
              <w:t>amandakuok@gmail.com</w:t>
            </w:r>
            <w:r w:rsidRPr="00E70890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</w:rPr>
              <w:t> </w:t>
            </w:r>
          </w:p>
        </w:tc>
      </w:tr>
    </w:tbl>
    <w:p w:rsidR="00E70890" w:rsidRPr="00E70890" w:rsidRDefault="00E70890" w:rsidP="00E70890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:rsidR="00E70890" w:rsidRPr="00E70890" w:rsidRDefault="00E70890" w:rsidP="00E70890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E70890">
        <w:rPr>
          <w:rFonts w:ascii="Times New Roman" w:eastAsia="Times New Roman" w:hAnsi="Times New Roman" w:cs="Times New Roman"/>
          <w:b/>
          <w:bCs/>
          <w:color w:val="000000"/>
          <w:kern w:val="0"/>
          <w:szCs w:val="24"/>
        </w:rPr>
        <w:t>Step 2:</w:t>
      </w:r>
    </w:p>
    <w:p w:rsidR="00E70890" w:rsidRPr="00E70890" w:rsidRDefault="00E70890" w:rsidP="00E70890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E70890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Upload the modified Word file as </w:t>
      </w:r>
      <w:r w:rsidRPr="00E70890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Cs w:val="24"/>
        </w:rPr>
        <w:t>website.docx</w:t>
      </w:r>
      <w:r w:rsidRPr="00E70890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to your OneDrive folder</w:t>
      </w:r>
    </w:p>
    <w:p w:rsidR="00730803" w:rsidRDefault="00730803"/>
    <w:sectPr w:rsidR="007308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EF4"/>
    <w:multiLevelType w:val="multilevel"/>
    <w:tmpl w:val="BB6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96955"/>
    <w:multiLevelType w:val="multilevel"/>
    <w:tmpl w:val="7106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A75AC"/>
    <w:multiLevelType w:val="multilevel"/>
    <w:tmpl w:val="3632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83437"/>
    <w:multiLevelType w:val="multilevel"/>
    <w:tmpl w:val="A468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C4DAA"/>
    <w:multiLevelType w:val="multilevel"/>
    <w:tmpl w:val="56C0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7506F"/>
    <w:multiLevelType w:val="multilevel"/>
    <w:tmpl w:val="D56E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65B32"/>
    <w:multiLevelType w:val="multilevel"/>
    <w:tmpl w:val="A1BC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E6414"/>
    <w:multiLevelType w:val="multilevel"/>
    <w:tmpl w:val="5472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E581B"/>
    <w:multiLevelType w:val="multilevel"/>
    <w:tmpl w:val="8598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320A9"/>
    <w:multiLevelType w:val="multilevel"/>
    <w:tmpl w:val="3CFA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A3E4E"/>
    <w:multiLevelType w:val="multilevel"/>
    <w:tmpl w:val="EAC4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10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90"/>
    <w:rsid w:val="00730803"/>
    <w:rsid w:val="00E7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230D"/>
  <w15:chartTrackingRefBased/>
  <w15:docId w15:val="{FCF96E27-A39A-4D8E-A069-10729272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7089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064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PCRoom-S17</dc:creator>
  <cp:keywords/>
  <dc:description/>
  <cp:lastModifiedBy>PCRoom-S17</cp:lastModifiedBy>
  <cp:revision>1</cp:revision>
  <dcterms:created xsi:type="dcterms:W3CDTF">2020-12-14T01:24:00Z</dcterms:created>
  <dcterms:modified xsi:type="dcterms:W3CDTF">2020-12-14T01:27:00Z</dcterms:modified>
</cp:coreProperties>
</file>