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AFA2" w14:textId="64BF3F54" w:rsidR="000651EF" w:rsidRPr="004F2696" w:rsidRDefault="000651EF" w:rsidP="00201671">
      <w:pPr>
        <w:spacing w:after="0" w:line="360" w:lineRule="auto"/>
        <w:jc w:val="center"/>
        <w:rPr>
          <w:b/>
          <w:sz w:val="26"/>
          <w:u w:val="single"/>
        </w:rPr>
      </w:pPr>
      <w:r w:rsidRPr="004F2696">
        <w:rPr>
          <w:b/>
          <w:sz w:val="26"/>
          <w:u w:val="single"/>
        </w:rPr>
        <w:t xml:space="preserve">Module </w:t>
      </w:r>
      <w:r w:rsidR="00062197">
        <w:rPr>
          <w:b/>
          <w:sz w:val="26"/>
          <w:u w:val="single"/>
        </w:rPr>
        <w:t>3</w:t>
      </w:r>
    </w:p>
    <w:p w14:paraId="0E88908D" w14:textId="624C8EE2" w:rsidR="000651EF" w:rsidRPr="004F2696" w:rsidRDefault="000651EF" w:rsidP="00201671">
      <w:pPr>
        <w:spacing w:after="0" w:line="360" w:lineRule="auto"/>
        <w:jc w:val="center"/>
        <w:rPr>
          <w:b/>
          <w:sz w:val="26"/>
          <w:u w:val="single"/>
        </w:rPr>
      </w:pPr>
      <w:r w:rsidRPr="004F2696">
        <w:rPr>
          <w:b/>
          <w:sz w:val="26"/>
          <w:u w:val="single"/>
        </w:rPr>
        <w:t xml:space="preserve">Assignment </w:t>
      </w:r>
      <w:r>
        <w:rPr>
          <w:b/>
          <w:sz w:val="26"/>
          <w:u w:val="single"/>
        </w:rPr>
        <w:t>4</w:t>
      </w:r>
    </w:p>
    <w:p w14:paraId="7DAC95C4" w14:textId="50A01F2B" w:rsidR="00697275" w:rsidRDefault="000651EF" w:rsidP="00201671">
      <w:pPr>
        <w:spacing w:after="0" w:line="360" w:lineRule="auto"/>
        <w:jc w:val="both"/>
      </w:pPr>
      <w:r>
        <w:t>T</w:t>
      </w:r>
      <w:r w:rsidRPr="00AA411B">
        <w:t xml:space="preserve">his assignment will be addressing </w:t>
      </w:r>
      <w:r>
        <w:t xml:space="preserve">the concepts of </w:t>
      </w:r>
      <w:r w:rsidR="00DF36B2">
        <w:t>Decision Trees</w:t>
      </w:r>
      <w:r>
        <w:t>.</w:t>
      </w:r>
      <w:r w:rsidR="00697275">
        <w:t xml:space="preserve">  Using the data set ‘</w:t>
      </w:r>
      <w:r w:rsidR="00697275" w:rsidRPr="00503F65">
        <w:t>Social_Network_Ads.csv</w:t>
      </w:r>
      <w:r w:rsidR="00697275">
        <w:t xml:space="preserve">’, build a Decision Tree model to predict the purchase would happen or not. </w:t>
      </w:r>
    </w:p>
    <w:p w14:paraId="60FA71A5" w14:textId="77777777" w:rsidR="00697275" w:rsidRDefault="00697275" w:rsidP="00201671">
      <w:pPr>
        <w:spacing w:after="0" w:line="360" w:lineRule="auto"/>
        <w:jc w:val="both"/>
      </w:pPr>
    </w:p>
    <w:p w14:paraId="02E6A116" w14:textId="50C750B5" w:rsidR="00697275" w:rsidRDefault="00697275" w:rsidP="00201671">
      <w:pPr>
        <w:spacing w:after="0" w:line="360" w:lineRule="auto"/>
        <w:jc w:val="both"/>
      </w:pPr>
      <w:r w:rsidRPr="00C64AC0">
        <w:rPr>
          <w:b/>
        </w:rPr>
        <w:t>Data Split</w:t>
      </w:r>
      <w:r>
        <w:t>: Split the data into Train and Test using (75:25 ratio)</w:t>
      </w:r>
    </w:p>
    <w:p w14:paraId="64BE69CF" w14:textId="77777777" w:rsidR="00697275" w:rsidRDefault="00697275" w:rsidP="00201671">
      <w:pPr>
        <w:spacing w:after="0" w:line="360" w:lineRule="auto"/>
        <w:jc w:val="both"/>
      </w:pPr>
    </w:p>
    <w:p w14:paraId="77EE1978" w14:textId="77777777" w:rsidR="00697275" w:rsidRPr="000A6BD5" w:rsidRDefault="00697275" w:rsidP="00201671">
      <w:pPr>
        <w:spacing w:after="0" w:line="360" w:lineRule="auto"/>
        <w:jc w:val="both"/>
        <w:rPr>
          <w:b/>
        </w:rPr>
      </w:pPr>
      <w:r w:rsidRPr="000A6BD5">
        <w:rPr>
          <w:b/>
        </w:rPr>
        <w:t>Variable Description:</w:t>
      </w:r>
    </w:p>
    <w:p w14:paraId="0453F753" w14:textId="77777777" w:rsidR="00697275" w:rsidRDefault="00697275" w:rsidP="00201671">
      <w:pPr>
        <w:spacing w:after="0" w:line="360" w:lineRule="auto"/>
        <w:jc w:val="both"/>
      </w:pPr>
      <w:r>
        <w:t>User ID</w:t>
      </w:r>
      <w:r>
        <w:tab/>
        <w:t>- User’s Unique ID</w:t>
      </w:r>
    </w:p>
    <w:p w14:paraId="2443DFD4" w14:textId="77777777" w:rsidR="00697275" w:rsidRDefault="00697275" w:rsidP="00201671">
      <w:pPr>
        <w:spacing w:after="0" w:line="360" w:lineRule="auto"/>
        <w:jc w:val="both"/>
      </w:pPr>
      <w:r>
        <w:t>Gender</w:t>
      </w:r>
      <w:r>
        <w:tab/>
        <w:t xml:space="preserve"> - Gender of the user</w:t>
      </w:r>
    </w:p>
    <w:p w14:paraId="5AEE9617" w14:textId="77777777" w:rsidR="00697275" w:rsidRDefault="00697275" w:rsidP="00201671">
      <w:pPr>
        <w:spacing w:after="0" w:line="360" w:lineRule="auto"/>
        <w:jc w:val="both"/>
      </w:pPr>
      <w:r>
        <w:t>Age</w:t>
      </w:r>
      <w:r>
        <w:tab/>
        <w:t>- Age of the user</w:t>
      </w:r>
    </w:p>
    <w:p w14:paraId="0E00D48A" w14:textId="77777777" w:rsidR="00697275" w:rsidRDefault="00697275" w:rsidP="00201671">
      <w:pPr>
        <w:spacing w:after="0" w:line="360" w:lineRule="auto"/>
        <w:jc w:val="both"/>
      </w:pPr>
      <w:proofErr w:type="spellStart"/>
      <w:r>
        <w:t>EstimatedSalary</w:t>
      </w:r>
      <w:proofErr w:type="spellEnd"/>
      <w:r>
        <w:tab/>
        <w:t xml:space="preserve"> - Estimated salary of the user</w:t>
      </w:r>
    </w:p>
    <w:p w14:paraId="50E65FFD" w14:textId="77777777" w:rsidR="00697275" w:rsidRDefault="00697275" w:rsidP="00201671">
      <w:pPr>
        <w:spacing w:after="0" w:line="360" w:lineRule="auto"/>
        <w:jc w:val="both"/>
      </w:pPr>
      <w:r>
        <w:t>Purchased – Whether the user made a purchase or not</w:t>
      </w:r>
    </w:p>
    <w:p w14:paraId="30FD4D0B" w14:textId="5F76E1A5" w:rsidR="00697275" w:rsidRDefault="00697275" w:rsidP="00201671">
      <w:pPr>
        <w:spacing w:after="0" w:line="360" w:lineRule="auto"/>
        <w:jc w:val="both"/>
      </w:pPr>
    </w:p>
    <w:p w14:paraId="26D12F65" w14:textId="77777777" w:rsidR="00663B97" w:rsidRDefault="00663B97" w:rsidP="00663B97">
      <w:pPr>
        <w:spacing w:line="360" w:lineRule="auto"/>
        <w:jc w:val="both"/>
      </w:pPr>
      <w:r>
        <w:t>Please answer/execute the following questions/tasks:</w:t>
      </w:r>
    </w:p>
    <w:p w14:paraId="4213F5C1" w14:textId="77777777" w:rsidR="00663B97" w:rsidRDefault="00663B97" w:rsidP="00663B97">
      <w:pPr>
        <w:spacing w:line="360" w:lineRule="auto"/>
        <w:jc w:val="both"/>
        <w:rPr>
          <w:b/>
          <w:u w:val="single"/>
        </w:rPr>
      </w:pPr>
      <w:r w:rsidRPr="00024FAE">
        <w:rPr>
          <w:b/>
          <w:u w:val="single"/>
        </w:rPr>
        <w:t>Questions/Tasks:</w:t>
      </w:r>
    </w:p>
    <w:p w14:paraId="00817A90" w14:textId="77777777" w:rsidR="00697275" w:rsidRDefault="00697275" w:rsidP="00201671">
      <w:pPr>
        <w:pStyle w:val="ListParagraph"/>
        <w:numPr>
          <w:ilvl w:val="0"/>
          <w:numId w:val="2"/>
        </w:numPr>
        <w:spacing w:after="0" w:line="360" w:lineRule="auto"/>
        <w:jc w:val="both"/>
      </w:pPr>
      <w:bookmarkStart w:id="0" w:name="_GoBack"/>
      <w:bookmarkEnd w:id="0"/>
      <w:r>
        <w:t xml:space="preserve">Check the accuracy of the model </w:t>
      </w:r>
    </w:p>
    <w:p w14:paraId="02479872" w14:textId="77777777" w:rsidR="00697275" w:rsidRDefault="00697275" w:rsidP="0020167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What is the % of Type II error?</w:t>
      </w:r>
    </w:p>
    <w:p w14:paraId="0FAFEE63" w14:textId="77777777" w:rsidR="00697275" w:rsidRDefault="00697275" w:rsidP="0020167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Calculate Cross-Entropy for the built model and interpret the same</w:t>
      </w:r>
    </w:p>
    <w:p w14:paraId="6B5907F1" w14:textId="77777777" w:rsidR="00697275" w:rsidRDefault="00697275" w:rsidP="0020167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Calculate Gini Index for the built model and interpret the same</w:t>
      </w:r>
    </w:p>
    <w:p w14:paraId="51928E0A" w14:textId="77777777" w:rsidR="00697275" w:rsidRDefault="00697275" w:rsidP="0020167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Create a plot that shows the decision tree on training set and test set</w:t>
      </w:r>
    </w:p>
    <w:p w14:paraId="7E600400" w14:textId="77777777" w:rsidR="00697275" w:rsidRDefault="00697275" w:rsidP="00201671">
      <w:pPr>
        <w:spacing w:after="0" w:line="360" w:lineRule="auto"/>
        <w:jc w:val="both"/>
      </w:pPr>
    </w:p>
    <w:p w14:paraId="44866332" w14:textId="77777777" w:rsidR="00697275" w:rsidRDefault="00697275" w:rsidP="00201671">
      <w:pPr>
        <w:spacing w:after="0" w:line="360" w:lineRule="auto"/>
        <w:jc w:val="both"/>
      </w:pPr>
      <w:r w:rsidRPr="00B26A05">
        <w:rPr>
          <w:b/>
        </w:rPr>
        <w:t>Duration</w:t>
      </w:r>
      <w:r>
        <w:t>: 3 hours</w:t>
      </w:r>
    </w:p>
    <w:p w14:paraId="07DE7EA1" w14:textId="77777777" w:rsidR="00697275" w:rsidRDefault="00697275" w:rsidP="00201671">
      <w:pPr>
        <w:spacing w:after="0" w:line="360" w:lineRule="auto"/>
        <w:jc w:val="both"/>
      </w:pPr>
    </w:p>
    <w:p w14:paraId="75592140" w14:textId="77777777" w:rsidR="00D03D3C" w:rsidRDefault="00663B97" w:rsidP="00201671">
      <w:pPr>
        <w:spacing w:after="0" w:line="360" w:lineRule="auto"/>
      </w:pPr>
    </w:p>
    <w:sectPr w:rsidR="00D0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6F48"/>
    <w:multiLevelType w:val="hybridMultilevel"/>
    <w:tmpl w:val="70F6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C46CE"/>
    <w:multiLevelType w:val="hybridMultilevel"/>
    <w:tmpl w:val="F2986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EF"/>
    <w:rsid w:val="00062197"/>
    <w:rsid w:val="00063D90"/>
    <w:rsid w:val="000651EF"/>
    <w:rsid w:val="00201671"/>
    <w:rsid w:val="00242E81"/>
    <w:rsid w:val="003C4496"/>
    <w:rsid w:val="00414FFC"/>
    <w:rsid w:val="00493F2B"/>
    <w:rsid w:val="005A01B2"/>
    <w:rsid w:val="00611A7C"/>
    <w:rsid w:val="00614779"/>
    <w:rsid w:val="00663B97"/>
    <w:rsid w:val="00697275"/>
    <w:rsid w:val="007C75C6"/>
    <w:rsid w:val="007D58BA"/>
    <w:rsid w:val="009E312F"/>
    <w:rsid w:val="00A32E2F"/>
    <w:rsid w:val="00A869BE"/>
    <w:rsid w:val="00C64AC0"/>
    <w:rsid w:val="00CF15D3"/>
    <w:rsid w:val="00DC598D"/>
    <w:rsid w:val="00DF36B2"/>
    <w:rsid w:val="00E70014"/>
    <w:rsid w:val="00E703AA"/>
    <w:rsid w:val="00F0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224E"/>
  <w15:chartTrackingRefBased/>
  <w15:docId w15:val="{83CD7F67-B06B-42CF-A92D-78225FA2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713</Characters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2019-05-19T13:03:00Z</dcterms:created>
  <dcterms:modified xsi:type="dcterms:W3CDTF">2019-05-30T17:13:00Z</dcterms:modified>
</cp:coreProperties>
</file>