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9B37" w14:textId="1B7552A8" w:rsidR="00866D91" w:rsidRDefault="00B570BD">
      <w:r w:rsidRPr="00B570BD">
        <w:drawing>
          <wp:inline distT="0" distB="0" distL="0" distR="0" wp14:anchorId="1578BF26" wp14:editId="07F29342">
            <wp:extent cx="5727700" cy="41071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0BD">
        <w:drawing>
          <wp:inline distT="0" distB="0" distL="0" distR="0" wp14:anchorId="672C913F" wp14:editId="43D5A94F">
            <wp:extent cx="6005015" cy="2898651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479" cy="291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0BD">
        <w:lastRenderedPageBreak/>
        <w:drawing>
          <wp:inline distT="0" distB="0" distL="0" distR="0" wp14:anchorId="627D860F" wp14:editId="4DB8AB8E">
            <wp:extent cx="5727700" cy="21972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797" cy="220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0BD">
        <w:drawing>
          <wp:inline distT="0" distB="0" distL="0" distR="0" wp14:anchorId="7F3206B1" wp14:editId="6F794C69">
            <wp:extent cx="5727700" cy="2764512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FD83" w14:textId="7AADD143" w:rsidR="00B570BD" w:rsidRDefault="00B570BD">
      <w:r>
        <w:t xml:space="preserve">For CSS (Use bootstrap </w:t>
      </w:r>
      <w:proofErr w:type="spellStart"/>
      <w:r>
        <w:t>css</w:t>
      </w:r>
      <w:proofErr w:type="spellEnd"/>
      <w:r>
        <w:t>)</w:t>
      </w:r>
    </w:p>
    <w:p w14:paraId="7941E987" w14:textId="67A2F39C" w:rsidR="00B570BD" w:rsidRDefault="00B570BD">
      <w:r>
        <w:t>Use stateless component as many as possible</w:t>
      </w:r>
    </w:p>
    <w:p w14:paraId="7168A121" w14:textId="585A4B74" w:rsidR="00BD5508" w:rsidRDefault="00BD5508">
      <w:r>
        <w:t>Perform form validation</w:t>
      </w:r>
    </w:p>
    <w:p w14:paraId="570ABC23" w14:textId="764EF99F" w:rsidR="00B570BD" w:rsidRDefault="00B570BD">
      <w:r>
        <w:t>Use Hooks for state management (if possible)</w:t>
      </w:r>
    </w:p>
    <w:p w14:paraId="4ECB40F2" w14:textId="3C02AF18" w:rsidR="00B570BD" w:rsidRDefault="00B570BD">
      <w:r>
        <w:t>Use redux for state management</w:t>
      </w:r>
    </w:p>
    <w:p w14:paraId="4E040D6D" w14:textId="4A111457" w:rsidR="00B570BD" w:rsidRDefault="00B570BD">
      <w:r>
        <w:t>Perform the unit test case of the component</w:t>
      </w:r>
    </w:p>
    <w:p w14:paraId="28AFA78A" w14:textId="77777777" w:rsidR="00B570BD" w:rsidRDefault="00B570BD"/>
    <w:sectPr w:rsidR="00B570BD" w:rsidSect="00FC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BD"/>
    <w:rsid w:val="002E3315"/>
    <w:rsid w:val="00B570BD"/>
    <w:rsid w:val="00BD5508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15E0E"/>
  <w15:chartTrackingRefBased/>
  <w15:docId w15:val="{60763430-2C68-9644-A9D6-872DB702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2021-08-09T19:49:00Z</dcterms:created>
  <dcterms:modified xsi:type="dcterms:W3CDTF">2021-08-09T19:56:00Z</dcterms:modified>
</cp:coreProperties>
</file>