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B5FC715" wp14:paraId="2C078E63" wp14:textId="0B5293E6">
      <w:pPr>
        <w:rPr>
          <w:b w:val="1"/>
          <w:bCs w:val="1"/>
          <w:sz w:val="36"/>
          <w:szCs w:val="36"/>
        </w:rPr>
      </w:pPr>
      <w:r w:rsidRPr="6B5FC715" w:rsidR="76BED3DF">
        <w:rPr>
          <w:b w:val="1"/>
          <w:bCs w:val="1"/>
          <w:sz w:val="36"/>
          <w:szCs w:val="36"/>
        </w:rPr>
        <w:t>HTML Tags and Attributes</w:t>
      </w:r>
    </w:p>
    <w:p w:rsidR="76BED3DF" w:rsidP="6B5FC715" w:rsidRDefault="76BED3DF" w14:paraId="62AF8BEE" w14:textId="58707FD7">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The tags are like the “casing” for the content of the html.</w:t>
      </w:r>
    </w:p>
    <w:p w:rsidR="76BED3DF" w:rsidP="6B5FC715" w:rsidRDefault="76BED3DF" w14:paraId="4D938CCE" w14:textId="64E9A074">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For example: &lt;p&gt; “content” &lt;p&gt; anything within the &lt;p&gt; is part of the paragraph.</w:t>
      </w:r>
    </w:p>
    <w:p w:rsidR="6B5FC715" w:rsidP="6B5FC715" w:rsidRDefault="6B5FC715" w14:paraId="6A66E390" w14:textId="10287201">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6BED3DF" w:rsidP="6B5FC715" w:rsidRDefault="76BED3DF" w14:paraId="26E09B71" w14:textId="5F10A3C7">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The “content” is the attribute of the paragraph.</w:t>
      </w:r>
    </w:p>
    <w:p w:rsidR="76BED3DF" w:rsidP="6B5FC715" w:rsidRDefault="76BED3DF" w14:paraId="2599B090" w14:textId="31DC97B5">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For example:  &lt;p&gt;Name: Sammie&lt;p&gt;</w:t>
      </w:r>
    </w:p>
    <w:p w:rsidR="76BED3DF" w:rsidP="6B5FC715" w:rsidRDefault="76BED3DF" w14:paraId="25D2F873" w14:textId="70D4C3CE">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Displays “Name: Sammie” on the page in paragraph format.</w:t>
      </w:r>
      <w:r>
        <w:br/>
      </w:r>
    </w:p>
    <w:p w:rsidR="76BED3DF" w:rsidP="6B5FC715" w:rsidRDefault="76BED3DF" w14:paraId="5403ACD6" w14:textId="4CA4FFDD">
      <w:pPr>
        <w:pStyle w:val="Normal"/>
        <w:rPr>
          <w:rFonts w:ascii="Calibri" w:hAnsi="Calibri" w:eastAsia="Calibri" w:cs="Calibri"/>
          <w:b w:val="1"/>
          <w:bCs w:val="1"/>
          <w:i w:val="0"/>
          <w:iCs w:val="0"/>
          <w:caps w:val="0"/>
          <w:smallCaps w:val="0"/>
          <w:noProof w:val="0"/>
          <w:color w:val="000000" w:themeColor="text1" w:themeTint="FF" w:themeShade="FF"/>
          <w:sz w:val="36"/>
          <w:szCs w:val="36"/>
          <w:lang w:val="en-US"/>
        </w:rPr>
      </w:pPr>
      <w:r w:rsidRPr="6B5FC715" w:rsidR="76BED3DF">
        <w:rPr>
          <w:rFonts w:ascii="Calibri" w:hAnsi="Calibri" w:eastAsia="Calibri" w:cs="Calibri"/>
          <w:b w:val="1"/>
          <w:bCs w:val="1"/>
          <w:i w:val="0"/>
          <w:iCs w:val="0"/>
          <w:caps w:val="0"/>
          <w:smallCaps w:val="0"/>
          <w:noProof w:val="0"/>
          <w:color w:val="000000" w:themeColor="text1" w:themeTint="FF" w:themeShade="FF"/>
          <w:sz w:val="36"/>
          <w:szCs w:val="36"/>
          <w:lang w:val="en-US"/>
        </w:rPr>
        <w:t>HTML Forms</w:t>
      </w:r>
    </w:p>
    <w:p w:rsidR="76BED3DF" w:rsidP="6B5FC715" w:rsidRDefault="76BED3DF" w14:paraId="2CC8C96E" w14:textId="26CA6199">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HTML forms are how a webpage can take user input, which usually goes to a server.</w:t>
      </w:r>
    </w:p>
    <w:p w:rsidR="76BED3DF" w:rsidP="6B5FC715" w:rsidRDefault="76BED3DF" w14:paraId="7B42A1CA" w14:textId="1C764BFC">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You contain the inputs in a form format.</w:t>
      </w:r>
    </w:p>
    <w:p w:rsidR="76BED3DF" w:rsidP="6B5FC715" w:rsidRDefault="76BED3DF" w14:paraId="01812EA0" w14:textId="7A81C73F">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For example: &lt;form&gt; “my stuff” &lt;form&gt;</w:t>
      </w:r>
    </w:p>
    <w:p w:rsidR="6B5FC715" w:rsidP="6B5FC715" w:rsidRDefault="6B5FC715" w14:paraId="1C15C0FF" w14:textId="76705F00">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6BED3DF" w:rsidP="6B5FC715" w:rsidRDefault="76BED3DF" w14:paraId="66C47642" w14:textId="157A7036">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Then you add in the attributes/inputs. This is where people can enter in or select stuff.</w:t>
      </w:r>
    </w:p>
    <w:p w:rsidR="76BED3DF" w:rsidP="6B5FC715" w:rsidRDefault="76BED3DF" w14:paraId="0848CD03" w14:textId="57029570">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For example: &lt;input type="text"&gt;</w:t>
      </w:r>
    </w:p>
    <w:p w:rsidR="76BED3DF" w:rsidP="6B5FC715" w:rsidRDefault="76BED3DF" w14:paraId="2D996C65" w14:textId="2A6AA4FE">
      <w:pPr>
        <w:pStyle w:val="Normal"/>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This creates an empty text field that users can type into.</w:t>
      </w:r>
      <w:r>
        <w:br/>
      </w:r>
    </w:p>
    <w:p w:rsidR="76BED3DF" w:rsidP="6B5FC715" w:rsidRDefault="76BED3DF" w14:paraId="3DA67771" w14:textId="2886D788">
      <w:pPr>
        <w:pStyle w:val="Normal"/>
        <w:rPr>
          <w:rFonts w:ascii="Calibri" w:hAnsi="Calibri" w:eastAsia="Calibri" w:cs="Calibri"/>
          <w:b w:val="1"/>
          <w:bCs w:val="1"/>
          <w:i w:val="0"/>
          <w:iCs w:val="0"/>
          <w:caps w:val="0"/>
          <w:smallCaps w:val="0"/>
          <w:noProof w:val="0"/>
          <w:color w:val="000000" w:themeColor="text1" w:themeTint="FF" w:themeShade="FF"/>
          <w:sz w:val="36"/>
          <w:szCs w:val="36"/>
          <w:lang w:val="en-US"/>
        </w:rPr>
      </w:pPr>
      <w:r w:rsidRPr="6B5FC715" w:rsidR="76BED3DF">
        <w:rPr>
          <w:rFonts w:ascii="Calibri" w:hAnsi="Calibri" w:eastAsia="Calibri" w:cs="Calibri"/>
          <w:b w:val="1"/>
          <w:bCs w:val="1"/>
          <w:i w:val="0"/>
          <w:iCs w:val="0"/>
          <w:caps w:val="0"/>
          <w:smallCaps w:val="0"/>
          <w:noProof w:val="0"/>
          <w:color w:val="000000" w:themeColor="text1" w:themeTint="FF" w:themeShade="FF"/>
          <w:sz w:val="36"/>
          <w:szCs w:val="36"/>
          <w:lang w:val="en-US"/>
        </w:rPr>
        <w:t>CSS Basics</w:t>
      </w:r>
    </w:p>
    <w:p w:rsidR="76BED3DF" w:rsidP="6B5FC715" w:rsidRDefault="76BED3DF" w14:paraId="37012F9F" w14:textId="460EF9D2">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CSS is basically making a class so you can reuse formatting for certain parts of the web page. Like a class for all headers. The basic steps are to make a class with the settings you want for the type of tag you want (like headers). Then when you make the piece you want, you give it the class you made.</w:t>
      </w:r>
    </w:p>
    <w:p w:rsidR="6B5FC715" w:rsidP="6B5FC715" w:rsidRDefault="6B5FC715" w14:paraId="637C4254" w14:textId="154CAA99">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6BED3DF" w:rsidP="6B5FC715" w:rsidRDefault="76BED3DF" w14:paraId="1861934A" w14:textId="26867911">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For example, I made a class to make the main header green and then attached my header to it:</w:t>
      </w:r>
    </w:p>
    <w:p w:rsidR="76BED3DF" w:rsidP="6B5FC715" w:rsidRDefault="76BED3DF" w14:paraId="00F3184C" w14:textId="1495699B">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br/>
      </w:r>
      <w:r w:rsidRPr="6B5FC715" w:rsidR="76BED3DF">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.mainHeader </w:t>
      </w: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76BED3DF" w:rsidP="6B5FC715" w:rsidRDefault="76BED3DF" w14:paraId="77EA314B" w14:textId="656D2E57">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 class with style for the main header */</w:t>
      </w:r>
    </w:p>
    <w:p w:rsidR="76BED3DF" w:rsidP="6B5FC715" w:rsidRDefault="76BED3DF" w14:paraId="16C35E24" w14:textId="6D9C22A3">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color: green; /* makes the text green */</w:t>
      </w:r>
    </w:p>
    <w:p w:rsidR="76BED3DF" w:rsidP="6B5FC715" w:rsidRDefault="76BED3DF" w14:paraId="689C56A2" w14:textId="0F1894EB">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6B5FC715" w:rsidP="6B5FC715" w:rsidRDefault="6B5FC715" w14:paraId="303BC299" w14:textId="416642F4">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6B5FC715" w:rsidP="6B5FC715" w:rsidRDefault="6B5FC715" w14:paraId="179937E1" w14:textId="0658F821">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6BED3DF" w:rsidP="6B5FC715" w:rsidRDefault="76BED3DF" w14:paraId="1A2EBC7C" w14:textId="57FCEA6F">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1"/>
          <w:bCs w:val="1"/>
          <w:i w:val="0"/>
          <w:iCs w:val="0"/>
          <w:caps w:val="0"/>
          <w:smallCaps w:val="0"/>
          <w:noProof w:val="0"/>
          <w:color w:val="000000" w:themeColor="text1" w:themeTint="FF" w:themeShade="FF"/>
          <w:sz w:val="22"/>
          <w:szCs w:val="22"/>
          <w:lang w:val="en-US"/>
        </w:rPr>
        <w:t>&lt;div class=mainHeader&gt;</w:t>
      </w: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&lt;!-- makes the header belong to the mainHeader class --&gt;</w:t>
      </w:r>
    </w:p>
    <w:p w:rsidR="76BED3DF" w:rsidP="6B5FC715" w:rsidRDefault="76BED3DF" w14:paraId="18D7054D" w14:textId="6C22E1F4">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&lt;h1&gt;My Portfolio&lt;/h1&gt;</w:t>
      </w:r>
    </w:p>
    <w:p w:rsidR="76BED3DF" w:rsidP="6B5FC715" w:rsidRDefault="76BED3DF" w14:paraId="3023D7F9" w14:textId="716488B2">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&lt;/div&gt;</w:t>
      </w:r>
    </w:p>
    <w:p w:rsidR="6B5FC715" w:rsidP="6B5FC715" w:rsidRDefault="6B5FC715" w14:paraId="3E908280" w14:textId="267F48C9">
      <w:pPr>
        <w:pStyle w:val="Normal"/>
        <w:rPr>
          <w:rFonts w:ascii="Calibri" w:hAnsi="Calibri" w:eastAsia="Calibri" w:cs="Calibri"/>
          <w:b w:val="1"/>
          <w:bCs w:val="1"/>
          <w:i w:val="0"/>
          <w:iCs w:val="0"/>
          <w:caps w:val="0"/>
          <w:smallCaps w:val="0"/>
          <w:noProof w:val="0"/>
          <w:color w:val="000000" w:themeColor="text1" w:themeTint="FF" w:themeShade="FF"/>
          <w:sz w:val="22"/>
          <w:szCs w:val="22"/>
          <w:lang w:val="en-US"/>
        </w:rPr>
      </w:pPr>
    </w:p>
    <w:p w:rsidR="76BED3DF" w:rsidP="6B5FC715" w:rsidRDefault="76BED3DF" w14:paraId="0D92ED70" w14:textId="120A152F">
      <w:pPr>
        <w:pStyle w:val="Normal"/>
        <w:rPr>
          <w:rFonts w:ascii="Calibri" w:hAnsi="Calibri" w:eastAsia="Calibri" w:cs="Calibri"/>
          <w:b w:val="1"/>
          <w:bCs w:val="1"/>
          <w:i w:val="0"/>
          <w:iCs w:val="0"/>
          <w:caps w:val="0"/>
          <w:smallCaps w:val="0"/>
          <w:noProof w:val="0"/>
          <w:color w:val="000000" w:themeColor="text1" w:themeTint="FF" w:themeShade="FF"/>
          <w:sz w:val="36"/>
          <w:szCs w:val="36"/>
          <w:lang w:val="en-US"/>
        </w:rPr>
      </w:pPr>
      <w:r w:rsidRPr="6B5FC715" w:rsidR="76BED3DF">
        <w:rPr>
          <w:rFonts w:ascii="Calibri" w:hAnsi="Calibri" w:eastAsia="Calibri" w:cs="Calibri"/>
          <w:b w:val="1"/>
          <w:bCs w:val="1"/>
          <w:i w:val="0"/>
          <w:iCs w:val="0"/>
          <w:caps w:val="0"/>
          <w:smallCaps w:val="0"/>
          <w:noProof w:val="0"/>
          <w:color w:val="000000" w:themeColor="text1" w:themeTint="FF" w:themeShade="FF"/>
          <w:sz w:val="36"/>
          <w:szCs w:val="36"/>
          <w:lang w:val="en-US"/>
        </w:rPr>
        <w:t xml:space="preserve">Web </w:t>
      </w:r>
      <w:r w:rsidRPr="6B5FC715" w:rsidR="76BED3DF">
        <w:rPr>
          <w:rFonts w:ascii="Calibri" w:hAnsi="Calibri" w:eastAsia="Calibri" w:cs="Calibri"/>
          <w:b w:val="1"/>
          <w:bCs w:val="1"/>
          <w:i w:val="0"/>
          <w:iCs w:val="0"/>
          <w:caps w:val="0"/>
          <w:smallCaps w:val="0"/>
          <w:noProof w:val="0"/>
          <w:color w:val="000000" w:themeColor="text1" w:themeTint="FF" w:themeShade="FF"/>
          <w:sz w:val="36"/>
          <w:szCs w:val="36"/>
          <w:lang w:val="en-US"/>
        </w:rPr>
        <w:t>Accessibility</w:t>
      </w:r>
    </w:p>
    <w:p w:rsidR="76BED3DF" w:rsidP="6B5FC715" w:rsidRDefault="76BED3DF" w14:paraId="547EB03E" w14:textId="2DFFFFF2">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Web accessibility is designing web applications in a way that people with disabilities/different abilities can access them. It is the practice of making sure that web apps can be perceived, navigated, and interacted with. It is important because having widely accessible webpages will make sure that you are reaching as wide of an audience as possible customer/viewer-wise.</w:t>
      </w:r>
      <w:r>
        <w:br/>
      </w:r>
    </w:p>
    <w:p w:rsidR="76BED3DF" w:rsidP="6B5FC715" w:rsidRDefault="76BED3DF" w14:paraId="3B250D3D" w14:textId="21F2F76E">
      <w:pPr>
        <w:pStyle w:val="Normal"/>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1"/>
          <w:bCs w:val="1"/>
          <w:i w:val="0"/>
          <w:iCs w:val="0"/>
          <w:caps w:val="0"/>
          <w:smallCaps w:val="0"/>
          <w:noProof w:val="0"/>
          <w:color w:val="000000" w:themeColor="text1" w:themeTint="FF" w:themeShade="FF"/>
          <w:sz w:val="22"/>
          <w:szCs w:val="22"/>
          <w:lang w:val="en-US"/>
        </w:rPr>
        <w:t>Resources</w:t>
      </w:r>
    </w:p>
    <w:p w:rsidR="76BED3DF" w:rsidP="6B5FC715" w:rsidRDefault="76BED3DF" w14:paraId="70823A3B" w14:textId="46F86CF4">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w:anchor=":~:text=Web%20accessibility%20means%20that%20websites,contribute%20to%20the%20Web" r:id="Reed95eba87ac4558">
        <w:r w:rsidRPr="6B5FC715" w:rsidR="76BED3DF">
          <w:rPr>
            <w:rStyle w:val="Hyperlink"/>
            <w:rFonts w:ascii="Calibri" w:hAnsi="Calibri" w:eastAsia="Calibri" w:cs="Calibri"/>
            <w:b w:val="1"/>
            <w:bCs w:val="1"/>
            <w:i w:val="0"/>
            <w:iCs w:val="0"/>
            <w:caps w:val="0"/>
            <w:smallCaps w:val="0"/>
            <w:strike w:val="0"/>
            <w:dstrike w:val="0"/>
            <w:noProof w:val="0"/>
            <w:sz w:val="22"/>
            <w:szCs w:val="22"/>
            <w:lang w:val="en-US"/>
          </w:rPr>
          <w:t>https://www.w3.org/WAI/fundamentals/accessibility-intro/#:~:text=Web%20accessibility%20means%20that%20websites,contribute%20to%20the%20Web</w:t>
        </w:r>
      </w:hyperlink>
    </w:p>
    <w:p w:rsidR="76BED3DF" w:rsidP="6B5FC715" w:rsidRDefault="76BED3DF" w14:paraId="055DA684" w14:textId="2A3D4E5A">
      <w:pPr>
        <w:pStyle w:val="Normal"/>
        <w:spacing w:before="0" w:beforeAutospacing="off" w:after="0" w:afterAutospacing="off" w:line="259" w:lineRule="auto"/>
      </w:pPr>
      <w:hyperlink r:id="R231766411a35487b">
        <w:r w:rsidRPr="6B5FC715" w:rsidR="76BED3DF">
          <w:rPr>
            <w:rStyle w:val="Hyperlink"/>
            <w:rFonts w:ascii="Calibri" w:hAnsi="Calibri" w:eastAsia="Calibri" w:cs="Calibri"/>
            <w:b w:val="1"/>
            <w:bCs w:val="1"/>
            <w:i w:val="0"/>
            <w:iCs w:val="0"/>
            <w:caps w:val="0"/>
            <w:smallCaps w:val="0"/>
            <w:noProof w:val="0"/>
            <w:sz w:val="22"/>
            <w:szCs w:val="22"/>
            <w:lang w:val="en-US"/>
          </w:rPr>
          <w:t>https://www.w3.org/WAI/tips/designing/</w:t>
        </w:r>
      </w:hyperlink>
    </w:p>
    <w:p w:rsidR="6B5FC715" w:rsidP="6B5FC715" w:rsidRDefault="6B5FC715" w14:paraId="0364CB21" w14:textId="40F756F0">
      <w:pPr>
        <w:pStyle w:val="Normal"/>
        <w:spacing w:before="0" w:beforeAutospacing="off" w:after="0" w:afterAutospacing="off" w:line="259" w:lineRule="auto"/>
        <w:rPr>
          <w:rFonts w:ascii="Calibri" w:hAnsi="Calibri" w:eastAsia="Calibri" w:cs="Calibri"/>
          <w:b w:val="1"/>
          <w:bCs w:val="1"/>
          <w:i w:val="0"/>
          <w:iCs w:val="0"/>
          <w:caps w:val="0"/>
          <w:smallCaps w:val="0"/>
          <w:noProof w:val="0"/>
          <w:sz w:val="22"/>
          <w:szCs w:val="22"/>
          <w:lang w:val="en-US"/>
        </w:rPr>
      </w:pPr>
    </w:p>
    <w:p w:rsidR="76BED3DF" w:rsidP="6B5FC715" w:rsidRDefault="76BED3DF" w14:paraId="321D9BD7" w14:textId="24C34B28">
      <w:pPr>
        <w:pStyle w:val="Normal"/>
        <w:spacing w:before="0" w:beforeAutospacing="off" w:after="0" w:afterAutospacing="off" w:line="259" w:lineRule="auto"/>
        <w:rPr>
          <w:rFonts w:ascii="Calibri" w:hAnsi="Calibri" w:eastAsia="Calibri" w:cs="Calibri"/>
          <w:b w:val="1"/>
          <w:bCs w:val="1"/>
          <w:i w:val="0"/>
          <w:iCs w:val="0"/>
          <w:caps w:val="0"/>
          <w:smallCaps w:val="0"/>
          <w:noProof w:val="0"/>
          <w:sz w:val="36"/>
          <w:szCs w:val="36"/>
          <w:lang w:val="en-US"/>
        </w:rPr>
      </w:pPr>
      <w:r w:rsidRPr="6B5FC715" w:rsidR="76BED3DF">
        <w:rPr>
          <w:rFonts w:ascii="Calibri" w:hAnsi="Calibri" w:eastAsia="Calibri" w:cs="Calibri"/>
          <w:b w:val="1"/>
          <w:bCs w:val="1"/>
          <w:i w:val="0"/>
          <w:iCs w:val="0"/>
          <w:caps w:val="0"/>
          <w:smallCaps w:val="0"/>
          <w:noProof w:val="0"/>
          <w:sz w:val="36"/>
          <w:szCs w:val="36"/>
          <w:lang w:val="en-US"/>
        </w:rPr>
        <w:t>Responsive Web Design</w:t>
      </w:r>
    </w:p>
    <w:p w:rsidR="76BED3DF" w:rsidP="6B5FC715" w:rsidRDefault="76BED3DF" w14:paraId="1B3E9A34" w14:textId="327B2351">
      <w:pPr>
        <w:pStyle w:val="Normal"/>
        <w:spacing w:before="0" w:beforeAutospacing="off" w:after="0" w:afterAutospacing="off" w:line="259" w:lineRule="auto"/>
        <w:rPr>
          <w:rFonts w:ascii="Calibri" w:hAnsi="Calibri" w:eastAsia="Calibri" w:cs="Calibri"/>
          <w:noProof w:val="0"/>
          <w:sz w:val="22"/>
          <w:szCs w:val="22"/>
          <w:lang w:val="en-US"/>
        </w:rPr>
      </w:pPr>
      <w:r w:rsidRPr="6B5FC715" w:rsidR="76BED3DF">
        <w:rPr>
          <w:rFonts w:ascii="Calibri" w:hAnsi="Calibri" w:eastAsia="Calibri" w:cs="Calibri"/>
          <w:b w:val="0"/>
          <w:bCs w:val="0"/>
          <w:i w:val="0"/>
          <w:iCs w:val="0"/>
          <w:caps w:val="0"/>
          <w:smallCaps w:val="0"/>
          <w:noProof w:val="0"/>
          <w:color w:val="000000" w:themeColor="text1" w:themeTint="FF" w:themeShade="FF"/>
          <w:sz w:val="22"/>
          <w:szCs w:val="22"/>
          <w:lang w:val="en-US"/>
        </w:rPr>
        <w:t>Responsive web design is making it so that the web page can adapt to the device of the user. One of the most common is making a mobile version of the website that looks different on a phone than it would look on a pc. The elements should adjust to screen size etc.</w:t>
      </w:r>
    </w:p>
    <w:p w:rsidR="6B5FC715" w:rsidP="6B5FC715" w:rsidRDefault="6B5FC715" w14:paraId="1BFEE9A2" w14:textId="44A73055">
      <w:pPr>
        <w:pStyle w:val="Normal"/>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6BED3DF" w:rsidP="6B5FC715" w:rsidRDefault="76BED3DF" w14:paraId="342BD027" w14:textId="3FCDE442">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6B5FC715" w:rsidR="76BED3DF">
        <w:rPr>
          <w:rFonts w:ascii="Calibri" w:hAnsi="Calibri" w:eastAsia="Calibri" w:cs="Calibri"/>
          <w:b w:val="1"/>
          <w:bCs w:val="1"/>
          <w:i w:val="0"/>
          <w:iCs w:val="0"/>
          <w:caps w:val="0"/>
          <w:smallCaps w:val="0"/>
          <w:noProof w:val="0"/>
          <w:color w:val="000000" w:themeColor="text1" w:themeTint="FF" w:themeShade="FF"/>
          <w:sz w:val="22"/>
          <w:szCs w:val="22"/>
          <w:lang w:val="en-US"/>
        </w:rPr>
        <w:t>Resources</w:t>
      </w:r>
    </w:p>
    <w:p w:rsidR="76BED3DF" w:rsidP="6B5FC715" w:rsidRDefault="76BED3DF" w14:paraId="50DDE0B8" w14:textId="399D6B12">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ec19e18338e544af">
        <w:r w:rsidRPr="6B5FC715" w:rsidR="76BED3DF">
          <w:rPr>
            <w:rStyle w:val="Hyperlink"/>
            <w:rFonts w:ascii="Calibri" w:hAnsi="Calibri" w:eastAsia="Calibri" w:cs="Calibri"/>
            <w:b w:val="0"/>
            <w:bCs w:val="0"/>
            <w:i w:val="0"/>
            <w:iCs w:val="0"/>
            <w:caps w:val="0"/>
            <w:smallCaps w:val="0"/>
            <w:strike w:val="0"/>
            <w:dstrike w:val="0"/>
            <w:noProof w:val="0"/>
            <w:sz w:val="22"/>
            <w:szCs w:val="22"/>
            <w:lang w:val="en-US"/>
          </w:rPr>
          <w:t>https://www.smashingmagazine.com/2011/01/guidelines-for-responsive-web-design/</w:t>
        </w:r>
      </w:hyperlink>
    </w:p>
    <w:p w:rsidR="76BED3DF" w:rsidP="6B5FC715" w:rsidRDefault="76BED3DF" w14:paraId="2F3EF211" w14:textId="6D8FC9FF">
      <w:p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4b0a7d3e8143480c">
        <w:r w:rsidRPr="6B5FC715" w:rsidR="76BED3DF">
          <w:rPr>
            <w:rStyle w:val="Hyperlink"/>
            <w:rFonts w:ascii="Calibri" w:hAnsi="Calibri" w:eastAsia="Calibri" w:cs="Calibri"/>
            <w:b w:val="0"/>
            <w:bCs w:val="0"/>
            <w:i w:val="0"/>
            <w:iCs w:val="0"/>
            <w:caps w:val="0"/>
            <w:smallCaps w:val="0"/>
            <w:strike w:val="0"/>
            <w:dstrike w:val="0"/>
            <w:noProof w:val="0"/>
            <w:sz w:val="22"/>
            <w:szCs w:val="22"/>
            <w:lang w:val="en-US"/>
          </w:rPr>
          <w:t>https://www.w3schools.com/html/html_responsive.asp</w:t>
        </w:r>
      </w:hyperlink>
    </w:p>
    <w:p w:rsidR="6B5FC715" w:rsidP="6B5FC715" w:rsidRDefault="6B5FC715" w14:paraId="6D126879" w14:textId="26F2B465">
      <w:pPr>
        <w:pStyle w:val="Normal"/>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76BED3DF" w:rsidP="6B5FC715" w:rsidRDefault="76BED3DF" w14:paraId="21E42438" w14:textId="210AA44C">
      <w:pPr>
        <w:pStyle w:val="Normal"/>
        <w:spacing w:before="0" w:beforeAutospacing="off" w:after="0" w:afterAutospacing="off" w:line="259" w:lineRule="auto"/>
        <w:rPr>
          <w:rFonts w:ascii="Calibri" w:hAnsi="Calibri" w:eastAsia="Calibri" w:cs="Calibri"/>
          <w:b w:val="1"/>
          <w:bCs w:val="1"/>
          <w:i w:val="0"/>
          <w:iCs w:val="0"/>
          <w:caps w:val="0"/>
          <w:smallCaps w:val="0"/>
          <w:noProof w:val="0"/>
          <w:color w:val="000000" w:themeColor="text1" w:themeTint="FF" w:themeShade="FF"/>
          <w:sz w:val="36"/>
          <w:szCs w:val="36"/>
          <w:lang w:val="en-US"/>
        </w:rPr>
      </w:pPr>
      <w:r w:rsidRPr="6B5FC715" w:rsidR="76BED3DF">
        <w:rPr>
          <w:rFonts w:ascii="Calibri" w:hAnsi="Calibri" w:eastAsia="Calibri" w:cs="Calibri"/>
          <w:b w:val="1"/>
          <w:bCs w:val="1"/>
          <w:i w:val="0"/>
          <w:iCs w:val="0"/>
          <w:caps w:val="0"/>
          <w:smallCaps w:val="0"/>
          <w:noProof w:val="0"/>
          <w:color w:val="000000" w:themeColor="text1" w:themeTint="FF" w:themeShade="FF"/>
          <w:sz w:val="36"/>
          <w:szCs w:val="36"/>
          <w:lang w:val="en-US"/>
        </w:rPr>
        <w:t>Bootstrap</w:t>
      </w:r>
    </w:p>
    <w:p w:rsidR="6B5FC715" w:rsidP="6B5FC715" w:rsidRDefault="6B5FC715" w14:paraId="20319E41" w14:textId="2B09C967">
      <w:pPr>
        <w:pStyle w:val="Normal"/>
        <w:spacing w:before="0" w:beforeAutospacing="off" w:after="0" w:afterAutospacing="off" w:line="259" w:lineRule="auto"/>
        <w:rPr>
          <w:rFonts w:ascii="Calibri" w:hAnsi="Calibri" w:eastAsia="Calibri" w:cs="Calibri"/>
          <w:b w:val="1"/>
          <w:bCs w:val="1"/>
          <w:i w:val="0"/>
          <w:iCs w:val="0"/>
          <w:caps w:val="0"/>
          <w:smallCaps w:val="0"/>
          <w:noProof w:val="0"/>
          <w:color w:val="000000" w:themeColor="text1" w:themeTint="FF" w:themeShade="FF"/>
          <w:sz w:val="22"/>
          <w:szCs w:val="22"/>
          <w:lang w:val="en-US"/>
        </w:rPr>
      </w:pPr>
    </w:p>
    <w:p w:rsidR="76BED3DF" w:rsidP="6B5FC715" w:rsidRDefault="76BED3DF" w14:paraId="1E5320A6" w14:textId="3FCC2047">
      <w:pPr>
        <w:spacing w:before="0" w:beforeAutospacing="off" w:after="0" w:afterAutospacing="off" w:line="259" w:lineRule="auto"/>
        <w:rPr>
          <w:rFonts w:ascii="Arial" w:hAnsi="Arial" w:eastAsia="Arial" w:cs="Arial"/>
          <w:b w:val="1"/>
          <w:bCs w:val="1"/>
          <w:i w:val="0"/>
          <w:iCs w:val="0"/>
          <w:caps w:val="0"/>
          <w:smallCaps w:val="0"/>
          <w:noProof w:val="0"/>
          <w:color w:val="000000" w:themeColor="text1" w:themeTint="FF" w:themeShade="FF"/>
          <w:sz w:val="24"/>
          <w:szCs w:val="24"/>
          <w:u w:val="single"/>
          <w:lang w:val="en-US"/>
        </w:rPr>
      </w:pPr>
      <w:r w:rsidRPr="6B5FC715" w:rsidR="76BED3DF">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Containers</w:t>
      </w:r>
    </w:p>
    <w:p w:rsidR="6B5FC715" w:rsidP="6B5FC715" w:rsidRDefault="6B5FC715" w14:paraId="2FE84D5B" w14:textId="42BDF28B">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76BED3DF" w:rsidP="6B5FC715" w:rsidRDefault="76BED3DF" w14:paraId="14E5C657" w14:textId="5BFE94DF">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76BED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Containers are used to pad content within it. </w:t>
      </w:r>
    </w:p>
    <w:p w:rsidR="6B5FC715" w:rsidP="6B5FC715" w:rsidRDefault="6B5FC715" w14:paraId="76CB43EA" w14:textId="5F9F02B7">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76BED3DF" w:rsidP="6B5FC715" w:rsidRDefault="76BED3DF" w14:paraId="7042FFE8" w14:textId="63F2ABD8">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76BED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Example code:</w:t>
      </w:r>
    </w:p>
    <w:p w:rsidR="76BED3DF" w:rsidP="6B5FC715" w:rsidRDefault="76BED3DF" w14:paraId="52EC3392" w14:textId="4AD76B56">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76BED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&lt;div class="container"&gt;</w:t>
      </w:r>
    </w:p>
    <w:p w:rsidR="76BED3DF" w:rsidP="6B5FC715" w:rsidRDefault="76BED3DF" w14:paraId="136AFB83" w14:textId="716CABA9">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76BED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&lt;h1&gt;My First Bootstrap Page&lt;/h1&gt;</w:t>
      </w:r>
    </w:p>
    <w:p w:rsidR="76BED3DF" w:rsidP="6B5FC715" w:rsidRDefault="76BED3DF" w14:paraId="6FEEDE63" w14:textId="0B1FA76A">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76BED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&lt;p&gt;This is some text.&lt;/p&gt;</w:t>
      </w:r>
    </w:p>
    <w:p w:rsidR="76BED3DF" w:rsidP="6B5FC715" w:rsidRDefault="76BED3DF" w14:paraId="3098DB0F" w14:textId="47B1B35F">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76BED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&lt;/div&gt;</w:t>
      </w:r>
    </w:p>
    <w:p w:rsidR="6B5FC715" w:rsidP="6B5FC715" w:rsidRDefault="6B5FC715" w14:paraId="45289627" w14:textId="6A9090ED">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76BED3DF" w:rsidP="6B5FC715" w:rsidRDefault="76BED3DF" w14:paraId="7881919C" w14:textId="6DB4E2F3">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76BED3D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Resource</w:t>
      </w:r>
    </w:p>
    <w:p w:rsidR="76BED3DF" w:rsidP="6B5FC715" w:rsidRDefault="76BED3DF" w14:paraId="3AB281B5" w14:textId="5683662B">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hyperlink r:id="Rb8841f2b2dd34736">
        <w:r w:rsidRPr="6B5FC715" w:rsidR="76BED3DF">
          <w:rPr>
            <w:rStyle w:val="Hyperlink"/>
            <w:rFonts w:ascii="Arial" w:hAnsi="Arial" w:eastAsia="Arial" w:cs="Arial"/>
            <w:b w:val="0"/>
            <w:bCs w:val="0"/>
            <w:i w:val="0"/>
            <w:iCs w:val="0"/>
            <w:caps w:val="0"/>
            <w:smallCaps w:val="0"/>
            <w:strike w:val="0"/>
            <w:dstrike w:val="0"/>
            <w:noProof w:val="0"/>
            <w:sz w:val="24"/>
            <w:szCs w:val="24"/>
            <w:lang w:val="en-US"/>
          </w:rPr>
          <w:t>https://www.w3schools.com/bootstrap4/bootstrap_containers.asp</w:t>
        </w:r>
      </w:hyperlink>
    </w:p>
    <w:p w:rsidR="6B5FC715" w:rsidP="6B5FC715" w:rsidRDefault="6B5FC715" w14:paraId="263D9F88" w14:textId="107A8EC3">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sz w:val="24"/>
          <w:szCs w:val="24"/>
          <w:lang w:val="en-US"/>
        </w:rPr>
      </w:pPr>
    </w:p>
    <w:p w:rsidR="6B5FC715" w:rsidP="6B5FC715" w:rsidRDefault="6B5FC715" w14:paraId="31B63928" w14:textId="49B12782">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sz w:val="24"/>
          <w:szCs w:val="24"/>
          <w:lang w:val="en-US"/>
        </w:rPr>
      </w:pPr>
    </w:p>
    <w:p w:rsidR="76BED3DF" w:rsidP="6B5FC715" w:rsidRDefault="76BED3DF" w14:paraId="596B1AB4" w14:textId="2C7C40FF">
      <w:pPr>
        <w:spacing w:before="0" w:beforeAutospacing="off" w:after="0" w:afterAutospacing="off" w:line="259" w:lineRule="auto"/>
        <w:rPr>
          <w:rFonts w:ascii="Arial" w:hAnsi="Arial" w:eastAsia="Arial" w:cs="Arial"/>
          <w:b w:val="1"/>
          <w:bCs w:val="1"/>
          <w:i w:val="0"/>
          <w:iCs w:val="0"/>
          <w:caps w:val="0"/>
          <w:smallCaps w:val="0"/>
          <w:noProof w:val="0"/>
          <w:color w:val="000000" w:themeColor="text1" w:themeTint="FF" w:themeShade="FF"/>
          <w:sz w:val="24"/>
          <w:szCs w:val="24"/>
          <w:u w:val="single"/>
          <w:lang w:val="en-US"/>
        </w:rPr>
      </w:pPr>
      <w:r w:rsidRPr="6B5FC715" w:rsidR="76BED3DF">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Colors</w:t>
      </w:r>
    </w:p>
    <w:p w:rsidR="6B5FC715" w:rsidP="6B5FC715" w:rsidRDefault="6B5FC715" w14:paraId="4777E6D8" w14:textId="703C43D6">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76BED3DF" w:rsidP="6B5FC715" w:rsidRDefault="76BED3DF" w14:paraId="6331260C" w14:textId="7B20E3C0">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76BED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Links can be colorized for when you hover over them and when they arent being hovered.</w:t>
      </w:r>
    </w:p>
    <w:p w:rsidR="6B5FC715" w:rsidP="6B5FC715" w:rsidRDefault="6B5FC715" w14:paraId="6CEDEFAC" w14:textId="33102C7E">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76BED3DF" w:rsidP="6B5FC715" w:rsidRDefault="76BED3DF" w14:paraId="0506C044" w14:textId="499778C0">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76BED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Example code:</w:t>
      </w:r>
    </w:p>
    <w:p w:rsidR="76BED3DF" w:rsidP="6B5FC715" w:rsidRDefault="76BED3DF" w14:paraId="7DAF4419" w14:textId="27EAB249">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76BED3DF">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&lt;p class="text-muted"&gt;.text-muted&lt;/p&gt;</w:t>
      </w:r>
    </w:p>
    <w:p w:rsidR="6B5FC715" w:rsidP="6B5FC715" w:rsidRDefault="6B5FC715" w14:paraId="35A2D71B" w14:textId="01B137C8">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76BED3DF" w:rsidP="6B5FC715" w:rsidRDefault="76BED3DF" w14:paraId="0454D253" w14:textId="43D76F5A">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76BED3DF">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Resource</w:t>
      </w:r>
    </w:p>
    <w:p w:rsidR="76BED3DF" w:rsidP="6B5FC715" w:rsidRDefault="76BED3DF" w14:paraId="179C1C17" w14:textId="31B7B41E">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hyperlink r:id="R795ce5c5af114adf">
        <w:r w:rsidRPr="6B5FC715" w:rsidR="76BED3DF">
          <w:rPr>
            <w:rStyle w:val="Hyperlink"/>
            <w:rFonts w:ascii="Arial" w:hAnsi="Arial" w:eastAsia="Arial" w:cs="Arial"/>
            <w:b w:val="0"/>
            <w:bCs w:val="0"/>
            <w:i w:val="0"/>
            <w:iCs w:val="0"/>
            <w:caps w:val="0"/>
            <w:smallCaps w:val="0"/>
            <w:strike w:val="0"/>
            <w:dstrike w:val="0"/>
            <w:noProof w:val="0"/>
            <w:sz w:val="24"/>
            <w:szCs w:val="24"/>
            <w:lang w:val="en-US"/>
          </w:rPr>
          <w:t>https://getbootstrap.com/docs/5.0/utilities/colors/</w:t>
        </w:r>
      </w:hyperlink>
    </w:p>
    <w:p w:rsidR="76BED3DF" w:rsidP="6B5FC715" w:rsidRDefault="76BED3DF" w14:paraId="5BA78439" w14:textId="3BBEEE3F">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hyperlink r:id="R828af91e750c4be5">
        <w:r w:rsidRPr="6B5FC715" w:rsidR="76BED3DF">
          <w:rPr>
            <w:rStyle w:val="Hyperlink"/>
            <w:rFonts w:ascii="Arial" w:hAnsi="Arial" w:eastAsia="Arial" w:cs="Arial"/>
            <w:b w:val="0"/>
            <w:bCs w:val="0"/>
            <w:i w:val="0"/>
            <w:iCs w:val="0"/>
            <w:caps w:val="0"/>
            <w:smallCaps w:val="0"/>
            <w:strike w:val="0"/>
            <w:dstrike w:val="0"/>
            <w:noProof w:val="0"/>
            <w:sz w:val="24"/>
            <w:szCs w:val="24"/>
            <w:lang w:val="en-US"/>
          </w:rPr>
          <w:t>https://www.w3schools.com/bootstrap4/bootstrap_colors.asp</w:t>
        </w:r>
      </w:hyperlink>
    </w:p>
    <w:p w:rsidR="6B5FC715" w:rsidP="6B5FC715" w:rsidRDefault="6B5FC715" w14:paraId="7376FB0A" w14:textId="3943BAD1">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sz w:val="24"/>
          <w:szCs w:val="24"/>
          <w:lang w:val="en-US"/>
        </w:rPr>
      </w:pPr>
    </w:p>
    <w:p w:rsidR="348CB156" w:rsidP="6B5FC715" w:rsidRDefault="348CB156" w14:paraId="388583FA" w14:textId="7436D7E4">
      <w:pPr>
        <w:spacing w:before="0" w:beforeAutospacing="off" w:after="0" w:afterAutospacing="off" w:line="259" w:lineRule="auto"/>
        <w:rPr>
          <w:rFonts w:ascii="Arial" w:hAnsi="Arial" w:eastAsia="Arial" w:cs="Arial"/>
          <w:b w:val="1"/>
          <w:bCs w:val="1"/>
          <w:i w:val="0"/>
          <w:iCs w:val="0"/>
          <w:caps w:val="0"/>
          <w:smallCaps w:val="0"/>
          <w:noProof w:val="0"/>
          <w:color w:val="000000" w:themeColor="text1" w:themeTint="FF" w:themeShade="FF"/>
          <w:sz w:val="24"/>
          <w:szCs w:val="24"/>
          <w:u w:val="single"/>
          <w:lang w:val="en-US"/>
        </w:rPr>
      </w:pPr>
      <w:r w:rsidRPr="6B5FC715" w:rsidR="348CB156">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Lists</w:t>
      </w:r>
    </w:p>
    <w:p w:rsidR="6B5FC715" w:rsidP="6B5FC715" w:rsidRDefault="6B5FC715" w14:paraId="76410165" w14:textId="29260E6E">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48CB156" w:rsidP="6B5FC715" w:rsidRDefault="348CB156" w14:paraId="1D2BADF5" w14:textId="1CE6950D">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Lists items in a format.</w:t>
      </w:r>
    </w:p>
    <w:p w:rsidR="6B5FC715" w:rsidP="6B5FC715" w:rsidRDefault="6B5FC715" w14:paraId="6062F610" w14:textId="578791B9">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48CB156" w:rsidP="6B5FC715" w:rsidRDefault="348CB156" w14:paraId="27D436D1" w14:textId="7AAAADEE">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Example code:</w:t>
      </w:r>
    </w:p>
    <w:p w:rsidR="348CB156" w:rsidP="6B5FC715" w:rsidRDefault="348CB156" w14:paraId="324639EC" w14:textId="490AF5AC">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&lt;ul class="list-group"&gt;</w:t>
      </w:r>
    </w:p>
    <w:p w:rsidR="348CB156" w:rsidP="6B5FC715" w:rsidRDefault="348CB156" w14:paraId="1A47D98B" w14:textId="02AE5C31">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&lt;li class="list-group-item"&gt;First item&lt;/li&gt;</w:t>
      </w:r>
    </w:p>
    <w:p w:rsidR="348CB156" w:rsidP="6B5FC715" w:rsidRDefault="348CB156" w14:paraId="2BCC66ED" w14:textId="5E323E6A">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&lt;li class="list-group-item"&gt;Second item&lt;/li&gt;</w:t>
      </w:r>
    </w:p>
    <w:p w:rsidR="348CB156" w:rsidP="6B5FC715" w:rsidRDefault="348CB156" w14:paraId="172FF176" w14:textId="7D5EA052">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&lt;li class="list-group-item"&gt;Third item&lt;/li&gt;</w:t>
      </w:r>
    </w:p>
    <w:p w:rsidR="348CB156" w:rsidP="6B5FC715" w:rsidRDefault="348CB156" w14:paraId="5701B05F" w14:textId="7401ED64">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&lt;/ul&gt;</w:t>
      </w:r>
    </w:p>
    <w:p w:rsidR="6B5FC715" w:rsidP="6B5FC715" w:rsidRDefault="6B5FC715" w14:paraId="10B26812" w14:textId="4ED86A92">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6B5FC715" w:rsidP="6B5FC715" w:rsidRDefault="6B5FC715" w14:paraId="4F88C00E" w14:textId="55BBFC39">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48CB156" w:rsidP="6B5FC715" w:rsidRDefault="348CB156" w14:paraId="78DFE77C" w14:textId="36D7338D">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Resource</w:t>
      </w:r>
    </w:p>
    <w:p w:rsidR="348CB156" w:rsidP="6B5FC715" w:rsidRDefault="348CB156" w14:paraId="474861A2" w14:textId="417B6812">
      <w:pPr>
        <w:pStyle w:val="Normal"/>
        <w:spacing w:before="0" w:beforeAutospacing="off" w:after="0" w:afterAutospacing="off" w:line="259" w:lineRule="auto"/>
      </w:pPr>
      <w:hyperlink r:id="Rf8f792956969482f">
        <w:r w:rsidRPr="6B5FC715" w:rsidR="348CB156">
          <w:rPr>
            <w:rStyle w:val="Hyperlink"/>
            <w:rFonts w:ascii="Arial" w:hAnsi="Arial" w:eastAsia="Arial" w:cs="Arial"/>
            <w:b w:val="0"/>
            <w:bCs w:val="0"/>
            <w:i w:val="0"/>
            <w:iCs w:val="0"/>
            <w:caps w:val="0"/>
            <w:smallCaps w:val="0"/>
            <w:strike w:val="0"/>
            <w:dstrike w:val="0"/>
            <w:noProof w:val="0"/>
            <w:sz w:val="24"/>
            <w:szCs w:val="24"/>
            <w:lang w:val="en-US"/>
          </w:rPr>
          <w:t>https://www.w3schools.com/bootstrap/bootstrap_list_groups.asp</w:t>
        </w:r>
      </w:hyperlink>
    </w:p>
    <w:p w:rsidR="6B5FC715" w:rsidP="6B5FC715" w:rsidRDefault="6B5FC715" w14:paraId="23FE8D80" w14:textId="2E434FA9">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sz w:val="24"/>
          <w:szCs w:val="24"/>
          <w:lang w:val="en-US"/>
        </w:rPr>
      </w:pPr>
    </w:p>
    <w:p w:rsidR="348CB156" w:rsidP="6B5FC715" w:rsidRDefault="348CB156" w14:paraId="2E930F5A" w14:textId="470DD043">
      <w:pPr>
        <w:spacing w:before="0" w:beforeAutospacing="off" w:after="0" w:afterAutospacing="off" w:line="259" w:lineRule="auto"/>
        <w:rPr>
          <w:rFonts w:ascii="Arial" w:hAnsi="Arial" w:eastAsia="Arial" w:cs="Arial"/>
          <w:b w:val="1"/>
          <w:bCs w:val="1"/>
          <w:i w:val="0"/>
          <w:iCs w:val="0"/>
          <w:caps w:val="0"/>
          <w:smallCaps w:val="0"/>
          <w:noProof w:val="0"/>
          <w:color w:val="000000" w:themeColor="text1" w:themeTint="FF" w:themeShade="FF"/>
          <w:sz w:val="24"/>
          <w:szCs w:val="24"/>
          <w:u w:val="single"/>
          <w:lang w:val="en-US"/>
        </w:rPr>
      </w:pPr>
      <w:r w:rsidRPr="6B5FC715" w:rsidR="348CB156">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Dropdowns</w:t>
      </w:r>
    </w:p>
    <w:p w:rsidR="6B5FC715" w:rsidP="6B5FC715" w:rsidRDefault="6B5FC715" w14:paraId="3955379E" w14:textId="65A4C302">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48CB156" w:rsidP="6B5FC715" w:rsidRDefault="348CB156" w14:paraId="209A495E" w14:textId="6E281E04">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Dropdowns are typically triggered by mouse hover/click.</w:t>
      </w:r>
    </w:p>
    <w:p w:rsidR="6B5FC715" w:rsidP="6B5FC715" w:rsidRDefault="6B5FC715" w14:paraId="04EE187B" w14:textId="0BE6D0B2">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48CB156" w:rsidP="6B5FC715" w:rsidRDefault="348CB156" w14:paraId="75D9C0A0" w14:textId="14523398">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Example code:</w:t>
      </w:r>
    </w:p>
    <w:p w:rsidR="348CB156" w:rsidP="6B5FC715" w:rsidRDefault="348CB156" w14:paraId="0455C77C" w14:textId="27E79297">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&lt;div class="dropdown"&gt;</w:t>
      </w:r>
    </w:p>
    <w:p w:rsidR="348CB156" w:rsidP="6B5FC715" w:rsidRDefault="348CB156" w14:paraId="01305B58" w14:textId="56060EA0">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&lt;a href="#" class="dropdown-toggle" data-bs-toggle="dropdown"&gt;Dropdown&lt;/a&gt;</w:t>
      </w:r>
    </w:p>
    <w:p w:rsidR="348CB156" w:rsidP="6B5FC715" w:rsidRDefault="348CB156" w14:paraId="1423C125" w14:textId="6FBB4896">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&lt;div class="dropdown-menu"&gt;</w:t>
      </w:r>
    </w:p>
    <w:p w:rsidR="348CB156" w:rsidP="6B5FC715" w:rsidRDefault="348CB156" w14:paraId="5DB29DFD" w14:textId="13284ACF">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&lt;a href="#" class="dropdown-item"&gt;Action&lt;/a&gt;</w:t>
      </w:r>
    </w:p>
    <w:p w:rsidR="348CB156" w:rsidP="6B5FC715" w:rsidRDefault="348CB156" w14:paraId="5BFC2E42" w14:textId="319EB8F9">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&lt;a href="#" class="dropdown-item"&gt;Another action&lt;/a&gt;</w:t>
      </w:r>
    </w:p>
    <w:p w:rsidR="348CB156" w:rsidP="6B5FC715" w:rsidRDefault="348CB156" w14:paraId="03809802" w14:textId="44E09864">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&lt;/div&gt;</w:t>
      </w:r>
    </w:p>
    <w:p w:rsidR="348CB156" w:rsidP="6B5FC715" w:rsidRDefault="348CB156" w14:paraId="6DCBA3C9" w14:textId="2F29A24E">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&lt;/div&gt;</w:t>
      </w:r>
    </w:p>
    <w:p w:rsidR="6B5FC715" w:rsidP="6B5FC715" w:rsidRDefault="6B5FC715" w14:paraId="0C662D19" w14:textId="2FBA9175">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48CB156" w:rsidP="6B5FC715" w:rsidRDefault="348CB156" w14:paraId="54D3A358" w14:textId="1CDB3BAF">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Resource</w:t>
      </w:r>
    </w:p>
    <w:p w:rsidR="348CB156" w:rsidP="6B5FC715" w:rsidRDefault="348CB156" w14:paraId="49AFF181" w14:textId="22FCCF9D">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hyperlink r:id="R99b7caf64d094068">
        <w:r w:rsidRPr="6B5FC715" w:rsidR="348CB156">
          <w:rPr>
            <w:rStyle w:val="Hyperlink"/>
            <w:rFonts w:ascii="Arial" w:hAnsi="Arial" w:eastAsia="Arial" w:cs="Arial"/>
            <w:b w:val="0"/>
            <w:bCs w:val="0"/>
            <w:i w:val="0"/>
            <w:iCs w:val="0"/>
            <w:caps w:val="0"/>
            <w:smallCaps w:val="0"/>
            <w:strike w:val="0"/>
            <w:dstrike w:val="0"/>
            <w:noProof w:val="0"/>
            <w:sz w:val="24"/>
            <w:szCs w:val="24"/>
            <w:lang w:val="en-US"/>
          </w:rPr>
          <w:t>https://www.tutorialrepublic.com/twitter-bootstrap-tutorial/bootstrap-dropdowns.php</w:t>
        </w:r>
      </w:hyperlink>
    </w:p>
    <w:p w:rsidR="6B5FC715" w:rsidP="6B5FC715" w:rsidRDefault="6B5FC715" w14:paraId="3265CE4F" w14:textId="48E58375">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sz w:val="24"/>
          <w:szCs w:val="24"/>
          <w:lang w:val="en-US"/>
        </w:rPr>
      </w:pPr>
    </w:p>
    <w:p w:rsidR="348CB156" w:rsidP="6B5FC715" w:rsidRDefault="348CB156" w14:paraId="5B91D144" w14:textId="59A504E1">
      <w:pPr>
        <w:spacing w:before="0" w:beforeAutospacing="off" w:after="0" w:afterAutospacing="off" w:line="259" w:lineRule="auto"/>
        <w:rPr>
          <w:rFonts w:ascii="Arial" w:hAnsi="Arial" w:eastAsia="Arial" w:cs="Arial"/>
          <w:b w:val="1"/>
          <w:bCs w:val="1"/>
          <w:i w:val="0"/>
          <w:iCs w:val="0"/>
          <w:caps w:val="0"/>
          <w:smallCaps w:val="0"/>
          <w:noProof w:val="0"/>
          <w:color w:val="000000" w:themeColor="text1" w:themeTint="FF" w:themeShade="FF"/>
          <w:sz w:val="24"/>
          <w:szCs w:val="24"/>
          <w:u w:val="single"/>
          <w:lang w:val="en-US"/>
        </w:rPr>
      </w:pPr>
      <w:r w:rsidRPr="6B5FC715" w:rsidR="348CB156">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Navigation menu</w:t>
      </w:r>
    </w:p>
    <w:p w:rsidR="6B5FC715" w:rsidP="6B5FC715" w:rsidRDefault="6B5FC715" w14:paraId="213F5A3E" w14:textId="62786D57">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48CB156" w:rsidP="6B5FC715" w:rsidRDefault="348CB156" w14:paraId="5CC5E46A" w14:textId="1AA6281D">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Dropdowns can be added to a nav bar.</w:t>
      </w:r>
    </w:p>
    <w:p w:rsidR="348CB156" w:rsidP="6B5FC715" w:rsidRDefault="348CB156" w14:paraId="06C9DE8D" w14:textId="1F99761D">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Example code: </w:t>
      </w:r>
      <w:hyperlink r:id="R59a9d6d8b3234700">
        <w:r w:rsidRPr="6B5FC715" w:rsidR="348CB156">
          <w:rPr>
            <w:rStyle w:val="Hyperlink"/>
            <w:rFonts w:ascii="Arial" w:hAnsi="Arial" w:eastAsia="Arial" w:cs="Arial"/>
            <w:b w:val="0"/>
            <w:bCs w:val="0"/>
            <w:i w:val="0"/>
            <w:iCs w:val="0"/>
            <w:caps w:val="0"/>
            <w:smallCaps w:val="0"/>
            <w:strike w:val="0"/>
            <w:dstrike w:val="0"/>
            <w:noProof w:val="0"/>
            <w:sz w:val="24"/>
            <w:szCs w:val="24"/>
            <w:lang w:val="en-US"/>
          </w:rPr>
          <w:t>https://www.tutorialrepublic.com/codelab.php?topic=bootstrap&amp;file=dropdowns-within-navbar</w:t>
        </w:r>
      </w:hyperlink>
    </w:p>
    <w:p w:rsidR="6B5FC715" w:rsidP="6B5FC715" w:rsidRDefault="6B5FC715" w14:paraId="113661D4" w14:textId="6F57589C">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48CB156" w:rsidP="6B5FC715" w:rsidRDefault="348CB156" w14:paraId="20D75B13" w14:textId="5D1BF33B">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Example code:</w:t>
      </w:r>
    </w:p>
    <w:p w:rsidR="348CB156" w:rsidP="6B5FC715" w:rsidRDefault="348CB156" w14:paraId="3227A5C1" w14:textId="2F8BF59C">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&lt;nav class="navbar navbar-default"&gt;</w:t>
      </w:r>
    </w:p>
    <w:p w:rsidR="348CB156" w:rsidP="6B5FC715" w:rsidRDefault="348CB156" w14:paraId="24A625C5" w14:textId="00116E9D">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&lt;div class="container-fluid"&gt;</w:t>
      </w:r>
    </w:p>
    <w:p w:rsidR="348CB156" w:rsidP="6B5FC715" w:rsidRDefault="348CB156" w14:paraId="132543DE" w14:textId="5CEF5AF1">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&lt;div class="navbar-header"&gt;</w:t>
      </w:r>
    </w:p>
    <w:p w:rsidR="348CB156" w:rsidP="6B5FC715" w:rsidRDefault="348CB156" w14:paraId="7B8D5321" w14:textId="1B519D3F">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&lt;a class="navbar-brand" href="#"&gt;WebSiteName&lt;/a&gt;</w:t>
      </w:r>
    </w:p>
    <w:p w:rsidR="348CB156" w:rsidP="6B5FC715" w:rsidRDefault="348CB156" w14:paraId="0FF96710" w14:textId="0128C3C0">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&lt;/div&gt;</w:t>
      </w:r>
    </w:p>
    <w:p w:rsidR="348CB156" w:rsidP="6B5FC715" w:rsidRDefault="348CB156" w14:paraId="7CB685B1" w14:textId="01447A2B">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&lt;ul class="nav navbar-nav"&gt;</w:t>
      </w:r>
    </w:p>
    <w:p w:rsidR="348CB156" w:rsidP="6B5FC715" w:rsidRDefault="348CB156" w14:paraId="62F29826" w14:textId="36FF23C9">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&lt;li class="active"&gt;&lt;a href="#"&gt;Home&lt;/a&gt;&lt;/li&gt;</w:t>
      </w:r>
    </w:p>
    <w:p w:rsidR="348CB156" w:rsidP="6B5FC715" w:rsidRDefault="348CB156" w14:paraId="667AC7B0" w14:textId="4679F479">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&lt;li&gt;&lt;a href="#"&gt;Page 1&lt;/a&gt;&lt;/li&gt;</w:t>
      </w:r>
    </w:p>
    <w:p w:rsidR="348CB156" w:rsidP="6B5FC715" w:rsidRDefault="348CB156" w14:paraId="6DE9DEC5" w14:textId="184FFE3D">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&lt;li&gt;&lt;a href="#"&gt;Page 2&lt;/a&gt;&lt;/li&gt;</w:t>
      </w:r>
    </w:p>
    <w:p w:rsidR="348CB156" w:rsidP="6B5FC715" w:rsidRDefault="348CB156" w14:paraId="62CC36E3" w14:textId="09C5A017">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&lt;li&gt;&lt;a href="#"&gt;Page 3&lt;/a&gt;&lt;/li&gt;</w:t>
      </w:r>
    </w:p>
    <w:p w:rsidR="348CB156" w:rsidP="6B5FC715" w:rsidRDefault="348CB156" w14:paraId="127582D3" w14:textId="780031A0">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&lt;/ul&gt;</w:t>
      </w:r>
    </w:p>
    <w:p w:rsidR="348CB156" w:rsidP="6B5FC715" w:rsidRDefault="348CB156" w14:paraId="4496B0DF" w14:textId="0D656FCC">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 xml:space="preserve">  &lt;/div&gt;</w:t>
      </w:r>
    </w:p>
    <w:p w:rsidR="348CB156" w:rsidP="6B5FC715" w:rsidRDefault="348CB156" w14:paraId="720496C2" w14:textId="6170F101">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&lt;/nav&gt;</w:t>
      </w:r>
    </w:p>
    <w:p w:rsidR="6B5FC715" w:rsidP="6B5FC715" w:rsidRDefault="6B5FC715" w14:paraId="02555977" w14:textId="053319C4">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48CB156" w:rsidP="6B5FC715" w:rsidRDefault="348CB156" w14:paraId="463DF712" w14:textId="486D798B">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Resources</w:t>
      </w:r>
    </w:p>
    <w:p w:rsidR="348CB156" w:rsidP="6B5FC715" w:rsidRDefault="348CB156" w14:paraId="23CED903" w14:textId="3A0457EC">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hyperlink r:id="Rb3c6366edc244ec5">
        <w:r w:rsidRPr="6B5FC715" w:rsidR="348CB156">
          <w:rPr>
            <w:rStyle w:val="Hyperlink"/>
            <w:rFonts w:ascii="Arial" w:hAnsi="Arial" w:eastAsia="Arial" w:cs="Arial"/>
            <w:b w:val="0"/>
            <w:bCs w:val="0"/>
            <w:i w:val="0"/>
            <w:iCs w:val="0"/>
            <w:caps w:val="0"/>
            <w:smallCaps w:val="0"/>
            <w:strike w:val="0"/>
            <w:dstrike w:val="0"/>
            <w:noProof w:val="0"/>
            <w:sz w:val="24"/>
            <w:szCs w:val="24"/>
            <w:lang w:val="en-US"/>
          </w:rPr>
          <w:t>https://www.tutorialrepublic.com/twitter-bootstrap-tutorial/bootstrap-dropdowns.php</w:t>
        </w:r>
      </w:hyperlink>
    </w:p>
    <w:p w:rsidR="348CB156" w:rsidP="6B5FC715" w:rsidRDefault="348CB156" w14:paraId="2948EFCD" w14:textId="0AB99512">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hyperlink r:id="Rd064e5a3da0d48b8">
        <w:r w:rsidRPr="6B5FC715" w:rsidR="348CB156">
          <w:rPr>
            <w:rStyle w:val="Hyperlink"/>
            <w:rFonts w:ascii="Arial" w:hAnsi="Arial" w:eastAsia="Arial" w:cs="Arial"/>
            <w:b w:val="0"/>
            <w:bCs w:val="0"/>
            <w:i w:val="0"/>
            <w:iCs w:val="0"/>
            <w:caps w:val="0"/>
            <w:smallCaps w:val="0"/>
            <w:strike w:val="0"/>
            <w:dstrike w:val="0"/>
            <w:noProof w:val="0"/>
            <w:sz w:val="24"/>
            <w:szCs w:val="24"/>
            <w:lang w:val="en-US"/>
          </w:rPr>
          <w:t>https://www.w3schools.com/bootstrap/bootstrap_navbar.asp</w:t>
        </w:r>
      </w:hyperlink>
    </w:p>
    <w:p w:rsidR="6B5FC715" w:rsidP="6B5FC715" w:rsidRDefault="6B5FC715" w14:paraId="365CA90C" w14:textId="617AA86A">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sz w:val="24"/>
          <w:szCs w:val="24"/>
          <w:lang w:val="en-US"/>
        </w:rPr>
      </w:pPr>
    </w:p>
    <w:p w:rsidR="348CB156" w:rsidP="6B5FC715" w:rsidRDefault="348CB156" w14:paraId="22FDA461" w14:textId="7C021F67">
      <w:pPr>
        <w:spacing w:before="0" w:beforeAutospacing="off" w:after="0" w:afterAutospacing="off" w:line="259" w:lineRule="auto"/>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pPr>
      <w:r w:rsidRPr="6B5FC715" w:rsidR="348CB156">
        <w:rPr>
          <w:rFonts w:ascii="Arial" w:hAnsi="Arial" w:eastAsia="Arial" w:cs="Arial"/>
          <w:b w:val="1"/>
          <w:bCs w:val="1"/>
          <w:i w:val="0"/>
          <w:iCs w:val="0"/>
          <w:caps w:val="0"/>
          <w:smallCaps w:val="0"/>
          <w:strike w:val="0"/>
          <w:dstrike w:val="0"/>
          <w:noProof w:val="0"/>
          <w:color w:val="000000" w:themeColor="text1" w:themeTint="FF" w:themeShade="FF"/>
          <w:sz w:val="24"/>
          <w:szCs w:val="24"/>
          <w:u w:val="single"/>
          <w:lang w:val="en-US"/>
        </w:rPr>
        <w:t xml:space="preserve">Buttons </w:t>
      </w:r>
    </w:p>
    <w:p w:rsidR="6B5FC715" w:rsidP="6B5FC715" w:rsidRDefault="6B5FC715" w14:paraId="06404CC0" w14:textId="0EA36A76">
      <w:pPr>
        <w:spacing w:before="0" w:beforeAutospacing="off" w:after="0" w:afterAutospacing="off" w:line="259" w:lineRule="auto"/>
        <w:rPr>
          <w:rFonts w:ascii="Arial" w:hAnsi="Arial" w:eastAsia="Arial" w:cs="Arial"/>
          <w:b w:val="1"/>
          <w:bCs w:val="1"/>
          <w:i w:val="0"/>
          <w:iCs w:val="0"/>
          <w:caps w:val="0"/>
          <w:smallCaps w:val="0"/>
          <w:noProof w:val="0"/>
          <w:color w:val="000000" w:themeColor="text1" w:themeTint="FF" w:themeShade="FF"/>
          <w:sz w:val="24"/>
          <w:szCs w:val="24"/>
          <w:lang w:val="en-US"/>
        </w:rPr>
      </w:pPr>
    </w:p>
    <w:p w:rsidR="348CB156" w:rsidP="6B5FC715" w:rsidRDefault="348CB156" w14:paraId="617F073D" w14:textId="581B272E">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They can be colored and configured in different ways.</w:t>
      </w:r>
    </w:p>
    <w:p w:rsidR="6B5FC715" w:rsidP="6B5FC715" w:rsidRDefault="6B5FC715" w14:paraId="2816C3AB" w14:textId="0CB9A362">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48CB156" w:rsidP="6B5FC715" w:rsidRDefault="348CB156" w14:paraId="515E12C1" w14:textId="35BB480A">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Code example:</w:t>
      </w:r>
    </w:p>
    <w:p w:rsidR="348CB156" w:rsidP="6B5FC715" w:rsidRDefault="348CB156" w14:paraId="751D5608" w14:textId="3D347773">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&lt;button type="button" class="btn"&gt;Basic&lt;/button&gt;</w:t>
      </w:r>
    </w:p>
    <w:p w:rsidR="348CB156" w:rsidP="6B5FC715" w:rsidRDefault="348CB156" w14:paraId="52315A5A" w14:textId="0A55313A">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&lt;button type="button" class="btn btn-default"&gt;Default&lt;/button&gt;</w:t>
      </w:r>
    </w:p>
    <w:p w:rsidR="348CB156" w:rsidP="6B5FC715" w:rsidRDefault="348CB156" w14:paraId="2DD49FB5" w14:textId="501F8E2E">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&lt;button type="button" class="btn btn-primary"&gt;Primary&lt;/button&gt;</w:t>
      </w:r>
    </w:p>
    <w:p w:rsidR="348CB156" w:rsidP="6B5FC715" w:rsidRDefault="348CB156" w14:paraId="5183F4CC" w14:textId="5B7A21B3">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&lt;button type="button" class="btn btn-success"&gt;Success&lt;/button&gt;</w:t>
      </w:r>
    </w:p>
    <w:p w:rsidR="348CB156" w:rsidP="6B5FC715" w:rsidRDefault="348CB156" w14:paraId="358EC8EF" w14:textId="3A76B531">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&lt;button type="button" class="btn btn-info"&gt;Info&lt;/button&gt;</w:t>
      </w:r>
    </w:p>
    <w:p w:rsidR="348CB156" w:rsidP="6B5FC715" w:rsidRDefault="348CB156" w14:paraId="004C62F5" w14:textId="51BD97DF">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&lt;button type="button" class="btn btn-warning"&gt;Warning&lt;/button&gt;</w:t>
      </w:r>
    </w:p>
    <w:p w:rsidR="348CB156" w:rsidP="6B5FC715" w:rsidRDefault="348CB156" w14:paraId="15903B0F" w14:textId="7A8DFA58">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&lt;button type="button" class="btn btn-danger"&gt;Danger&lt;/button&gt;</w:t>
      </w:r>
    </w:p>
    <w:p w:rsidR="348CB156" w:rsidP="6B5FC715" w:rsidRDefault="348CB156" w14:paraId="5CD487AF" w14:textId="25AD807F">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&lt;button type="button" class="btn btn-link"&gt;Link&lt;/button&gt;</w:t>
      </w:r>
    </w:p>
    <w:p w:rsidR="6B5FC715" w:rsidP="6B5FC715" w:rsidRDefault="6B5FC715" w14:paraId="0D080114" w14:textId="061C00B6">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48CB156" w:rsidP="6B5FC715" w:rsidRDefault="348CB156" w14:paraId="270E62F1" w14:textId="5A52976E">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&lt;a href="#" class="btn btn-info" role="button"&gt;Link Button&lt;/a&gt;</w:t>
      </w:r>
    </w:p>
    <w:p w:rsidR="348CB156" w:rsidP="6B5FC715" w:rsidRDefault="348CB156" w14:paraId="79F9C9D3" w14:textId="7D029B07">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&lt;button type="button" class="btn btn-info"&gt;Button&lt;/button&gt;</w:t>
      </w:r>
    </w:p>
    <w:p w:rsidR="348CB156" w:rsidP="6B5FC715" w:rsidRDefault="348CB156" w14:paraId="682992FA" w14:textId="3869AA25">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&lt;input type="button" class="btn btn-info" value="Input Button"&gt;</w:t>
      </w:r>
    </w:p>
    <w:p w:rsidR="348CB156" w:rsidP="6B5FC715" w:rsidRDefault="348CB156" w14:paraId="6124028B" w14:textId="0EA24E23">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US"/>
        </w:rPr>
        <w:t>&lt;input type="submit" class="btn btn-info" value="Submit Button"&gt;</w:t>
      </w:r>
    </w:p>
    <w:p w:rsidR="6B5FC715" w:rsidP="6B5FC715" w:rsidRDefault="6B5FC715" w14:paraId="06498D82" w14:textId="010F8671">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p>
    <w:p w:rsidR="348CB156" w:rsidP="6B5FC715" w:rsidRDefault="348CB156" w14:paraId="2A78A6C5" w14:textId="68809528">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6B5FC715" w:rsidR="348CB156">
        <w:rPr>
          <w:rFonts w:ascii="Arial" w:hAnsi="Arial" w:eastAsia="Arial" w:cs="Arial"/>
          <w:b w:val="1"/>
          <w:bCs w:val="1"/>
          <w:i w:val="0"/>
          <w:iCs w:val="0"/>
          <w:caps w:val="0"/>
          <w:smallCaps w:val="0"/>
          <w:strike w:val="0"/>
          <w:dstrike w:val="0"/>
          <w:noProof w:val="0"/>
          <w:color w:val="000000" w:themeColor="text1" w:themeTint="FF" w:themeShade="FF"/>
          <w:sz w:val="24"/>
          <w:szCs w:val="24"/>
          <w:u w:val="none"/>
          <w:lang w:val="en-US"/>
        </w:rPr>
        <w:t>Resources</w:t>
      </w:r>
    </w:p>
    <w:p w:rsidR="348CB156" w:rsidP="6B5FC715" w:rsidRDefault="348CB156" w14:paraId="292A19B7" w14:textId="41F7330E">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24"/>
          <w:szCs w:val="24"/>
          <w:lang w:val="en-US"/>
        </w:rPr>
      </w:pPr>
      <w:hyperlink r:id="R8709d5bf905145a2">
        <w:r w:rsidRPr="6B5FC715" w:rsidR="348CB156">
          <w:rPr>
            <w:rStyle w:val="Hyperlink"/>
            <w:rFonts w:ascii="Arial" w:hAnsi="Arial" w:eastAsia="Arial" w:cs="Arial"/>
            <w:b w:val="0"/>
            <w:bCs w:val="0"/>
            <w:i w:val="0"/>
            <w:iCs w:val="0"/>
            <w:caps w:val="0"/>
            <w:smallCaps w:val="0"/>
            <w:strike w:val="0"/>
            <w:dstrike w:val="0"/>
            <w:noProof w:val="0"/>
            <w:sz w:val="24"/>
            <w:szCs w:val="24"/>
            <w:lang w:val="en-US"/>
          </w:rPr>
          <w:t>https://www.w3schools.com/bootstrap/bootstrap_buttons.asp</w:t>
        </w:r>
      </w:hyperlink>
    </w:p>
    <w:p w:rsidR="6B5FC715" w:rsidP="6B5FC715" w:rsidRDefault="6B5FC715" w14:paraId="7B924D7C" w14:textId="4F7AE40E">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sz w:val="24"/>
          <w:szCs w:val="24"/>
          <w:lang w:val="en-US"/>
        </w:rPr>
      </w:pPr>
    </w:p>
    <w:p w:rsidR="6B5FC715" w:rsidP="6B5FC715" w:rsidRDefault="6B5FC715" w14:paraId="60830152" w14:textId="4AE4F906">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sz w:val="24"/>
          <w:szCs w:val="24"/>
          <w:lang w:val="en-US"/>
        </w:rPr>
      </w:pPr>
    </w:p>
    <w:p w:rsidR="6B5FC715" w:rsidP="6B5FC715" w:rsidRDefault="6B5FC715" w14:paraId="7DD6A29D" w14:textId="4B6025A6">
      <w:pPr>
        <w:pStyle w:val="Normal"/>
        <w:spacing w:before="0" w:beforeAutospacing="off" w:after="0" w:afterAutospacing="off" w:line="259" w:lineRule="auto"/>
        <w:rPr>
          <w:rFonts w:ascii="Arial" w:hAnsi="Arial" w:eastAsia="Arial" w:cs="Arial"/>
          <w:b w:val="1"/>
          <w:bCs w:val="1"/>
          <w:i w:val="0"/>
          <w:iCs w:val="0"/>
          <w:caps w:val="0"/>
          <w:smallCaps w:val="0"/>
          <w:strike w:val="0"/>
          <w:dstrike w:val="0"/>
          <w:noProof w:val="0"/>
          <w:sz w:val="24"/>
          <w:szCs w:val="24"/>
          <w:lang w:val="en-US"/>
        </w:rPr>
      </w:pPr>
    </w:p>
    <w:p w:rsidR="6B5FC715" w:rsidP="6B5FC715" w:rsidRDefault="6B5FC715" w14:paraId="20E08F4D" w14:textId="1ED29BB0">
      <w:pPr>
        <w:pStyle w:val="Normal"/>
        <w:spacing w:before="0" w:beforeAutospacing="off" w:after="0" w:afterAutospacing="off" w:line="259" w:lineRule="auto"/>
        <w:rPr>
          <w:rFonts w:ascii="Arial" w:hAnsi="Arial" w:eastAsia="Arial" w:cs="Arial"/>
          <w:b w:val="1"/>
          <w:bCs w:val="1"/>
          <w:i w:val="0"/>
          <w:iCs w:val="0"/>
          <w:caps w:val="0"/>
          <w:smallCaps w:val="0"/>
          <w:strike w:val="0"/>
          <w:dstrike w:val="0"/>
          <w:noProof w:val="0"/>
          <w:sz w:val="24"/>
          <w:szCs w:val="24"/>
          <w:lang w:val="en-US"/>
        </w:rPr>
      </w:pPr>
    </w:p>
    <w:p w:rsidR="6B5FC715" w:rsidP="6B5FC715" w:rsidRDefault="6B5FC715" w14:paraId="3AA3D1C3" w14:textId="1E9E0A4D">
      <w:pPr>
        <w:pStyle w:val="Normal"/>
        <w:spacing w:before="0" w:beforeAutospacing="off" w:after="0" w:afterAutospacing="off" w:line="259" w:lineRule="auto"/>
        <w:rPr>
          <w:rFonts w:ascii="Arial" w:hAnsi="Arial" w:eastAsia="Arial" w:cs="Arial"/>
          <w:b w:val="1"/>
          <w:bCs w:val="1"/>
          <w:i w:val="0"/>
          <w:iCs w:val="0"/>
          <w:caps w:val="0"/>
          <w:smallCaps w:val="0"/>
          <w:strike w:val="0"/>
          <w:dstrike w:val="0"/>
          <w:noProof w:val="0"/>
          <w:sz w:val="24"/>
          <w:szCs w:val="24"/>
          <w:lang w:val="en-US"/>
        </w:rPr>
      </w:pPr>
    </w:p>
    <w:p w:rsidR="6B5FC715" w:rsidP="6B5FC715" w:rsidRDefault="6B5FC715" w14:paraId="1DB83BF7" w14:textId="6614F0CB">
      <w:pPr>
        <w:pStyle w:val="Normal"/>
        <w:spacing w:before="0" w:beforeAutospacing="off" w:after="0" w:afterAutospacing="off" w:line="259" w:lineRule="auto"/>
        <w:rPr>
          <w:rFonts w:ascii="Arial" w:hAnsi="Arial" w:eastAsia="Arial" w:cs="Arial"/>
          <w:b w:val="1"/>
          <w:bCs w:val="1"/>
          <w:i w:val="0"/>
          <w:iCs w:val="0"/>
          <w:caps w:val="0"/>
          <w:smallCaps w:val="0"/>
          <w:strike w:val="0"/>
          <w:dstrike w:val="0"/>
          <w:noProof w:val="0"/>
          <w:sz w:val="24"/>
          <w:szCs w:val="24"/>
          <w:lang w:val="en-US"/>
        </w:rPr>
      </w:pPr>
    </w:p>
    <w:p w:rsidR="6B5FC715" w:rsidP="6B5FC715" w:rsidRDefault="6B5FC715" w14:paraId="118EA06F" w14:textId="07E7EEAA">
      <w:pPr>
        <w:pStyle w:val="Normal"/>
        <w:spacing w:before="0" w:beforeAutospacing="off" w:after="0" w:afterAutospacing="off" w:line="259" w:lineRule="auto"/>
        <w:rPr>
          <w:rFonts w:ascii="Arial" w:hAnsi="Arial" w:eastAsia="Arial" w:cs="Arial"/>
          <w:b w:val="1"/>
          <w:bCs w:val="1"/>
          <w:i w:val="0"/>
          <w:iCs w:val="0"/>
          <w:caps w:val="0"/>
          <w:smallCaps w:val="0"/>
          <w:strike w:val="0"/>
          <w:dstrike w:val="0"/>
          <w:noProof w:val="0"/>
          <w:sz w:val="24"/>
          <w:szCs w:val="24"/>
          <w:lang w:val="en-US"/>
        </w:rPr>
      </w:pPr>
    </w:p>
    <w:p w:rsidR="6B5FC715" w:rsidP="6B5FC715" w:rsidRDefault="6B5FC715" w14:paraId="6E6D7EE5" w14:textId="09DF3633">
      <w:pPr>
        <w:pStyle w:val="Normal"/>
        <w:spacing w:before="0" w:beforeAutospacing="off" w:after="0" w:afterAutospacing="off" w:line="259" w:lineRule="auto"/>
        <w:rPr>
          <w:rFonts w:ascii="Arial" w:hAnsi="Arial" w:eastAsia="Arial" w:cs="Arial"/>
          <w:b w:val="1"/>
          <w:bCs w:val="1"/>
          <w:i w:val="0"/>
          <w:iCs w:val="0"/>
          <w:caps w:val="0"/>
          <w:smallCaps w:val="0"/>
          <w:strike w:val="0"/>
          <w:dstrike w:val="0"/>
          <w:noProof w:val="0"/>
          <w:sz w:val="24"/>
          <w:szCs w:val="24"/>
          <w:lang w:val="en-US"/>
        </w:rPr>
      </w:pPr>
    </w:p>
    <w:p w:rsidR="6B5FC715" w:rsidP="6B5FC715" w:rsidRDefault="6B5FC715" w14:paraId="5A11439A" w14:textId="11AED7BE">
      <w:pPr>
        <w:pStyle w:val="Normal"/>
        <w:spacing w:before="0" w:beforeAutospacing="off" w:after="0" w:afterAutospacing="off" w:line="259" w:lineRule="auto"/>
        <w:rPr>
          <w:rFonts w:ascii="Arial" w:hAnsi="Arial" w:eastAsia="Arial" w:cs="Arial"/>
          <w:b w:val="1"/>
          <w:bCs w:val="1"/>
          <w:i w:val="0"/>
          <w:iCs w:val="0"/>
          <w:caps w:val="0"/>
          <w:smallCaps w:val="0"/>
          <w:strike w:val="0"/>
          <w:dstrike w:val="0"/>
          <w:noProof w:val="0"/>
          <w:sz w:val="24"/>
          <w:szCs w:val="24"/>
          <w:lang w:val="en-US"/>
        </w:rPr>
      </w:pPr>
    </w:p>
    <w:p w:rsidR="76B1BCC3" w:rsidP="6B5FC715" w:rsidRDefault="76B1BCC3" w14:paraId="3F03B1E7" w14:textId="68635D76">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sz w:val="24"/>
          <w:szCs w:val="24"/>
          <w:lang w:val="en-US"/>
        </w:rPr>
      </w:pPr>
      <w:r w:rsidRPr="6B5FC715" w:rsidR="76B1BCC3">
        <w:rPr>
          <w:rFonts w:ascii="Arial" w:hAnsi="Arial" w:eastAsia="Arial" w:cs="Arial"/>
          <w:b w:val="1"/>
          <w:bCs w:val="1"/>
          <w:i w:val="0"/>
          <w:iCs w:val="0"/>
          <w:caps w:val="0"/>
          <w:smallCaps w:val="0"/>
          <w:strike w:val="0"/>
          <w:dstrike w:val="0"/>
          <w:noProof w:val="0"/>
          <w:sz w:val="24"/>
          <w:szCs w:val="24"/>
          <w:lang w:val="en-US"/>
        </w:rPr>
        <w:t>Github</w:t>
      </w:r>
    </w:p>
    <w:p w:rsidR="76B1BCC3" w:rsidP="6B5FC715" w:rsidRDefault="76B1BCC3" w14:paraId="08EE1219" w14:textId="194741E1">
      <w:pPr>
        <w:pStyle w:val="Normal"/>
        <w:rPr>
          <w:rFonts w:ascii="Calibri" w:hAnsi="Calibri" w:eastAsia="Calibri" w:cs="Calibri"/>
          <w:b w:val="1"/>
          <w:bCs w:val="1"/>
          <w:i w:val="0"/>
          <w:iCs w:val="0"/>
          <w:caps w:val="0"/>
          <w:smallCaps w:val="0"/>
          <w:noProof w:val="0"/>
          <w:color w:val="000000" w:themeColor="text1" w:themeTint="FF" w:themeShade="FF"/>
          <w:sz w:val="22"/>
          <w:szCs w:val="22"/>
          <w:lang w:val="en-US"/>
        </w:rPr>
      </w:pPr>
      <w:hyperlink r:id="Rad1ece14a4cd4927">
        <w:r w:rsidRPr="6B5FC715" w:rsidR="76B1BCC3">
          <w:rPr>
            <w:rStyle w:val="Hyperlink"/>
            <w:rFonts w:ascii="Calibri" w:hAnsi="Calibri" w:eastAsia="Calibri" w:cs="Calibri"/>
            <w:b w:val="1"/>
            <w:bCs w:val="1"/>
            <w:i w:val="0"/>
            <w:iCs w:val="0"/>
            <w:caps w:val="0"/>
            <w:smallCaps w:val="0"/>
            <w:noProof w:val="0"/>
            <w:sz w:val="22"/>
            <w:szCs w:val="22"/>
            <w:lang w:val="en-US"/>
          </w:rPr>
          <w:t>https://github.com/amazingabyrd/cs3300SpiritualBigfoot/tree/main/TechnicalDocumentation</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47FBFB"/>
    <w:rsid w:val="051FFEEC"/>
    <w:rsid w:val="09F3700F"/>
    <w:rsid w:val="1D492221"/>
    <w:rsid w:val="230868B1"/>
    <w:rsid w:val="31718143"/>
    <w:rsid w:val="348CB156"/>
    <w:rsid w:val="3B186389"/>
    <w:rsid w:val="5147FBFB"/>
    <w:rsid w:val="55B0042F"/>
    <w:rsid w:val="574BD490"/>
    <w:rsid w:val="5A837552"/>
    <w:rsid w:val="6B5FC715"/>
    <w:rsid w:val="6B7433B2"/>
    <w:rsid w:val="76B1BCC3"/>
    <w:rsid w:val="76BED3DF"/>
    <w:rsid w:val="7B924502"/>
    <w:rsid w:val="7D8D6B37"/>
    <w:rsid w:val="7FB5B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FBFB"/>
  <w15:chartTrackingRefBased/>
  <w15:docId w15:val="{D45BA649-EB45-4FE5-80D9-CD7F30E9EE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w3.org/WAI/fundamentals/accessibility-intro/" TargetMode="External" Id="Reed95eba87ac4558" /><Relationship Type="http://schemas.openxmlformats.org/officeDocument/2006/relationships/hyperlink" Target="https://www.w3.org/WAI/tips/designing/" TargetMode="External" Id="R231766411a35487b" /><Relationship Type="http://schemas.openxmlformats.org/officeDocument/2006/relationships/hyperlink" Target="https://www.smashingmagazine.com/2011/01/guidelines-for-responsive-web-design/" TargetMode="External" Id="Rec19e18338e544af" /><Relationship Type="http://schemas.openxmlformats.org/officeDocument/2006/relationships/hyperlink" Target="https://www.w3schools.com/html/html_responsive.asp" TargetMode="External" Id="R4b0a7d3e8143480c" /><Relationship Type="http://schemas.openxmlformats.org/officeDocument/2006/relationships/hyperlink" Target="https://www.w3schools.com/bootstrap4/bootstrap_containers.asp" TargetMode="External" Id="Rb8841f2b2dd34736" /><Relationship Type="http://schemas.openxmlformats.org/officeDocument/2006/relationships/hyperlink" Target="https://getbootstrap.com/docs/5.0/utilities/colors/" TargetMode="External" Id="R795ce5c5af114adf" /><Relationship Type="http://schemas.openxmlformats.org/officeDocument/2006/relationships/hyperlink" Target="https://www.w3schools.com/bootstrap4/bootstrap_colors.asp" TargetMode="External" Id="R828af91e750c4be5" /><Relationship Type="http://schemas.openxmlformats.org/officeDocument/2006/relationships/hyperlink" Target="https://www.w3schools.com/bootstrap/bootstrap_list_groups.asp" TargetMode="External" Id="Rf8f792956969482f" /><Relationship Type="http://schemas.openxmlformats.org/officeDocument/2006/relationships/hyperlink" Target="https://www.tutorialrepublic.com/twitter-bootstrap-tutorial/bootstrap-dropdowns.php" TargetMode="External" Id="R99b7caf64d094068" /><Relationship Type="http://schemas.openxmlformats.org/officeDocument/2006/relationships/hyperlink" Target="https://www.tutorialrepublic.com/codelab.php?topic=bootstrap&amp;file=dropdowns-within-navbar" TargetMode="External" Id="R59a9d6d8b3234700" /><Relationship Type="http://schemas.openxmlformats.org/officeDocument/2006/relationships/hyperlink" Target="https://www.tutorialrepublic.com/twitter-bootstrap-tutorial/bootstrap-dropdowns.php" TargetMode="External" Id="Rb3c6366edc244ec5" /><Relationship Type="http://schemas.openxmlformats.org/officeDocument/2006/relationships/hyperlink" Target="https://www.w3schools.com/bootstrap/bootstrap_navbar.asp" TargetMode="External" Id="Rd064e5a3da0d48b8" /><Relationship Type="http://schemas.openxmlformats.org/officeDocument/2006/relationships/hyperlink" Target="https://www.w3schools.com/bootstrap/bootstrap_buttons.asp" TargetMode="External" Id="R8709d5bf905145a2" /><Relationship Type="http://schemas.openxmlformats.org/officeDocument/2006/relationships/hyperlink" Target="https://github.com/amazingabyrd/cs3300SpiritualBigfoot/tree/main/TechnicalDocumentation" TargetMode="External" Id="Rad1ece14a4cd49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2023-10-16T21:17:55.8051689Z</dcterms:created>
  <dcterms:modified xsi:type="dcterms:W3CDTF">2023-10-16T21:29:03.9516975Z</dcterms:modified>
  <dc:creator>Sammie Matthews</dc:creator>
  <lastModifiedBy>Sammie Matthews</lastModifiedBy>
</coreProperties>
</file>