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220"/>
              <w:left w:type="dxa" w:w="280"/>
              <w:bottom w:type="dxa" w:w="200"/>
              <w:right w:type="dxa" w:w="280"/>
            </w:tcMar>
          </w:tcPr>
          <w:p>
            <w:pPr>
              <w:spacing w:after="90"/>
            </w:pPr>
            <w:r>
              <w:rPr>
                <w:b/>
                <w:bCs/>
                <w:color w:val="FFFFFF"/>
                <w:spacing w:val="10"/>
                <w:sz w:val="34"/>
                <w:szCs w:val="34"/>
              </w:rPr>
              <w:t xml:space="preserve">PROJECT 2 — DAY 12 MASTER ASSIGNMENT</w:t>
            </w:r>
          </w:p>
          <w:p>
            <w:pPr>
              <w:spacing w:after="0"/>
            </w:pPr>
            <w:r>
              <w:rPr>
                <w:color w:val="CFE3F2"/>
                <w:sz w:val="23"/>
                <w:szCs w:val="23"/>
              </w:rPr>
              <w:t xml:space="preserve">EduMatch API Engine — "BrightMinds" Online Tuition Platform</w:t>
            </w:r>
          </w:p>
        </w:tc>
      </w:tr>
      <w:tr>
        <w:tc>
          <w:tcPr>
            <w:tcW w:type="dxa" w:w="9890"/>
            <w:tcBorders>
              <w:top w:val="none" w:color="FFFFFF" w:sz="0"/>
              <w:left w:val="none" w:color="FFFFFF" w:sz="0"/>
              <w:bottom w:val="single" w:color="0E7C86" w:sz="18"/>
              <w:right w:val="none" w:color="FFFFFF" w:sz="0"/>
            </w:tcBorders>
            <w:shd w:fill="EAF1FB" w:color="auto" w:val="clear"/>
            <w:tcMar>
              <w:top w:type="dxa" w:w="180"/>
              <w:left w:type="dxa" w:w="280"/>
              <w:bottom w:type="dxa" w:w="160"/>
              <w:right w:type="dxa" w:w="280"/>
            </w:tcMar>
          </w:tcPr>
          <w:p>
            <w:pPr>
              <w:spacing w:after="90"/>
            </w:pPr>
            <w:r>
              <w:rPr>
                <w:b/>
                <w:bCs/>
              </w:rPr>
              <w:t xml:space="preserve">Student:</w:t>
            </w:r>
            <w:r>
              <w:t xml:space="preserve"> Amber  |  </w:t>
            </w:r>
            <w:r>
              <w:rPr>
                <w:b/>
                <w:bCs/>
              </w:rPr>
              <w:t xml:space="preserve">Mentor Track:</w:t>
            </w:r>
            <w:r>
              <w:t xml:space="preserve"> Backend JavaScript  |  </w:t>
            </w:r>
            <w:r>
              <w:rPr>
                <w:b/>
                <w:bCs/>
              </w:rPr>
              <w:t xml:space="preserve">Duration:</w:t>
            </w:r>
            <w:r>
              <w:t xml:space="preserve"> Day 12 of 15</w:t>
            </w:r>
          </w:p>
          <w:p>
            <w:pPr>
              <w:spacing w:after="110"/>
            </w:pPr>
            <w:r>
              <w:rPr>
                <w:b/>
                <w:bCs/>
              </w:rPr>
              <w:t xml:space="preserve">Focus:</w:t>
            </w:r>
            <w:r>
              <w:t xml:space="preserve"> Multi-Table Relational Insertions, Calendar Logic &amp; Foreign Constraints</w:t>
            </w:r>
          </w:p>
          <w:p>
            <w:pPr>
              <w:spacing w:after="0" w:line="276"/>
            </w:pPr>
            <w:r>
              <w:rPr>
                <w:color w:val="1F3A5F"/>
              </w:rPr>
              <w:t xml:space="preserve">💡 </w:t>
            </w:r>
            <w:r>
              <w:rPr>
                <w:b/>
                <w:bCs/>
                <w:color w:val="1F3A5F"/>
              </w:rPr>
              <w:t xml:space="preserve">DAY 12 GOAL:</w:t>
            </w:r>
            <w:r>
              <w:rPr>
                <w:color w:val="1F3A5F"/>
              </w:rPr>
              <w:t xml:space="preserve"> Construct an operational lesson booking creation route that accepts timestamp parameters, enforces foreign constraints, and safely writes records into the bookings table.</w:t>
            </w:r>
          </w:p>
        </w:tc>
      </w:tr>
    </w:tbl>
    <w:p>
      <w:pPr>
        <w:spacing w:after="16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1.  </w:t>
      </w:r>
      <w:r>
        <w:t xml:space="preserve">Day Objective</w:t>
      </w:r>
    </w:p>
    <w:p>
      <w:pPr>
        <w:spacing w:after="110" w:line="276"/>
      </w:pPr>
      <w:r>
        <w:t xml:space="preserve">Today you build the connection engine of the </w:t>
      </w:r>
      <w:r>
        <w:rPr>
          <w:b/>
          <w:bCs/>
        </w:rPr>
        <w:t xml:space="preserve">BrightMinds</w:t>
      </w:r>
      <w:r>
        <w:t xml:space="preserve"> platform: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POST /api/bookings</w:t>
      </w:r>
      <w:r>
        <w:t xml:space="preserve">. This route allows logged-in students to book a live lesson with a specific tutor. You will handle relational references between tables, validate calendar timestamps using JavaScript dates, and write entries securely into your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bookings</w:t>
      </w:r>
      <w:r>
        <w:t xml:space="preserve"> table using foreign key constraints.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2.  </w:t>
      </w:r>
      <w:r>
        <w:t xml:space="preserve">What Amber Will Learn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implement relational booking workflows that connect two completely different tables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users</w:t>
      </w:r>
      <w:r>
        <w:t xml:space="preserve"> and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tutors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parse and evaluate ISO timestamp parameters using the JavaScript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Date</w:t>
      </w:r>
      <w:r>
        <w:t xml:space="preserve"> object.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protect endpoints so only users with a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STUDENT</w:t>
      </w:r>
      <w:r>
        <w:t xml:space="preserve"> role can create bookings.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intercept foreign key violation failures gracefully before they turn into unexplained server crashes.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take the student’s identity from the verified token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req.user.id</w:t>
      </w:r>
      <w:r>
        <w:t xml:space="preserve">) instead of trusting the request body.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3.  </w:t>
      </w:r>
      <w:r>
        <w:t xml:space="preserve">Architectural Concept in Simple Words</w:t>
      </w:r>
    </w:p>
    <w:p>
      <w:pPr>
        <w:spacing w:after="110" w:line="276"/>
      </w:pPr>
      <w:r>
        <w:t xml:space="preserve">Imagine your BrightMinds main office has a </w:t>
      </w:r>
      <w:r>
        <w:rPr>
          <w:b/>
          <w:bCs/>
        </w:rPr>
        <w:t xml:space="preserve">scheduling logbook</w:t>
      </w:r>
      <w:r>
        <w:t xml:space="preserve">. When a parent walks into the lobby to secure an algebra lesson, the secretary does not write down unverified names. First they check the client files to make sure the student has a valid registration folder ID (</w:t>
      </w:r>
      <w:r>
        <w:rPr>
          <w:b/>
          <w:bCs/>
        </w:rPr>
        <w:t xml:space="preserve">Foreign Key 1</w:t>
      </w:r>
      <w:r>
        <w:t xml:space="preserve">). Next they open the teacher files to verify that the tutor has an active, real folder ID (</w:t>
      </w:r>
      <w:r>
        <w:rPr>
          <w:b/>
          <w:bCs/>
        </w:rPr>
        <w:t xml:space="preserve">Foreign Key 2</w:t>
      </w:r>
      <w:r>
        <w:t xml:space="preserve">). Only if both reference folders exist does the secretary write a calendar date block into the master logbook. Today we write that smart booking logbook.</w:t>
      </w:r>
    </w:p>
    <w:tbl>
      <w:tblPr>
        <w:tblW w:type="dxa" w:w="9890"/>
        <w:tblBorders>
          <w:top w:val="single" w:color="C9D1DB" w:sz="4"/>
          <w:left w:val="single" w:color="C9D1DB" w:sz="4"/>
          <w:bottom w:val="single" w:color="C9D1DB" w:sz="4"/>
          <w:right w:val="single" w:color="C9D1DB" w:sz="4"/>
          <w:insideH w:val="single" w:color="C9D1DB" w:sz="4"/>
          <w:insideV w:val="single" w:color="C9D1DB" w:sz="4"/>
        </w:tblBorders>
      </w:tblPr>
      <w:tblGrid>
        <w:gridCol w:w="3600"/>
        <w:gridCol w:w="6290"/>
      </w:tblGrid>
      <w:tr>
        <w:trPr>
          <w:tblHeader/>
        </w:trPr>
        <w:tc>
          <w:tcPr>
            <w:tcW w:type="dxa" w:w="3600"/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6290"/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is in our code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The scheduling logbook</w:t>
            </w:r>
          </w:p>
        </w:tc>
        <w:tc>
          <w:tcPr>
            <w:tcW w:type="dxa" w:w="6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bookings</w:t>
            </w:r>
            <w:r>
              <w:rPr>
                <w:sz w:val="20"/>
                <w:szCs w:val="20"/>
              </w:rPr>
              <w:t xml:space="preserve"> table</w:t>
            </w:r>
          </w:p>
        </w:tc>
      </w:tr>
      <w:tr>
        <w:trPr>
          <w:cantSplit/>
        </w:trPr>
        <w:tc>
          <w:tcPr>
            <w:tcW w:type="dxa" w:w="36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Client folder ID (Foreign Key 1)</w:t>
            </w:r>
          </w:p>
        </w:tc>
        <w:tc>
          <w:tcPr>
            <w:tcW w:type="dxa" w:w="6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bookings.student_id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users.id</w:t>
            </w:r>
            <w:r>
              <w:rPr>
                <w:sz w:val="20"/>
                <w:szCs w:val="20"/>
              </w:rPr>
              <w:t xml:space="preserve"> (from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req.user.id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Teacher folder ID (Foreign Key 2)</w:t>
            </w:r>
          </w:p>
        </w:tc>
        <w:tc>
          <w:tcPr>
            <w:tcW w:type="dxa" w:w="6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bookings.tutor_id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tutors.id</w:t>
            </w:r>
            <w:r>
              <w:rPr>
                <w:sz w:val="20"/>
                <w:szCs w:val="20"/>
              </w:rPr>
              <w:t xml:space="preserve"> (from the request body)</w:t>
            </w:r>
          </w:p>
        </w:tc>
      </w:tr>
      <w:tr>
        <w:trPr>
          <w:cantSplit/>
        </w:trPr>
        <w:tc>
          <w:tcPr>
            <w:tcW w:type="dxa" w:w="36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The secretary’s date check</w:t>
            </w:r>
          </w:p>
        </w:tc>
        <w:tc>
          <w:tcPr>
            <w:tcW w:type="dxa" w:w="6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new Date(booking_date)</w:t>
            </w:r>
            <w:r>
              <w:rPr>
                <w:sz w:val="20"/>
                <w:szCs w:val="20"/>
              </w:rPr>
              <w:t xml:space="preserve"> validation and the future-date rule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Only parents and students may book</w:t>
            </w:r>
          </w:p>
        </w:tc>
        <w:tc>
          <w:tcPr>
            <w:tcW w:type="dxa" w:w="6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authorizeRoles('STUDENT')</w:t>
            </w:r>
          </w:p>
        </w:tc>
      </w:tr>
      <w:tr>
        <w:trPr>
          <w:cantSplit/>
        </w:trPr>
        <w:tc>
          <w:tcPr>
            <w:tcW w:type="dxa" w:w="36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A fresh, unconfirmed entry</w:t>
            </w:r>
          </w:p>
        </w:tc>
        <w:tc>
          <w:tcPr>
            <w:tcW w:type="dxa" w:w="6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status</w:t>
            </w:r>
            <w:r>
              <w:rPr>
                <w:sz w:val="20"/>
                <w:szCs w:val="20"/>
              </w:rPr>
              <w:t xml:space="preserve"> starts as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'PENDING'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4.  </w:t>
      </w:r>
      <w:r>
        <w:t xml:space="preserve">Why This Matters to the BrightMinds Platform</w:t>
      </w:r>
    </w:p>
    <w:p>
      <w:pPr>
        <w:spacing w:after="110" w:line="276"/>
      </w:pPr>
      <w:r>
        <w:t xml:space="preserve">A tuition service must maintain absolute relational data consistency. We can never allow a student to schedule a lesson with a non-existent tutor profile, nor allow an orphaned booking record to exist without an owner. Restricting booking privileges strictly to 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STUDENT</w:t>
      </w:r>
      <w:r>
        <w:t xml:space="preserve"> role also ensures that tutors cannot accidentally book themselves. Taking the student’s ID from the token means one family can never create bookings in another family’s name.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5.  </w:t>
      </w: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Day 5 structural tables created (including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bookings</w:t>
      </w:r>
      <w:r>
        <w:t xml:space="preserve">), and Day 9 security interceptor modules active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auth</w:t>
      </w:r>
      <w:r>
        <w:t xml:space="preserve"> and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authorizeRoles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Valid credentials for a </w:t>
      </w:r>
      <w:r>
        <w:rPr>
          <w:b/>
          <w:bCs/>
        </w:rPr>
        <w:t xml:space="preserve">STUDENT</w:t>
      </w:r>
      <w:r>
        <w:t xml:space="preserve"> account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amber.student@brightminds.com</w:t>
      </w:r>
      <w:r>
        <w:t xml:space="preserve">) and at least one onboarded </w:t>
      </w:r>
      <w:r>
        <w:rPr>
          <w:b/>
          <w:bCs/>
        </w:rPr>
        <w:t xml:space="preserve">TUTOR</w:t>
      </w:r>
      <w:r>
        <w:t xml:space="preserve"> account (Sarah from Day 10, tutor id 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Your development server runs cleanly with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npm run dev</w:t>
      </w:r>
      <w:r>
        <w:t xml:space="preserve">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6.  </w:t>
      </w:r>
      <w:r>
        <w:t xml:space="preserve">Exact Software/Tools Required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VS Code Editor</w:t>
      </w:r>
      <w:r>
        <w:t xml:space="preserve"> with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brightminds-backend</w:t>
      </w:r>
      <w:r>
        <w:t xml:space="preserve"> open.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PostgreSQL</w:t>
      </w:r>
      <w:r>
        <w:t xml:space="preserve"> database instance with the active schema.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REST Client extension</w:t>
      </w:r>
      <w:r>
        <w:t xml:space="preserve"> and your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api-test.http</w:t>
      </w:r>
      <w:r>
        <w:t xml:space="preserve"> file.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Integrated PowerShell terminal.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new npm packages today.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7.  </w:t>
      </w:r>
      <w:r>
        <w:t xml:space="preserve">Exact Workspace Folder Structure Visual</w:t>
      </w:r>
    </w:p>
    <w:p>
      <w:pPr>
        <w:spacing w:after="110" w:line="276"/>
      </w:pPr>
      <w:r>
        <w:t xml:space="preserve">We create a brand new routing file today to manage calendar events: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FOLDER TREE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brightminds-backend/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routes/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│   ├── bookings.js     &lt;-- Brand New relational controller module file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│   ├── tutors.js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│   └── users.js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api-test.http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└── server.js           &lt;-- Adding one line to mount the bookings route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8.  </w:t>
      </w:r>
      <w:r>
        <w:t xml:space="preserve">Step-by-Step Terminal Execution Commands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Create the isolated bookings route file</w:t>
      </w:r>
      <w:r>
        <w:t xml:space="preserve"> inside your workspace folder tree: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POWERSHELL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 Create the isolated bookings route control module file script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New-Item -ItemType File -Path routes\bookings.js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Verify it exists: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POWERSHELL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dir routes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Optional but recommended:</w:t>
      </w:r>
      <w:r>
        <w:t xml:space="preserve"> confirm your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bookings</w:t>
      </w:r>
      <w:r>
        <w:t xml:space="preserve"> table has the columns this code uses. Run this in pgAdmin’s Query Tool on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brightminds_db</w:t>
      </w:r>
      <w:r>
        <w:t xml:space="preserve"> (or with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psql</w:t>
      </w:r>
      <w:r>
        <w:t xml:space="preserve">). You should see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student_id</w:t>
      </w:r>
      <w:r>
        <w:t xml:space="preserve">,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tutor_id</w:t>
      </w:r>
      <w:r>
        <w:t xml:space="preserve">,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booking_date</w:t>
      </w:r>
      <w:r>
        <w:t xml:space="preserve">,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status</w:t>
      </w:r>
      <w:r>
        <w:t xml:space="preserve"> and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created_at</w:t>
      </w:r>
      <w:r>
        <w:t xml:space="preserve">.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SQL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SELECT column_name, data_type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FROM information_schema.columns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WHERE table_name = 'bookings'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ORDER BY ordinal_position;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9.  </w:t>
      </w:r>
      <w:r>
        <w:t xml:space="preserve">Production Code Architecture</w:t>
      </w:r>
    </w:p>
    <w:p>
      <w:pPr>
        <w:pStyle w:val="Heading2"/>
        <w:keepNext/>
      </w:pPr>
      <w:r>
        <w:t xml:space="preserve">Complete code for routes/bookings.js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JAVASCRIPT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routes/bookings.js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---------------------------------------------------------------------------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DAY 12 - The Booking Lifecycle Engine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Endpoints managed: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  POST /api/bookings   (Protected - STUDENT role only - creates lesson logs)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---------------------------------------------------------------------------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const express = require('express');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const router = express.Router();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Our PostgreSQL connection pool (config/db.js from Day 5).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const db = require('../config/db');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Security filters from Days 8 and 9: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  auth           -&gt; proves WHO the caller is (valid token)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  authorizeRoles -&gt; proves the caller is ALLOWED here (correct role)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const { auth, authorizeRoles } = require('../middleware/auth');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@route   POST /api/bookings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@desc    Construct a new lesson connection schedule booking record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@access  Protected (restricted strictly to authenticated users with a STUDENT role)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Guards run in order: auth (valid token) -&gt; authorizeRoles('STUDENT') -&gt; handler.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router.post('/', auth, authorizeRoles('STUDENT'), async (req, res) =&gt;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try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Extract the target tutor reference and the scheduled date from the JSON body.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Note: student_id is NOT read from the body. It comes from the verified token.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{ tutor_id, booking_date } = req.body;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1: Input Presence Validation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if (!tutor_id || !booking_date)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return res.status(400).json({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success: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message: "Validation failed: Both tutor_id and booking_date variables are " +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         "required fields."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1B: tutor_id must be a positive whole number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WHY: Sending text such as "abc" into an INTEGER column would make PostgreSQL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throw a raw type error (a 500). We reject it early with a friendly 400.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tutorIdNumber = Number(tutor_id);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if (!Number.isInteger(tutorIdNumber) || tutorIdNumber &lt;= 0)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return res.status(400).json({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success: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message: "Validation failed: tutor_id must be a positive whole number."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2: Calendar Date Sanity Evaluation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new Date(...) understands ISO strings such as "2026-12-15T16:00:00.000Z".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An unreadable string produces an "Invalid Date", whose getTime() is NaN.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parsedDate = new Date(booking_date);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if (isNaN(parsedDate.getTime()))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return res.status(400).json({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success: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message: "Validation failed: The provided booking_date is not a valid date format."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Enforce that bookings can only be scheduled for future dates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if (parsedDate &lt;= new Date())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return res.status(400).json({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success: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message: "Validation failed: Lesson schedules must be booked for future dates."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3: Verify the selected tutor profile exists before attempting the insert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404 Not Found = the thing you referenced does not exist.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tutorVerify = await db.query(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'SELECT * FROM tutors WHERE id = $1',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[tutorIdNumber]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if (tutorVerify.rows.length === 0)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return res.status(404).json({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success: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message: "Booking rejected: The specified tutor profile ID does not exist on BrightMinds."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4: Write the record into the bookings table via a Parameterized Query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Pass student_id extracted from their access token (req.user.id) as the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master student link. New bookings always start life as 'PENDING'.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insertQuery = `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INSERT INTO bookings (student_id, tutor_id, booking_date, status)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VALUES ($1, $2, $3, 'PENDING')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RETURNING id, student_id, tutor_id, booking_date, status, created_at;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`;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executionResult = await db.query(insertQuery, [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req.user.id,      // The authenticated student's user ID from the token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tutorIdNumber,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parsedDate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]);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5: Deliver the successful creation JSON response back to the client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return res.status(201).json({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success: true,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message: "Success! Your lesson scheduling request has been filed as PENDING.",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booking: executionResult.rows[0]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} catch (error)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Intercept data constraint breaks gracefully.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PostgreSQL error code 23503 = foreign key violation. Example: the token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belongs to a student row that no longer exists after a database reset.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if (error.code === '23503')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return res.status(404).json({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success: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message: "Booking rejected: A referenced student or tutor record no longer " +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         "exists. Please log in again."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console.error("Day 12 Booking Engine Failure:", error.message);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return res.status(500).json({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success: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message: "Critical server error encountered during calendar logging transactions.",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error: error.message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module.exports = router;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6F4F5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💡  Reviewer’s note: two small safety additions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Step 1B</w:t>
            </w:r>
            <w:r>
              <w:t xml:space="preserve"> rejects a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tutor_id</w:t>
            </w:r>
            <w:r>
              <w:t xml:space="preserve"> such as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"abc"</w:t>
            </w:r>
            <w:r>
              <w:t xml:space="preserve"> with a friendly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400</w:t>
            </w:r>
            <w:r>
              <w:t xml:space="preserve">. Without it, PostgreSQL would throw a raw type error and the client would see a confusing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500</w:t>
            </w:r>
            <w:r>
              <w:t xml:space="preserve">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The `23503` check</w:t>
            </w:r>
            <w:r>
              <w:t xml:space="preserve"> in the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catch</w:t>
            </w:r>
            <w:r>
              <w:t xml:space="preserve"> block converts a PostgreSQL foreign-key violation into a clear message. This is the “graceful interception” from today’s learning goals, for example when a token still points at a student row that was deleted after a database reset.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10.  </w:t>
      </w:r>
      <w:r>
        <w:t xml:space="preserve">Code Mapping Instructions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Open </w:t>
      </w:r>
      <w:r>
        <w:rPr>
          <w:b/>
          <w:bCs/>
        </w:rPr>
        <w:t xml:space="preserve">`routes/bookings.js`</w:t>
      </w:r>
      <w:r>
        <w:t xml:space="preserve"> (the new empty file). Paste the complete code block from Section 9 and press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Ctrl + 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Open your central </w:t>
      </w:r>
      <w:r>
        <w:rPr>
          <w:b/>
          <w:bCs/>
        </w:rPr>
        <w:t xml:space="preserve">`server.js`</w:t>
      </w:r>
      <w:r>
        <w:t xml:space="preserve"> file. We must register the new route. Paste this line directly underneath your other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app.use</w:t>
      </w:r>
      <w:r>
        <w:t xml:space="preserve"> mounting lines, and </w:t>
      </w:r>
      <w:r>
        <w:rPr>
          <w:b/>
          <w:bCs/>
        </w:rPr>
        <w:t xml:space="preserve">above</w:t>
      </w:r>
      <w:r>
        <w:t xml:space="preserve"> any error handler or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app.listen</w:t>
      </w:r>
      <w:r>
        <w:t xml:space="preserve"> line: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JAVASCRIPT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app.use('/api/bookings', require('./routes/bookings'));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Press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Ctrl + S</w:t>
      </w:r>
      <w:r>
        <w:t xml:space="preserve"> in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server.js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Confirm neither editor tab shows an unsaved white dot.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6F4F5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💡  Your server.js should now read like this (names may differ slightly)</w:t>
            </w:r>
          </w:p>
          <w:p>
            <w:pPr>
              <w:keepNext/>
              <w:pBdr>
                <w:left w:val="single" w:color="0E7C86" w:sz="18" w:space="6"/>
              </w:pBdr>
              <w:shd w:fill="1F3A5F" w:color="auto" w:val="clear"/>
              <w:spacing w:after="0" w:before="6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5"/>
                <w:szCs w:val="15"/>
              </w:rPr>
              <w:t xml:space="preserve"> JAVASCRIPT</w:t>
            </w:r>
          </w:p>
          <w:p>
            <w:pPr>
              <w:pStyle w:val="CodeLine"/>
              <w:pBdr>
                <w:left w:val="single" w:color="0E7C86" w:sz="18" w:space="6"/>
              </w:pBdr>
              <w:shd w:fill="F4F6F8" w:color="auto" w:val="clear"/>
              <w:ind w:left="200"/>
            </w:pPr>
            <w:r>
              <w:t xml:space="preserve">app.use(express.json());</w:t>
            </w:r>
          </w:p>
          <w:p>
            <w:pPr>
              <w:pStyle w:val="CodeLine"/>
              <w:pBdr>
                <w:left w:val="single" w:color="0E7C86" w:sz="18" w:space="6"/>
              </w:pBdr>
              <w:shd w:fill="F4F6F8" w:color="auto" w:val="clear"/>
              <w:ind w:left="200"/>
            </w:pPr>
            <w:r>
              <w:t xml:space="preserve">app.use('/api/users', require('./routes/users'));</w:t>
            </w:r>
          </w:p>
          <w:p>
            <w:pPr>
              <w:pStyle w:val="CodeLine"/>
              <w:pBdr>
                <w:left w:val="single" w:color="0E7C86" w:sz="18" w:space="6"/>
              </w:pBdr>
              <w:shd w:fill="F4F6F8" w:color="auto" w:val="clear"/>
              <w:ind w:left="200"/>
            </w:pPr>
            <w:r>
              <w:t xml:space="preserve">app.use('/api/tutors', require('./routes/tutors'));</w:t>
            </w:r>
          </w:p>
          <w:p>
            <w:pPr>
              <w:pStyle w:val="CodeLine"/>
              <w:pBdr>
                <w:left w:val="single" w:color="0E7C86" w:sz="18" w:space="6"/>
              </w:pBdr>
              <w:shd w:fill="F4F6F8" w:color="auto" w:val="clear"/>
              <w:ind w:left="200"/>
            </w:pPr>
            <w:r>
              <w:t xml:space="preserve">app.use('/api/bookings', require('./routes/bookings'));</w:t>
            </w:r>
          </w:p>
          <w:p>
            <w:pPr>
              <w:spacing w:after="120" w:line="12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11.  </w:t>
      </w:r>
      <w:r>
        <w:t xml:space="preserve">Execution &amp; Run Instructions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Check your terminal window. Ensure nodemon reloaded and loaded the new bookings corridor with </w:t>
      </w:r>
      <w:r>
        <w:rPr>
          <w:b/>
          <w:bCs/>
        </w:rPr>
        <w:t xml:space="preserve">no routing exceptions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Log in with your STUDENT account (Day 7, Test Case 3) to refresh your student token, and copy it.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Log in with your TUTOR account (Day 10, Test Case 9) and copy that token too. You need it to prove that tutors cannot create bookings.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12.  </w:t>
      </w:r>
      <w:r>
        <w:t xml:space="preserve">VS Code REST Client Verification Sequences</w:t>
      </w:r>
    </w:p>
    <w:p>
      <w:pPr>
        <w:spacing w:after="110" w:line="276"/>
      </w:pPr>
      <w:r>
        <w:t xml:space="preserve">Open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api-test.http</w:t>
      </w:r>
      <w:r>
        <w:t xml:space="preserve"> and append this workflow at the very bottom: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HTTP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12A: Create a New Booking Entry (Using Student Token)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POST http://localhost:5000/api/bookings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Content-Type: application/json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Authorization: Bearer INSERT_YOUR_STUDENT_TOKEN_HERE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"tutor_id": 1,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"booking_date": "2026-12-15T16:00:00.000Z"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12B: Create Booking for Non-Existent Tutor ID (Should Fail)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POST http://localhost:5000/api/bookings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Content-Type: application/json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Authorization: Bearer INSERT_YOUR_STUDENT_TOKEN_HERE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"tutor_id": 9999,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"booking_date": "2026-12-15T16:00:00.000Z"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12C: Tutor Token Tries to Create a Booking (Should Fail)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POST http://localhost:5000/api/bookings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Content-Type: application/json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Authorization: Bearer INSERT_YOUR_TUTOR_TOKEN_HERE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"tutor_id": 1,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"booking_date": "2026-12-15T16:00:00.000Z"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12D: Invalid Date Text (Should Fail)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POST http://localhost:5000/api/bookings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Content-Type: application/json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Authorization: Bearer INSERT_YOUR_STUDENT_TOKEN_HERE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"tutor_id": 1,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"booking_date": "next tuesday afternoon"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12E: Date in the Past (Should Fail)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POST http://localhost:5000/api/bookings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Content-Type: application/json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Authorization: Bearer INSERT_YOUR_STUDENT_TOKEN_HERE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"tutor_id": 1,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"booking_date": "2020-01-15T16:00:00.000Z"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12F: Non-Numeric Tutor ID (Should Fail)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POST http://localhost:5000/api/bookings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Content-Type: application/json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Authorization: Bearer INSERT_YOUR_STUDENT_TOKEN_HERE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"tutor_id": "abc",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"booking_date": "2026-12-15T16:00:00.000Z"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Paste your valid </w:t>
      </w:r>
      <w:r>
        <w:rPr>
          <w:b/>
          <w:bCs/>
        </w:rPr>
        <w:t xml:space="preserve">student</w:t>
      </w:r>
      <w:r>
        <w:t xml:space="preserve"> token after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Bearer </w:t>
      </w:r>
      <w:r>
        <w:t xml:space="preserve"> in every request that says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INSERT_YOUR_STUDENT_TOKEN_HERE</w:t>
      </w:r>
      <w:r>
        <w:t xml:space="preserve">, and your </w:t>
      </w:r>
      <w:r>
        <w:rPr>
          <w:b/>
          <w:bCs/>
        </w:rPr>
        <w:t xml:space="preserve">tutor</w:t>
      </w:r>
      <w:r>
        <w:t xml:space="preserve"> token in Test Case 12C.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Click </w:t>
      </w:r>
      <w:r>
        <w:rPr>
          <w:b/>
          <w:bCs/>
        </w:rPr>
        <w:t xml:space="preserve">Send Request</w:t>
      </w:r>
      <w:r>
        <w:t xml:space="preserve"> directly above </w:t>
      </w:r>
      <w:r>
        <w:rPr>
          <w:b/>
          <w:bCs/>
        </w:rPr>
        <w:t xml:space="preserve">Test Case 12A</w:t>
      </w:r>
      <w:r>
        <w:t xml:space="preserve"> to create your first active calendar entry. Compare it with Section 13.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Run </w:t>
      </w:r>
      <w:r>
        <w:rPr>
          <w:b/>
          <w:bCs/>
        </w:rPr>
        <w:t xml:space="preserve">12B</w:t>
      </w:r>
      <w:r>
        <w:t xml:space="preserve"> to </w:t>
      </w:r>
      <w:r>
        <w:rPr>
          <w:b/>
          <w:bCs/>
        </w:rPr>
        <w:t xml:space="preserve">12F</w:t>
      </w:r>
      <w:r>
        <w:t xml:space="preserve"> one at a time and compare each with Section 13.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86E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86E00"/>
                <w:sz w:val="22"/>
                <w:szCs w:val="22"/>
              </w:rPr>
              <w:t xml:space="preserve">⚠️  Use a date that is still in the future</w:t>
            </w:r>
          </w:p>
          <w:p>
            <w:pPr>
              <w:spacing w:after="60" w:line="264"/>
            </w:pPr>
            <w:r>
              <w:t xml:space="preserve">The business rule rejects any date that is not later than “now”. If you are working after 15 December 2026, change every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booking_date</w:t>
            </w:r>
            <w:r>
              <w:t xml:space="preserve"> in these tests to a later date. The past-date failure is deliberate, and it is the behaviour Test Case 12E proves.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13.  </w:t>
      </w:r>
      <w:r>
        <w:t xml:space="preserve">Expected Output Verification</w:t>
      </w:r>
    </w:p>
    <w:p>
      <w:pPr>
        <w:pStyle w:val="Heading2"/>
        <w:keepNext/>
      </w:pPr>
      <w:r>
        <w:t xml:space="preserve">Test Case 12A: success payload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1E7B34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E7B34"/>
                <w:sz w:val="22"/>
                <w:szCs w:val="22"/>
              </w:rPr>
              <w:t xml:space="preserve">✅  HTTP Status: 201 Created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"success": true,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"message": "Success! Your lesson scheduling request has been filed as PENDING.",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"booking":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"id": 1,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"student_id": 1,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"tutor_id": 1,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"booking_date": "2026-12-15T16:00:00.000Z",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"status": "PENDING",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"created_at": "2026-09-28T09:41:07.312Z"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spacing w:after="110" w:line="276"/>
      </w:pPr>
      <w:r>
        <w:rPr>
          <w:b/>
          <w:bCs/>
        </w:rPr>
        <w:t xml:space="preserve">Write down the booking `id`.</w:t>
      </w:r>
      <w:r>
        <w:t xml:space="preserve"> You will use it tomorrow in the URL of the status-update route.</w:t>
      </w:r>
    </w:p>
    <w:p>
      <w:pPr>
        <w:pStyle w:val="Heading2"/>
        <w:keepNext/>
      </w:pPr>
      <w:r>
        <w:t xml:space="preserve">Test Case 12B: non-existent tutor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HTTP Status: 404 Not Found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"success":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"message": "Booking rejected: The specified tutor profile ID does not exist on BrightMinds."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2"/>
        <w:keepNext/>
      </w:pPr>
      <w:r>
        <w:t xml:space="preserve">Test Case 12C: tutor token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HTTP Status: 403 Forbidden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"success":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"message": "Access Denied: Your assigned role profile (TUTOR) is unauthorized to access this channel."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2"/>
        <w:keepNext/>
      </w:pPr>
      <w:r>
        <w:t xml:space="preserve">Test Case 12D: invalid date text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HTTP Status: 400 Bad Request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"success":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"message": "Validation failed: The provided booking_date is not a valid date format."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2"/>
        <w:keepNext/>
      </w:pPr>
      <w:r>
        <w:t xml:space="preserve">Test Case 12E: date in the past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HTTP Status: 400 Bad Request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"success":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"message": "Validation failed: Lesson schedules must be booked for future dates."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2"/>
        <w:keepNext/>
      </w:pPr>
      <w:r>
        <w:t xml:space="preserve">Test Case 12F: non-numeric tutor id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HTTP Status: 400 Bad Request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"success":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"message": "Validation failed: tutor_id must be a positive whole number."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14.  </w:t>
      </w:r>
      <w:r>
        <w:t xml:space="preserve">Common Beginner Mistakes &amp; Fixes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Mistake #1 — 404 Not Found with a plain HTML page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Symptom:</w:t>
            </w:r>
            <w:r>
              <w:t xml:space="preserve"> The request returns a plain HTML error page saying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Cannot POST /api/bookings</w:t>
            </w:r>
            <w:r>
              <w:t xml:space="preserve">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Why it happens:</w:t>
            </w:r>
            <w:r>
              <w:t xml:space="preserve"> The route was never mounted in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server.js</w:t>
            </w:r>
            <w:r>
              <w:t xml:space="preserve">, or the prefix is misspelled (for example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/api/booking</w:t>
            </w:r>
            <w:r>
              <w:t xml:space="preserve"> without the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s</w:t>
            </w:r>
            <w:r>
              <w:t xml:space="preserve">).</w:t>
            </w:r>
          </w:p>
          <w:p>
            <w:pPr>
              <w:keepNext/>
              <w:spacing w:after="30"/>
            </w:pPr>
            <w:r>
              <w:rPr>
                <w:b/>
                <w:bCs/>
              </w:rPr>
              <w:t xml:space="preserve">How to fix 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Check the mounting line in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server.js</w:t>
            </w:r>
            <w:r>
              <w:t xml:space="preserve">. It must read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app.use('/api/bookings', require('./routes/bookings'));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Make sure the line sits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app.use(express.json());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Confirm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routes/bookings.js</w:t>
            </w:r>
            <w:r>
              <w:t xml:space="preserve"> ends with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module.exports = router;</w:t>
            </w:r>
            <w:r>
              <w:t xml:space="preserve"> and is saved.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Mistake #2 — The date is “in the past” but you typed a future date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Symptom:</w:t>
            </w:r>
            <w:r>
              <w:t xml:space="preserve"> The server returns the validation error that lesson schedules must be booked for future dates.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Why it happens:</w:t>
            </w:r>
            <w:r>
              <w:t xml:space="preserve"> The test JSON contains an old date copied from a sample, or the year in the sample has already passed.</w:t>
            </w:r>
          </w:p>
          <w:p>
            <w:pPr>
              <w:keepNext/>
              <w:spacing w:after="30"/>
            </w:pPr>
            <w:r>
              <w:rPr>
                <w:b/>
                <w:bCs/>
              </w:rPr>
              <w:t xml:space="preserve">How to fix 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Use a date clearly later than today, for example a year ahead, in ISO format like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2027-03-10T16:00:00.000Z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Keep the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T</w:t>
            </w:r>
            <w:r>
              <w:t xml:space="preserve"> between the date and time, and the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Z</w:t>
            </w:r>
            <w:r>
              <w:t xml:space="preserve"> at the end.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Mistake #3 — column "created_at" does not exist (or another column error)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Symptom:</w:t>
            </w:r>
            <w:r>
              <w:t xml:space="preserve"> The route returns a 500 whose error text names a missing column in the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bookings</w:t>
            </w:r>
            <w:r>
              <w:t xml:space="preserve"> table.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Why it happens:</w:t>
            </w:r>
            <w:r>
              <w:t xml:space="preserve"> Your Day 5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bookings</w:t>
            </w:r>
            <w:r>
              <w:t xml:space="preserve"> table uses different column names from the ones the code inserts and returns.</w:t>
            </w:r>
          </w:p>
          <w:p>
            <w:pPr>
              <w:keepNext/>
              <w:spacing w:after="30"/>
            </w:pPr>
            <w:r>
              <w:rPr>
                <w:b/>
                <w:bCs/>
              </w:rPr>
              <w:t xml:space="preserve">How to fix 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Run the column-check query from Section 8 in pgAdmin and compare the names with the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Either add the missing column in pgAdmin, or adjust the column names in the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INSERT ... RETURNING</w:t>
            </w:r>
            <w:r>
              <w:t xml:space="preserve"> statement to match your table exactly.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15.  </w:t>
      </w:r>
      <w:r>
        <w:t xml:space="preserve">End-of-Day Verification Checklist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The endpoint successfully rejects booking attempts made with a TUTOR token (Test Case 12C returns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403</w:t>
      </w:r>
      <w:r>
        <w:t xml:space="preserve">).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Supplying an invalid date format registers as a clean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400 Bad Request</w:t>
      </w:r>
      <w:r>
        <w:t xml:space="preserve"> validation block (Test Cases 12D and 12F).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A date in the past is rejected with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400</w:t>
      </w:r>
      <w:r>
        <w:t xml:space="preserve"> (Test Case 12E).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A non-existent tutor id returns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404</w:t>
      </w:r>
      <w:r>
        <w:t xml:space="preserve"> (Test Case 12B).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A successful booking writes a row into the database with the default status value of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PENDING</w:t>
      </w:r>
      <w:r>
        <w:t xml:space="preserve"> (Test Case 12A).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bookings</w:t>
      </w:r>
      <w:r>
        <w:t xml:space="preserve"> route is mounted in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server.js</w:t>
      </w:r>
      <w:r>
        <w:t xml:space="preserve"> and the server runs with no red errors.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16.  </w:t>
      </w:r>
      <w:r>
        <w:t xml:space="preserve">Screenshot / Evidence Checklist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Required:</w:t>
      </w:r>
      <w:r>
        <w:t xml:space="preserve"> A screenshot of your REST Client executing </w:t>
      </w:r>
      <w:r>
        <w:rPr>
          <w:b/>
          <w:bCs/>
        </w:rPr>
        <w:t xml:space="preserve">Test Case 12A</w:t>
      </w:r>
      <w:r>
        <w:t xml:space="preserve"> with the clean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201 Created</w:t>
      </w:r>
      <w:r>
        <w:t xml:space="preserve"> payload. Save it as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day12-booking-201.png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Recommended:</w:t>
      </w:r>
      <w:r>
        <w:t xml:space="preserve"> A screenshot of Test Case 12C showing 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403 Forbidden</w:t>
      </w:r>
      <w:r>
        <w:t xml:space="preserve"> for the tutor token. Save it as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day12-tutor-403.png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Recommended:</w:t>
      </w:r>
      <w:r>
        <w:t xml:space="preserve"> A screenshot of the new row inside 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bookings</w:t>
      </w:r>
      <w:r>
        <w:t xml:space="preserve"> table in pgAdmin. Save it as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day12-bookings-table.png</w:t>
      </w:r>
      <w:r>
        <w:t xml:space="preserve">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17.  </w:t>
      </w:r>
      <w:r>
        <w:t xml:space="preserve">Git Version Control Checkpoint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POWERSHELL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status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add 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commit -m "Day 12 Complete: Developed relational calendar entry logic for student bookings"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18.  </w:t>
      </w:r>
      <w:r>
        <w:t xml:space="preserve">Free Learning Core Resources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PostgreSQL Documentation, “Constraints” (see Foreign Keys): https://www.postgresql.org/docs/current/ddl-constraints.html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MDN Web Docs, “Date”: https://developer.mozilla.org/en-US/docs/Web/JavaScript/Reference/Global_Objects/Date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19.  </w:t>
      </w:r>
      <w:r>
        <w:t xml:space="preserve">Short Knowledge Check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t xml:space="preserve">Why is it an essential security practice to take 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student_id</w:t>
      </w:r>
      <w:r>
        <w:t xml:space="preserve"> directly from the verified token payload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req.user.id</w:t>
      </w:r>
      <w:r>
        <w:t xml:space="preserve">) rather than reading it out of the request body?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t xml:space="preserve">Which database data type is ideal for storing lesson schedules with precise hour blocks?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6F4F5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💡  Mentor’s closing note</w:t>
            </w:r>
          </w:p>
          <w:p>
            <w:pPr>
              <w:spacing w:after="60" w:line="264"/>
            </w:pPr>
            <w:r>
              <w:t xml:space="preserve">This is the heart of a marketplace platform: two kinds of users connected by a validated, relational record. Tomorrow the tutor gets to respond to it.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08" w:bottom="108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1DB" w:sz="4" w:space="4"/>
      </w:pBdr>
      <w:jc w:val="center"/>
    </w:pPr>
    <w:r>
      <w:rPr>
        <w:color w:val="5B6673"/>
        <w:sz w:val="16"/>
        <w:szCs w:val="16"/>
      </w:rPr>
      <w:t xml:space="preserve">Day 12 of 15  ·  Backend JavaScript Track  ·  Page </w:t>
    </w:r>
    <w:r>
      <w:rPr>
        <w:color w:val="5B66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73"/>
        <w:sz w:val="16"/>
        <w:szCs w:val="16"/>
      </w:rPr>
      <w:t xml:space="preserve"> of </w:t>
    </w:r>
    <w:r>
      <w:rPr>
        <w:color w:val="5B66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3"/>
        <w:sz w:val="16"/>
        <w:szCs w:val="16"/>
      </w:rPr>
      <w:t xml:space="preserve">EduMatch API Engine  ·  BrightMinds  ·  Project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8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0E7C86"/>
      <w:sz w:val="23"/>
      <w:szCs w:val="23"/>
    </w:rPr>
  </w:style>
  <w:style w:type="paragraph" w:styleId="CodeLine">
    <w:name w:val="Code Line"/>
    <w:basedOn w:val="Normal"/>
    <w:pPr>
      <w:spacing w:after="0" w:before="0" w:line="245"/>
    </w:pPr>
    <w:rPr>
      <w:rFonts w:ascii="Consolas" w:cs="Consolas" w:eastAsia="Consolas" w:hAnsi="Consolas"/>
      <w:color w:val="1B2733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2 - Day 12 Master Assignment - Lesson Bookings &amp; Relational Constraints</dc:title>
  <dc:creator>BrightMinds Mentor Track</dc:creator>
  <cp:lastModifiedBy>Un-named</cp:lastModifiedBy>
  <cp:revision>1</cp:revision>
  <dcterms:created xsi:type="dcterms:W3CDTF">2026-09-28T05:25:06.976Z</dcterms:created>
  <dcterms:modified xsi:type="dcterms:W3CDTF">2026-09-28T05:25:06.976Z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