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C0" w:rsidRDefault="006E60C1">
      <w:r>
        <w:t>Day3:</w:t>
      </w:r>
    </w:p>
    <w:p w:rsidR="008A2BE5" w:rsidRDefault="008A2BE5">
      <w:r>
        <w:t>Dockerfile to create docker image for application</w:t>
      </w:r>
    </w:p>
    <w:p w:rsidR="006E60C1" w:rsidRDefault="006E60C1">
      <w:r>
        <w:rPr>
          <w:noProof/>
          <w:lang w:eastAsia="en-IN"/>
        </w:rPr>
        <w:drawing>
          <wp:inline distT="0" distB="0" distL="0" distR="0">
            <wp:extent cx="5731510" cy="45242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D1" w:rsidRDefault="00BA0FD1"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BE5" w:rsidRDefault="008A2BE5"/>
    <w:p w:rsidR="008A2BE5" w:rsidRDefault="008A2BE5">
      <w:r>
        <w:t>Running Application</w:t>
      </w:r>
    </w:p>
    <w:p w:rsidR="00D51F97" w:rsidRDefault="00D51F97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BE5" w:rsidRDefault="008A2BE5">
      <w:r>
        <w:t>Pushing image to docker hub</w:t>
      </w:r>
    </w:p>
    <w:p w:rsidR="00D51F97" w:rsidRDefault="00D51F97"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BE5" w:rsidRDefault="008A2BE5">
      <w:r>
        <w:t>Pulling image from docker hub and running on different VM:</w:t>
      </w:r>
    </w:p>
    <w:p w:rsidR="00D51F97" w:rsidRDefault="008B3A1C"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0BB" w:rsidRDefault="004300BB"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0BB" w:rsidRDefault="00D73747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BE5" w:rsidRDefault="008A2BE5" w:rsidP="008A2BE5">
      <w:r>
        <w:t>Docker-Compose:</w:t>
      </w:r>
    </w:p>
    <w:p w:rsidR="008A2BE5" w:rsidRDefault="008A2BE5" w:rsidP="008A2BE5">
      <w:r>
        <w:t>Docker-compose file for running application and creating table in sql</w:t>
      </w:r>
    </w:p>
    <w:p w:rsidR="008A2BE5" w:rsidRDefault="008A2BE5"/>
    <w:p w:rsidR="00270B8B" w:rsidRDefault="00270B8B"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8B" w:rsidRDefault="00270B8B"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8B" w:rsidRDefault="00EC5D76">
      <w:r>
        <w:t>Running on 8088 port</w:t>
      </w:r>
      <w:r w:rsidR="00270B8B">
        <w:t>:</w:t>
      </w:r>
    </w:p>
    <w:p w:rsidR="00270B8B" w:rsidRDefault="00270B8B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EF" w:rsidRDefault="003F19EF">
      <w:r>
        <w:t>Connecting to sql and creating table</w:t>
      </w:r>
      <w:r w:rsidR="006F6362">
        <w:t>:</w:t>
      </w:r>
    </w:p>
    <w:p w:rsidR="00270B8B" w:rsidRDefault="00011D22">
      <w:r>
        <w:rPr>
          <w:noProof/>
          <w:lang w:eastAsia="en-IN"/>
        </w:rPr>
        <w:lastRenderedPageBreak/>
        <w:drawing>
          <wp:inline distT="0" distB="0" distL="0" distR="0">
            <wp:extent cx="5731510" cy="452420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8B" w:rsidRDefault="00270B8B"/>
    <w:p w:rsidR="00A503A0" w:rsidRDefault="00A503A0"/>
    <w:p w:rsidR="006E60C1" w:rsidRDefault="006E60C1"/>
    <w:sectPr w:rsidR="006E60C1" w:rsidSect="00AC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6E60C1"/>
    <w:rsid w:val="00011D22"/>
    <w:rsid w:val="00270B8B"/>
    <w:rsid w:val="003F19EF"/>
    <w:rsid w:val="004300BB"/>
    <w:rsid w:val="006E60C1"/>
    <w:rsid w:val="006F6362"/>
    <w:rsid w:val="008A2BE5"/>
    <w:rsid w:val="008B3A1C"/>
    <w:rsid w:val="00A503A0"/>
    <w:rsid w:val="00AC75C0"/>
    <w:rsid w:val="00BA0FD1"/>
    <w:rsid w:val="00D51F97"/>
    <w:rsid w:val="00D73747"/>
    <w:rsid w:val="00EC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13</cp:revision>
  <dcterms:created xsi:type="dcterms:W3CDTF">2021-05-26T15:13:00Z</dcterms:created>
  <dcterms:modified xsi:type="dcterms:W3CDTF">2021-05-26T17:33:00Z</dcterms:modified>
</cp:coreProperties>
</file>