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E5FCC" w14:textId="1F257383" w:rsidR="003128BB" w:rsidRDefault="00B47994">
      <w:pPr>
        <w:rPr>
          <w:sz w:val="28"/>
          <w:szCs w:val="28"/>
          <w:u w:val="single"/>
        </w:rPr>
      </w:pPr>
      <w:r w:rsidRPr="00B47994">
        <w:rPr>
          <w:sz w:val="28"/>
          <w:szCs w:val="28"/>
          <w:u w:val="single"/>
        </w:rPr>
        <w:t>INFORME</w:t>
      </w:r>
      <w:r>
        <w:rPr>
          <w:sz w:val="28"/>
          <w:szCs w:val="28"/>
          <w:u w:val="single"/>
        </w:rPr>
        <w:t>:</w:t>
      </w:r>
    </w:p>
    <w:p w14:paraId="7E7892AE" w14:textId="6A86721D" w:rsidR="00B47994" w:rsidRDefault="00B47994" w:rsidP="00B47994">
      <w:r>
        <w:t>-Enlace</w:t>
      </w:r>
      <w:r>
        <w:t xml:space="preserve"> de GIT: </w:t>
      </w:r>
    </w:p>
    <w:p w14:paraId="705313F5" w14:textId="66160C01" w:rsidR="00B47994" w:rsidRDefault="00B47994" w:rsidP="00B47994">
      <w:hyperlink r:id="rId5" w:history="1">
        <w:r w:rsidRPr="00AA571A">
          <w:rPr>
            <w:rStyle w:val="Hipervnculo"/>
          </w:rPr>
          <w:t>https://github.com/ambresrodriguez/Proyecto</w:t>
        </w:r>
      </w:hyperlink>
      <w:r>
        <w:t xml:space="preserve"> </w:t>
      </w:r>
    </w:p>
    <w:p w14:paraId="7ABE4467" w14:textId="0058CC5E" w:rsidR="00B47994" w:rsidRPr="00B47994" w:rsidRDefault="00B47994">
      <w:r>
        <w:t xml:space="preserve">-Diseño de la </w:t>
      </w:r>
      <w:r>
        <w:t>página:</w:t>
      </w:r>
      <w:r>
        <w:t xml:space="preserve"> </w:t>
      </w:r>
      <w:hyperlink r:id="rId6" w:history="1">
        <w:r w:rsidRPr="008710DA">
          <w:rPr>
            <w:rStyle w:val="Hipervnculo"/>
          </w:rPr>
          <w:t>https://www.figma.com/proto/B98AxKuOVJ03kcHg7aNVUm/wireframe?node-id=0-1&amp;t=dw43iwZ1loDRSwek-1</w:t>
        </w:r>
      </w:hyperlink>
      <w:r>
        <w:t xml:space="preserve"> </w:t>
      </w:r>
    </w:p>
    <w:p w14:paraId="2E91721C" w14:textId="0C6E7615" w:rsidR="00B47994" w:rsidRDefault="00B47994">
      <w:pPr>
        <w:rPr>
          <w:u w:val="single"/>
        </w:rPr>
      </w:pPr>
      <w:r w:rsidRPr="00B47994">
        <w:rPr>
          <w:u w:val="single"/>
        </w:rPr>
        <w:t>Diseño</w:t>
      </w:r>
      <w:r>
        <w:rPr>
          <w:u w:val="single"/>
        </w:rPr>
        <w:t>:</w:t>
      </w:r>
    </w:p>
    <w:p w14:paraId="32889470" w14:textId="77777777" w:rsidR="001D0A71" w:rsidRDefault="001D0A71" w:rsidP="001D0A71">
      <w:r>
        <w:t>Investigación para el diseño.</w:t>
      </w:r>
    </w:p>
    <w:p w14:paraId="3CB36DA5" w14:textId="77777777" w:rsidR="001D0A71" w:rsidRDefault="001D0A71" w:rsidP="001D0A71">
      <w:r>
        <w:t xml:space="preserve">Páginas web en las que </w:t>
      </w:r>
      <w:proofErr w:type="spellStart"/>
      <w:r>
        <w:t>esta</w:t>
      </w:r>
      <w:proofErr w:type="spellEnd"/>
      <w:r>
        <w:t xml:space="preserve"> inspirado</w:t>
      </w:r>
      <w:proofErr w:type="gramStart"/>
      <w:r>
        <w:t>:  (</w:t>
      </w:r>
      <w:proofErr w:type="gramEnd"/>
      <w:r>
        <w:t>poner q ha gustado que no)</w:t>
      </w:r>
    </w:p>
    <w:p w14:paraId="4A822E6E" w14:textId="77777777" w:rsidR="001D0A71" w:rsidRDefault="001D0A71" w:rsidP="001D0A71">
      <w:pPr>
        <w:pStyle w:val="Prrafodelista"/>
        <w:numPr>
          <w:ilvl w:val="0"/>
          <w:numId w:val="3"/>
        </w:numPr>
      </w:pPr>
      <w:hyperlink r:id="rId7" w:history="1">
        <w:r w:rsidRPr="00EF6B4C">
          <w:rPr>
            <w:rStyle w:val="Hipervnculo"/>
          </w:rPr>
          <w:t>https://agendagijon.com/</w:t>
        </w:r>
      </w:hyperlink>
      <w:r>
        <w:t xml:space="preserve"> </w:t>
      </w:r>
    </w:p>
    <w:p w14:paraId="7F3C037B" w14:textId="77777777" w:rsidR="001D0A71" w:rsidRDefault="001D0A71" w:rsidP="001D0A71">
      <w:pPr>
        <w:ind w:left="708"/>
      </w:pPr>
      <w:r>
        <w:t xml:space="preserve">Me ha gustado como está organizada la información excepto por lo que no me gusta que </w:t>
      </w:r>
      <w:proofErr w:type="gramStart"/>
      <w:r>
        <w:t>es</w:t>
      </w:r>
      <w:proofErr w:type="gramEnd"/>
      <w:r>
        <w:t xml:space="preserve"> la forma de organizar la información por días.</w:t>
      </w:r>
    </w:p>
    <w:p w14:paraId="3C5E7780" w14:textId="77777777" w:rsidR="001D0A71" w:rsidRDefault="001D0A71" w:rsidP="001D0A71">
      <w:pPr>
        <w:pStyle w:val="Prrafodelista"/>
        <w:numPr>
          <w:ilvl w:val="0"/>
          <w:numId w:val="2"/>
        </w:numPr>
      </w:pPr>
      <w:hyperlink r:id="rId8" w:history="1">
        <w:r w:rsidRPr="00EF6B4C">
          <w:rPr>
            <w:rStyle w:val="Hipervnculo"/>
          </w:rPr>
          <w:t>https://www.gijon.es/es/eventos</w:t>
        </w:r>
      </w:hyperlink>
      <w:r>
        <w:t xml:space="preserve"> </w:t>
      </w:r>
    </w:p>
    <w:p w14:paraId="0F1B400C" w14:textId="77777777" w:rsidR="001D0A71" w:rsidRDefault="001D0A71" w:rsidP="001D0A71">
      <w:pPr>
        <w:ind w:left="708"/>
      </w:pPr>
      <w:r>
        <w:t>Me gusta la disposición de la información mejor ordenada y de forma más visual además de contar con un buscador al entrar a la web</w:t>
      </w:r>
    </w:p>
    <w:p w14:paraId="2374B7F8" w14:textId="77777777" w:rsidR="001D0A71" w:rsidRDefault="001D0A71" w:rsidP="001D0A71">
      <w:pPr>
        <w:pStyle w:val="Prrafodelista"/>
        <w:numPr>
          <w:ilvl w:val="0"/>
          <w:numId w:val="1"/>
        </w:numPr>
      </w:pPr>
      <w:hyperlink r:id="rId9" w:history="1">
        <w:r w:rsidRPr="00EF6B4C">
          <w:rPr>
            <w:rStyle w:val="Hipervnculo"/>
          </w:rPr>
          <w:t>https://quefemos.com/</w:t>
        </w:r>
      </w:hyperlink>
      <w:r>
        <w:t xml:space="preserve"> </w:t>
      </w:r>
    </w:p>
    <w:p w14:paraId="4FC273FE" w14:textId="77777777" w:rsidR="001D0A71" w:rsidRDefault="001D0A71" w:rsidP="001D0A71">
      <w:pPr>
        <w:ind w:left="708"/>
      </w:pPr>
      <w:r>
        <w:t>Me gusta que la información esté dispuesta de forma visual pero no me gusta que algunas imágenes salen deformadas</w:t>
      </w:r>
    </w:p>
    <w:p w14:paraId="71E8BB60" w14:textId="77777777" w:rsidR="001D0A71" w:rsidRDefault="001D0A71" w:rsidP="001D0A71">
      <w:pPr>
        <w:pStyle w:val="Prrafodelista"/>
        <w:numPr>
          <w:ilvl w:val="0"/>
          <w:numId w:val="1"/>
        </w:numPr>
      </w:pPr>
      <w:hyperlink r:id="rId10" w:history="1">
        <w:r w:rsidRPr="00EF6B4C">
          <w:rPr>
            <w:rStyle w:val="Hipervnculo"/>
          </w:rPr>
          <w:t>https://www.turismoasturias.es/es/agenda-de-asturias</w:t>
        </w:r>
      </w:hyperlink>
    </w:p>
    <w:p w14:paraId="0869457E" w14:textId="77777777" w:rsidR="001D0A71" w:rsidRDefault="001D0A71" w:rsidP="001D0A71">
      <w:pPr>
        <w:pStyle w:val="Prrafodelista"/>
      </w:pPr>
      <w:r>
        <w:t>me gusta que la información este bien ordenada con las imágenes bien puestas y que al poner el clic encima salga una breve descripción.</w:t>
      </w:r>
    </w:p>
    <w:p w14:paraId="499BB0BD" w14:textId="77777777" w:rsidR="001D0A71" w:rsidRDefault="001D0A71" w:rsidP="001D0A71">
      <w:r>
        <w:t>Diseño de web:</w:t>
      </w:r>
    </w:p>
    <w:p w14:paraId="74D824D0" w14:textId="3ED98F5A" w:rsidR="001D0A71" w:rsidRDefault="001D0A71" w:rsidP="001D0A71">
      <w:r>
        <w:t xml:space="preserve">En esta fase del proyecto se elabora la parte del </w:t>
      </w:r>
      <w:proofErr w:type="spellStart"/>
      <w:r>
        <w:t>wireframe</w:t>
      </w:r>
      <w:proofErr w:type="spellEnd"/>
      <w:r>
        <w:t xml:space="preserve"> para las páginas de inicio próximos eventos y contacto</w:t>
      </w:r>
      <w:r>
        <w:t xml:space="preserve"> para los cuales la fuente elegida ha sido “Comic Neue”</w:t>
      </w:r>
      <w:r>
        <w:t xml:space="preserve">, este es el </w:t>
      </w:r>
      <w:proofErr w:type="spellStart"/>
      <w:r>
        <w:t>wireframe</w:t>
      </w:r>
      <w:proofErr w:type="spellEnd"/>
      <w:r>
        <w:t xml:space="preserve"> de la </w:t>
      </w:r>
      <w:r>
        <w:t>página</w:t>
      </w:r>
      <w:r>
        <w:t xml:space="preserve"> de inicio.</w:t>
      </w:r>
    </w:p>
    <w:p w14:paraId="23093DD2" w14:textId="77777777" w:rsidR="001D0A71" w:rsidRDefault="001D0A71" w:rsidP="001D0A71">
      <w:r w:rsidRPr="001119F3">
        <w:rPr>
          <w:noProof/>
        </w:rPr>
        <w:lastRenderedPageBreak/>
        <w:drawing>
          <wp:inline distT="0" distB="0" distL="0" distR="0" wp14:anchorId="5542F2F6" wp14:editId="3FE06196">
            <wp:extent cx="2311400" cy="2624961"/>
            <wp:effectExtent l="0" t="0" r="0" b="4445"/>
            <wp:docPr id="183699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988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091" cy="262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5750" w14:textId="281CBDBD" w:rsidR="001D0A71" w:rsidRDefault="001D0A71" w:rsidP="001D0A71">
      <w:r>
        <w:t xml:space="preserve">Y esta la versión con los colores que se le </w:t>
      </w:r>
      <w:r>
        <w:t>va a</w:t>
      </w:r>
      <w:r>
        <w:t xml:space="preserve"> dar:</w:t>
      </w:r>
    </w:p>
    <w:p w14:paraId="6043707A" w14:textId="77777777" w:rsidR="001D0A71" w:rsidRDefault="001D0A71" w:rsidP="001D0A71">
      <w:r w:rsidRPr="00A231CA">
        <w:rPr>
          <w:noProof/>
        </w:rPr>
        <w:drawing>
          <wp:inline distT="0" distB="0" distL="0" distR="0" wp14:anchorId="4820F017" wp14:editId="3FD0F7AB">
            <wp:extent cx="2692876" cy="3269830"/>
            <wp:effectExtent l="0" t="0" r="0" b="6985"/>
            <wp:docPr id="1179003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03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9656" cy="32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5B1E" w14:textId="77777777" w:rsidR="001D0A71" w:rsidRDefault="001D0A71" w:rsidP="001D0A71"/>
    <w:p w14:paraId="59DE8817" w14:textId="77777777" w:rsidR="001D0A71" w:rsidRDefault="001D0A71" w:rsidP="001D0A71"/>
    <w:p w14:paraId="2D4075A6" w14:textId="77777777" w:rsidR="001D0A71" w:rsidRDefault="001D0A71" w:rsidP="001D0A71"/>
    <w:p w14:paraId="77746DBC" w14:textId="77777777" w:rsidR="001D0A71" w:rsidRDefault="001D0A71" w:rsidP="001D0A71"/>
    <w:p w14:paraId="2706D6AE" w14:textId="77777777" w:rsidR="001D0A71" w:rsidRDefault="001D0A71" w:rsidP="001D0A71"/>
    <w:p w14:paraId="17E8587A" w14:textId="77777777" w:rsidR="001D0A71" w:rsidRDefault="001D0A71" w:rsidP="001D0A71"/>
    <w:p w14:paraId="07F0A9CF" w14:textId="77777777" w:rsidR="001D0A71" w:rsidRDefault="001D0A71" w:rsidP="001D0A71"/>
    <w:p w14:paraId="01B83451" w14:textId="77777777" w:rsidR="001D0A71" w:rsidRDefault="001D0A71" w:rsidP="001D0A71"/>
    <w:p w14:paraId="163EDF0D" w14:textId="2253BE4C" w:rsidR="001D0A71" w:rsidRDefault="001D0A71" w:rsidP="001D0A71">
      <w:r>
        <w:lastRenderedPageBreak/>
        <w:t xml:space="preserve">Este es el </w:t>
      </w:r>
      <w:proofErr w:type="spellStart"/>
      <w:r>
        <w:t>wireframe</w:t>
      </w:r>
      <w:proofErr w:type="spellEnd"/>
      <w:r>
        <w:t xml:space="preserve"> de la </w:t>
      </w:r>
      <w:r>
        <w:t>página</w:t>
      </w:r>
      <w:r>
        <w:t xml:space="preserve"> de próximos eventos que es bastante similar.</w:t>
      </w:r>
    </w:p>
    <w:p w14:paraId="34A84147" w14:textId="12BBBE93" w:rsidR="001D0A71" w:rsidRDefault="001D0A71" w:rsidP="001D0A71">
      <w:r w:rsidRPr="00A231CA">
        <w:rPr>
          <w:noProof/>
        </w:rPr>
        <w:drawing>
          <wp:inline distT="0" distB="0" distL="0" distR="0" wp14:anchorId="60B8A04A" wp14:editId="3D770106">
            <wp:extent cx="3538300" cy="4076700"/>
            <wp:effectExtent l="0" t="0" r="5080" b="0"/>
            <wp:docPr id="87113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3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2638" cy="409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14A4" w14:textId="77777777" w:rsidR="001D0A71" w:rsidRDefault="001D0A71" w:rsidP="001D0A71">
      <w:r>
        <w:t>Y la versión con color.</w:t>
      </w:r>
    </w:p>
    <w:p w14:paraId="7D6D94DE" w14:textId="77777777" w:rsidR="001D0A71" w:rsidRDefault="001D0A71" w:rsidP="001D0A71">
      <w:r w:rsidRPr="00A231CA">
        <w:rPr>
          <w:noProof/>
        </w:rPr>
        <w:drawing>
          <wp:inline distT="0" distB="0" distL="0" distR="0" wp14:anchorId="202E73C5" wp14:editId="3E1890FC">
            <wp:extent cx="3517900" cy="4024653"/>
            <wp:effectExtent l="0" t="0" r="6350" b="0"/>
            <wp:docPr id="595598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98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7095" cy="403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32E4" w14:textId="77777777" w:rsidR="001D0A71" w:rsidRDefault="001D0A71" w:rsidP="001D0A71"/>
    <w:p w14:paraId="6FF4F8D0" w14:textId="77777777" w:rsidR="001D0A71" w:rsidRDefault="001D0A71" w:rsidP="001D0A71">
      <w:r>
        <w:t>Y este es el de la página contactos.</w:t>
      </w:r>
    </w:p>
    <w:p w14:paraId="528DCD61" w14:textId="196F07D1" w:rsidR="001D0A71" w:rsidRDefault="001D0A71" w:rsidP="001D0A71">
      <w:r w:rsidRPr="00A231CA">
        <w:rPr>
          <w:noProof/>
        </w:rPr>
        <w:drawing>
          <wp:inline distT="0" distB="0" distL="0" distR="0" wp14:anchorId="1AB0525E" wp14:editId="7954AA06">
            <wp:extent cx="3503254" cy="3892550"/>
            <wp:effectExtent l="0" t="0" r="2540" b="0"/>
            <wp:docPr id="2034966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66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1880" cy="393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F63B" w14:textId="30D59699" w:rsidR="001D0A71" w:rsidRDefault="001D0A71" w:rsidP="001D0A71">
      <w:r>
        <w:t>Y esta es la versión con los colores del</w:t>
      </w:r>
      <w:r>
        <w:t xml:space="preserve"> </w:t>
      </w:r>
      <w:proofErr w:type="spellStart"/>
      <w:r>
        <w:t>wireframe</w:t>
      </w:r>
      <w:proofErr w:type="spellEnd"/>
      <w:r>
        <w:t xml:space="preserve"> de contactos.</w:t>
      </w:r>
    </w:p>
    <w:p w14:paraId="7D4EEFCD" w14:textId="77777777" w:rsidR="001D0A71" w:rsidRDefault="001D0A71" w:rsidP="001D0A71">
      <w:r w:rsidRPr="00CD489B">
        <w:rPr>
          <w:noProof/>
        </w:rPr>
        <w:drawing>
          <wp:inline distT="0" distB="0" distL="0" distR="0" wp14:anchorId="400BAC21" wp14:editId="1AD742E2">
            <wp:extent cx="3371850" cy="3744959"/>
            <wp:effectExtent l="0" t="0" r="0" b="8255"/>
            <wp:docPr id="721781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81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0951" cy="375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786B" w14:textId="77777777" w:rsidR="001D0A71" w:rsidRDefault="001D0A71" w:rsidP="001D0A71">
      <w:r>
        <w:lastRenderedPageBreak/>
        <w:t xml:space="preserve">Y las versiones finales el mockup de las tres </w:t>
      </w:r>
      <w:proofErr w:type="spellStart"/>
      <w:r>
        <w:t>paginas</w:t>
      </w:r>
      <w:proofErr w:type="spellEnd"/>
      <w:r>
        <w:t>, el mockup de inicio</w:t>
      </w:r>
    </w:p>
    <w:p w14:paraId="6EE27EE7" w14:textId="77777777" w:rsidR="001D0A71" w:rsidRDefault="001D0A71" w:rsidP="001D0A71">
      <w:r w:rsidRPr="00CD489B">
        <w:rPr>
          <w:noProof/>
        </w:rPr>
        <w:drawing>
          <wp:inline distT="0" distB="0" distL="0" distR="0" wp14:anchorId="4F2DAA39" wp14:editId="25E8298C">
            <wp:extent cx="3327400" cy="4316543"/>
            <wp:effectExtent l="0" t="0" r="6350" b="8255"/>
            <wp:docPr id="308987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876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48014" cy="434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2B628D" w14:textId="77777777" w:rsidR="001D0A71" w:rsidRDefault="001D0A71" w:rsidP="001D0A71">
      <w:r>
        <w:t>El mockup de la página de próximos eventos</w:t>
      </w:r>
    </w:p>
    <w:p w14:paraId="55706DCC" w14:textId="77777777" w:rsidR="001D0A71" w:rsidRDefault="001D0A71" w:rsidP="001D0A71">
      <w:r w:rsidRPr="00CD489B">
        <w:rPr>
          <w:noProof/>
        </w:rPr>
        <w:drawing>
          <wp:inline distT="0" distB="0" distL="0" distR="0" wp14:anchorId="568E955B" wp14:editId="08C587C4">
            <wp:extent cx="3381558" cy="3745801"/>
            <wp:effectExtent l="0" t="0" r="0" b="7620"/>
            <wp:docPr id="1839104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042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4333" cy="375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1C41" w14:textId="77777777" w:rsidR="001D0A71" w:rsidRDefault="001D0A71" w:rsidP="001D0A71">
      <w:r>
        <w:lastRenderedPageBreak/>
        <w:t xml:space="preserve">Y por </w:t>
      </w:r>
      <w:proofErr w:type="spellStart"/>
      <w:r>
        <w:t>ultimo</w:t>
      </w:r>
      <w:proofErr w:type="spellEnd"/>
      <w:r>
        <w:t xml:space="preserve"> el mockup de la </w:t>
      </w:r>
      <w:proofErr w:type="spellStart"/>
      <w:r>
        <w:t>pagina</w:t>
      </w:r>
      <w:proofErr w:type="spellEnd"/>
      <w:r>
        <w:t xml:space="preserve"> contacto</w:t>
      </w:r>
    </w:p>
    <w:p w14:paraId="5815BEBB" w14:textId="77777777" w:rsidR="001D0A71" w:rsidRDefault="001D0A71" w:rsidP="001D0A71">
      <w:r w:rsidRPr="00CD489B">
        <w:rPr>
          <w:noProof/>
        </w:rPr>
        <w:drawing>
          <wp:inline distT="0" distB="0" distL="0" distR="0" wp14:anchorId="4B23E472" wp14:editId="3AFFC1C1">
            <wp:extent cx="3483529" cy="3873500"/>
            <wp:effectExtent l="0" t="0" r="3175" b="0"/>
            <wp:docPr id="1134103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034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8492" cy="389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9391" w14:textId="1C9D8121" w:rsidR="00B47994" w:rsidRDefault="001D0A71">
      <w:pPr>
        <w:rPr>
          <w:u w:val="single"/>
        </w:rPr>
      </w:pPr>
      <w:r w:rsidRPr="001D0A71">
        <w:rPr>
          <w:u w:val="single"/>
        </w:rPr>
        <w:t>Base de Datos:</w:t>
      </w:r>
    </w:p>
    <w:p w14:paraId="0E8DD9AA" w14:textId="2CC36410" w:rsidR="001D0A71" w:rsidRDefault="001D0A71">
      <w:pPr>
        <w:rPr>
          <w:u w:val="single"/>
        </w:rPr>
      </w:pPr>
      <w:r>
        <w:rPr>
          <w:u w:val="single"/>
        </w:rPr>
        <w:t>Esquemas de base de datos:</w:t>
      </w:r>
    </w:p>
    <w:p w14:paraId="2F22AFF7" w14:textId="636FE1CD" w:rsidR="001D0A71" w:rsidRPr="001D0A71" w:rsidRDefault="001D0A71">
      <w:r w:rsidRPr="001D0A71">
        <w:t>Este es el esquema que muestra las relaciones entre tablas</w:t>
      </w:r>
    </w:p>
    <w:p w14:paraId="308D15CA" w14:textId="31ECE168" w:rsidR="001D0A71" w:rsidRDefault="001D0A71">
      <w:r w:rsidRPr="00733BCD">
        <w:rPr>
          <w:noProof/>
        </w:rPr>
        <w:drawing>
          <wp:inline distT="0" distB="0" distL="0" distR="0" wp14:anchorId="6790105F" wp14:editId="460216F1">
            <wp:extent cx="5400040" cy="2711450"/>
            <wp:effectExtent l="0" t="0" r="0" b="0"/>
            <wp:docPr id="1244900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000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30FC" w14:textId="77777777" w:rsidR="001D0A71" w:rsidRDefault="001D0A71"/>
    <w:p w14:paraId="6D85649B" w14:textId="77777777" w:rsidR="001D0A71" w:rsidRDefault="001D0A71"/>
    <w:p w14:paraId="68927615" w14:textId="4BD0538A" w:rsidR="001D0A71" w:rsidRDefault="001D0A71">
      <w:r>
        <w:lastRenderedPageBreak/>
        <w:t xml:space="preserve">Este es el otro esquema </w:t>
      </w:r>
    </w:p>
    <w:p w14:paraId="3410F7CC" w14:textId="06D30A65" w:rsidR="001D0A71" w:rsidRDefault="001D0A71">
      <w:r>
        <w:t xml:space="preserve">Y la base de datos creada en SQL </w:t>
      </w:r>
      <w:proofErr w:type="spellStart"/>
      <w:r>
        <w:t>developer</w:t>
      </w:r>
      <w:proofErr w:type="spellEnd"/>
    </w:p>
    <w:p w14:paraId="41047432" w14:textId="55D7AD03" w:rsidR="001D0A71" w:rsidRDefault="001D0A71">
      <w:r>
        <w:t xml:space="preserve">La creación de las tablas con el tipo de dato elegido y las </w:t>
      </w:r>
      <w:proofErr w:type="spellStart"/>
      <w:r>
        <w:t>primary</w:t>
      </w:r>
      <w:proofErr w:type="spellEnd"/>
      <w:r>
        <w:t xml:space="preserve"> y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A continuación unas capturas de todas las tablas</w:t>
      </w:r>
    </w:p>
    <w:p w14:paraId="0CCA3E8D" w14:textId="33804156" w:rsidR="009D340C" w:rsidRDefault="009D340C">
      <w:r>
        <w:t>Esta tabla consta del id de usuario, nombre, email, y contraseña.</w:t>
      </w:r>
    </w:p>
    <w:p w14:paraId="634D3321" w14:textId="4861087F" w:rsidR="009D340C" w:rsidRDefault="009D340C">
      <w:r>
        <w:t xml:space="preserve">La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es el id de usuario</w:t>
      </w:r>
    </w:p>
    <w:p w14:paraId="27B13BA5" w14:textId="5549E6E8" w:rsidR="001D0A71" w:rsidRDefault="001D0A71">
      <w:r w:rsidRPr="00B23EF0">
        <w:rPr>
          <w:noProof/>
        </w:rPr>
        <w:drawing>
          <wp:inline distT="0" distB="0" distL="0" distR="0" wp14:anchorId="0F2C3471" wp14:editId="0E4539B2">
            <wp:extent cx="3784600" cy="1166185"/>
            <wp:effectExtent l="0" t="0" r="6350" b="0"/>
            <wp:docPr id="39798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8933" name=""/>
                    <pic:cNvPicPr/>
                  </pic:nvPicPr>
                  <pic:blipFill rotWithShape="1">
                    <a:blip r:embed="rId21"/>
                    <a:srcRect l="3880" t="7299" r="4080" b="15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558" cy="1171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3803F" w14:textId="30F423FD" w:rsidR="009D340C" w:rsidRDefault="009D340C">
      <w:r>
        <w:t>Esta tabla consta de id evento, fecha, titulo, ubicación y descripción</w:t>
      </w:r>
    </w:p>
    <w:p w14:paraId="4F63914F" w14:textId="124ED2DF" w:rsidR="009D340C" w:rsidRDefault="009D340C">
      <w:r>
        <w:t xml:space="preserve">La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es el id de evento</w:t>
      </w:r>
    </w:p>
    <w:p w14:paraId="026F4088" w14:textId="2A87FF09" w:rsidR="001D0A71" w:rsidRDefault="001D0A71">
      <w:r w:rsidRPr="001D0A71">
        <w:drawing>
          <wp:inline distT="0" distB="0" distL="0" distR="0" wp14:anchorId="3E4FC2C7" wp14:editId="5A7A4F10">
            <wp:extent cx="5400040" cy="1407795"/>
            <wp:effectExtent l="0" t="0" r="0" b="1905"/>
            <wp:docPr id="2033470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705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1B09" w14:textId="26EBABC6" w:rsidR="009D340C" w:rsidRDefault="009D340C">
      <w:r>
        <w:t>Esta tabla consta de id de galería, titulo e id de evento</w:t>
      </w:r>
    </w:p>
    <w:p w14:paraId="67DA0B4F" w14:textId="036E38BE" w:rsidR="009D340C" w:rsidRDefault="009D340C">
      <w:r>
        <w:t xml:space="preserve">La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es el id de galería y la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el id de evento</w:t>
      </w:r>
    </w:p>
    <w:p w14:paraId="4A651952" w14:textId="76766595" w:rsidR="001D0A71" w:rsidRDefault="009D340C">
      <w:r w:rsidRPr="009D340C">
        <w:drawing>
          <wp:inline distT="0" distB="0" distL="0" distR="0" wp14:anchorId="3723F2AD" wp14:editId="10BCBF84">
            <wp:extent cx="5400040" cy="1042670"/>
            <wp:effectExtent l="0" t="0" r="0" b="5080"/>
            <wp:docPr id="2119691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913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C30F" w14:textId="77777777" w:rsidR="009D340C" w:rsidRDefault="009D340C"/>
    <w:p w14:paraId="3EDEE5BF" w14:textId="77777777" w:rsidR="009D340C" w:rsidRDefault="009D340C"/>
    <w:p w14:paraId="67DEC85C" w14:textId="77777777" w:rsidR="009D340C" w:rsidRDefault="009D340C"/>
    <w:p w14:paraId="2D43190F" w14:textId="77777777" w:rsidR="009D340C" w:rsidRDefault="009D340C"/>
    <w:p w14:paraId="62D8D351" w14:textId="77777777" w:rsidR="009D340C" w:rsidRDefault="009D340C"/>
    <w:p w14:paraId="4A6F3752" w14:textId="77777777" w:rsidR="009D340C" w:rsidRDefault="009D340C"/>
    <w:p w14:paraId="6B8DD60E" w14:textId="500F78EF" w:rsidR="009D340C" w:rsidRDefault="009D340C">
      <w:r>
        <w:lastRenderedPageBreak/>
        <w:t>Esta tabla consta de id de imagen titulo imagen e id de galería</w:t>
      </w:r>
    </w:p>
    <w:p w14:paraId="3BFCA77A" w14:textId="7ADD66D0" w:rsidR="009D340C" w:rsidRDefault="009D340C">
      <w:r>
        <w:t xml:space="preserve">La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es el id de imagen y la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es el id de galería </w:t>
      </w:r>
    </w:p>
    <w:p w14:paraId="4635D593" w14:textId="3B4F1D67" w:rsidR="009D340C" w:rsidRDefault="009D340C">
      <w:r w:rsidRPr="009D340C">
        <w:drawing>
          <wp:inline distT="0" distB="0" distL="0" distR="0" wp14:anchorId="6527B914" wp14:editId="6646439D">
            <wp:extent cx="5400040" cy="1194435"/>
            <wp:effectExtent l="0" t="0" r="0" b="5715"/>
            <wp:docPr id="52346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68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48A0" w14:textId="63D4A980" w:rsidR="009D340C" w:rsidRDefault="009D340C">
      <w:r>
        <w:t>Esta tabla consta de id de usuario e id de evento</w:t>
      </w:r>
    </w:p>
    <w:p w14:paraId="05C0EC72" w14:textId="3BB59C6F" w:rsidR="006228B2" w:rsidRDefault="009D340C">
      <w:r>
        <w:t>La</w:t>
      </w:r>
      <w:r w:rsidR="006228B2">
        <w:t xml:space="preserve"> </w:t>
      </w:r>
      <w:proofErr w:type="spellStart"/>
      <w:r w:rsidR="006228B2">
        <w:t>primary</w:t>
      </w:r>
      <w:proofErr w:type="spellEnd"/>
      <w:r w:rsidR="006228B2">
        <w:t xml:space="preserve"> </w:t>
      </w:r>
      <w:proofErr w:type="spellStart"/>
      <w:r w:rsidR="006228B2">
        <w:t>key</w:t>
      </w:r>
      <w:proofErr w:type="spellEnd"/>
      <w:r w:rsidR="006228B2">
        <w:t xml:space="preserve"> de la tabla favoritos consta de dos campos que son el </w:t>
      </w:r>
      <w:proofErr w:type="spellStart"/>
      <w:r w:rsidR="006228B2">
        <w:t>id_usuario</w:t>
      </w:r>
      <w:proofErr w:type="spellEnd"/>
      <w:r w:rsidR="006228B2">
        <w:t xml:space="preserve"> y el </w:t>
      </w:r>
      <w:proofErr w:type="spellStart"/>
      <w:r w:rsidR="006228B2">
        <w:t>id_evento</w:t>
      </w:r>
      <w:proofErr w:type="spellEnd"/>
    </w:p>
    <w:p w14:paraId="1A00DFEB" w14:textId="5B55DCF4" w:rsidR="006228B2" w:rsidRDefault="006228B2">
      <w:r w:rsidRPr="006228B2">
        <w:drawing>
          <wp:inline distT="0" distB="0" distL="0" distR="0" wp14:anchorId="080A641F" wp14:editId="61BDE9EC">
            <wp:extent cx="5400040" cy="1032510"/>
            <wp:effectExtent l="0" t="0" r="0" b="0"/>
            <wp:docPr id="542322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222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9463" w14:textId="1E1C07BA" w:rsidR="006228B2" w:rsidRDefault="006228B2">
      <w:r>
        <w:t>La inserción de datos correspondiente a cada tabla en el mismo orden en el que fueron añadidos a la tabla, la tabla usuarios</w:t>
      </w:r>
    </w:p>
    <w:p w14:paraId="7AF26886" w14:textId="40A0D517" w:rsidR="006228B2" w:rsidRDefault="006228B2">
      <w:r w:rsidRPr="006228B2">
        <w:drawing>
          <wp:inline distT="0" distB="0" distL="0" distR="0" wp14:anchorId="7F5BD844" wp14:editId="160E9909">
            <wp:extent cx="5400040" cy="692785"/>
            <wp:effectExtent l="0" t="0" r="0" b="0"/>
            <wp:docPr id="1825501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015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AF90" w14:textId="4C259966" w:rsidR="006228B2" w:rsidRDefault="006228B2">
      <w:r>
        <w:t>La tabla eventos</w:t>
      </w:r>
    </w:p>
    <w:p w14:paraId="466277F2" w14:textId="7837422B" w:rsidR="006228B2" w:rsidRDefault="006228B2">
      <w:r w:rsidRPr="006228B2">
        <w:drawing>
          <wp:inline distT="0" distB="0" distL="0" distR="0" wp14:anchorId="45FDA982" wp14:editId="75026706">
            <wp:extent cx="5400040" cy="2513330"/>
            <wp:effectExtent l="0" t="0" r="0" b="1270"/>
            <wp:docPr id="595609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09563" name=""/>
                    <pic:cNvPicPr/>
                  </pic:nvPicPr>
                  <pic:blipFill rotWithShape="1">
                    <a:blip r:embed="rId27"/>
                    <a:srcRect t="7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13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449B6" w14:textId="7A8A8FAA" w:rsidR="006228B2" w:rsidRDefault="006228B2">
      <w:r>
        <w:t>La tabla galerías</w:t>
      </w:r>
    </w:p>
    <w:p w14:paraId="64A5A1A0" w14:textId="32307D5D" w:rsidR="006228B2" w:rsidRDefault="006228B2">
      <w:r w:rsidRPr="006228B2">
        <w:lastRenderedPageBreak/>
        <w:drawing>
          <wp:inline distT="0" distB="0" distL="0" distR="0" wp14:anchorId="0946351A" wp14:editId="5E74F30B">
            <wp:extent cx="5400040" cy="1407795"/>
            <wp:effectExtent l="0" t="0" r="0" b="1905"/>
            <wp:docPr id="2014449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494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AE20" w14:textId="53D7FC35" w:rsidR="006228B2" w:rsidRDefault="006228B2">
      <w:r>
        <w:t>La tabla imágenes</w:t>
      </w:r>
    </w:p>
    <w:p w14:paraId="66C9774A" w14:textId="60D50C8F" w:rsidR="006228B2" w:rsidRDefault="006228B2">
      <w:r w:rsidRPr="006228B2">
        <w:drawing>
          <wp:inline distT="0" distB="0" distL="0" distR="0" wp14:anchorId="01B173C8" wp14:editId="1FDBE65C">
            <wp:extent cx="4171950" cy="1323405"/>
            <wp:effectExtent l="0" t="0" r="0" b="0"/>
            <wp:docPr id="838506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06290" name=""/>
                    <pic:cNvPicPr/>
                  </pic:nvPicPr>
                  <pic:blipFill rotWithShape="1">
                    <a:blip r:embed="rId29"/>
                    <a:srcRect b="9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564" cy="132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032F1" w14:textId="404F37DE" w:rsidR="006228B2" w:rsidRDefault="006228B2">
      <w:r>
        <w:t>Y por último la tabla favoritos</w:t>
      </w:r>
    </w:p>
    <w:p w14:paraId="50ADEE69" w14:textId="2929E475" w:rsidR="001D0A71" w:rsidRDefault="006228B2">
      <w:r w:rsidRPr="006228B2">
        <w:drawing>
          <wp:inline distT="0" distB="0" distL="0" distR="0" wp14:anchorId="1004997B" wp14:editId="237A9CCE">
            <wp:extent cx="3560445" cy="953106"/>
            <wp:effectExtent l="0" t="0" r="1905" b="0"/>
            <wp:docPr id="249756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56873" name=""/>
                    <pic:cNvPicPr/>
                  </pic:nvPicPr>
                  <pic:blipFill rotWithShape="1">
                    <a:blip r:embed="rId30"/>
                    <a:srcRect b="24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908" cy="954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F8F75" w14:textId="34367509" w:rsidR="006228B2" w:rsidRDefault="006228B2">
      <w:r>
        <w:t>Y la creación de las vistas</w:t>
      </w:r>
    </w:p>
    <w:p w14:paraId="5C12E40A" w14:textId="03C34173" w:rsidR="006228B2" w:rsidRDefault="00722E38">
      <w:r>
        <w:t>Esta vista devuelve el id y el título de las galerías anteriores al 28-02-2026</w:t>
      </w:r>
    </w:p>
    <w:p w14:paraId="0959DC26" w14:textId="575F437E" w:rsidR="00722E38" w:rsidRDefault="00722E38">
      <w:r w:rsidRPr="00B23EF0">
        <w:rPr>
          <w:noProof/>
        </w:rPr>
        <w:drawing>
          <wp:inline distT="0" distB="0" distL="0" distR="0" wp14:anchorId="7CAD209F" wp14:editId="4D50A07E">
            <wp:extent cx="4069704" cy="1109975"/>
            <wp:effectExtent l="0" t="0" r="7620" b="0"/>
            <wp:docPr id="2111991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91726" name=""/>
                    <pic:cNvPicPr/>
                  </pic:nvPicPr>
                  <pic:blipFill rotWithShape="1">
                    <a:blip r:embed="rId31"/>
                    <a:srcRect t="8644" b="9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852" cy="1115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B387B" w14:textId="76427031" w:rsidR="00722E38" w:rsidRDefault="00722E38">
      <w:r>
        <w:t>Una muestra del funcionamiento de esta vista</w:t>
      </w:r>
    </w:p>
    <w:p w14:paraId="52B29D61" w14:textId="2037B298" w:rsidR="00722E38" w:rsidRDefault="00722E38">
      <w:r w:rsidRPr="00722E38">
        <w:drawing>
          <wp:inline distT="0" distB="0" distL="0" distR="0" wp14:anchorId="079551A1" wp14:editId="6BFB3BF2">
            <wp:extent cx="4488034" cy="1860550"/>
            <wp:effectExtent l="0" t="0" r="8255" b="6350"/>
            <wp:docPr id="20352455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45593" name=""/>
                    <pic:cNvPicPr/>
                  </pic:nvPicPr>
                  <pic:blipFill rotWithShape="1">
                    <a:blip r:embed="rId32"/>
                    <a:srcRect t="9809" r="4999" b="3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110" cy="1864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8FD63" w14:textId="53EDCCA9" w:rsidR="00722E38" w:rsidRDefault="00722E38">
      <w:r>
        <w:lastRenderedPageBreak/>
        <w:t>Esta vista devuelve el titulo de los eventos favoritos del usuario1.</w:t>
      </w:r>
    </w:p>
    <w:p w14:paraId="71B2EA1B" w14:textId="50F3C69B" w:rsidR="00722E38" w:rsidRDefault="00722E38">
      <w:r w:rsidRPr="0002483C">
        <w:drawing>
          <wp:inline distT="0" distB="0" distL="0" distR="0" wp14:anchorId="3317049F" wp14:editId="15191936">
            <wp:extent cx="4476750" cy="1231265"/>
            <wp:effectExtent l="0" t="0" r="0" b="6985"/>
            <wp:docPr id="19942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243" name=""/>
                    <pic:cNvPicPr/>
                  </pic:nvPicPr>
                  <pic:blipFill rotWithShape="1">
                    <a:blip r:embed="rId33"/>
                    <a:srcRect l="1753" t="4901" r="9983" b="8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436" cy="1235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CC137" w14:textId="77777777" w:rsidR="00722E38" w:rsidRDefault="00722E38" w:rsidP="00722E38">
      <w:r>
        <w:t>Una muestra del funcionamiento de esta vista</w:t>
      </w:r>
    </w:p>
    <w:p w14:paraId="1241E6B7" w14:textId="5164ECF2" w:rsidR="00722E38" w:rsidRDefault="00722E38">
      <w:r w:rsidRPr="00722E38">
        <w:drawing>
          <wp:inline distT="0" distB="0" distL="0" distR="0" wp14:anchorId="27E2EA8A" wp14:editId="3DF1D3B9">
            <wp:extent cx="5400040" cy="1487170"/>
            <wp:effectExtent l="0" t="0" r="0" b="0"/>
            <wp:docPr id="1285167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671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A7C2" w14:textId="77777777" w:rsidR="00722E38" w:rsidRDefault="00722E38"/>
    <w:p w14:paraId="4E1E1B82" w14:textId="5D932C29" w:rsidR="00722E38" w:rsidRDefault="00722E38">
      <w:r>
        <w:t xml:space="preserve">Esta vista devuelve el título de la imagen </w:t>
      </w:r>
      <w:r>
        <w:t>de la galería del evento que tuvo lugar el 12-01-2026</w:t>
      </w:r>
    </w:p>
    <w:p w14:paraId="70AE4E33" w14:textId="69FAEA05" w:rsidR="00722E38" w:rsidRDefault="00722E38">
      <w:r w:rsidRPr="0002483C">
        <w:drawing>
          <wp:inline distT="0" distB="0" distL="0" distR="0" wp14:anchorId="59F0A672" wp14:editId="74ABE2B1">
            <wp:extent cx="4627566" cy="1607852"/>
            <wp:effectExtent l="0" t="0" r="1905" b="0"/>
            <wp:docPr id="330420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20228" name=""/>
                    <pic:cNvPicPr/>
                  </pic:nvPicPr>
                  <pic:blipFill rotWithShape="1">
                    <a:blip r:embed="rId35"/>
                    <a:srcRect l="1913" t="12082" r="4847" b="9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174" cy="1609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7D944" w14:textId="0EA6EEFB" w:rsidR="00722E38" w:rsidRDefault="00722E38">
      <w:r>
        <w:t>Una muestra del funcionamiento de esta vista</w:t>
      </w:r>
    </w:p>
    <w:p w14:paraId="0402AA98" w14:textId="3FA0025F" w:rsidR="00722E38" w:rsidRDefault="00722E38">
      <w:r w:rsidRPr="00722E38">
        <w:drawing>
          <wp:inline distT="0" distB="0" distL="0" distR="0" wp14:anchorId="51744E19" wp14:editId="13B5C700">
            <wp:extent cx="3834250" cy="1339850"/>
            <wp:effectExtent l="0" t="0" r="0" b="0"/>
            <wp:docPr id="687121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21263" name=""/>
                    <pic:cNvPicPr/>
                  </pic:nvPicPr>
                  <pic:blipFill rotWithShape="1">
                    <a:blip r:embed="rId36"/>
                    <a:srcRect t="15378" r="8872" b="7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841" cy="134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CEAED" w14:textId="691B654E" w:rsidR="00722E38" w:rsidRDefault="00722E38">
      <w:r>
        <w:t xml:space="preserve">Esta vista devuelve </w:t>
      </w:r>
      <w:r>
        <w:t>los eventos favoritos del usuario2 posteriores al 28-2-2026.</w:t>
      </w:r>
    </w:p>
    <w:p w14:paraId="1601F3F7" w14:textId="4D918517" w:rsidR="00722E38" w:rsidRDefault="00722E38">
      <w:r w:rsidRPr="0002483C">
        <w:lastRenderedPageBreak/>
        <w:drawing>
          <wp:inline distT="0" distB="0" distL="0" distR="0" wp14:anchorId="62ABB180" wp14:editId="7B8D9475">
            <wp:extent cx="5400040" cy="1963420"/>
            <wp:effectExtent l="0" t="0" r="0" b="0"/>
            <wp:docPr id="1823125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253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F094" w14:textId="59F30EB1" w:rsidR="00722E38" w:rsidRDefault="00722E38">
      <w:r>
        <w:t>Una muestra del funcionamiento de esta vista</w:t>
      </w:r>
    </w:p>
    <w:p w14:paraId="61CCC202" w14:textId="5932BA33" w:rsidR="00722E38" w:rsidRDefault="00722E38">
      <w:r w:rsidRPr="00722E38">
        <w:drawing>
          <wp:anchor distT="0" distB="0" distL="114300" distR="114300" simplePos="0" relativeHeight="251658240" behindDoc="0" locked="0" layoutInCell="1" allowOverlap="1" wp14:anchorId="13C8736F" wp14:editId="4AE5007D">
            <wp:simplePos x="1079500" y="7689850"/>
            <wp:positionH relativeFrom="column">
              <wp:align>left</wp:align>
            </wp:positionH>
            <wp:positionV relativeFrom="paragraph">
              <wp:align>top</wp:align>
            </wp:positionV>
            <wp:extent cx="5400040" cy="1543050"/>
            <wp:effectExtent l="0" t="0" r="0" b="0"/>
            <wp:wrapSquare wrapText="bothSides"/>
            <wp:docPr id="977103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03756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8AB518" w14:textId="31193D7A" w:rsidR="00722E38" w:rsidRDefault="00722E38">
      <w:pPr>
        <w:rPr>
          <w:u w:val="single"/>
        </w:rPr>
      </w:pPr>
      <w:r w:rsidRPr="00722E38">
        <w:rPr>
          <w:u w:val="single"/>
        </w:rPr>
        <w:t>Programación</w:t>
      </w:r>
    </w:p>
    <w:p w14:paraId="433778DF" w14:textId="0A1E12EB" w:rsidR="00722E38" w:rsidRDefault="007864DF">
      <w:r w:rsidRPr="007864DF">
        <w:t xml:space="preserve">Las </w:t>
      </w:r>
      <w:r>
        <w:t xml:space="preserve">clases del proyecto en java se utilizan para guardar información y devolverla con un </w:t>
      </w:r>
      <w:proofErr w:type="spellStart"/>
      <w:proofErr w:type="gramStart"/>
      <w:r>
        <w:t>toString</w:t>
      </w:r>
      <w:proofErr w:type="spellEnd"/>
      <w:r>
        <w:t xml:space="preserve"> .</w:t>
      </w:r>
      <w:proofErr w:type="gramEnd"/>
    </w:p>
    <w:p w14:paraId="7B52E7E3" w14:textId="180C459B" w:rsidR="007864DF" w:rsidRDefault="007864DF" w:rsidP="007864DF">
      <w:r>
        <w:t>Muestra de la</w:t>
      </w:r>
      <w:r>
        <w:t xml:space="preserve"> clase eventos que se encarga de almacenar información relacionada a los eventos.</w:t>
      </w:r>
    </w:p>
    <w:p w14:paraId="3696FB0F" w14:textId="77777777" w:rsidR="007864DF" w:rsidRDefault="007864DF" w:rsidP="007864DF">
      <w:r w:rsidRPr="00B23EF0">
        <w:rPr>
          <w:noProof/>
        </w:rPr>
        <w:drawing>
          <wp:inline distT="0" distB="0" distL="0" distR="0" wp14:anchorId="13ABFB77" wp14:editId="47DABA54">
            <wp:extent cx="5400040" cy="2189480"/>
            <wp:effectExtent l="0" t="0" r="0" b="1270"/>
            <wp:docPr id="732379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791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3136" w14:textId="77777777" w:rsidR="007864DF" w:rsidRDefault="007864DF" w:rsidP="007864DF">
      <w:r>
        <w:t xml:space="preserve">Esta es una muestra del código de la clase eventos en la cual no salen los </w:t>
      </w:r>
      <w:proofErr w:type="spellStart"/>
      <w:r>
        <w:t>getter</w:t>
      </w:r>
      <w:proofErr w:type="spellEnd"/>
      <w:r>
        <w:t xml:space="preserve"> y setter.</w:t>
      </w:r>
    </w:p>
    <w:p w14:paraId="42AEB863" w14:textId="77777777" w:rsidR="007864DF" w:rsidRDefault="007864DF" w:rsidP="007864DF">
      <w:r>
        <w:lastRenderedPageBreak/>
        <w:t xml:space="preserve">La primera parte conformada por </w:t>
      </w:r>
      <w:proofErr w:type="spellStart"/>
      <w:r>
        <w:t>private</w:t>
      </w:r>
      <w:proofErr w:type="spellEnd"/>
      <w:r>
        <w:t xml:space="preserve"> String o </w:t>
      </w:r>
      <w:proofErr w:type="spellStart"/>
      <w:r>
        <w:t>hashmap</w:t>
      </w:r>
      <w:proofErr w:type="spellEnd"/>
      <w:r>
        <w:t xml:space="preserve"> y un nombre es donde se declaran los atributos, para posteriormente el resto del código mostrado que recibe como parámetros todos los datos y los asigna a los atributos e inicializa el </w:t>
      </w:r>
      <w:proofErr w:type="spellStart"/>
      <w:r>
        <w:t>hashmap</w:t>
      </w:r>
      <w:proofErr w:type="spellEnd"/>
      <w:r>
        <w:t>.</w:t>
      </w:r>
    </w:p>
    <w:p w14:paraId="43E48AA7" w14:textId="5638B98A" w:rsidR="007864DF" w:rsidRDefault="007864DF" w:rsidP="007864DF">
      <w:r>
        <w:t xml:space="preserve">Y por </w:t>
      </w:r>
      <w:r>
        <w:t>último</w:t>
      </w:r>
      <w:r>
        <w:t xml:space="preserve"> el método </w:t>
      </w:r>
      <w:proofErr w:type="spellStart"/>
      <w:r>
        <w:t>toString</w:t>
      </w:r>
      <w:proofErr w:type="spellEnd"/>
      <w:r>
        <w:t xml:space="preserve"> que muestra la información de los eventos añadidos anteriormente</w:t>
      </w:r>
      <w:r w:rsidRPr="00F07FF4">
        <w:rPr>
          <w:noProof/>
        </w:rPr>
        <w:drawing>
          <wp:inline distT="0" distB="0" distL="0" distR="0" wp14:anchorId="2D2B07E7" wp14:editId="66DAE529">
            <wp:extent cx="5400040" cy="520065"/>
            <wp:effectExtent l="0" t="0" r="0" b="0"/>
            <wp:docPr id="1446311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112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F698" w14:textId="77777777" w:rsidR="007864DF" w:rsidRDefault="007864DF" w:rsidP="007864DF">
      <w:r>
        <w:t>La clase favorito funciona de una forma similar solo que recolecta los datos de los eventos favoritos y los devuelve.</w:t>
      </w:r>
    </w:p>
    <w:p w14:paraId="11C200C7" w14:textId="77777777" w:rsidR="007864DF" w:rsidRDefault="007864DF" w:rsidP="007864DF"/>
    <w:p w14:paraId="5AA491FB" w14:textId="77777777" w:rsidR="007864DF" w:rsidRDefault="007864DF" w:rsidP="007864DF">
      <w:r w:rsidRPr="00843A31">
        <w:rPr>
          <w:noProof/>
        </w:rPr>
        <w:drawing>
          <wp:inline distT="0" distB="0" distL="0" distR="0" wp14:anchorId="5A91C44E" wp14:editId="2524CBD0">
            <wp:extent cx="5400040" cy="4331335"/>
            <wp:effectExtent l="0" t="0" r="0" b="0"/>
            <wp:docPr id="862972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721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3328" w14:textId="77777777" w:rsidR="007864DF" w:rsidRDefault="007864DF" w:rsidP="007864DF">
      <w:r>
        <w:t xml:space="preserve">La clase galería funciona </w:t>
      </w:r>
      <w:proofErr w:type="gramStart"/>
      <w:r>
        <w:t>igual</w:t>
      </w:r>
      <w:proofErr w:type="gramEnd"/>
      <w:r>
        <w:t xml:space="preserve"> pero con datos de las galerías.</w:t>
      </w:r>
    </w:p>
    <w:p w14:paraId="559471BA" w14:textId="77777777" w:rsidR="007864DF" w:rsidRDefault="007864DF" w:rsidP="007864DF">
      <w:r>
        <w:t xml:space="preserve">En estas capturas no salen los </w:t>
      </w:r>
      <w:proofErr w:type="spellStart"/>
      <w:r>
        <w:t>getter</w:t>
      </w:r>
      <w:proofErr w:type="spellEnd"/>
      <w:r>
        <w:t xml:space="preserve"> ni los setter.</w:t>
      </w:r>
    </w:p>
    <w:p w14:paraId="3ADBD180" w14:textId="75AD08D9" w:rsidR="007864DF" w:rsidRDefault="007864DF" w:rsidP="007864DF">
      <w:r>
        <w:t xml:space="preserve">Se declaran los atributos y la parte siguiente mete la información como </w:t>
      </w:r>
      <w:r>
        <w:t>parámetros</w:t>
      </w:r>
      <w:r>
        <w:t xml:space="preserve"> y los asigna a los atributos del objeto</w:t>
      </w:r>
    </w:p>
    <w:p w14:paraId="1E00E8AE" w14:textId="77777777" w:rsidR="007864DF" w:rsidRDefault="007864DF" w:rsidP="007864DF">
      <w:r w:rsidRPr="00843A31">
        <w:rPr>
          <w:noProof/>
        </w:rPr>
        <w:lastRenderedPageBreak/>
        <w:drawing>
          <wp:inline distT="0" distB="0" distL="0" distR="0" wp14:anchorId="0FABBE7C" wp14:editId="4AB75F4E">
            <wp:extent cx="5400040" cy="2310765"/>
            <wp:effectExtent l="0" t="0" r="0" b="0"/>
            <wp:docPr id="2062749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490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1223" w14:textId="68566F9E" w:rsidR="007864DF" w:rsidRDefault="007864DF" w:rsidP="007864DF">
      <w:r>
        <w:t>Esta</w:t>
      </w:r>
      <w:r>
        <w:t xml:space="preserve"> es la parte que devuelve la información</w:t>
      </w:r>
    </w:p>
    <w:p w14:paraId="0C2381AA" w14:textId="77777777" w:rsidR="007864DF" w:rsidRDefault="007864DF" w:rsidP="007864DF">
      <w:r w:rsidRPr="00843A31">
        <w:rPr>
          <w:noProof/>
        </w:rPr>
        <w:drawing>
          <wp:inline distT="0" distB="0" distL="0" distR="0" wp14:anchorId="77D01F61" wp14:editId="0650C999">
            <wp:extent cx="5400040" cy="718185"/>
            <wp:effectExtent l="0" t="0" r="0" b="5715"/>
            <wp:docPr id="2046338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389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0C08" w14:textId="6C8F22D3" w:rsidR="007864DF" w:rsidRDefault="007864DF" w:rsidP="007864DF">
      <w:r>
        <w:t>La</w:t>
      </w:r>
      <w:r>
        <w:t xml:space="preserve"> clase usuarios que funciona también de forma similar con la información de los usuarios</w:t>
      </w:r>
    </w:p>
    <w:p w14:paraId="20046E5E" w14:textId="77777777" w:rsidR="007864DF" w:rsidRDefault="007864DF" w:rsidP="007864DF">
      <w:r>
        <w:t>Esta es una muestra del código</w:t>
      </w:r>
    </w:p>
    <w:p w14:paraId="650ACF5B" w14:textId="77777777" w:rsidR="007864DF" w:rsidRDefault="007864DF" w:rsidP="007864DF">
      <w:r w:rsidRPr="00967AAD">
        <w:rPr>
          <w:noProof/>
        </w:rPr>
        <w:drawing>
          <wp:inline distT="0" distB="0" distL="0" distR="0" wp14:anchorId="6452A1B6" wp14:editId="5112A69F">
            <wp:extent cx="5400040" cy="1721485"/>
            <wp:effectExtent l="0" t="0" r="0" b="0"/>
            <wp:docPr id="2110039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393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D3A3" w14:textId="3D233E04" w:rsidR="007864DF" w:rsidRDefault="007864DF" w:rsidP="007864DF">
      <w:r>
        <w:t>Esta es</w:t>
      </w:r>
      <w:r>
        <w:t xml:space="preserve"> la muestra de</w:t>
      </w:r>
      <w:r>
        <w:t xml:space="preserve"> </w:t>
      </w:r>
      <w:r>
        <w:t>l</w:t>
      </w:r>
      <w:r>
        <w:t>a parte del</w:t>
      </w:r>
      <w:r>
        <w:t xml:space="preserve"> código que devuelve la información</w:t>
      </w:r>
    </w:p>
    <w:p w14:paraId="28E0FE8A" w14:textId="77777777" w:rsidR="007864DF" w:rsidRDefault="007864DF" w:rsidP="007864DF">
      <w:r w:rsidRPr="00967AAD">
        <w:rPr>
          <w:noProof/>
        </w:rPr>
        <w:drawing>
          <wp:inline distT="0" distB="0" distL="0" distR="0" wp14:anchorId="538F03FE" wp14:editId="30990622">
            <wp:extent cx="5400040" cy="832485"/>
            <wp:effectExtent l="0" t="0" r="0" b="5715"/>
            <wp:docPr id="909961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619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6CA9" w14:textId="3F16BD52" w:rsidR="007864DF" w:rsidRDefault="007864DF" w:rsidP="007864DF">
      <w:r>
        <w:t xml:space="preserve">En el </w:t>
      </w:r>
      <w:proofErr w:type="spellStart"/>
      <w:r>
        <w:t>main</w:t>
      </w:r>
      <w:proofErr w:type="spellEnd"/>
      <w:r>
        <w:t xml:space="preserve"> se hacen </w:t>
      </w:r>
      <w:proofErr w:type="spellStart"/>
      <w:r>
        <w:t>import</w:t>
      </w:r>
      <w:proofErr w:type="spellEnd"/>
      <w:r>
        <w:t xml:space="preserve"> como el escáner para poder recopilar información de un teclado el </w:t>
      </w:r>
      <w:proofErr w:type="spellStart"/>
      <w:r>
        <w:t>arraylist</w:t>
      </w:r>
      <w:proofErr w:type="spellEnd"/>
      <w:r>
        <w:t xml:space="preserve"> o </w:t>
      </w:r>
      <w:proofErr w:type="spellStart"/>
      <w:r>
        <w:t>hashmap</w:t>
      </w:r>
      <w:proofErr w:type="spellEnd"/>
      <w:r>
        <w:t xml:space="preserve"> para poder usarlos</w:t>
      </w:r>
    </w:p>
    <w:p w14:paraId="00B172A2" w14:textId="05D931B9" w:rsidR="007864DF" w:rsidRDefault="007864DF" w:rsidP="007864DF">
      <w:r>
        <w:t xml:space="preserve">Muestra de los </w:t>
      </w:r>
      <w:proofErr w:type="spellStart"/>
      <w:r>
        <w:t>import</w:t>
      </w:r>
      <w:proofErr w:type="spellEnd"/>
    </w:p>
    <w:p w14:paraId="7F2813B2" w14:textId="1540DB28" w:rsidR="007864DF" w:rsidRDefault="007864DF" w:rsidP="007864DF">
      <w:r w:rsidRPr="007864DF">
        <w:lastRenderedPageBreak/>
        <w:drawing>
          <wp:inline distT="0" distB="0" distL="0" distR="0" wp14:anchorId="742448DF" wp14:editId="2F0C8DD2">
            <wp:extent cx="3505689" cy="1448002"/>
            <wp:effectExtent l="0" t="0" r="0" b="0"/>
            <wp:docPr id="1319225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2537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C766" w14:textId="77777777" w:rsidR="007864DF" w:rsidRDefault="007864DF" w:rsidP="007864DF">
      <w:r>
        <w:t>Esta es la parte que muestra las opciones y solicita la respuesta del usuario y dependiendo de esa respuesta se ejecuta uno de los siguientes case mostrados en la segunda captura</w:t>
      </w:r>
    </w:p>
    <w:p w14:paraId="46C05983" w14:textId="77777777" w:rsidR="007864DF" w:rsidRDefault="007864DF" w:rsidP="007864DF">
      <w:r w:rsidRPr="00460943">
        <w:rPr>
          <w:noProof/>
        </w:rPr>
        <w:drawing>
          <wp:inline distT="0" distB="0" distL="0" distR="0" wp14:anchorId="5C7411EB" wp14:editId="6BE05549">
            <wp:extent cx="5400040" cy="2623820"/>
            <wp:effectExtent l="0" t="0" r="0" b="5080"/>
            <wp:docPr id="1801373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738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DF0A" w14:textId="77777777" w:rsidR="007864DF" w:rsidRDefault="007864DF" w:rsidP="007864DF">
      <w:r w:rsidRPr="00460943">
        <w:rPr>
          <w:noProof/>
        </w:rPr>
        <w:drawing>
          <wp:inline distT="0" distB="0" distL="0" distR="0" wp14:anchorId="1834C776" wp14:editId="3BD4A9BF">
            <wp:extent cx="5400040" cy="3589655"/>
            <wp:effectExtent l="0" t="0" r="0" b="0"/>
            <wp:docPr id="2080798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988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290C" w14:textId="6F55DB6C" w:rsidR="007864DF" w:rsidRDefault="007864DF" w:rsidP="007864DF">
      <w:r>
        <w:lastRenderedPageBreak/>
        <w:t xml:space="preserve">Muestra de funcionamiento </w:t>
      </w:r>
      <w:r w:rsidR="008B1BA0">
        <w:t>del menú</w:t>
      </w:r>
      <w:r>
        <w:t xml:space="preserve"> </w:t>
      </w:r>
    </w:p>
    <w:p w14:paraId="00BC8339" w14:textId="77777777" w:rsidR="008B1BA0" w:rsidRDefault="008B1BA0" w:rsidP="007864DF"/>
    <w:p w14:paraId="4017646A" w14:textId="13C53FC3" w:rsidR="007864DF" w:rsidRDefault="008B1BA0" w:rsidP="007864DF">
      <w:r w:rsidRPr="008B1BA0">
        <w:drawing>
          <wp:inline distT="0" distB="0" distL="0" distR="0" wp14:anchorId="5BC9527A" wp14:editId="73370230">
            <wp:extent cx="4692048" cy="2724150"/>
            <wp:effectExtent l="0" t="0" r="0" b="0"/>
            <wp:docPr id="1149359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59679" name=""/>
                    <pic:cNvPicPr/>
                  </pic:nvPicPr>
                  <pic:blipFill rotWithShape="1">
                    <a:blip r:embed="rId49"/>
                    <a:srcRect b="16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550" cy="2726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32919" w14:textId="4FA24A4B" w:rsidR="007864DF" w:rsidRDefault="007864DF" w:rsidP="007864DF">
      <w:r>
        <w:t>El método añadir</w:t>
      </w:r>
      <w:r w:rsidR="008B1BA0">
        <w:t xml:space="preserve"> </w:t>
      </w:r>
      <w:r>
        <w:t>usuario solicita al usuario que introduzca nombre, correo y contraseña y verifica si el correo ya existe si el correo ya existe no deja crear y muestra un mensaje si el correo no existe crea el usuario y muestra otro mensaje.</w:t>
      </w:r>
    </w:p>
    <w:p w14:paraId="62FC8AA8" w14:textId="77777777" w:rsidR="007864DF" w:rsidRDefault="007864DF" w:rsidP="007864DF"/>
    <w:p w14:paraId="0D60426D" w14:textId="77777777" w:rsidR="007864DF" w:rsidRDefault="007864DF" w:rsidP="007864DF">
      <w:r>
        <w:t>Muestra del método para añadir usuario</w:t>
      </w:r>
      <w:r w:rsidRPr="00B23EF0">
        <w:rPr>
          <w:noProof/>
        </w:rPr>
        <w:drawing>
          <wp:inline distT="0" distB="0" distL="0" distR="0" wp14:anchorId="342EAE8D" wp14:editId="7DEB2AB0">
            <wp:extent cx="5400040" cy="3042920"/>
            <wp:effectExtent l="0" t="0" r="0" b="5080"/>
            <wp:docPr id="1881635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3542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8921" w14:textId="77777777" w:rsidR="008B1BA0" w:rsidRDefault="008B1BA0" w:rsidP="007864DF"/>
    <w:p w14:paraId="566C09DD" w14:textId="77777777" w:rsidR="008B1BA0" w:rsidRDefault="008B1BA0" w:rsidP="007864DF"/>
    <w:p w14:paraId="233D7897" w14:textId="77777777" w:rsidR="008B1BA0" w:rsidRDefault="008B1BA0" w:rsidP="007864DF"/>
    <w:p w14:paraId="158A58AC" w14:textId="409B9868" w:rsidR="008B1BA0" w:rsidRDefault="008B1BA0" w:rsidP="007864DF">
      <w:r>
        <w:lastRenderedPageBreak/>
        <w:t>Funcionamiento del método</w:t>
      </w:r>
    </w:p>
    <w:p w14:paraId="43771B69" w14:textId="22F61CFF" w:rsidR="008B1BA0" w:rsidRDefault="008B1BA0" w:rsidP="007864DF">
      <w:r w:rsidRPr="008B1BA0">
        <w:drawing>
          <wp:inline distT="0" distB="0" distL="0" distR="0" wp14:anchorId="56C32B04" wp14:editId="0E547FB0">
            <wp:extent cx="4079240" cy="2325032"/>
            <wp:effectExtent l="0" t="0" r="0" b="0"/>
            <wp:docPr id="824502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028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84251" cy="232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F895" w14:textId="77777777" w:rsidR="007864DF" w:rsidRDefault="007864DF" w:rsidP="007864DF">
      <w:r>
        <w:t xml:space="preserve">El método </w:t>
      </w:r>
      <w:proofErr w:type="spellStart"/>
      <w:r>
        <w:t>eliminar_usuario</w:t>
      </w:r>
      <w:proofErr w:type="spellEnd"/>
      <w:r>
        <w:t xml:space="preserve"> solicita el correo del usuario a eliminar y verifica si existe si existe lo elimina y muestra un mensaje si no muestra otro mensaje.</w:t>
      </w:r>
    </w:p>
    <w:p w14:paraId="11AD53AF" w14:textId="77777777" w:rsidR="007864DF" w:rsidRDefault="007864DF" w:rsidP="007864DF">
      <w:r>
        <w:t>Muestra del método para eliminarlo</w:t>
      </w:r>
    </w:p>
    <w:p w14:paraId="41701519" w14:textId="77777777" w:rsidR="007864DF" w:rsidRDefault="007864DF" w:rsidP="007864DF">
      <w:r w:rsidRPr="007623A3">
        <w:rPr>
          <w:noProof/>
        </w:rPr>
        <w:drawing>
          <wp:inline distT="0" distB="0" distL="0" distR="0" wp14:anchorId="41D1AF7A" wp14:editId="2445B9CF">
            <wp:extent cx="5400040" cy="1927225"/>
            <wp:effectExtent l="0" t="0" r="0" b="0"/>
            <wp:docPr id="1313433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3322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4697" w14:textId="7F9E49B5" w:rsidR="007864DF" w:rsidRDefault="008B1BA0" w:rsidP="007864DF">
      <w:r>
        <w:t>Muestra de funcionamiento del método</w:t>
      </w:r>
    </w:p>
    <w:p w14:paraId="069CCA70" w14:textId="560B9A2A" w:rsidR="008B1BA0" w:rsidRDefault="008B1BA0" w:rsidP="007864DF">
      <w:r w:rsidRPr="008B1BA0">
        <w:drawing>
          <wp:inline distT="0" distB="0" distL="0" distR="0" wp14:anchorId="16261753" wp14:editId="3CC67BDE">
            <wp:extent cx="5400040" cy="2840990"/>
            <wp:effectExtent l="0" t="0" r="0" b="0"/>
            <wp:docPr id="457402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0200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6AC4" w14:textId="77777777" w:rsidR="007864DF" w:rsidRDefault="007864DF" w:rsidP="007864DF">
      <w:r>
        <w:lastRenderedPageBreak/>
        <w:t>Se crea el método para comprobar que la respuesta sea un número entre el 1 y el 9 y si no lo esta muestra un mensaje.</w:t>
      </w:r>
    </w:p>
    <w:p w14:paraId="2927CE00" w14:textId="77777777" w:rsidR="007864DF" w:rsidRDefault="007864DF" w:rsidP="007864DF">
      <w:r w:rsidRPr="00460943">
        <w:rPr>
          <w:noProof/>
        </w:rPr>
        <w:drawing>
          <wp:inline distT="0" distB="0" distL="0" distR="0" wp14:anchorId="33E0CF37" wp14:editId="527A3204">
            <wp:extent cx="5400040" cy="682625"/>
            <wp:effectExtent l="0" t="0" r="0" b="3175"/>
            <wp:docPr id="421273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7392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A5F2" w14:textId="77777777" w:rsidR="007864DF" w:rsidRDefault="007864DF" w:rsidP="007864DF">
      <w:r>
        <w:t>El método para añadir evento solicita la información al usuario del evento le asigna un id y muestra un mensaje</w:t>
      </w:r>
    </w:p>
    <w:p w14:paraId="3AE92DD9" w14:textId="77777777" w:rsidR="007864DF" w:rsidRDefault="007864DF" w:rsidP="007864DF">
      <w:r w:rsidRPr="00460943">
        <w:rPr>
          <w:noProof/>
        </w:rPr>
        <w:drawing>
          <wp:inline distT="0" distB="0" distL="0" distR="0" wp14:anchorId="34DDB6C5" wp14:editId="38B96BF3">
            <wp:extent cx="5400040" cy="2178050"/>
            <wp:effectExtent l="0" t="0" r="0" b="0"/>
            <wp:docPr id="440290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9052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D03A" w14:textId="3C86BCA5" w:rsidR="008B1BA0" w:rsidRDefault="008B1BA0" w:rsidP="007864DF">
      <w:r>
        <w:t>Muestra de funcionamiento del código</w:t>
      </w:r>
    </w:p>
    <w:p w14:paraId="266EF3DF" w14:textId="14794346" w:rsidR="008B1BA0" w:rsidRDefault="008B1BA0" w:rsidP="007864DF">
      <w:r w:rsidRPr="008B1BA0">
        <w:drawing>
          <wp:inline distT="0" distB="0" distL="0" distR="0" wp14:anchorId="0B167F38" wp14:editId="49BF522E">
            <wp:extent cx="3740150" cy="1850284"/>
            <wp:effectExtent l="0" t="0" r="0" b="0"/>
            <wp:docPr id="2042926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2617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51746" cy="185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8244" w14:textId="77777777" w:rsidR="008B1BA0" w:rsidRDefault="008B1BA0" w:rsidP="007864DF"/>
    <w:p w14:paraId="27D732CC" w14:textId="77777777" w:rsidR="008B1BA0" w:rsidRDefault="008B1BA0" w:rsidP="007864DF"/>
    <w:p w14:paraId="60F305DF" w14:textId="77777777" w:rsidR="008B1BA0" w:rsidRDefault="008B1BA0" w:rsidP="007864DF"/>
    <w:p w14:paraId="1FE1635C" w14:textId="77777777" w:rsidR="008B1BA0" w:rsidRDefault="008B1BA0" w:rsidP="007864DF"/>
    <w:p w14:paraId="2D13326D" w14:textId="77777777" w:rsidR="008B1BA0" w:rsidRDefault="008B1BA0" w:rsidP="007864DF"/>
    <w:p w14:paraId="269CDBA6" w14:textId="77777777" w:rsidR="008B1BA0" w:rsidRDefault="008B1BA0" w:rsidP="007864DF"/>
    <w:p w14:paraId="1096B787" w14:textId="77777777" w:rsidR="008B1BA0" w:rsidRDefault="008B1BA0" w:rsidP="007864DF"/>
    <w:p w14:paraId="1E90BE44" w14:textId="77777777" w:rsidR="007864DF" w:rsidRDefault="007864DF" w:rsidP="007864DF">
      <w:r>
        <w:lastRenderedPageBreak/>
        <w:t>El método de eliminar evento muestra los eventos ya creados y su respectivo id y solicita al usuario introducir el id del evento a borrar</w:t>
      </w:r>
    </w:p>
    <w:p w14:paraId="31E007C7" w14:textId="77777777" w:rsidR="007864DF" w:rsidRDefault="007864DF" w:rsidP="007864DF">
      <w:r w:rsidRPr="00FB388D">
        <w:rPr>
          <w:noProof/>
        </w:rPr>
        <w:drawing>
          <wp:inline distT="0" distB="0" distL="0" distR="0" wp14:anchorId="3C6F0E96" wp14:editId="0B8F6B02">
            <wp:extent cx="5400040" cy="2740025"/>
            <wp:effectExtent l="0" t="0" r="0" b="3175"/>
            <wp:docPr id="1878934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3454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2D95" w14:textId="656C55B1" w:rsidR="008B1BA0" w:rsidRDefault="008B1BA0" w:rsidP="007864DF">
      <w:r>
        <w:t>Muestra de funcionamiento del código</w:t>
      </w:r>
    </w:p>
    <w:p w14:paraId="3324F473" w14:textId="7D5C010A" w:rsidR="008B1BA0" w:rsidRDefault="008B1BA0" w:rsidP="007864DF">
      <w:r w:rsidRPr="008B1BA0">
        <w:drawing>
          <wp:inline distT="0" distB="0" distL="0" distR="0" wp14:anchorId="4DA0EAB2" wp14:editId="1ECFE8D1">
            <wp:extent cx="5400040" cy="3496310"/>
            <wp:effectExtent l="0" t="0" r="0" b="8890"/>
            <wp:docPr id="1946054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5458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4BBC" w14:textId="77777777" w:rsidR="008B1BA0" w:rsidRDefault="008B1BA0" w:rsidP="007864DF"/>
    <w:p w14:paraId="4651FD1E" w14:textId="77777777" w:rsidR="008B1BA0" w:rsidRDefault="008B1BA0" w:rsidP="007864DF"/>
    <w:p w14:paraId="073B43FB" w14:textId="77777777" w:rsidR="008B1BA0" w:rsidRDefault="008B1BA0" w:rsidP="007864DF"/>
    <w:p w14:paraId="7A97254C" w14:textId="77777777" w:rsidR="007864DF" w:rsidRDefault="007864DF" w:rsidP="007864DF">
      <w:r>
        <w:lastRenderedPageBreak/>
        <w:t>El método añadir galería muestra todos los eventos creados y sus id, solicita al usuario por teclado primero el id del evento en el que se desea introducir la galería y luego los datos de la galería para crearla</w:t>
      </w:r>
    </w:p>
    <w:p w14:paraId="137EC3CE" w14:textId="77777777" w:rsidR="007864DF" w:rsidRDefault="007864DF" w:rsidP="007864DF"/>
    <w:p w14:paraId="012A7E98" w14:textId="77777777" w:rsidR="007864DF" w:rsidRDefault="007864DF" w:rsidP="007864DF">
      <w:r w:rsidRPr="00FB388D">
        <w:rPr>
          <w:noProof/>
        </w:rPr>
        <w:drawing>
          <wp:inline distT="0" distB="0" distL="0" distR="0" wp14:anchorId="1808EF64" wp14:editId="29D483A1">
            <wp:extent cx="5083517" cy="1716225"/>
            <wp:effectExtent l="0" t="0" r="3175" b="0"/>
            <wp:docPr id="1142158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5826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86388" cy="171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4F01" w14:textId="77777777" w:rsidR="007864DF" w:rsidRDefault="007864DF" w:rsidP="007864DF">
      <w:r w:rsidRPr="00FB388D">
        <w:rPr>
          <w:noProof/>
        </w:rPr>
        <w:drawing>
          <wp:inline distT="0" distB="0" distL="0" distR="0" wp14:anchorId="58CA8916" wp14:editId="6CF9E369">
            <wp:extent cx="5400040" cy="2171700"/>
            <wp:effectExtent l="0" t="0" r="0" b="0"/>
            <wp:docPr id="1560186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8639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C5A4" w14:textId="77777777" w:rsidR="007864DF" w:rsidRDefault="007864DF" w:rsidP="007864DF"/>
    <w:p w14:paraId="7BA367F5" w14:textId="77777777" w:rsidR="007864DF" w:rsidRDefault="007864DF" w:rsidP="007864DF">
      <w:r>
        <w:t xml:space="preserve">Método eliminar galería muestra los eventos creados y sus id solicita que se seleccione un id del evento que contenga la galería a eliminar, muestra los id de </w:t>
      </w:r>
      <w:proofErr w:type="gramStart"/>
      <w:r>
        <w:t>las galería</w:t>
      </w:r>
      <w:proofErr w:type="gramEnd"/>
      <w:r>
        <w:t xml:space="preserve"> y las galerías creadas y te pide el id de la galería a eliminar al seleccionar el id se elimina la seleccionada</w:t>
      </w:r>
    </w:p>
    <w:p w14:paraId="46D814CB" w14:textId="77777777" w:rsidR="007864DF" w:rsidRDefault="007864DF" w:rsidP="007864DF">
      <w:r>
        <w:t>Muestra del método</w:t>
      </w:r>
    </w:p>
    <w:p w14:paraId="6AA29413" w14:textId="77777777" w:rsidR="007864DF" w:rsidRDefault="007864DF" w:rsidP="007864DF">
      <w:r w:rsidRPr="00FB388D">
        <w:rPr>
          <w:noProof/>
        </w:rPr>
        <w:lastRenderedPageBreak/>
        <w:drawing>
          <wp:inline distT="0" distB="0" distL="0" distR="0" wp14:anchorId="2832378E" wp14:editId="298A1442">
            <wp:extent cx="5400040" cy="2579370"/>
            <wp:effectExtent l="0" t="0" r="0" b="0"/>
            <wp:docPr id="662394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9453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7F0E" w14:textId="77777777" w:rsidR="007864DF" w:rsidRDefault="007864DF" w:rsidP="007864DF">
      <w:r w:rsidRPr="00FB388D">
        <w:rPr>
          <w:noProof/>
        </w:rPr>
        <w:drawing>
          <wp:inline distT="0" distB="0" distL="0" distR="0" wp14:anchorId="3138015E" wp14:editId="4C994160">
            <wp:extent cx="5400040" cy="3093085"/>
            <wp:effectExtent l="0" t="0" r="0" b="0"/>
            <wp:docPr id="797115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1561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3A56" w14:textId="77777777" w:rsidR="007864DF" w:rsidRDefault="007864DF" w:rsidP="007864DF"/>
    <w:p w14:paraId="2334F7FF" w14:textId="77777777" w:rsidR="007864DF" w:rsidRDefault="007864DF" w:rsidP="007864DF"/>
    <w:p w14:paraId="421AA3C4" w14:textId="77777777" w:rsidR="007864DF" w:rsidRDefault="007864DF" w:rsidP="007864DF"/>
    <w:p w14:paraId="13095D8A" w14:textId="77777777" w:rsidR="007864DF" w:rsidRDefault="007864DF" w:rsidP="007864DF"/>
    <w:p w14:paraId="6956279C" w14:textId="77777777" w:rsidR="007864DF" w:rsidRDefault="007864DF" w:rsidP="007864DF"/>
    <w:p w14:paraId="293A7985" w14:textId="77777777" w:rsidR="007864DF" w:rsidRDefault="007864DF" w:rsidP="007864DF"/>
    <w:p w14:paraId="4354A1BB" w14:textId="77777777" w:rsidR="007864DF" w:rsidRDefault="007864DF" w:rsidP="007864DF"/>
    <w:p w14:paraId="20CD688A" w14:textId="77777777" w:rsidR="007864DF" w:rsidRDefault="007864DF" w:rsidP="007864DF"/>
    <w:p w14:paraId="0330354D" w14:textId="77777777" w:rsidR="007864DF" w:rsidRDefault="007864DF" w:rsidP="007864DF"/>
    <w:p w14:paraId="6B79832B" w14:textId="77777777" w:rsidR="007864DF" w:rsidRDefault="007864DF" w:rsidP="007864DF">
      <w:r>
        <w:lastRenderedPageBreak/>
        <w:t>Método de añadir favorito, muestra todos los eventos con sus id y usuarios creados solicita que se introduzca el id de evento que se desea poner de favorito y el correo del usuario que quiere el evento de favorito si los datos introducidos corresponden a eventos y usuarios existentes se crea y salta un mensaje de creado correctamente si no un mensaje de que no existe</w:t>
      </w:r>
    </w:p>
    <w:p w14:paraId="2FA9EB4E" w14:textId="77777777" w:rsidR="007864DF" w:rsidRDefault="007864DF" w:rsidP="007864DF">
      <w:r>
        <w:t>Muestra del código:</w:t>
      </w:r>
    </w:p>
    <w:p w14:paraId="24B4E249" w14:textId="77777777" w:rsidR="007864DF" w:rsidRDefault="007864DF" w:rsidP="007864DF">
      <w:r w:rsidRPr="00855D14">
        <w:rPr>
          <w:noProof/>
        </w:rPr>
        <w:drawing>
          <wp:inline distT="0" distB="0" distL="0" distR="0" wp14:anchorId="2E6DCBA1" wp14:editId="4529AB77">
            <wp:extent cx="5400040" cy="3045460"/>
            <wp:effectExtent l="0" t="0" r="0" b="2540"/>
            <wp:docPr id="160359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978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C0EB" w14:textId="77777777" w:rsidR="007864DF" w:rsidRDefault="007864DF" w:rsidP="007864DF">
      <w:r w:rsidRPr="00855D14">
        <w:rPr>
          <w:noProof/>
        </w:rPr>
        <w:drawing>
          <wp:inline distT="0" distB="0" distL="0" distR="0" wp14:anchorId="6AA3D51C" wp14:editId="2A338E0E">
            <wp:extent cx="5400040" cy="2480310"/>
            <wp:effectExtent l="0" t="0" r="0" b="0"/>
            <wp:docPr id="1606245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4512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CC43" w14:textId="77777777" w:rsidR="007864DF" w:rsidRDefault="007864DF" w:rsidP="007864DF"/>
    <w:p w14:paraId="008B1ED4" w14:textId="77777777" w:rsidR="007864DF" w:rsidRDefault="007864DF" w:rsidP="007864DF"/>
    <w:p w14:paraId="742A617C" w14:textId="77777777" w:rsidR="007864DF" w:rsidRDefault="007864DF" w:rsidP="007864DF"/>
    <w:p w14:paraId="18EAD447" w14:textId="77777777" w:rsidR="007864DF" w:rsidRDefault="007864DF" w:rsidP="007864DF"/>
    <w:p w14:paraId="03DE5AF9" w14:textId="77777777" w:rsidR="007864DF" w:rsidRDefault="007864DF" w:rsidP="007864DF">
      <w:r>
        <w:lastRenderedPageBreak/>
        <w:t>Método de eliminar favorito, muestra los eventos favoritos creados con el id de evento y el correo del usuario solicita el correo y el id de evento si los datos introducidos corresponden a un usuario y un evento existentes mensaje de borrado correctamente si no mensaje de que no existe</w:t>
      </w:r>
    </w:p>
    <w:p w14:paraId="0454B842" w14:textId="77777777" w:rsidR="007864DF" w:rsidRDefault="007864DF" w:rsidP="007864DF">
      <w:r>
        <w:t>Muestra del código:</w:t>
      </w:r>
    </w:p>
    <w:p w14:paraId="412D7F7D" w14:textId="77777777" w:rsidR="007864DF" w:rsidRDefault="007864DF" w:rsidP="007864DF">
      <w:r w:rsidRPr="00855D14">
        <w:rPr>
          <w:noProof/>
        </w:rPr>
        <w:drawing>
          <wp:inline distT="0" distB="0" distL="0" distR="0" wp14:anchorId="16DD84BB" wp14:editId="4B39C503">
            <wp:extent cx="5400040" cy="2256155"/>
            <wp:effectExtent l="0" t="0" r="0" b="0"/>
            <wp:docPr id="1421947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4723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AB24" w14:textId="77777777" w:rsidR="007864DF" w:rsidRDefault="007864DF" w:rsidP="007864DF">
      <w:r w:rsidRPr="00855D14">
        <w:rPr>
          <w:noProof/>
        </w:rPr>
        <w:drawing>
          <wp:inline distT="0" distB="0" distL="0" distR="0" wp14:anchorId="0247DE15" wp14:editId="1A1F84E0">
            <wp:extent cx="5400040" cy="3390265"/>
            <wp:effectExtent l="0" t="0" r="0" b="635"/>
            <wp:docPr id="773138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3825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4F4D" w14:textId="77777777" w:rsidR="007864DF" w:rsidRDefault="007864DF" w:rsidP="007864DF"/>
    <w:p w14:paraId="075C4F17" w14:textId="77777777" w:rsidR="007864DF" w:rsidRPr="007864DF" w:rsidRDefault="007864DF"/>
    <w:p w14:paraId="5E063C4A" w14:textId="77777777" w:rsidR="00722E38" w:rsidRPr="001D0A71" w:rsidRDefault="00722E38"/>
    <w:sectPr w:rsidR="00722E38" w:rsidRPr="001D0A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0116"/>
    <w:multiLevelType w:val="hybridMultilevel"/>
    <w:tmpl w:val="D4D815F6"/>
    <w:lvl w:ilvl="0" w:tplc="94EE16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13C60"/>
    <w:multiLevelType w:val="hybridMultilevel"/>
    <w:tmpl w:val="14A8D016"/>
    <w:lvl w:ilvl="0" w:tplc="299CC7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677BF8"/>
    <w:multiLevelType w:val="hybridMultilevel"/>
    <w:tmpl w:val="F4D2B3EC"/>
    <w:lvl w:ilvl="0" w:tplc="22E2A8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456507">
    <w:abstractNumId w:val="2"/>
  </w:num>
  <w:num w:numId="2" w16cid:durableId="2009022162">
    <w:abstractNumId w:val="0"/>
  </w:num>
  <w:num w:numId="3" w16cid:durableId="594750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994"/>
    <w:rsid w:val="0007706E"/>
    <w:rsid w:val="001D0A71"/>
    <w:rsid w:val="003128BB"/>
    <w:rsid w:val="006228B2"/>
    <w:rsid w:val="00722E38"/>
    <w:rsid w:val="007864DF"/>
    <w:rsid w:val="007D5A3F"/>
    <w:rsid w:val="007F49C8"/>
    <w:rsid w:val="008606E9"/>
    <w:rsid w:val="008B1BA0"/>
    <w:rsid w:val="009D340C"/>
    <w:rsid w:val="00B47994"/>
    <w:rsid w:val="00E2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F04B3"/>
  <w15:chartTrackingRefBased/>
  <w15:docId w15:val="{D8156C20-61D8-442E-93A1-021D1B4BE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E38"/>
  </w:style>
  <w:style w:type="paragraph" w:styleId="Ttulo1">
    <w:name w:val="heading 1"/>
    <w:basedOn w:val="Normal"/>
    <w:next w:val="Normal"/>
    <w:link w:val="Ttulo1Car"/>
    <w:uiPriority w:val="9"/>
    <w:qFormat/>
    <w:rsid w:val="00B47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7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7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7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7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7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7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7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7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7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7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7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79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79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79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79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79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79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7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7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7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7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7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79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79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79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7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79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799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4799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7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image" Target="media/image53.png"/><Relationship Id="rId68" Type="http://schemas.openxmlformats.org/officeDocument/2006/relationships/theme" Target="theme/theme1.xml"/><Relationship Id="rId7" Type="http://schemas.openxmlformats.org/officeDocument/2006/relationships/hyperlink" Target="https://agendagijon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hyperlink" Target="https://github.com/ambresrodriguez/Proyecto" TargetMode="Externa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8" Type="http://schemas.openxmlformats.org/officeDocument/2006/relationships/hyperlink" Target="https://www.gijon.es/es/eventos" TargetMode="External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numbering" Target="numbering.xml"/><Relationship Id="rId6" Type="http://schemas.openxmlformats.org/officeDocument/2006/relationships/hyperlink" Target="https://www.figma.com/proto/B98AxKuOVJ03kcHg7aNVUm/wireframe?node-id=0-1&amp;t=dw43iwZ1loDRSwek-1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hyperlink" Target="https://www.turismoasturias.es/es/agenda-de-asturias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webSettings" Target="webSettings.xml"/><Relationship Id="rId9" Type="http://schemas.openxmlformats.org/officeDocument/2006/relationships/hyperlink" Target="https://quefemos.com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22</Pages>
  <Words>1166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Ambres Rodríguez</dc:creator>
  <cp:keywords/>
  <dc:description/>
  <cp:lastModifiedBy>Jairo Ambres Rodríguez</cp:lastModifiedBy>
  <cp:revision>1</cp:revision>
  <dcterms:created xsi:type="dcterms:W3CDTF">2026-04-16T10:28:00Z</dcterms:created>
  <dcterms:modified xsi:type="dcterms:W3CDTF">2026-04-16T12:05:00Z</dcterms:modified>
</cp:coreProperties>
</file>