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0FC9" w14:textId="48316F20" w:rsidR="00836203" w:rsidRDefault="00836203">
      <w:r>
        <w:t>MySQL Data base structure.</w:t>
      </w:r>
    </w:p>
    <w:p w14:paraId="69F2C772" w14:textId="77777777" w:rsidR="00836203" w:rsidRDefault="00836203" w:rsidP="00836203">
      <w:r>
        <w:t>CREATE TABLE `event` (</w:t>
      </w:r>
    </w:p>
    <w:p w14:paraId="21DA6078" w14:textId="77777777" w:rsidR="00836203" w:rsidRDefault="00836203" w:rsidP="00836203">
      <w:r>
        <w:t xml:space="preserve">  `EID` int NOT NULL AUTO_INCREMENT,</w:t>
      </w:r>
    </w:p>
    <w:p w14:paraId="51B39F54" w14:textId="77777777" w:rsidR="00836203" w:rsidRDefault="00836203" w:rsidP="00836203">
      <w:r>
        <w:t xml:space="preserve">  `day` </w:t>
      </w:r>
      <w:proofErr w:type="gramStart"/>
      <w:r>
        <w:t>varchar(</w:t>
      </w:r>
      <w:proofErr w:type="gramEnd"/>
      <w:r>
        <w:t>10) DEFAULT NULL,</w:t>
      </w:r>
    </w:p>
    <w:p w14:paraId="72F43B25" w14:textId="77777777" w:rsidR="00836203" w:rsidRDefault="00836203" w:rsidP="00836203">
      <w:r>
        <w:t xml:space="preserve">  `location` </w:t>
      </w:r>
      <w:proofErr w:type="gramStart"/>
      <w:r>
        <w:t>varchar(</w:t>
      </w:r>
      <w:proofErr w:type="gramEnd"/>
      <w:r>
        <w:t>25) DEFAULT NULL,</w:t>
      </w:r>
    </w:p>
    <w:p w14:paraId="1E8DEE48" w14:textId="77777777" w:rsidR="00836203" w:rsidRDefault="00836203" w:rsidP="00836203">
      <w:r>
        <w:t xml:space="preserve">  `time` </w:t>
      </w:r>
      <w:proofErr w:type="gramStart"/>
      <w:r>
        <w:t>varchar(</w:t>
      </w:r>
      <w:proofErr w:type="gramEnd"/>
      <w:r>
        <w:t>10) DEFAULT NULL,</w:t>
      </w:r>
    </w:p>
    <w:p w14:paraId="45FB131A" w14:textId="77777777" w:rsidR="00836203" w:rsidRDefault="00836203" w:rsidP="00836203">
      <w:r>
        <w:t xml:space="preserve">  PRIMARY KEY (`EID`)</w:t>
      </w:r>
    </w:p>
    <w:p w14:paraId="737C3EAF" w14:textId="3D85D530" w:rsidR="00836203" w:rsidRDefault="00836203" w:rsidP="00836203"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COLLATE=utf8mb4_0900_ai_ci |</w:t>
      </w:r>
    </w:p>
    <w:p w14:paraId="5BC206A5" w14:textId="77777777" w:rsidR="00836203" w:rsidRDefault="00836203" w:rsidP="00836203">
      <w:r>
        <w:t>CREATE TABLE `member` (</w:t>
      </w:r>
    </w:p>
    <w:p w14:paraId="76AA72C7" w14:textId="0C6A0EAF" w:rsidR="00836203" w:rsidRDefault="00836203" w:rsidP="00836203">
      <w:r>
        <w:t xml:space="preserve">  `MID` int NOT NULL AUTO_INCREMENT,</w:t>
      </w:r>
    </w:p>
    <w:p w14:paraId="040224F9" w14:textId="77777777" w:rsidR="00836203" w:rsidRDefault="00836203" w:rsidP="00836203">
      <w:r>
        <w:t xml:space="preserve">  `</w:t>
      </w:r>
      <w:proofErr w:type="spellStart"/>
      <w:r>
        <w:t>f_name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61510E7D" w14:textId="77777777" w:rsidR="00836203" w:rsidRDefault="00836203" w:rsidP="00836203">
      <w:r>
        <w:t xml:space="preserve">  `</w:t>
      </w:r>
      <w:proofErr w:type="spellStart"/>
      <w:r>
        <w:t>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7DA5CDCA" w14:textId="77777777" w:rsidR="00836203" w:rsidRDefault="00836203" w:rsidP="00836203">
      <w:r>
        <w:t xml:space="preserve">  `email` </w:t>
      </w:r>
      <w:proofErr w:type="gramStart"/>
      <w:r>
        <w:t>varchar(</w:t>
      </w:r>
      <w:proofErr w:type="gramEnd"/>
      <w:r>
        <w:t>30) DEFAULT NULL,</w:t>
      </w:r>
    </w:p>
    <w:p w14:paraId="5CD4AC4D" w14:textId="77777777" w:rsidR="00836203" w:rsidRDefault="00836203" w:rsidP="00836203">
      <w:r>
        <w:t xml:space="preserve">  PRIMARY KEY (`MID`)</w:t>
      </w:r>
    </w:p>
    <w:p w14:paraId="42661CF2" w14:textId="525065D5" w:rsidR="00836203" w:rsidRDefault="00836203" w:rsidP="00836203">
      <w:r>
        <w:t>) ENGINE=</w:t>
      </w:r>
      <w:proofErr w:type="spellStart"/>
      <w:r>
        <w:t>InnoDB</w:t>
      </w:r>
      <w:proofErr w:type="spellEnd"/>
      <w:r>
        <w:t xml:space="preserve"> AUTO_INCREMENT=9 DEFAULT CHARSET=utf8mb4 COLLATE=utf8mb4_0900_ai_ci</w:t>
      </w:r>
    </w:p>
    <w:p w14:paraId="5FC46C1B" w14:textId="77777777" w:rsidR="00836203" w:rsidRDefault="00836203" w:rsidP="00836203">
      <w:r>
        <w:t>CREATE TABLE `</w:t>
      </w:r>
      <w:proofErr w:type="spellStart"/>
      <w:r>
        <w:t>memberevent</w:t>
      </w:r>
      <w:proofErr w:type="spellEnd"/>
      <w:r>
        <w:t>` (</w:t>
      </w:r>
    </w:p>
    <w:p w14:paraId="0D7432BC" w14:textId="77777777" w:rsidR="00836203" w:rsidRDefault="00836203" w:rsidP="00836203">
      <w:r>
        <w:t xml:space="preserve">  `EID` int DEFAULT NULL,</w:t>
      </w:r>
    </w:p>
    <w:p w14:paraId="3DCB117E" w14:textId="77777777" w:rsidR="00836203" w:rsidRDefault="00836203" w:rsidP="00836203">
      <w:r>
        <w:t xml:space="preserve">  `MID` int DEFAULT NULL,</w:t>
      </w:r>
    </w:p>
    <w:p w14:paraId="326AD548" w14:textId="77777777" w:rsidR="00836203" w:rsidRDefault="00836203" w:rsidP="00836203">
      <w:r>
        <w:t xml:space="preserve">  `MEID` int NOT NULL AUTO_INCREMENT,</w:t>
      </w:r>
    </w:p>
    <w:p w14:paraId="47850213" w14:textId="77777777" w:rsidR="00836203" w:rsidRDefault="00836203" w:rsidP="00836203">
      <w:r>
        <w:t xml:space="preserve">  PRIMARY KEY (`MEID`),</w:t>
      </w:r>
    </w:p>
    <w:p w14:paraId="54AD615A" w14:textId="77777777" w:rsidR="00836203" w:rsidRDefault="00836203" w:rsidP="00836203">
      <w:r>
        <w:t xml:space="preserve">  KEY `EID` (`EID`),</w:t>
      </w:r>
    </w:p>
    <w:p w14:paraId="1A7C9A5B" w14:textId="77777777" w:rsidR="00836203" w:rsidRDefault="00836203" w:rsidP="00836203">
      <w:r>
        <w:t xml:space="preserve">  KEY `MID` (`MID`),</w:t>
      </w:r>
    </w:p>
    <w:p w14:paraId="393A54AC" w14:textId="77777777" w:rsidR="00836203" w:rsidRDefault="00836203" w:rsidP="00836203">
      <w:r>
        <w:t xml:space="preserve">  CONSTRAINT `memberevent_ibfk_1` FOREIGN KEY (`EID`) REFERENCES `event` (`EID`),</w:t>
      </w:r>
    </w:p>
    <w:p w14:paraId="0DCF2C7E" w14:textId="77777777" w:rsidR="00836203" w:rsidRDefault="00836203" w:rsidP="00836203">
      <w:r>
        <w:lastRenderedPageBreak/>
        <w:t xml:space="preserve">  CONSTRAINT `memberevent_ibfk_2` FOREIGN KEY (`MID`) REFERENCES `member` (`MID`)</w:t>
      </w:r>
    </w:p>
    <w:p w14:paraId="2F63A012" w14:textId="5FEAA7BA" w:rsidR="00836203" w:rsidRDefault="00836203" w:rsidP="00836203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|</w:t>
      </w:r>
    </w:p>
    <w:p w14:paraId="122422EE" w14:textId="77777777" w:rsidR="00836203" w:rsidRDefault="00836203" w:rsidP="00836203"/>
    <w:sectPr w:rsidR="0083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03"/>
    <w:rsid w:val="002E05B3"/>
    <w:rsid w:val="004C4BE2"/>
    <w:rsid w:val="007E21BC"/>
    <w:rsid w:val="00836203"/>
    <w:rsid w:val="00847B23"/>
    <w:rsid w:val="00B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5474"/>
  <w15:chartTrackingRefBased/>
  <w15:docId w15:val="{77234E69-7C99-4944-AD77-A9A634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2025-02-24T02:26:00Z</dcterms:created>
  <dcterms:modified xsi:type="dcterms:W3CDTF">2025-02-24T02:39:00Z</dcterms:modified>
</cp:coreProperties>
</file>