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C2A" w:rsidRDefault="00DF2C2A">
      <w:r w:rsidRPr="008D4407">
        <w:rPr>
          <w:b/>
        </w:rPr>
        <w:t>Luke</w:t>
      </w:r>
      <w:r>
        <w:t xml:space="preserve">: Hi, I’m Luke and this is my team here, Aarond, Maxim and Alice, and we are team 104. Today we’ll be presenting our Smart City </w:t>
      </w:r>
      <w:r w:rsidR="00AC625A">
        <w:t>Webs</w:t>
      </w:r>
      <w:r>
        <w:t>ite</w:t>
      </w:r>
      <w:r w:rsidR="00AC625A">
        <w:t xml:space="preserve"> Project</w:t>
      </w:r>
      <w:r>
        <w:t xml:space="preserve">. The project originally came from Susan, who wanted a website that was a centralised system to gather information such as parks, museums, restaurants within Brisbane. This would be a web based system with a data base storing all information related to Brisbane city. The teaching team here in IFB299 have asked us to develop this system and meet a few requirements. And we have delivered. </w:t>
      </w:r>
    </w:p>
    <w:p w:rsidR="00E730A6" w:rsidRDefault="001671F4">
      <w:r w:rsidRPr="001671F4">
        <w:rPr>
          <w:b/>
        </w:rPr>
        <w:t>Aarond:</w:t>
      </w:r>
      <w:r>
        <w:t xml:space="preserve"> </w:t>
      </w:r>
      <w:r w:rsidR="00C42CC4">
        <w:t xml:space="preserve">The system </w:t>
      </w:r>
      <w:r w:rsidR="008D4407">
        <w:t xml:space="preserve">caters to three types of users, students, businessmen, and tourists. </w:t>
      </w:r>
      <w:r w:rsidR="00E730A6">
        <w:t xml:space="preserve">Any new user visiting is the site can select the city, and be greeted with the home page.  </w:t>
      </w:r>
      <w:r w:rsidR="00DA0595">
        <w:t xml:space="preserve">Here they can register for a new user account. Unregistered users are denied further access of the website, until making an account. </w:t>
      </w:r>
    </w:p>
    <w:p w:rsidR="00F35973" w:rsidRDefault="00F35973">
      <w:r>
        <w:t>Open site (prelogged as admin and quickly show views).</w:t>
      </w:r>
      <w:bookmarkStart w:id="0" w:name="_GoBack"/>
      <w:bookmarkEnd w:id="0"/>
    </w:p>
    <w:p w:rsidR="00DA529F" w:rsidRDefault="00DA0595">
      <w:r>
        <w:t xml:space="preserve">Upon logging on the user is greeted with personalised homepages, tailored to the user type. All city information such as zoos, museums, parks, malls, restaurants and the map, will be underneath the city information selection. The information on the site opens a list of places with their details such as email addresses, phone number, a link to further information and the city map. </w:t>
      </w:r>
      <w:r w:rsidR="00241D55">
        <w:t xml:space="preserve">The website is </w:t>
      </w:r>
      <w:r w:rsidR="001C6265">
        <w:t>agile,</w:t>
      </w:r>
      <w:r w:rsidR="00241D55">
        <w:t xml:space="preserve"> and all information being viewed is controlled by the admins, where information can easily be modified, updated, removed and added. </w:t>
      </w:r>
      <w:r w:rsidR="001C6265">
        <w:t xml:space="preserve">When the user is done sifting through their information, they can log out securely in the navigation bar here. The navigation bar also includes selections to change cities, view the FAQ, contact page, and for logged in admins, a quick access admin control panel. </w:t>
      </w:r>
    </w:p>
    <w:p w:rsidR="00D437ED" w:rsidRPr="00D437ED" w:rsidRDefault="00D437ED">
      <w:pPr>
        <w:rPr>
          <w:b/>
        </w:rPr>
      </w:pPr>
      <w:r w:rsidRPr="00D437ED">
        <w:rPr>
          <w:b/>
        </w:rPr>
        <w:t>Maxim:</w:t>
      </w:r>
    </w:p>
    <w:p w:rsidR="00E55794" w:rsidRPr="00710A6E" w:rsidRDefault="00E55794">
      <w:pPr>
        <w:rPr>
          <w:i/>
        </w:rPr>
      </w:pPr>
      <w:r w:rsidRPr="00710A6E">
        <w:rPr>
          <w:i/>
        </w:rPr>
        <w:t xml:space="preserve">Show backlog v3. </w:t>
      </w:r>
    </w:p>
    <w:p w:rsidR="001671F4" w:rsidRDefault="00AC625A">
      <w:r>
        <w:t>This is a summarised view of the user stories made for Smart City project.</w:t>
      </w:r>
      <w:r w:rsidR="00E55794">
        <w:t xml:space="preserve"> Everything that is in black text, has been completed within the final release including two sprints. The red text shows the user stories we were unable to </w:t>
      </w:r>
      <w:r w:rsidR="00D437ED">
        <w:t>fulfil</w:t>
      </w:r>
      <w:r w:rsidR="00E55794">
        <w:t xml:space="preserve"> due to time constraints and difficulty implementing within our current web based system. Almost 90% of the written user stories were fulfilled. </w:t>
      </w:r>
      <w:r w:rsidR="001671F4">
        <w:t xml:space="preserve">Here we have a list of </w:t>
      </w:r>
      <w:r w:rsidR="00E55794">
        <w:t xml:space="preserve">quick </w:t>
      </w:r>
      <w:r w:rsidR="001671F4">
        <w:t>user stories, and we’</w:t>
      </w:r>
      <w:r w:rsidR="000F5780">
        <w:t xml:space="preserve">ll </w:t>
      </w:r>
      <w:r w:rsidR="00DA529F">
        <w:t xml:space="preserve">now try to use the site to demonstrate some of these stories. </w:t>
      </w:r>
    </w:p>
    <w:p w:rsidR="0053376A" w:rsidRPr="00FA70A6" w:rsidRDefault="00FA70A6">
      <w:pPr>
        <w:rPr>
          <w:i/>
        </w:rPr>
      </w:pPr>
      <w:r w:rsidRPr="00FA70A6">
        <w:rPr>
          <w:i/>
        </w:rPr>
        <w:t xml:space="preserve">Change slide to </w:t>
      </w:r>
      <w:r w:rsidR="00DF2C2A" w:rsidRPr="00FA70A6">
        <w:rPr>
          <w:i/>
        </w:rPr>
        <w:t>Highlighted User stories.</w:t>
      </w:r>
    </w:p>
    <w:p w:rsidR="00F103EA" w:rsidRDefault="008642FA">
      <w:r w:rsidRPr="00710A6E">
        <w:rPr>
          <w:b/>
        </w:rPr>
        <w:t xml:space="preserve">Aarond: </w:t>
      </w:r>
      <w:r w:rsidR="00DF2C2A" w:rsidRPr="008642FA">
        <w:t xml:space="preserve">Maxim here, he’s going to play out some of the important student user stories here. Here is a quick list of user stories that we’ll be trying to meet the acceptance criteria for. </w:t>
      </w:r>
      <w:r w:rsidR="00F103EA">
        <w:t xml:space="preserve">The website is currently hosted on a server under the URL: </w:t>
      </w:r>
      <w:hyperlink r:id="rId5" w:history="1">
        <w:r w:rsidR="00F103EA" w:rsidRPr="00E84A3D">
          <w:rPr>
            <w:rStyle w:val="Hyperlink"/>
          </w:rPr>
          <w:t>http://139.59.175.5/</w:t>
        </w:r>
      </w:hyperlink>
      <w:r w:rsidR="00F103EA">
        <w:t>.</w:t>
      </w:r>
    </w:p>
    <w:p w:rsidR="00FC4F78" w:rsidRPr="00FC4F78" w:rsidRDefault="00FC4F78">
      <w:pPr>
        <w:rPr>
          <w:b/>
        </w:rPr>
      </w:pPr>
      <w:r w:rsidRPr="00FC4F78">
        <w:rPr>
          <w:b/>
        </w:rPr>
        <w:t>Maxim:</w:t>
      </w:r>
    </w:p>
    <w:p w:rsidR="00DF2C2A" w:rsidRPr="00792AB0" w:rsidRDefault="00DF2C2A">
      <w:pPr>
        <w:rPr>
          <w:i/>
        </w:rPr>
      </w:pPr>
      <w:r w:rsidRPr="00792AB0">
        <w:rPr>
          <w:i/>
        </w:rPr>
        <w:t>Maxim uses site</w:t>
      </w:r>
      <w:r w:rsidR="00FC4F78">
        <w:rPr>
          <w:i/>
        </w:rPr>
        <w:t xml:space="preserve"> like a student user</w:t>
      </w:r>
      <w:r w:rsidRPr="00792AB0">
        <w:rPr>
          <w:i/>
        </w:rPr>
        <w:t>.</w:t>
      </w:r>
    </w:p>
    <w:p w:rsidR="00DF2C2A" w:rsidRDefault="00DF2C2A" w:rsidP="00DF2C2A">
      <w:pPr>
        <w:pStyle w:val="ListParagraph"/>
        <w:numPr>
          <w:ilvl w:val="0"/>
          <w:numId w:val="1"/>
        </w:numPr>
      </w:pPr>
      <w:r>
        <w:t>Access site.</w:t>
      </w:r>
    </w:p>
    <w:p w:rsidR="00DF2C2A" w:rsidRDefault="00DF2C2A" w:rsidP="00DF2C2A">
      <w:pPr>
        <w:pStyle w:val="ListParagraph"/>
        <w:numPr>
          <w:ilvl w:val="0"/>
          <w:numId w:val="1"/>
        </w:numPr>
      </w:pPr>
      <w:r>
        <w:t>Admires recent events.</w:t>
      </w:r>
    </w:p>
    <w:p w:rsidR="00DF2C2A" w:rsidRDefault="00DF2C2A" w:rsidP="00DF2C2A">
      <w:pPr>
        <w:pStyle w:val="ListParagraph"/>
        <w:numPr>
          <w:ilvl w:val="0"/>
          <w:numId w:val="1"/>
        </w:numPr>
      </w:pPr>
      <w:r>
        <w:t>Register a student account.</w:t>
      </w:r>
    </w:p>
    <w:p w:rsidR="00DF2C2A" w:rsidRDefault="00DF2C2A" w:rsidP="00DF2C2A">
      <w:pPr>
        <w:pStyle w:val="ListParagraph"/>
        <w:numPr>
          <w:ilvl w:val="0"/>
          <w:numId w:val="1"/>
        </w:numPr>
      </w:pPr>
      <w:r>
        <w:t>Fills all fields. Use email not taken please.</w:t>
      </w:r>
    </w:p>
    <w:p w:rsidR="00DF2C2A" w:rsidRDefault="00DF2C2A" w:rsidP="00DF2C2A">
      <w:pPr>
        <w:pStyle w:val="ListParagraph"/>
        <w:numPr>
          <w:ilvl w:val="0"/>
          <w:numId w:val="1"/>
        </w:numPr>
      </w:pPr>
      <w:r>
        <w:t>Site should redirect to student home.</w:t>
      </w:r>
    </w:p>
    <w:p w:rsidR="001D501A" w:rsidRDefault="001D501A" w:rsidP="00DF2C2A">
      <w:pPr>
        <w:pStyle w:val="ListParagraph"/>
        <w:numPr>
          <w:ilvl w:val="0"/>
          <w:numId w:val="1"/>
        </w:numPr>
      </w:pPr>
      <w:r>
        <w:t xml:space="preserve">Browse through the libraries, colleges, view city map, restaurants. </w:t>
      </w:r>
    </w:p>
    <w:p w:rsidR="001D501A" w:rsidRDefault="004252C9" w:rsidP="00DF2C2A">
      <w:pPr>
        <w:pStyle w:val="ListParagraph"/>
        <w:numPr>
          <w:ilvl w:val="0"/>
          <w:numId w:val="1"/>
        </w:numPr>
      </w:pPr>
      <w:r>
        <w:t xml:space="preserve">View nav bar options. </w:t>
      </w:r>
      <w:r w:rsidR="00F8567A">
        <w:t>(Aarond injects to talk about agile website for future development)</w:t>
      </w:r>
    </w:p>
    <w:p w:rsidR="00676C51" w:rsidRDefault="00676C51" w:rsidP="00DF2C2A">
      <w:pPr>
        <w:pStyle w:val="ListParagraph"/>
        <w:numPr>
          <w:ilvl w:val="0"/>
          <w:numId w:val="1"/>
        </w:numPr>
      </w:pPr>
      <w:r>
        <w:t xml:space="preserve">Logout securely. </w:t>
      </w:r>
    </w:p>
    <w:p w:rsidR="00676C51" w:rsidRDefault="00676C51" w:rsidP="00676C51"/>
    <w:p w:rsidR="00676C51" w:rsidRPr="0070777C" w:rsidRDefault="00676C51" w:rsidP="00676C51">
      <w:pPr>
        <w:rPr>
          <w:b/>
        </w:rPr>
      </w:pPr>
      <w:r w:rsidRPr="0070777C">
        <w:rPr>
          <w:b/>
        </w:rPr>
        <w:t>Aarond:</w:t>
      </w:r>
    </w:p>
    <w:p w:rsidR="00676C51" w:rsidRDefault="00676C51" w:rsidP="00676C51">
      <w:r>
        <w:t>I’ll now quickly log in as an admin user, and briefly walk through the admin features of the site.</w:t>
      </w:r>
    </w:p>
    <w:p w:rsidR="00DF2C2A" w:rsidRPr="0070777C" w:rsidRDefault="00C42CC4" w:rsidP="00C42CC4">
      <w:pPr>
        <w:rPr>
          <w:i/>
        </w:rPr>
      </w:pPr>
      <w:r w:rsidRPr="0070777C">
        <w:rPr>
          <w:i/>
        </w:rPr>
        <w:t>Aarond uses admin parts of site.</w:t>
      </w:r>
    </w:p>
    <w:p w:rsidR="00307B3F" w:rsidRDefault="00F103EA" w:rsidP="00307B3F">
      <w:pPr>
        <w:pStyle w:val="ListParagraph"/>
        <w:numPr>
          <w:ilvl w:val="0"/>
          <w:numId w:val="2"/>
        </w:numPr>
      </w:pPr>
      <w:r>
        <w:t xml:space="preserve">Login. </w:t>
      </w:r>
    </w:p>
    <w:p w:rsidR="00307B3F" w:rsidRDefault="00F103EA" w:rsidP="00307B3F">
      <w:pPr>
        <w:pStyle w:val="ListParagraph"/>
        <w:numPr>
          <w:ilvl w:val="0"/>
          <w:numId w:val="2"/>
        </w:numPr>
      </w:pPr>
      <w:r>
        <w:t xml:space="preserve">Show admin control panel. </w:t>
      </w:r>
    </w:p>
    <w:p w:rsidR="00307B3F" w:rsidRDefault="00F103EA" w:rsidP="00307B3F">
      <w:pPr>
        <w:pStyle w:val="ListParagraph"/>
        <w:numPr>
          <w:ilvl w:val="0"/>
          <w:numId w:val="2"/>
        </w:numPr>
      </w:pPr>
      <w:r>
        <w:t xml:space="preserve">Show quickly show groups, users list, ability to delete, add stuff to libraries, upload map. </w:t>
      </w:r>
    </w:p>
    <w:p w:rsidR="00F103EA" w:rsidRDefault="00F103EA" w:rsidP="00307B3F">
      <w:pPr>
        <w:pStyle w:val="ListParagraph"/>
        <w:numPr>
          <w:ilvl w:val="0"/>
          <w:numId w:val="2"/>
        </w:numPr>
      </w:pPr>
      <w:r>
        <w:t xml:space="preserve">Demonstrate user views. </w:t>
      </w:r>
    </w:p>
    <w:p w:rsidR="00F103EA" w:rsidRDefault="00F103EA" w:rsidP="00C42CC4">
      <w:r>
        <w:t xml:space="preserve">So that was a quick demonstration </w:t>
      </w:r>
      <w:r w:rsidR="00A71618">
        <w:t xml:space="preserve">of our website, now Luke here will present the burndown chart for our entire release. </w:t>
      </w:r>
    </w:p>
    <w:p w:rsidR="008E4502" w:rsidRPr="008E4502" w:rsidRDefault="008E4502" w:rsidP="00C42CC4">
      <w:pPr>
        <w:rPr>
          <w:i/>
        </w:rPr>
      </w:pPr>
      <w:r w:rsidRPr="008E4502">
        <w:rPr>
          <w:i/>
        </w:rPr>
        <w:t>Show burndown chart slide.</w:t>
      </w:r>
    </w:p>
    <w:p w:rsidR="00DF2C2A" w:rsidRPr="00A02CC8" w:rsidRDefault="00C42CC4">
      <w:pPr>
        <w:rPr>
          <w:b/>
        </w:rPr>
      </w:pPr>
      <w:r w:rsidRPr="00A02CC8">
        <w:rPr>
          <w:b/>
        </w:rPr>
        <w:t>Luke Presents Burndown chart.</w:t>
      </w:r>
      <w:r w:rsidR="00A71618">
        <w:rPr>
          <w:b/>
        </w:rPr>
        <w:t xml:space="preserve"> IDK what you say but adapt to the time limit left. </w:t>
      </w:r>
    </w:p>
    <w:p w:rsidR="00C42CC4" w:rsidRDefault="00C42CC4"/>
    <w:p w:rsidR="00C42CC4" w:rsidRDefault="00C42CC4">
      <w:pPr>
        <w:rPr>
          <w:b/>
        </w:rPr>
      </w:pPr>
      <w:r w:rsidRPr="00264333">
        <w:rPr>
          <w:b/>
        </w:rPr>
        <w:t>Alice tells improvements on the site.</w:t>
      </w:r>
    </w:p>
    <w:p w:rsidR="00A71618" w:rsidRPr="00A71618" w:rsidRDefault="00A71618">
      <w:r>
        <w:t xml:space="preserve">Within this release, we have met all the requirements that the ifb299 teaching team has asked, as well as close to 90% the user stories. </w:t>
      </w:r>
      <w:r w:rsidR="00176C74">
        <w:t>We more time on future sprints we can further improve the website by fulfilling more of the gimmicky user stories that were missed, as well as:</w:t>
      </w:r>
    </w:p>
    <w:p w:rsidR="00C42CC4" w:rsidRDefault="00C42CC4" w:rsidP="00C42CC4">
      <w:r>
        <w:t>•</w:t>
      </w:r>
      <w:r>
        <w:tab/>
        <w:t>Having the event list linked up to an RSS feed</w:t>
      </w:r>
      <w:r w:rsidR="00176C74">
        <w:t>.</w:t>
      </w:r>
    </w:p>
    <w:p w:rsidR="00C42CC4" w:rsidRDefault="00C42CC4" w:rsidP="00C42CC4">
      <w:r>
        <w:t>•</w:t>
      </w:r>
      <w:r>
        <w:tab/>
        <w:t>Integrating a search bar, to allow the user to search the database quicker</w:t>
      </w:r>
      <w:r w:rsidR="00176C74">
        <w:t>.</w:t>
      </w:r>
    </w:p>
    <w:p w:rsidR="00C42CC4" w:rsidRDefault="00C42CC4" w:rsidP="00C42CC4">
      <w:r>
        <w:t>•</w:t>
      </w:r>
      <w:r>
        <w:tab/>
        <w:t>Having a link to google maps so the user can be sent directions</w:t>
      </w:r>
      <w:r w:rsidR="00176C74">
        <w:t>.</w:t>
      </w:r>
    </w:p>
    <w:p w:rsidR="00C42CC4" w:rsidRDefault="00C42CC4" w:rsidP="00C42CC4">
      <w:r>
        <w:t>•</w:t>
      </w:r>
      <w:r>
        <w:tab/>
        <w:t>Having the user be able to save locations that they might want to visit</w:t>
      </w:r>
      <w:r w:rsidR="00176C74">
        <w:t>.</w:t>
      </w:r>
    </w:p>
    <w:p w:rsidR="00C42CC4" w:rsidRDefault="00C42CC4" w:rsidP="00C42CC4">
      <w:r>
        <w:t>•</w:t>
      </w:r>
      <w:r>
        <w:tab/>
        <w:t>Having rating linked up from yelp</w:t>
      </w:r>
      <w:r w:rsidR="00176C74">
        <w:t>.</w:t>
      </w:r>
    </w:p>
    <w:p w:rsidR="00C42CC4" w:rsidRDefault="00C42CC4" w:rsidP="00C42CC4">
      <w:r>
        <w:t>•</w:t>
      </w:r>
      <w:r>
        <w:tab/>
        <w:t>Being able to sort items on a page alphabetically or by other traits</w:t>
      </w:r>
      <w:r w:rsidR="00176C74">
        <w:t>.</w:t>
      </w:r>
    </w:p>
    <w:p w:rsidR="00264333" w:rsidRDefault="008170DB" w:rsidP="00C42CC4">
      <w:r>
        <w:t>Well, t</w:t>
      </w:r>
      <w:r w:rsidR="00CE5132">
        <w:t xml:space="preserve">hat wraps it up for our demonstration of the Smart City project today, if you had any questions regarding the website, </w:t>
      </w:r>
      <w:r w:rsidR="004C46CC">
        <w:t xml:space="preserve">direct those questions at </w:t>
      </w:r>
      <w:r w:rsidR="00CE5132">
        <w:t xml:space="preserve">me and Aarond </w:t>
      </w:r>
      <w:r w:rsidR="004C46CC">
        <w:t>as</w:t>
      </w:r>
      <w:r w:rsidR="00CE5132">
        <w:t xml:space="preserve"> the developers, or any questions regarding the planning, </w:t>
      </w:r>
      <w:r w:rsidR="004C46CC">
        <w:t xml:space="preserve">project efficiency, </w:t>
      </w:r>
      <w:r w:rsidR="00CE5132">
        <w:t xml:space="preserve">templates, acceptance criteria, Luke and Maxim are our acting client and scrum master. </w:t>
      </w:r>
      <w:r w:rsidR="003E675F">
        <w:t xml:space="preserve">Thanks for listening. </w:t>
      </w:r>
    </w:p>
    <w:sectPr w:rsidR="00264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657"/>
    <w:multiLevelType w:val="hybridMultilevel"/>
    <w:tmpl w:val="FC4448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9B64DB"/>
    <w:multiLevelType w:val="hybridMultilevel"/>
    <w:tmpl w:val="CCF21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2A"/>
    <w:rsid w:val="000D3B51"/>
    <w:rsid w:val="000F5780"/>
    <w:rsid w:val="001671F4"/>
    <w:rsid w:val="00176C74"/>
    <w:rsid w:val="001C6265"/>
    <w:rsid w:val="001D501A"/>
    <w:rsid w:val="00241D55"/>
    <w:rsid w:val="00264333"/>
    <w:rsid w:val="00307B3F"/>
    <w:rsid w:val="003E675F"/>
    <w:rsid w:val="004252C9"/>
    <w:rsid w:val="004C46CC"/>
    <w:rsid w:val="0053376A"/>
    <w:rsid w:val="00676C51"/>
    <w:rsid w:val="0070777C"/>
    <w:rsid w:val="00710A6E"/>
    <w:rsid w:val="00792AB0"/>
    <w:rsid w:val="008170DB"/>
    <w:rsid w:val="008642FA"/>
    <w:rsid w:val="008D4407"/>
    <w:rsid w:val="008E4502"/>
    <w:rsid w:val="00A02CC8"/>
    <w:rsid w:val="00A71618"/>
    <w:rsid w:val="00AC625A"/>
    <w:rsid w:val="00C42CC4"/>
    <w:rsid w:val="00CE5132"/>
    <w:rsid w:val="00D437ED"/>
    <w:rsid w:val="00DA0595"/>
    <w:rsid w:val="00DA529F"/>
    <w:rsid w:val="00DF2C2A"/>
    <w:rsid w:val="00E55794"/>
    <w:rsid w:val="00E730A6"/>
    <w:rsid w:val="00F103EA"/>
    <w:rsid w:val="00F35973"/>
    <w:rsid w:val="00F8567A"/>
    <w:rsid w:val="00FA70A6"/>
    <w:rsid w:val="00FC4F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BBEA"/>
  <w15:chartTrackingRefBased/>
  <w15:docId w15:val="{B15C801C-F932-46CC-BC6D-C2DF82D0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A"/>
    <w:pPr>
      <w:ind w:left="720"/>
      <w:contextualSpacing/>
    </w:pPr>
  </w:style>
  <w:style w:type="character" w:styleId="Hyperlink">
    <w:name w:val="Hyperlink"/>
    <w:basedOn w:val="DefaultParagraphFont"/>
    <w:uiPriority w:val="99"/>
    <w:unhideWhenUsed/>
    <w:rsid w:val="00F103EA"/>
    <w:rPr>
      <w:color w:val="0563C1" w:themeColor="hyperlink"/>
      <w:u w:val="single"/>
    </w:rPr>
  </w:style>
  <w:style w:type="character" w:styleId="UnresolvedMention">
    <w:name w:val="Unresolved Mention"/>
    <w:basedOn w:val="DefaultParagraphFont"/>
    <w:uiPriority w:val="99"/>
    <w:semiHidden/>
    <w:unhideWhenUsed/>
    <w:rsid w:val="00F103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39.59.17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 Dino</dc:creator>
  <cp:keywords/>
  <dc:description/>
  <cp:lastModifiedBy>Aarond Dino</cp:lastModifiedBy>
  <cp:revision>31</cp:revision>
  <dcterms:created xsi:type="dcterms:W3CDTF">2017-10-23T11:25:00Z</dcterms:created>
  <dcterms:modified xsi:type="dcterms:W3CDTF">2017-10-23T12:38:00Z</dcterms:modified>
</cp:coreProperties>
</file>