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B54A" w14:textId="1D9A9BC3" w:rsidR="00504E94" w:rsidRDefault="00504E94" w:rsidP="00504E94">
      <w:pPr>
        <w:jc w:val="center"/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 w:rsidRPr="00504E94">
        <w:rPr>
          <w:rFonts w:ascii="Helvetica Neue" w:eastAsia="Times New Roman" w:hAnsi="Helvetica Neue" w:cs="Times New Roman"/>
          <w:color w:val="404040"/>
          <w:shd w:val="clear" w:color="auto" w:fill="FCFCFC"/>
        </w:rPr>
        <w:t>Data Analytics Reflect Activity</w:t>
      </w:r>
    </w:p>
    <w:p w14:paraId="4F564368" w14:textId="3B64D622" w:rsidR="00504E94" w:rsidRDefault="00504E94" w:rsidP="00504E94">
      <w:pPr>
        <w:jc w:val="center"/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267798AA" w14:textId="55288214" w:rsidR="00504E94" w:rsidRDefault="00504E94" w:rsidP="00504E94">
      <w:pPr>
        <w:jc w:val="center"/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2C0542A2" w14:textId="11F710AC" w:rsidR="00A02429" w:rsidRDefault="00056365" w:rsidP="00504E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 of this class I want to have a strong foundation of coding and the capabilities that goes along with it. I am most excited to use the stuff that I learn in class and apply it to my job. This information is a difference maker when it comes to getting a promotion within my company.</w:t>
      </w:r>
      <w:r w:rsidR="009220FC">
        <w:rPr>
          <w:rFonts w:ascii="Times New Roman" w:eastAsia="Times New Roman" w:hAnsi="Times New Roman" w:cs="Times New Roman"/>
        </w:rPr>
        <w:t xml:space="preserve"> </w:t>
      </w:r>
      <w:r w:rsidR="00A02429">
        <w:rPr>
          <w:rFonts w:ascii="Times New Roman" w:eastAsia="Times New Roman" w:hAnsi="Times New Roman" w:cs="Times New Roman"/>
        </w:rPr>
        <w:t>Specifically, I want to learn to use these programs for modeling in the finance industry.</w:t>
      </w:r>
      <w:r w:rsidR="003E4727">
        <w:rPr>
          <w:rFonts w:ascii="Times New Roman" w:eastAsia="Times New Roman" w:hAnsi="Times New Roman" w:cs="Times New Roman"/>
        </w:rPr>
        <w:t xml:space="preserve"> </w:t>
      </w:r>
    </w:p>
    <w:p w14:paraId="4E475C64" w14:textId="26B7805F" w:rsidR="003E4727" w:rsidRDefault="003E4727" w:rsidP="00504E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skills that I will learn in </w:t>
      </w:r>
      <w:r w:rsidR="00AE2CED"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</w:rPr>
        <w:t xml:space="preserve"> class will give me a competitive edge in the job market. </w:t>
      </w:r>
      <w:r w:rsidR="00AE2CED">
        <w:rPr>
          <w:rFonts w:ascii="Times New Roman" w:eastAsia="Times New Roman" w:hAnsi="Times New Roman" w:cs="Times New Roman"/>
        </w:rPr>
        <w:t>It will give me more options and a trade that is in high demand. My current job needs more people with experience in programing to create a streamline process when it comes to onboarding clients and these skill be a great benefit.</w:t>
      </w:r>
      <w:bookmarkStart w:id="0" w:name="_GoBack"/>
      <w:bookmarkEnd w:id="0"/>
    </w:p>
    <w:p w14:paraId="27A3E7FA" w14:textId="77777777" w:rsidR="00A02429" w:rsidRDefault="00A02429" w:rsidP="00504E94">
      <w:pPr>
        <w:rPr>
          <w:rFonts w:ascii="Times New Roman" w:eastAsia="Times New Roman" w:hAnsi="Times New Roman" w:cs="Times New Roman"/>
        </w:rPr>
      </w:pPr>
    </w:p>
    <w:p w14:paraId="0E132EAE" w14:textId="60DA094E" w:rsidR="00504E94" w:rsidRPr="00504E94" w:rsidRDefault="00056365" w:rsidP="00504E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5F7937" w14:textId="77777777" w:rsidR="00C24333" w:rsidRDefault="00C24333" w:rsidP="00504E94">
      <w:pPr>
        <w:jc w:val="center"/>
      </w:pPr>
    </w:p>
    <w:sectPr w:rsidR="00C24333" w:rsidSect="0057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4546"/>
    <w:multiLevelType w:val="hybridMultilevel"/>
    <w:tmpl w:val="88DA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94"/>
    <w:rsid w:val="00056365"/>
    <w:rsid w:val="003E4727"/>
    <w:rsid w:val="00504E94"/>
    <w:rsid w:val="0057459D"/>
    <w:rsid w:val="00643B7A"/>
    <w:rsid w:val="009220FC"/>
    <w:rsid w:val="00A02429"/>
    <w:rsid w:val="00AE2CED"/>
    <w:rsid w:val="00B7504D"/>
    <w:rsid w:val="00C24333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E11B"/>
  <w15:chartTrackingRefBased/>
  <w15:docId w15:val="{B367F673-72BC-6741-A875-9917EA28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McNichols</dc:creator>
  <cp:keywords/>
  <dc:description/>
  <cp:lastModifiedBy>Anthony McNichols</cp:lastModifiedBy>
  <cp:revision>1</cp:revision>
  <dcterms:created xsi:type="dcterms:W3CDTF">2019-11-24T23:39:00Z</dcterms:created>
  <dcterms:modified xsi:type="dcterms:W3CDTF">2019-11-26T01:36:00Z</dcterms:modified>
</cp:coreProperties>
</file>