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59C3" w14:textId="0532D289" w:rsidR="001555C5" w:rsidRDefault="009517E9" w:rsidP="009517E9">
      <w:pPr>
        <w:bidi w:val="0"/>
      </w:pPr>
      <w:r>
        <w:t xml:space="preserve">Today </w:t>
      </w:r>
      <w:proofErr w:type="spellStart"/>
      <w:r>
        <w:t>os</w:t>
      </w:r>
      <w:proofErr w:type="spellEnd"/>
      <w:r>
        <w:t xml:space="preserve"> going to be a good day!</w:t>
      </w:r>
    </w:p>
    <w:p w14:paraId="2BDBBF12" w14:textId="77777777" w:rsidR="009517E9" w:rsidRDefault="009517E9" w:rsidP="009517E9">
      <w:pPr>
        <w:bidi w:val="0"/>
        <w:rPr>
          <w:rFonts w:hint="cs"/>
        </w:rPr>
      </w:pPr>
    </w:p>
    <w:sectPr w:rsidR="009517E9" w:rsidSect="000561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C5"/>
    <w:rsid w:val="0005617C"/>
    <w:rsid w:val="001555C5"/>
    <w:rsid w:val="002A2133"/>
    <w:rsid w:val="0095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CEF4"/>
  <w15:chartTrackingRefBased/>
  <w15:docId w15:val="{43BE1937-EB8A-4484-91E0-2D44FCEB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Naseba Aboud</dc:creator>
  <cp:keywords/>
  <dc:description/>
  <cp:lastModifiedBy>Naseba Aboud</cp:lastModifiedBy>
  <cp:revision>2</cp:revision>
  <dcterms:created xsi:type="dcterms:W3CDTF">2024-03-08T04:40:00Z</dcterms:created>
  <dcterms:modified xsi:type="dcterms:W3CDTF">2024-03-08T04:40:00Z</dcterms:modified>
</cp:coreProperties>
</file>