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6210"/>
      </w:tblGrid>
      <w:tr w:rsidR="00C12FE1" w:rsidTr="00C12FE1">
        <w:trPr>
          <w:trHeight w:val="1961"/>
        </w:trPr>
        <w:tc>
          <w:tcPr>
            <w:tcW w:w="7920" w:type="dxa"/>
            <w:gridSpan w:val="2"/>
          </w:tcPr>
          <w:p w:rsidR="00C12FE1" w:rsidRPr="00F55FEE" w:rsidRDefault="00C12FE1" w:rsidP="00891FCB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12FE1" w:rsidRDefault="00C12FE1" w:rsidP="00891FCB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12FE1" w:rsidTr="00C12FE1">
        <w:trPr>
          <w:trHeight w:val="513"/>
        </w:trPr>
        <w:tc>
          <w:tcPr>
            <w:tcW w:w="7920" w:type="dxa"/>
            <w:gridSpan w:val="2"/>
          </w:tcPr>
          <w:p w:rsidR="00C12FE1" w:rsidRPr="00F55FEE" w:rsidRDefault="00C12FE1" w:rsidP="00891FCB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8"/>
              </w:rPr>
              <w:t>أسـم المريض :5       المحترم</w:t>
            </w:r>
          </w:p>
          <w:p w:rsidR="00C12FE1" w:rsidRPr="00F55FEE" w:rsidRDefault="00C12FE1" w:rsidP="00891FCB">
            <w:pPr>
              <w:rPr>
                <w:b/>
                <w:bCs/>
              </w:rPr>
            </w:pPr>
            <w:r>
              <w:rPr>
                <w:rFonts w:ascii="Monotype Koufi" w:hAnsi="Monotype Koufi"/>
                <w:b/>
                <w:sz w:val="28"/>
              </w:rPr>
              <w:t>حضرة الدكتور   : 5      المحترم</w:t>
            </w:r>
          </w:p>
        </w:tc>
      </w:tr>
      <w:tr w:rsidR="00C12FE1" w:rsidTr="00C12FE1">
        <w:trPr>
          <w:trHeight w:val="6005"/>
        </w:trPr>
        <w:tc>
          <w:tcPr>
            <w:tcW w:w="1710" w:type="dxa"/>
          </w:tcPr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rPr>
                <w:rFonts w:ascii="Tahoma" w:hAnsi="Tahoma" w:cs="Tahoma" w:hint="cs"/>
                <w:sz w:val="28"/>
                <w:szCs w:val="28"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Pr="00F55FEE" w:rsidRDefault="00C12FE1" w:rsidP="00C12FE1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</w:tc>
        <w:tc>
          <w:tcPr>
            <w:tcW w:w="6210" w:type="dxa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/>
                <w:sz w:val="28"/>
              </w:rPr>
              <w:t>Appearance : j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/>
                <w:sz w:val="28"/>
              </w:rPr>
              <w:t>Reaction      : 6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/>
                <w:sz w:val="28"/>
              </w:rPr>
              <w:t>Albumin       : 6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/>
                <w:sz w:val="28"/>
              </w:rPr>
              <w:t>Sugar          : 6</w:t>
            </w:r>
          </w:p>
          <w:p w:rsidR="00C12FE1" w:rsidRPr="00C12FE1" w:rsidRDefault="00C12FE1" w:rsidP="00C12FE1">
            <w:pPr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/>
                <w:sz w:val="28"/>
              </w:rPr>
              <w:t>RBCs         : 6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sz w:val="28"/>
              </w:rPr>
              <w:t>Pus cells    : 6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 w:hint="cs"/>
                <w:sz w:val="28"/>
                <w:szCs w:val="28"/>
                <w:rtl/>
              </w:rPr>
            </w:pPr>
            <w:r>
              <w:rPr>
                <w:rFonts w:ascii="Tahoma" w:hAnsi="Tahoma"/>
                <w:sz w:val="28"/>
              </w:rPr>
              <w:t>Epith .cells : 6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/>
                <w:sz w:val="28"/>
              </w:rPr>
              <w:t>Crystals     : 6</w:t>
            </w:r>
          </w:p>
          <w:p w:rsidR="00C12FE1" w:rsidRDefault="00C12FE1" w:rsidP="00891FCB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/>
                <w:sz w:val="28"/>
              </w:rPr>
              <w:t>Casts        : 6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Pr="00C12FE1" w:rsidRDefault="00C12FE1" w:rsidP="00C12FE1">
            <w:pPr>
              <w:jc w:val="right"/>
              <w:rPr>
                <w:rFonts w:ascii="Tahoma" w:hAnsi="Tahoma" w:cs="Tahoma" w:hint="cs"/>
                <w:sz w:val="28"/>
                <w:szCs w:val="28"/>
                <w:rtl/>
                <w:lang w:bidi="ar-IQ"/>
              </w:rPr>
            </w:pPr>
            <w:r>
              <w:rPr>
                <w:rFonts w:ascii="Tahoma" w:hAnsi="Tahoma"/>
                <w:sz w:val="28"/>
              </w:rPr>
              <w:t>Other        : 6</w:t>
            </w:r>
          </w:p>
        </w:tc>
      </w:tr>
      <w:tr w:rsidR="00C12FE1" w:rsidTr="00C12FE1">
        <w:trPr>
          <w:trHeight w:val="893"/>
        </w:trPr>
        <w:tc>
          <w:tcPr>
            <w:tcW w:w="7920" w:type="dxa"/>
            <w:gridSpan w:val="2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Default="00C12FE1" w:rsidP="00891FCB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12FE1" w:rsidRPr="00DD0044" w:rsidRDefault="00C12FE1" w:rsidP="00891FCB">
            <w:pPr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/>
                <w:b/>
                <w:sz w:val="24"/>
              </w:rPr>
              <w:t>Date:   10 /  3 / 2120</w:t>
            </w:r>
          </w:p>
          <w:p w:rsidR="00C12FE1" w:rsidRPr="00F55FEE" w:rsidRDefault="00C12FE1" w:rsidP="00891FCB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12FE1" w:rsidRPr="00FC2FCE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0742D8" w:rsidRPr="00C12FE1" w:rsidRDefault="000742D8">
      <w:pPr>
        <w:rPr>
          <w:rFonts w:hint="cs"/>
          <w:rtl/>
          <w:lang w:bidi="ar-IQ"/>
        </w:rPr>
      </w:pPr>
    </w:p>
    <w:sectPr w:rsidR="000742D8" w:rsidRPr="00C12FE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2FE1"/>
    <w:rsid w:val="000742D8"/>
    <w:rsid w:val="00C12FE1"/>
    <w:rsid w:val="00C2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E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>2009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2021-02-19T20:22:00Z</dcterms:created>
  <dcterms:modified xsi:type="dcterms:W3CDTF">2021-02-19T20:30:00Z</dcterms:modified>
</cp:coreProperties>
</file>