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steclaire-Accent2"/>
        <w:tblpPr w:leftFromText="141" w:rightFromText="141" w:vertAnchor="text" w:tblpY="1"/>
        <w:tblOverlap w:val="never"/>
        <w:tblW w:w="15297" w:type="dxa"/>
        <w:tblLayout w:type="fixed"/>
        <w:tblLook w:val="0000" w:firstRow="0" w:lastRow="0" w:firstColumn="0" w:lastColumn="0" w:noHBand="0" w:noVBand="0"/>
      </w:tblPr>
      <w:tblGrid>
        <w:gridCol w:w="1384"/>
        <w:gridCol w:w="1506"/>
        <w:gridCol w:w="1754"/>
        <w:gridCol w:w="5954"/>
        <w:gridCol w:w="1985"/>
        <w:gridCol w:w="2714"/>
      </w:tblGrid>
      <w:tr w:rsidR="00B75CB1" w:rsidRPr="00B75CB1" w14:paraId="2B9276EC" w14:textId="77777777" w:rsidTr="00B7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shd w:val="clear" w:color="auto" w:fill="943634" w:themeFill="accent2" w:themeFillShade="BF"/>
            <w:vAlign w:val="center"/>
          </w:tcPr>
          <w:p w14:paraId="4AC524FA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Secteurs d’activité</w:t>
            </w:r>
          </w:p>
        </w:tc>
        <w:tc>
          <w:tcPr>
            <w:tcW w:w="1506" w:type="dxa"/>
            <w:shd w:val="clear" w:color="auto" w:fill="943634" w:themeFill="accent2" w:themeFillShade="BF"/>
            <w:vAlign w:val="center"/>
          </w:tcPr>
          <w:p w14:paraId="08287453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Types de métiers, fonctions, responsabilités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shd w:val="clear" w:color="auto" w:fill="943634" w:themeFill="accent2" w:themeFillShade="BF"/>
            <w:vAlign w:val="center"/>
          </w:tcPr>
          <w:p w14:paraId="13033E0A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Niveau de salaire</w:t>
            </w:r>
          </w:p>
        </w:tc>
        <w:tc>
          <w:tcPr>
            <w:tcW w:w="5954" w:type="dxa"/>
            <w:shd w:val="clear" w:color="auto" w:fill="943634" w:themeFill="accent2" w:themeFillShade="BF"/>
            <w:vAlign w:val="center"/>
          </w:tcPr>
          <w:p w14:paraId="7E6FCDB6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Profil recherché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shd w:val="clear" w:color="auto" w:fill="943634" w:themeFill="accent2" w:themeFillShade="BF"/>
            <w:vAlign w:val="center"/>
          </w:tcPr>
          <w:p w14:paraId="2233B548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 xml:space="preserve">Environnement de travail </w:t>
            </w:r>
          </w:p>
          <w:p w14:paraId="34BE4FDE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Roman" w:hAnsi="Times Roman" w:cs="Times Roman"/>
                <w:color w:val="FFFFFF" w:themeColor="background1"/>
              </w:rPr>
            </w:pPr>
          </w:p>
        </w:tc>
        <w:tc>
          <w:tcPr>
            <w:tcW w:w="2714" w:type="dxa"/>
            <w:shd w:val="clear" w:color="auto" w:fill="943634" w:themeFill="accent2" w:themeFillShade="BF"/>
            <w:vAlign w:val="center"/>
          </w:tcPr>
          <w:p w14:paraId="040AC0C8" w14:textId="77777777" w:rsidR="00B75CB1" w:rsidRP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FFFFFF" w:themeColor="background1"/>
              </w:rPr>
            </w:pPr>
            <w:r w:rsidRPr="00B75CB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Entreprises, organismes à suivre</w:t>
            </w:r>
          </w:p>
        </w:tc>
      </w:tr>
      <w:tr w:rsidR="00B75CB1" w14:paraId="4767FBAB" w14:textId="77777777" w:rsidTr="00B75C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2CE91367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 des médias</w:t>
            </w:r>
          </w:p>
        </w:tc>
        <w:tc>
          <w:tcPr>
            <w:tcW w:w="1506" w:type="dxa"/>
            <w:vAlign w:val="center"/>
          </w:tcPr>
          <w:p w14:paraId="049A1DD4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Développeur Web H/F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27770577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5954" w:type="dxa"/>
            <w:vAlign w:val="center"/>
          </w:tcPr>
          <w:p w14:paraId="2600BCDF" w14:textId="64789A99" w:rsidR="007E2F13" w:rsidRDefault="007E2F13" w:rsidP="007E2F13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Autonome, curieux et inventif.</w:t>
            </w:r>
          </w:p>
          <w:p w14:paraId="2E10C353" w14:textId="1B2AE07F" w:rsidR="007E2F13" w:rsidRPr="00B75CB1" w:rsidRDefault="007E2F13" w:rsidP="007E2F13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Technologies maitrisées : HTLM, CSS, AngularJS et développement PHP, Symfony.</w:t>
            </w:r>
          </w:p>
          <w:p w14:paraId="1C196998" w14:textId="7AAB1872" w:rsidR="00B75CB1" w:rsidRDefault="007E2F13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Maitrisant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les enjeux des problématiques d'architecture logicielle et de performance.</w:t>
            </w:r>
          </w:p>
          <w:p w14:paraId="66514DCE" w14:textId="7654CB86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Atouts indispensables : rigueur, organisation et sens du relationnel.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822CF1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petite entreprise</w:t>
            </w:r>
          </w:p>
        </w:tc>
        <w:tc>
          <w:tcPr>
            <w:tcW w:w="2714" w:type="dxa"/>
            <w:vAlign w:val="center"/>
          </w:tcPr>
          <w:p w14:paraId="4A70B8B2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0000FF"/>
                <w:sz w:val="21"/>
                <w:szCs w:val="21"/>
              </w:rPr>
              <w:t>https://www.hellowork.io/</w:t>
            </w:r>
          </w:p>
          <w:p w14:paraId="616A55BC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8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Times Roman" w:hAnsi="Times Roman" w:cs="Times Roman"/>
                <w:noProof/>
                <w:color w:val="000000"/>
              </w:rPr>
              <w:drawing>
                <wp:inline distT="0" distB="0" distL="0" distR="0" wp14:anchorId="2B833170" wp14:editId="630C6F4D">
                  <wp:extent cx="661035" cy="6985"/>
                  <wp:effectExtent l="0" t="0" r="0" b="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35" cy="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CB1" w14:paraId="487441DF" w14:textId="77777777" w:rsidTr="00B7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B2E97F3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 du multimédia</w:t>
            </w:r>
          </w:p>
        </w:tc>
        <w:tc>
          <w:tcPr>
            <w:tcW w:w="1506" w:type="dxa"/>
            <w:vAlign w:val="center"/>
          </w:tcPr>
          <w:p w14:paraId="45883465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HTML5 Developer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154EEEEB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5954" w:type="dxa"/>
            <w:vAlign w:val="center"/>
          </w:tcPr>
          <w:p w14:paraId="42A9E23A" w14:textId="77777777" w:rsidR="0031568C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Expéri</w:t>
            </w:r>
            <w:r w:rsidR="0031568C">
              <w:rPr>
                <w:rFonts w:ascii="Geneva" w:hAnsi="Geneva" w:cs="Geneva"/>
                <w:color w:val="000000"/>
                <w:sz w:val="21"/>
                <w:szCs w:val="21"/>
              </w:rPr>
              <w:t>ence dans la programmation web,</w:t>
            </w:r>
          </w:p>
          <w:p w14:paraId="10307A40" w14:textId="2A0F161E" w:rsidR="00B75CB1" w:rsidRDefault="0031568C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C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onnaissances de la programmation orientée objets et du développement de jeux web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.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</w:t>
            </w:r>
          </w:p>
          <w:p w14:paraId="2ECEAAAA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Apprentissage rapide et maîtrise de diverses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 xml:space="preserve"> technologies et techniques Web.</w:t>
            </w:r>
          </w:p>
          <w:p w14:paraId="49760530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Idéalement passionné par les jeux mobiles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FB1DC93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start-up</w:t>
            </w:r>
          </w:p>
        </w:tc>
        <w:tc>
          <w:tcPr>
            <w:tcW w:w="2714" w:type="dxa"/>
            <w:vAlign w:val="center"/>
          </w:tcPr>
          <w:p w14:paraId="7567E0F2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6B006D"/>
                <w:sz w:val="21"/>
                <w:szCs w:val="21"/>
              </w:rPr>
              <w:t>https://www.welcometothejungle.co/jobs</w:t>
            </w:r>
          </w:p>
          <w:p w14:paraId="2D2D932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8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Times Roman" w:hAnsi="Times Roman" w:cs="Times Roman"/>
                <w:noProof/>
                <w:color w:val="000000"/>
              </w:rPr>
              <w:drawing>
                <wp:inline distT="0" distB="0" distL="0" distR="0" wp14:anchorId="6F16C01A" wp14:editId="56D48B32">
                  <wp:extent cx="323850" cy="6985"/>
                  <wp:effectExtent l="0" t="0" r="0" b="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6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5CB1" w14:paraId="1BAEDFB2" w14:textId="77777777" w:rsidTr="00B75C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2F0FF303" w14:textId="0A58B08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 Assurance et Gestion de Patrimoine</w:t>
            </w:r>
          </w:p>
        </w:tc>
        <w:tc>
          <w:tcPr>
            <w:tcW w:w="1506" w:type="dxa"/>
            <w:vAlign w:val="center"/>
          </w:tcPr>
          <w:p w14:paraId="11EA7C41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Développeur Javascript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6BAD8BF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Rémunération selon expérience</w:t>
            </w:r>
          </w:p>
        </w:tc>
        <w:tc>
          <w:tcPr>
            <w:tcW w:w="5954" w:type="dxa"/>
            <w:vAlign w:val="center"/>
          </w:tcPr>
          <w:p w14:paraId="7BE0B34A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Expérience attendu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e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 : 2 ans en développement web</w:t>
            </w:r>
          </w:p>
          <w:p w14:paraId="764B0F3F" w14:textId="01CFCA5C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Technologi</w:t>
            </w:r>
            <w:r w:rsidR="007E2F13">
              <w:rPr>
                <w:rFonts w:ascii="Geneva" w:hAnsi="Geneva" w:cs="Geneva"/>
                <w:color w:val="000000"/>
                <w:sz w:val="21"/>
                <w:szCs w:val="21"/>
              </w:rPr>
              <w:t>es maitrisées : Java/Javascript,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 Angular JS et Node JS.</w:t>
            </w:r>
          </w:p>
          <w:p w14:paraId="34F569A2" w14:textId="77777777" w:rsidR="0031568C" w:rsidRDefault="0031568C" w:rsidP="00D52D6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Times Roman" w:hAnsi="Times Roman" w:cs="Times Roman"/>
                <w:color w:val="000000"/>
              </w:rPr>
              <w:t>M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aitrise d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es techniques de développement Agile telles que TDD. </w:t>
            </w:r>
          </w:p>
          <w:p w14:paraId="0F75BDA3" w14:textId="0C74B314" w:rsidR="004A6167" w:rsidRDefault="004A6167" w:rsidP="004A6167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Qualités : 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Passionné(e) de nouvelles technologies</w:t>
            </w:r>
            <w:r>
              <w:rPr>
                <w:rFonts w:ascii="Times Roman" w:hAnsi="Times Roman" w:cs="Times Roman"/>
                <w:color w:val="000000"/>
              </w:rPr>
              <w:t>, p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ragmatique, agile et aimer apprendre</w:t>
            </w:r>
          </w:p>
          <w:p w14:paraId="3894DD59" w14:textId="1FEB2EAD" w:rsidR="00B75CB1" w:rsidRDefault="00B75CB1" w:rsidP="004A6167">
            <w:pPr>
              <w:widowControl w:val="0"/>
              <w:autoSpaceDE w:val="0"/>
              <w:autoSpaceDN w:val="0"/>
              <w:adjustRightInd w:val="0"/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1FC63BE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Très grande entreprise</w:t>
            </w:r>
          </w:p>
        </w:tc>
        <w:tc>
          <w:tcPr>
            <w:tcW w:w="2714" w:type="dxa"/>
            <w:vAlign w:val="center"/>
          </w:tcPr>
          <w:p w14:paraId="0A8B43A6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6B006D"/>
                <w:sz w:val="21"/>
                <w:szCs w:val="21"/>
              </w:rPr>
              <w:t>https://www.monster.fr/</w:t>
            </w:r>
          </w:p>
        </w:tc>
      </w:tr>
      <w:tr w:rsidR="00B75CB1" w14:paraId="7BF7B038" w14:textId="77777777" w:rsidTr="00B7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1EC85F78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 conseil, audit</w:t>
            </w:r>
          </w:p>
        </w:tc>
        <w:tc>
          <w:tcPr>
            <w:tcW w:w="1506" w:type="dxa"/>
            <w:vAlign w:val="center"/>
          </w:tcPr>
          <w:p w14:paraId="08035417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Développeur Front-End Angular JS - H/F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02BDB380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5954" w:type="dxa"/>
            <w:vAlign w:val="center"/>
          </w:tcPr>
          <w:p w14:paraId="73878202" w14:textId="62B3251B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Technologies maitrisée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s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 : JavaScript natif </w:t>
            </w:r>
            <w:r w:rsidR="007E2F13">
              <w:rPr>
                <w:rFonts w:ascii="Geneva" w:hAnsi="Geneva" w:cs="Geneva"/>
                <w:color w:val="000000"/>
                <w:sz w:val="21"/>
                <w:szCs w:val="21"/>
              </w:rPr>
              <w:t xml:space="preserve">et 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principaux frameworks associé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s (jQuery, AngularJS...), HTML5.</w:t>
            </w:r>
          </w:p>
          <w:p w14:paraId="309375EC" w14:textId="1EA0C30A" w:rsidR="007E2F13" w:rsidRPr="00B75CB1" w:rsidRDefault="00B75CB1" w:rsidP="004A6167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 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 xml:space="preserve">Curieux </w:t>
            </w:r>
            <w:r w:rsidR="0031568C">
              <w:rPr>
                <w:rFonts w:ascii="Geneva" w:hAnsi="Geneva" w:cs="Geneva"/>
                <w:color w:val="000000"/>
                <w:sz w:val="21"/>
                <w:szCs w:val="21"/>
              </w:rPr>
              <w:t xml:space="preserve">et </w:t>
            </w:r>
            <w:r w:rsidR="004A6167">
              <w:rPr>
                <w:rFonts w:ascii="Geneva" w:hAnsi="Geneva" w:cs="Geneva"/>
                <w:color w:val="000000"/>
                <w:sz w:val="21"/>
                <w:szCs w:val="21"/>
              </w:rPr>
              <w:t xml:space="preserve">vielle 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technologiques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41FA77E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PME</w:t>
            </w:r>
          </w:p>
        </w:tc>
        <w:tc>
          <w:tcPr>
            <w:tcW w:w="2714" w:type="dxa"/>
            <w:vAlign w:val="center"/>
          </w:tcPr>
          <w:p w14:paraId="6D694E8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0000FF"/>
                <w:sz w:val="21"/>
                <w:szCs w:val="21"/>
              </w:rPr>
              <w:t>https://www.chooseyourboss.com/</w:t>
            </w:r>
          </w:p>
        </w:tc>
      </w:tr>
      <w:tr w:rsidR="00B75CB1" w14:paraId="3D79FA79" w14:textId="77777777" w:rsidTr="00B75CB1">
        <w:trPr>
          <w:trHeight w:val="23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8304050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lastRenderedPageBreak/>
              <w:t xml:space="preserve">Secteur 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>télécommunication</w:t>
            </w:r>
          </w:p>
        </w:tc>
        <w:tc>
          <w:tcPr>
            <w:tcW w:w="1506" w:type="dxa"/>
            <w:vAlign w:val="center"/>
          </w:tcPr>
          <w:p w14:paraId="1E203387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Developpeur web et multimedia (h/f)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54657C30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5954" w:type="dxa"/>
            <w:vAlign w:val="center"/>
          </w:tcPr>
          <w:p w14:paraId="545A157A" w14:textId="3E706ABF" w:rsidR="00B75CB1" w:rsidRDefault="00BF26F5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B</w:t>
            </w:r>
            <w:r w:rsidR="007E2F13">
              <w:rPr>
                <w:rFonts w:ascii="Geneva" w:hAnsi="Geneva" w:cs="Geneva"/>
                <w:color w:val="000000"/>
                <w:sz w:val="21"/>
                <w:szCs w:val="21"/>
              </w:rPr>
              <w:t xml:space="preserve">ac+ 2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ou d’une expérience dans les domaines web et multimédia,</w:t>
            </w:r>
          </w:p>
          <w:p w14:paraId="1EF6D392" w14:textId="08AD2E19" w:rsidR="00B75CB1" w:rsidRDefault="007E2F13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Technologies maitrisées :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sharepoint 20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>13 et typo3, d’HTML5, CSS3, PHP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et suite adobe. </w:t>
            </w:r>
          </w:p>
          <w:p w14:paraId="7E1F513E" w14:textId="50CAF057" w:rsidR="00B75CB1" w:rsidRDefault="00BF26F5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ystèmes d’exploitation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 :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windows et mac OS. </w:t>
            </w:r>
          </w:p>
          <w:p w14:paraId="127CA320" w14:textId="65C28DEC" w:rsidR="00B75CB1" w:rsidRDefault="00B75CB1" w:rsidP="00BF26F5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Qualités : Disponible, curieux et dynamique, 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>c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apacités d’adaptation, polyvalence, rigueur et sens de l’organisation.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28AAFCE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Etablissement public</w:t>
            </w:r>
          </w:p>
        </w:tc>
        <w:tc>
          <w:tcPr>
            <w:tcW w:w="2714" w:type="dxa"/>
            <w:vAlign w:val="center"/>
          </w:tcPr>
          <w:p w14:paraId="2D875FFB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0000FF"/>
                <w:sz w:val="21"/>
                <w:szCs w:val="21"/>
              </w:rPr>
              <w:t>https://www.carriere- informatique.com/</w:t>
            </w:r>
          </w:p>
        </w:tc>
      </w:tr>
      <w:tr w:rsidR="00B75CB1" w14:paraId="2A6D4960" w14:textId="77777777" w:rsidTr="00B7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0B8AC914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 commerce et distribution</w:t>
            </w:r>
          </w:p>
          <w:p w14:paraId="6650C4ED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1506" w:type="dxa"/>
            <w:vAlign w:val="center"/>
          </w:tcPr>
          <w:p w14:paraId="439FAEE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Développeur web React Fullstack - Editeur de logiciel (H/F)</w:t>
            </w:r>
          </w:p>
          <w:p w14:paraId="6006E3CF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035E6601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entre 35 et 45 K€ selon votre expérience</w:t>
            </w:r>
          </w:p>
          <w:p w14:paraId="577BD3C2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5954" w:type="dxa"/>
            <w:vAlign w:val="center"/>
          </w:tcPr>
          <w:p w14:paraId="44779770" w14:textId="2BC89468" w:rsidR="00B75CB1" w:rsidRDefault="0004705B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Technologies maitrisées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: React ou Angular JS, JavaScript et/ou Java. </w:t>
            </w:r>
          </w:p>
          <w:p w14:paraId="0F09C476" w14:textId="4CF772CD" w:rsidR="00B75CB1" w:rsidRDefault="007E2F13" w:rsidP="00BF26F5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Qualité requise : 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>A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imez apprendre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 xml:space="preserve">, être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attentif à la qualité du code.</w:t>
            </w:r>
          </w:p>
          <w:p w14:paraId="3967701F" w14:textId="07F24BDB" w:rsidR="00B75CB1" w:rsidRPr="0031568C" w:rsidRDefault="00B75CB1" w:rsidP="00BF26F5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 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>T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itulaire d'un diplôme Bac + 2 minimum et d’ une première expérience significative d'au moins deux ans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04532D9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Trés petite entreprise</w:t>
            </w:r>
          </w:p>
          <w:p w14:paraId="09BC83A8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2714" w:type="dxa"/>
            <w:vAlign w:val="center"/>
          </w:tcPr>
          <w:p w14:paraId="201368D3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0000FF"/>
                <w:sz w:val="21"/>
                <w:szCs w:val="21"/>
              </w:rPr>
              <w:t>https://www.monster.fr/</w:t>
            </w:r>
          </w:p>
          <w:p w14:paraId="23A92140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FF"/>
                <w:sz w:val="21"/>
                <w:szCs w:val="21"/>
              </w:rPr>
            </w:pPr>
          </w:p>
        </w:tc>
      </w:tr>
      <w:tr w:rsidR="00B75CB1" w14:paraId="7DD29554" w14:textId="77777777" w:rsidTr="00B75C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3DA4B966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Secteur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>du numérique</w:t>
            </w:r>
          </w:p>
          <w:p w14:paraId="73694981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1506" w:type="dxa"/>
            <w:vAlign w:val="center"/>
          </w:tcPr>
          <w:p w14:paraId="2935D6B2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Développeur Front end confirmé H/F</w:t>
            </w:r>
          </w:p>
          <w:p w14:paraId="117A35D2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4" w:type="dxa"/>
            <w:vAlign w:val="center"/>
          </w:tcPr>
          <w:p w14:paraId="186F73E3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N/A</w:t>
            </w:r>
          </w:p>
          <w:p w14:paraId="06BD8098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5954" w:type="dxa"/>
            <w:vAlign w:val="center"/>
          </w:tcPr>
          <w:p w14:paraId="2EFAF261" w14:textId="68A4F474" w:rsidR="00DF762A" w:rsidRDefault="0004705B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 E</w:t>
            </w:r>
            <w:r w:rsidR="007E2F13">
              <w:rPr>
                <w:rFonts w:ascii="Geneva" w:hAnsi="Geneva" w:cs="Geneva"/>
                <w:color w:val="000000"/>
                <w:sz w:val="21"/>
                <w:szCs w:val="21"/>
              </w:rPr>
              <w:t>tude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supérieure spécialisée dans l'informatique et expérience significative 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dans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un poste similaire. </w:t>
            </w:r>
          </w:p>
          <w:p w14:paraId="18670876" w14:textId="77777777" w:rsidR="004A6167" w:rsidRDefault="004A6167" w:rsidP="00DF762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  <w:p w14:paraId="6C313EB0" w14:textId="3E4027AD" w:rsidR="00DF762A" w:rsidRDefault="0004705B" w:rsidP="00DF762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Qualités : </w:t>
            </w:r>
            <w:r w:rsidR="00D52D68">
              <w:rPr>
                <w:rFonts w:ascii="Geneva" w:hAnsi="Geneva" w:cs="Geneva"/>
                <w:color w:val="000000"/>
                <w:sz w:val="21"/>
                <w:szCs w:val="21"/>
              </w:rPr>
              <w:t>Autonom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e, </w:t>
            </w:r>
            <w:r w:rsidR="00BF26F5">
              <w:rPr>
                <w:rFonts w:ascii="Geneva" w:hAnsi="Geneva" w:cs="Geneva"/>
                <w:color w:val="000000"/>
                <w:sz w:val="21"/>
                <w:szCs w:val="21"/>
              </w:rPr>
              <w:t>travailler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en équipe, </w:t>
            </w:r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force de proposition,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intérêt pour les environnements front end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>.</w:t>
            </w:r>
          </w:p>
          <w:p w14:paraId="43BC68B0" w14:textId="77777777" w:rsidR="004A6167" w:rsidRDefault="004A6167" w:rsidP="00DF762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  <w:p w14:paraId="383EE2C5" w14:textId="0E6E2F8A" w:rsidR="00DF762A" w:rsidRDefault="0004705B" w:rsidP="00DF762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neva" w:hAnsi="Geneva" w:cs="Geneva"/>
                <w:color w:val="00000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ascii="Geneva" w:hAnsi="Geneva" w:cs="Geneva"/>
                <w:color w:val="000000"/>
                <w:sz w:val="21"/>
                <w:szCs w:val="21"/>
              </w:rPr>
              <w:t xml:space="preserve">Technologies maitrisées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:</w:t>
            </w:r>
            <w:r w:rsidR="00DF762A">
              <w:rPr>
                <w:rFonts w:ascii="Times Roman" w:hAnsi="Times Roman" w:cs="Times Roman"/>
                <w:color w:val="000000"/>
              </w:rPr>
              <w:t xml:space="preserve"> 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Javascript,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HTML, CSS, JQUERY 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,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Angular (JS, 2 ou 4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>),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 Typescript, GIT, GitLab 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,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Bases de données SQL </w:t>
            </w:r>
            <w:r w:rsidR="00DF762A">
              <w:rPr>
                <w:rFonts w:ascii="Geneva" w:hAnsi="Geneva" w:cs="Geneva"/>
                <w:color w:val="000000"/>
                <w:sz w:val="21"/>
                <w:szCs w:val="21"/>
              </w:rPr>
              <w:t xml:space="preserve">, 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 xml:space="preserve">Méthodologie Agile * Scrum </w:t>
            </w:r>
          </w:p>
          <w:p w14:paraId="75A0F5CC" w14:textId="34228A57" w:rsidR="00B75CB1" w:rsidRPr="0004705B" w:rsidRDefault="00DF762A" w:rsidP="0004705B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C</w:t>
            </w:r>
            <w:r w:rsidR="00B75CB1">
              <w:rPr>
                <w:rFonts w:ascii="Geneva" w:hAnsi="Geneva" w:cs="Geneva"/>
                <w:color w:val="000000"/>
                <w:sz w:val="21"/>
                <w:szCs w:val="21"/>
              </w:rPr>
              <w:t>ompétences rédactionnelles en français fortement appréciées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B0294F6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Times Roman" w:hAnsi="Times Roman" w:cs="Times Roman"/>
                <w:color w:val="000000"/>
              </w:rPr>
            </w:pPr>
            <w:r>
              <w:rPr>
                <w:rFonts w:ascii="Geneva" w:hAnsi="Geneva" w:cs="Geneva"/>
                <w:color w:val="000000"/>
                <w:sz w:val="21"/>
                <w:szCs w:val="21"/>
              </w:rPr>
              <w:t>grand groupe international</w:t>
            </w:r>
          </w:p>
          <w:p w14:paraId="6D1972F6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rFonts w:ascii="Geneva" w:hAnsi="Geneva" w:cs="Geneva"/>
                <w:color w:val="000000"/>
                <w:sz w:val="21"/>
                <w:szCs w:val="21"/>
              </w:rPr>
            </w:pPr>
          </w:p>
        </w:tc>
        <w:tc>
          <w:tcPr>
            <w:tcW w:w="2714" w:type="dxa"/>
            <w:vAlign w:val="center"/>
          </w:tcPr>
          <w:p w14:paraId="045C4028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Roman" w:hAnsi="Times Roman" w:cs="Times Roman"/>
                <w:color w:val="000000"/>
              </w:rPr>
            </w:pPr>
            <w:r>
              <w:rPr>
                <w:rFonts w:ascii="Arial" w:hAnsi="Arial" w:cs="Arial"/>
                <w:color w:val="0000FF"/>
                <w:sz w:val="21"/>
                <w:szCs w:val="21"/>
              </w:rPr>
              <w:t>https://www.cadremploi.fr</w:t>
            </w:r>
          </w:p>
          <w:p w14:paraId="6215EA83" w14:textId="77777777" w:rsidR="00B75CB1" w:rsidRDefault="00B75CB1" w:rsidP="00B75CB1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FF"/>
                <w:sz w:val="21"/>
                <w:szCs w:val="21"/>
              </w:rPr>
            </w:pPr>
          </w:p>
        </w:tc>
      </w:tr>
    </w:tbl>
    <w:p w14:paraId="12B7AD62" w14:textId="77777777" w:rsidR="00B75CB1" w:rsidRDefault="00B75CB1" w:rsidP="00B75CB1">
      <w:pPr>
        <w:rPr>
          <w:rFonts w:hint="eastAsia"/>
        </w:rPr>
      </w:pPr>
    </w:p>
    <w:sectPr w:rsidR="00B75CB1" w:rsidSect="00B75CB1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0000000000000000000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Geneva">
    <w:panose1 w:val="020B0503030404040204"/>
    <w:charset w:val="00"/>
    <w:family w:val="auto"/>
    <w:pitch w:val="variable"/>
    <w:sig w:usb0="E00002FF" w:usb1="5200205F" w:usb2="00A0C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CB1"/>
    <w:rsid w:val="0004705B"/>
    <w:rsid w:val="0031568C"/>
    <w:rsid w:val="004A6167"/>
    <w:rsid w:val="007E2F13"/>
    <w:rsid w:val="00965361"/>
    <w:rsid w:val="00B75CB1"/>
    <w:rsid w:val="00BF26F5"/>
    <w:rsid w:val="00D52D68"/>
    <w:rsid w:val="00D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6DDE6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75CB1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5CB1"/>
    <w:rPr>
      <w:rFonts w:ascii="Lucida Grande" w:hAnsi="Lucida Grande" w:cs="Lucida Grande"/>
      <w:sz w:val="18"/>
      <w:szCs w:val="18"/>
    </w:rPr>
  </w:style>
  <w:style w:type="table" w:styleId="Listeclaire-Accent2">
    <w:name w:val="Light List Accent 2"/>
    <w:basedOn w:val="TableauNormal"/>
    <w:uiPriority w:val="61"/>
    <w:rsid w:val="00B75CB1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75CB1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5CB1"/>
    <w:rPr>
      <w:rFonts w:ascii="Lucida Grande" w:hAnsi="Lucida Grande" w:cs="Lucida Grande"/>
      <w:sz w:val="18"/>
      <w:szCs w:val="18"/>
    </w:rPr>
  </w:style>
  <w:style w:type="table" w:styleId="Listeclaire-Accent2">
    <w:name w:val="Light List Accent 2"/>
    <w:basedOn w:val="TableauNormal"/>
    <w:uiPriority w:val="61"/>
    <w:rsid w:val="00B75CB1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451</Words>
  <Characters>2485</Characters>
  <Application>Microsoft Macintosh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Mnd</dc:creator>
  <cp:keywords/>
  <dc:description/>
  <cp:lastModifiedBy>Amel Mnd</cp:lastModifiedBy>
  <cp:revision>4</cp:revision>
  <cp:lastPrinted>2018-08-13T08:35:00Z</cp:lastPrinted>
  <dcterms:created xsi:type="dcterms:W3CDTF">2018-08-13T08:35:00Z</dcterms:created>
  <dcterms:modified xsi:type="dcterms:W3CDTF">2018-08-13T17:40:00Z</dcterms:modified>
</cp:coreProperties>
</file>