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2D35F0">
      <w:r>
        <w:t>Para realizar un muestreo de todos los archivos de la fuente de datos que podemos revisar e este punto del proyecto, primero definimos las rutas de los distintos archivos a leer: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 =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"/content/drive/MyDrive/Colab Notebooks/data/raw_texts/"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source_files_addresses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= 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[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"_C3_81frica.txt"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"Aeropuerto.txt"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"Agricultura.txt"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"Alan_Turing.txt"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"Antiguo_Egipto.txt"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"Arte.txt"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"Asia.txt"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</w:t>
      </w:r>
      <w:proofErr w:type="spellStart"/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Babilonia</w:t>
      </w:r>
      <w:proofErr w:type="spellEnd"/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_(ciudad).txt"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"Biblia.txt"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"Biodiversidad.txt"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"Capitalismo.txt"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"Ciencia.txt"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"Colombia.txt"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"Consumo.txt"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"Cristianismo.txt"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"Cristo.txt"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"Cultura.txt"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"Democracia.txt"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"Diccionario.txt"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"Divina_comedia.txt"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"Ecologismo.txt"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"Energ_C3_ADa_nuclear.txt"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"Enrique_VIII_de_Inglaterra.txt"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"Escritura.txt"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"Est_C3_A9tica.txt"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"Estado.txt"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"Estados_Unidos.txt"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"Europa.txt"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"Filosof_C3_ADa.txt"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"Finanzas.txt"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"Fruta.txt"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"Gabriel_Garc_C3_ADa_M_C3_A1rquez.txt"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"Gastronom_C3_ADa_de_M_C3_A9xico.txt"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"George_Patton.txt"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"Grecia.txt"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"Guerra_Fr_C3_ADa.txt"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"Henry_Ford.txt"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"Holocausto.txt"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"Homo_sapiens.txt"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"Inteligencia_artificial.txt"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lastRenderedPageBreak/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"Italia.txt"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"Jorge_Isaacs.txt"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"Juda_C3_ADsmo.txt"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"Juglar.txt"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"Julio_Garavito.txt"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"Liberalismo.txt"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"Libro.txt"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"Ludwig_van_Beethoven.txt"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"Nevado_del_Ruiz.txt"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"Nikola_Tesla.txt"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"Odisea.txt"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"Organizaci_C3_B3n_de_las_Naciones_Unidas.txt"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"Per_C3_ADodo_helen_C3_ADstico.txt"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"Pizza.txt"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"Pueblos_germ_C3_A1nicos.txt"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"Real_Academia_Espa_C3_B1ola.txt"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"Reino_Unido.txt"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"Revoluci_C3_B3n_Industrial.txt"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"Rueda.txt"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"Salsa_(g_C3_A9nero_musical).txt"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"Saxof_C3_B3n.txt"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"Segunda_Guerra_Mundial.txt"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"Sublime.txt"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"Thomas_Alva_Edison.txt"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,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proofErr w:type="spellEnd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"Valle.txt"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</w:pP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eastAsia="es-CO"/>
        </w:rPr>
        <w:t>]</w:t>
      </w:r>
    </w:p>
    <w:p w:rsidR="002D35F0" w:rsidRDefault="002D35F0"/>
    <w:p w:rsidR="002D35F0" w:rsidRDefault="002D35F0">
      <w:r>
        <w:t>Una vez realizado esto, procedemos a realizar el muestreo de cada archivo mediante el siguiente ciclo: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C586C0"/>
          <w:sz w:val="21"/>
          <w:szCs w:val="21"/>
          <w:lang w:val="en-US" w:eastAsia="es-CO"/>
        </w:rPr>
        <w:t>for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address </w:t>
      </w:r>
      <w:r w:rsidRPr="002D35F0">
        <w:rPr>
          <w:rFonts w:ascii="Courier New" w:eastAsia="Times New Roman" w:hAnsi="Courier New" w:cs="Courier New"/>
          <w:color w:val="82C6FF"/>
          <w:sz w:val="21"/>
          <w:szCs w:val="21"/>
          <w:lang w:val="en-US" w:eastAsia="es-CO"/>
        </w:rPr>
        <w:t>in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source_files_addresses</w:t>
      </w:r>
      <w:proofErr w:type="spellEnd"/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: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gramStart"/>
      <w:r w:rsidRPr="002D35F0">
        <w:rPr>
          <w:rFonts w:ascii="Courier New" w:eastAsia="Times New Roman" w:hAnsi="Courier New" w:cs="Courier New"/>
          <w:color w:val="DCDCAA"/>
          <w:sz w:val="21"/>
          <w:szCs w:val="21"/>
          <w:lang w:val="en-US" w:eastAsia="es-CO"/>
        </w:rPr>
        <w:t>print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(</w:t>
      </w:r>
      <w:proofErr w:type="gramEnd"/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"Sample from "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address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[</w:t>
      </w:r>
      <w:r w:rsidRPr="002D35F0">
        <w:rPr>
          <w:rFonts w:ascii="Courier New" w:eastAsia="Times New Roman" w:hAnsi="Courier New" w:cs="Courier New"/>
          <w:color w:val="DCDCAA"/>
          <w:sz w:val="21"/>
          <w:szCs w:val="21"/>
          <w:lang w:val="en-US" w:eastAsia="es-CO"/>
        </w:rPr>
        <w:t>len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(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files_address_base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):]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+ </w:t>
      </w:r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":\n"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)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spellStart"/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sample_txt_file</w:t>
      </w:r>
      <w:proofErr w:type="spellEnd"/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(</w:t>
      </w: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address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)</w:t>
      </w:r>
    </w:p>
    <w:p w:rsidR="002D35F0" w:rsidRPr="002D35F0" w:rsidRDefault="002D35F0" w:rsidP="002D35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</w:pPr>
      <w:r w:rsidRPr="002D35F0">
        <w:rPr>
          <w:rFonts w:ascii="Courier New" w:eastAsia="Times New Roman" w:hAnsi="Courier New" w:cs="Courier New"/>
          <w:color w:val="D4D4D4"/>
          <w:sz w:val="21"/>
          <w:szCs w:val="21"/>
          <w:lang w:val="en-US" w:eastAsia="es-CO"/>
        </w:rPr>
        <w:t>  </w:t>
      </w:r>
      <w:proofErr w:type="gramStart"/>
      <w:r w:rsidRPr="002D35F0">
        <w:rPr>
          <w:rFonts w:ascii="Courier New" w:eastAsia="Times New Roman" w:hAnsi="Courier New" w:cs="Courier New"/>
          <w:color w:val="DCDCAA"/>
          <w:sz w:val="21"/>
          <w:szCs w:val="21"/>
          <w:lang w:val="en-US" w:eastAsia="es-CO"/>
        </w:rPr>
        <w:t>print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(</w:t>
      </w:r>
      <w:proofErr w:type="gramEnd"/>
      <w:r w:rsidRPr="002D35F0">
        <w:rPr>
          <w:rFonts w:ascii="Courier New" w:eastAsia="Times New Roman" w:hAnsi="Courier New" w:cs="Courier New"/>
          <w:color w:val="CE9178"/>
          <w:sz w:val="21"/>
          <w:szCs w:val="21"/>
          <w:lang w:val="en-US" w:eastAsia="es-CO"/>
        </w:rPr>
        <w:t>"-----------------------------------------------------------------"</w:t>
      </w:r>
      <w:r w:rsidRPr="002D35F0">
        <w:rPr>
          <w:rFonts w:ascii="Courier New" w:eastAsia="Times New Roman" w:hAnsi="Courier New" w:cs="Courier New"/>
          <w:color w:val="DCDCDC"/>
          <w:sz w:val="21"/>
          <w:szCs w:val="21"/>
          <w:lang w:val="en-US" w:eastAsia="es-CO"/>
        </w:rPr>
        <w:t>)</w:t>
      </w:r>
    </w:p>
    <w:p w:rsidR="002D35F0" w:rsidRDefault="002D35F0">
      <w:pPr>
        <w:rPr>
          <w:lang w:val="en-US"/>
        </w:rPr>
      </w:pPr>
    </w:p>
    <w:p w:rsidR="002D35F0" w:rsidRDefault="002D35F0">
      <w:r w:rsidRPr="002D35F0">
        <w:t xml:space="preserve">A continuación, presentamos una lista con el muestreo de </w:t>
      </w:r>
      <w:r w:rsidR="00F73A36">
        <w:t xml:space="preserve">los primeros 200 caracteres de </w:t>
      </w:r>
      <w:r w:rsidRPr="002D35F0">
        <w:t>cada fuente de datos</w:t>
      </w:r>
      <w:r>
        <w:t>:</w:t>
      </w:r>
      <w:bookmarkStart w:id="0" w:name="_GoBack"/>
      <w:bookmarkEnd w:id="0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_C3_81frica.txt: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Reunión (Francia)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Mayotte (Francia)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Santa Elena, Ascensión y Tristán de Acuña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Madeira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Pantelaria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 xml:space="preserve"> Islas Canarias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Ceuta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Melilla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África es el tercer continente más extenso, tras Asia y América.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Aeropuerto.txt: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Un aeropuerto es un aeródromo con terminal para el viaje de transporte aéreo en aeronave. Las funciones del aeropuerto son variadas, entre ellas el aterrizaje y despegue de aeronaves, embarque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desem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Agricultura.txt: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agricultura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agri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‘campo’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cultūra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‘cultivo’, ‘crianza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’)[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el conjunto de actividades económicas y técnicas relacionadas con el tratamiento del suelo y el cultivo de la tierra p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Alan_Turing.txt: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Alan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Mathison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Turing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Paddington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Londres; 23 de junio de 1912-Wilmslow, Cheshire; 7 de junio de 1954) fue un matemático, lógico, informático teórico, criptógrafo, filósofo y biólogo teórico británico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Antiguo_Egipto.txt: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Antiguo Egipto o Egipto Antiguo fue una civilización de la Antigüedad, que se originó a lo largo del cauce medio y bajo del río Nilo, cuya historia abarca más de tres milenios. Se la considera una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Arte.txt: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arte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ars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artis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calco del griego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τέχνη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téchnē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entendido generalmente como cualquier actividad o producto realizado con una finalidad estética y también comunicativa, me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Asia.txt: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Países transcontinentales: Armenia Azerbaiyán Chipre Egipto Georgia Indonesia Kazajistán Rusia Turquía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Asia es el continente más grande y poblado de la Tierra. Con cerca de 45 millones de km², supone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Babilonia_(ciudad).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txt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Babilonia fue una antigua ciudad de la Baja Mesopotamia situada cerca de la actual ciudad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Hilla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(Irak). Fue la capital del antiguo Reino babilónico, y por varios siglos fue considerada como un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impo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Biblia.txt: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Biblia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biblĭa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y este del griego βιβ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λί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biblía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‘libros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’)[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 conjunto de libros canónicos que en el cristianismo y en otras religiones, se consideran producto de inspiración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divin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Biodiversidad.txt: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biodiversidad o diversidad biológica es, según el Convenio Internacional sobre la Diversidad Biológica, el término por el que se hace referencia a la amplia variedad de seres vivos sobre la Tierra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Capitalismo.txt: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 capitalismo es un orden o sistema social y económico que se encuentra en constante movimiento, derivado del usufructo de la propiedad privada sobre el capital como herramienta de producción, que se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Ciencia.txt: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ciencia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scientĭa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'conocimiento') es un sistema que organiza y construye el conocimiento a través de preguntas comprobables y un método estructurado que estudia e interpreta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los fenómeno</w:t>
      </w:r>
      <w:proofErr w:type="gram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Colombia.txt: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Colombia, oficialmente República de Colombia, es un país soberano situado en la región noroccidental de América del Sur, actualmente es miembro de la Comunidad Andina y se constituye en un estado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Consumo.txt: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Consumo es la acción y efecto de consumir o gastar, sean productos, bienes 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servicios,  como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por ejemplo la energía, entendiendo por consumir, como el hecho de utilizar estos productos y servicios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Cristianismo.txt: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cristianismo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christianismus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del griego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χριστι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ανισμός)[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religión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abrahámica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monoteísta basada en la vida y enseñanzas de Jesús de Nazaret.  Es la religión más extensa de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Cristo.txt: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Cristo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Christus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del griego antiguo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Χριστός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Christós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traducción del término hebreo «Mesías»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מָש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ִׁ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יח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ַ,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Māšîaḥ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 que significa «ungido»,[2]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que se emplea como título o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Cultura.txt: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término cultura (del latín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cultūra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tiene muchos significados interrelacionados, es decir, es un término polisémico. Por ejemplo, en 1952, Alfred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Kroeber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Clyde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Kluckhohn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recopilaron una 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Democracia.txt: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democracia (del latín tardío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democratĭa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y este del griego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δημοκρ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ατία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dēmokratía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manera de organización social que atribuye la titularidad del poder al conjunto de la ciudadanía. En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sen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Diccionario.txt: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diccionario es una obra donde se puede consultar palabras o términos y se proporciona su significado, definición, etimología, ortografía, fija su pronunciación, separación silábica y forma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gramatic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Divina_comedia.txt: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Divina comedia (en italiano moderno: Divina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Commedia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en toscano: Divina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Comedìa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 también conocida simplemente como Comedia, es un poema escrito por Dante Alighieri. Se desconoce la fecha exacta 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Ecologismo.txt: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ecologismo (en ocasiones llamado el movimiento verde o ambientalista) es un variado movimiento político, social y global, que defiende la protección del medio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ambiente.[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Habitualmente, el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ecolo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Energ_C3_ADa_nuclear.txt: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energía nuclear o atómica es la que se libera espontánea o artificialmente en las reacciones nucleares. Sin embargo, este término engloba otro significado que es el aprovechamiento de dicha energía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Enrique_VIII_de_Inglaterra.txt: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Enrique VIII (28 de junio de 1491-28 de enero de 1547) fue rey de Inglaterra y señor de Irlanda desde el 22 de abril de 1509 hasta su muerte. Fue el segundo monarca de la casa Tudor, heredero de su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Escritura.txt: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escritura es un sistema de representación gráfica de un idioma, por medio de signos trazados o grabados sobre un soporte. En tal sentido, la escritura es un modo gráfico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específicamente  humano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Est_C3_A9tica.txt: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La estética (del griego α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ἰσθητική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aesthetic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], ‘sensación’, ‘percepción’, y este de[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aísthesis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], ‘sensación’, ‘sensibilidad’, e -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ικά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[-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icá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], ‘relativo a’) es la rama de la filosofía que estudia la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esen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Estado.txt: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Un Estado es una organización política constituida por un conjunto de instituciones burocráticas estables, a través de las cuales ejerce el monopolio del uso de la fuerza (soberanía) aplicada a una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Estados_Unidos.txt: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Estados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Unidos[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nota 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(EE. UU.; en inglés,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States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 US),[nota 3]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cuyo nombre oficial es Estados Unidos de América (EUA; en inglés,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States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of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America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 USA),[12]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 país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sobera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Europa.txt: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Países transcontinentales: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Europa es un continente ubicado enteramente en el hemisferio norte y mayoritariamente en el hemisferio oriental. Las fronteras de Europa están situadas en la mitad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occident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Filosof_C3_ADa.txt: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filosofía (del griego antiguo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φιλοσοφί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 'amor a la sabiduría' derivado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φιλεῖν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fileîn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] 'amar' y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σοφί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α 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sofía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 'sabiduría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';[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trans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. en latín como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philosophĭa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disciplina académica y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Finanzas.txt: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Las finanzas son una rama de la administración y de la economía que estudia el intercambio de capital entre individuos, empresas, o Estados y con la incertidumbre y el riesgo que estas actividades con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Fruta.txt: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Se denomina fruta a aquellos frutos comestibles obtenidos de plantas cultivadas o silvestres que, por su sabor generalmente dulce-acidulado, su aroma intenso y agradable y sus propiedades nutritivas,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Gabriel_Garc_C3_ADa_M_C3_A1rquez.txt: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Gabriel José García Márquez (Aracataca, 6 de marzo de 1927-Ciudad de México, 17 de abril de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2014)[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nota 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 escuchar) fue un escritor y periodista colombiano. Reconocido principalmente por sus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Gastronom_C3_ADa_de_M_C3_A9xico.txt: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gastronomía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mexicana  es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el conjunto de platillos y técnicas culinarias de México que forman parte de las tradiciones y vida común de sus habitantes, enriquecida por las aportaciones de las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distint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George_Patton.txt: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Tercer Ejército de Estados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UnidosDecimoquinto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Ejército de Estados Unidos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Expedición Punitiva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Primera Guerra Mundial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Segunda Guerra Mundial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George Smith Patton, Jr. (San Gabriel, California; 11 de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Grecia.txt: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Grecia (en griego moderno,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Ελλάδ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Elláda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AFI: [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eˈlaða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] 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( escuchar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); en griego antiguo,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Ἑλλάς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Hellás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), oficialmente República Helénica (en griego,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Ελληνική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Δημοκρ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ατία,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Ellinikí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Dimokratía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AFI: 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Guerra_Fr_C3_ADa.txt: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Guerra Fría fue un enfrentamiento político, económico, social, ideológico, militar e informativo iniciado tras finalizar la Segunda Guerra Mundial entre el bloque Occidental (occidental-capitalista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Henry_Ford.txt: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Henry Ford (Dearborn, Míchigan; 30 de julio de 1863-Ib., 7 de abril de 1947) fue un empresario y emprendedor estadounidense, fundador de la compañía Ford Motor Company y padre de las cadenas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produc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Holocausto.txt: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Holocausto[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—también conocido en hebreo como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השואה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Shoá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traducido como «La Catástrofe»—, conocido en la terminología nazi como «solución final» —en alemán,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Endlösung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— de la «cuestión judía»,[2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Homo_sapiens.txt: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Homo sapiens (del latín homo, «hombre», y sapiens, «sabio»), hombre o ser humano es una especie del orden de los primates perteneciente a la familia de los homínidos. También son conocidos bajo la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Inteligencia_artificial.txt: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inteligencia artificial (IA) es, en informática, la inteligencia expresada por máquinas, sus procesadores y sus softwares, que serían los análogos al cuerpo, el cerebro y la mente, respectivamente,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Italia.txt: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Italia (en italiano, Italia, pronunciado /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i'talja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/ 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( escuchar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)), oficialmente la República Italiana (en italiano,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Repubblica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Italiana pronunciado /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re'pub:lika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ita'ljana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/), es un país soberano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tran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Jorge_Isaacs.txt: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Partido Conservador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Jorge Ricardo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Isaacs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Ferrer (Santiago de Cali, 1 de abril de 1837-Ibagué, 17 de abril de 1895) fue un novelista, escritor y poeta colombiano del género romántico. Jorge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Isaacs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vi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Juda_C3_ADsmo.txt: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término judaísmo se refiere a la religión, tradición y cultura del pueblo judío. Históricamente, es la más antigua de las tres religiones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abrahámicas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5]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grupo que tiene como base e incluye el c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Juglar.txt: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 juglar[a]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—antiguamente también </w:t>
      </w:r>
      <w:proofErr w:type="spellStart"/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joglar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— era un artista ambulante en la Edad Media. A cambio de dinero o comida, ofrecía su espectáculo callejero en las plazas públicas, y en ocasiones era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cont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Julio_Garavito.txt: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Julio Garavito Armero (Bogotá, 5 de enero de 1865-Bogotá, 11 de marzo de 1920) fue un astrónomo, matemático, economista, poeta e ingeniero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colombiano.[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Sus investigaciones contribuyeron al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desarrol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Liberalismo.txt: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 liberalismo es una filosofía y movimiento político que defiende la libertad individual, la igualdad ante la ley y la limitación de los poderes del Estado. Como doctrina económica propugna la inicia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Libro.txt: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 xml:space="preserve">Un libro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liber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libri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 es una obra impresa, manuscrita o pintada en una serie de hojas de papel, pergamino, vitela u otro material, unidas por un lado (es decir, encuadernadas) y protegidas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Ludwig_van_Beethoven.txt: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Ludwig van Beethoven[a]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(Bonn, Arzobispado de Colonia; 16 de diciembre de 1770[b]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-Viena, 26 de marzo de 1827) fue un compositor, director de orquesta, pianista y profesor de piano alemán. Su legado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Nevado_del_Ruiz.txt: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Volcán del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Ruiz ,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Nevado del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ruiz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, también conocido como Mesa de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Herveo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,[4]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en la época precolombina como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Cumanday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Tabuchía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y Tama,[1]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se conoce como Volcán del Ruiz quizás en honor a Alfonso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Nikola_Tesla.txt: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Nikola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Tesla (en serbio,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Никола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Тесла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;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Smiljan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, Imperio austríaco, actual Croacia; 10 de julio de 1856-Nueva York, 7 de enero de 1943) fue un inventor, ingeniero eléctrico y mecánico serbio nacional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Odisea.txt: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Odisea (en griego: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Ὀδύσσει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α,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Odýsseia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) es un poema épico griego compuesto por 24 cantos, atribuido al poeta griego Homero. Se cree que fue compuesta en el siglo VIII a. C. en los asentamientos que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Organizaci_C3_B3n_de_las_Naciones_Unidas.txt: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Organización de las Naciones Unidas (ONU), también conocida simplemente como Naciones Unidas (NN. UU.), es la mayor organización internacional existente. Se creó para mantener la paz y seguridad in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Per_C3_ADodo_helen_C3_ADstico.txt: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Se denomina período helenístico, helenismo o periodo alejandrino (por Alejandro Magno) a una etapa histórica de la Antigüedad cuyos límites cronológicos vienen marcados por dos importantes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acontecimie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Pizza.txt: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pizza es una preparación culinaria que consiste en un pan plano, habitualmente de forma circular, elaborado con harina de trigo, levadura, agua y sal (a veces aceite de oliva) que tradicionalmente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Pueblos_germ_C3_A1nicos.txt: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Los pueblos germánicos o germanos son un histórico grupo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etnolingüístico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 los pueblos originarios del norte de Europa que se 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 xml:space="preserve">identifican por el uso de las lenguas germánicas (un subgrupo de la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fam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Real_Academia_Espa_C3_B1ola.txt: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La Real Academia Española (RAE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3]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 una institución cultural española privada financiada con fondos públicos con sede en Madrid, España. Esta y otras veintitrés academias de la Lengua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correspondien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Reino_Unido.txt: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El Reino Unido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Kingdom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en inglés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nota 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 de forma abreviada RU (UK en inglés), oficialmente Reino Unido de Gran Bretaña e Irlanda del Norte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United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Kingdom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of Great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Britain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and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Northe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Revoluci_C3_B3n_Industrial.txt: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Revolución Industrial o Primera Revolución Industrial es el proceso de transformación económica, social y tecnológica que se inició en la segunda mitad del siglo XVIII en el Reino de Gran Bretaña, 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Rueda.txt: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rueda es un elemento circular y mecánico que gira alrededor de un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eje.[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Puede ser considerada una máquina simple, y forma parte del conjunto denominado elementos de máquinas.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Es uno de los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inve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Salsa_(g_C3_A9nero_musical).txt: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La salsa es un género musical bailable resultante de la síntesis del son cubano y otros géneros de música caribeña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y  estadounidenses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como el jazz y el blues. La salsa se consolidó como un éxito comer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Saxof_C3_B3n.txt: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El saxofón, también conocido como saxófono o simplemente saxo, es un instrumento musical cónico, de la familia de los instrumentos de viento-madera, generalmente hecho de latón, que consta de una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boqu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Segunda_Guerra_Mundial.txt: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Invasión alemana de Polonia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 Alemania nazi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 de Italia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 Imperio del Japón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Francia de Vichy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lastRenderedPageBreak/>
        <w:t xml:space="preserve"> Reino de Hungría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 de Rumania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Albania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Eslovaquia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Reino de Bulgaria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Croacia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Mengjiang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Manc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Sublime.txt: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Lo sublime es una categoría estética, derivada principalmente de la célebre obra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Περὶ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ὕψους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(Sobre lo sublime) del crítico o retórico griego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Longino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(o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Pseudo-Longino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), y que consiste fundamentalmente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  <w:t>Sample from Thomas_Alva_Edison.txt: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Thomas Alva Edison (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Milan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, Ohio; 11 de febrero de 1847-West Orange, Nueva Jersey; 18 de octubre de 1931) fue un inventor, científico y empresario </w:t>
      </w:r>
      <w:proofErr w:type="gram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estadounidense.[</w:t>
      </w:r>
      <w:proofErr w:type="gram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1]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[2]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[3]</w:t>
      </w:r>
      <w:r w:rsidRPr="002D35F0">
        <w:rPr>
          <w:rFonts w:ascii="Cambria Math" w:eastAsia="Times New Roman" w:hAnsi="Cambria Math" w:cs="Cambria Math"/>
          <w:color w:val="D5D5D5"/>
          <w:sz w:val="21"/>
          <w:szCs w:val="21"/>
          <w:shd w:val="clear" w:color="auto" w:fill="383838"/>
          <w:lang w:eastAsia="es-CO"/>
        </w:rPr>
        <w:t>​</w:t>
      </w: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Desarrolló numerosos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dispo</w:t>
      </w:r>
      <w:proofErr w:type="spellEnd"/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Sample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from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 Valle.txt:</w:t>
      </w: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</w:p>
    <w:p w:rsidR="002D35F0" w:rsidRPr="002D35F0" w:rsidRDefault="002D35F0" w:rsidP="002D35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</w:pPr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 xml:space="preserve">Un valle (del latín </w:t>
      </w:r>
      <w:proofErr w:type="spellStart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vallis</w:t>
      </w:r>
      <w:proofErr w:type="spellEnd"/>
      <w:r w:rsidRPr="002D35F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) es una llanura entre montañas o alturas, una depresión de la superficie terrestre entre dos vertientes, con forma inclinada y alargada, que conforma una cuenca hidrográfica</w:t>
      </w:r>
    </w:p>
    <w:p w:rsidR="002D35F0" w:rsidRPr="002D35F0" w:rsidRDefault="002D35F0" w:rsidP="002D35F0">
      <w:r w:rsidRPr="00F73A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s-CO"/>
        </w:rPr>
        <w:t>-----------------------------------------------------------------</w:t>
      </w:r>
    </w:p>
    <w:sectPr w:rsidR="002D35F0" w:rsidRPr="002D3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F0"/>
    <w:rsid w:val="002D35F0"/>
    <w:rsid w:val="00327EF5"/>
    <w:rsid w:val="00414CDA"/>
    <w:rsid w:val="00F73A36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48C5"/>
  <w15:chartTrackingRefBased/>
  <w15:docId w15:val="{5E579D11-BB74-4C85-BE25-31B8A0DC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3542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1</cp:revision>
  <dcterms:created xsi:type="dcterms:W3CDTF">2022-06-05T23:36:00Z</dcterms:created>
  <dcterms:modified xsi:type="dcterms:W3CDTF">2022-06-05T23:55:00Z</dcterms:modified>
</cp:coreProperties>
</file>