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360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49"/>
        <w:gridCol w:w="2081"/>
        <w:gridCol w:w="338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0.95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2021-03-14T12:19:49Z</dcterms:modified>
  <cp:category/>
</cp:coreProperties>
</file>