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sth-enteric-infection-results</w:t>
      </w:r>
    </w:p>
    <w:bookmarkStart w:id="20" w:name="wbb-adj"/>
    <w:p>
      <w:pPr>
        <w:pStyle w:val="Heading2"/>
      </w:pPr>
      <w:r>
        <w:t xml:space="preserve">WBB adj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coef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ci.lb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ci.ub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diar7d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qpcr.positive.Ac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unadjusted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diar7d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qpcr.positive.Ad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unadjusted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diar7d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qpcr.positive.Al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0.17742077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1.1941334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0.2981382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0.5950956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0.5517795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0.6656907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2.142068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agedays, geophagia, Nlt18, momheight, hfiacat, walls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diar7d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qpcr.positive.IAC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unadjusted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diar7d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qpcr.positive.Na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unadjusted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diar7d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qpcr.positive.Ss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unadjusted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diar7d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qpcr.positive.Tt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unadjusted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diar7d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qpcr.positive.Hw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unadjusted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diar7d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qpcr.positive.Sth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-0.06019546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0.9415805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0.2698671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-0.2230560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0.8234920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0.5548070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1.597986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agedays, geophagia, Nlt18, momheight, hfiacat, walls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diar7d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-0.06777305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0.9344725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0.2381081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-0.2846315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0.7759265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0.5859828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1.490213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tubewell, odch38, walls, asset_bike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diar7d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-0.45861659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0.6321576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0.6024402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-0.7612650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0.4464988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0.1940966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2.058888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tubewell, odch38, walls, asset_bike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diar7d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unadjusted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diar7d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-0.14878937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0.8617506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0.2314509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-0.6428550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0.5203182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0.5474779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1.356428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tubewell, odch38, walls, asset_bike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diar7d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posgi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-0.09602174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0.9084443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0.2378948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-0.4036310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0.6864841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0.5698993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1.448100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1,951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tubewell, odch38, walls, asset_bike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diar7d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poseh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unadjusted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diar7d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poscr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unadjusted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diar7d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posprot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-0.15503292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0.8563870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0.2375281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-0.6526931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0.5139542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0.5376283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1.364137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1,951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tubewell, odch38, walls, asset_bike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diar7d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posmult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3,663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unadjusted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coef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ci.lb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ci.ub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diar7d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qpcr.CTmean.Ac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unadjusted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diar7d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qpcr.CTmean.Ad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unadjusted</w:t>
            </w:r>
          </w:p>
        </w:tc>
      </w:tr>
    </w:tbl>
    <w:bookmarkEnd w:id="20"/>
    <w:bookmarkStart w:id="21" w:name="wbk-adj"/>
    <w:p>
      <w:pPr>
        <w:pStyle w:val="Heading2"/>
      </w:pPr>
      <w:r>
        <w:t xml:space="preserve">WBK adj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coef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ci.lb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ci.ub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diar7d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qpcr_Ascaris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unadjusted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diar7d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qpcr_Trichuris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unadjusted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diar7d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qpcr_Necator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unadjusted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diar7d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qpcr_Ancylostoma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unadjusted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diar7d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qpcr_Strongyloides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unadjusted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diar7d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ascaris_yn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0.03876401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1.0395251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0.09288154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0.4173489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0.6764232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0.8665081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1.247089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4,577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Ncomp, cow, chicken, mother_age, mother_edu, roof, floor, elec, tv, mobilephone, clock, stove, HHS, soilw, wearing_shoes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diar7d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trichuris_yn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unadjusted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diar7d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hook_yn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-0.03938716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0.9613784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0.27376636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-0.1438714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0.8856020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0.5621597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1.644103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4,577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Ncomp, cow, chicken, mother_age, mother_edu, roof, floor, elec, tv, mobilephone, clock, stove, HHS, soilw, wearing_shoes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diar7d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sth_yn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0.03348997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1.0340571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0.08954854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0.3739867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0.7084142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0.8675994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1.232451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4,577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Ncomp, cow, chicken, mother_age, mother_edu, roof, floor, elec, tv, mobilephone, clock, stove, HHS, soilw, wearing_shoes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diar7d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giardia_yn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0.16214535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1.1760312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0.07009511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2.3132190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0.0207106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1.0250680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1.349227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cow, chicken, mother_age, mother_edu, roof, floor, tv, mobilephone, clock, stove, HHS, soilw, wearing_shoes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diar7d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sth_coinf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0.32249376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1.3805663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0.31760940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1.0153785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0.3099254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0.7408029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2.572834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4,577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Ncomp, cow, chicken, mother_age, mother_edu, roof, floor, elec, tv, mobilephone, clock, stove, HHS, soilw, wearing_shoes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diar7d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sth_giar_coinf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-0.01465598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0.9854509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0.13029268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-0.1124851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0.9104388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0.7633569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1.272162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1,123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4,487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cow, chicken, mother_age, mother_edu, roof, floor, tv, mobilephone, clock, stove, HHS, soilw, wearing_shoes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coef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ci.lb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ci.ub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diar7d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asca_intensity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0.0004112355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0.004343922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0.09466916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0.9245776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-0.008102852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0.008925323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4,577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Ncomp, cow, chicken, mother_age, mother_edu, roof, floor, tv, mobilephone, clock, stove, HHS, soilw, wearing_shoes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diar7d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tric_intensity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0.0529177746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0.043170006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1.22579958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0.2202741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-0.031695436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0.137530986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4,577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Ncomp, cow, chicken, mother_age, mother_edu, roof, floor, tv, mobilephone, clock, stove, HHS, soilw, wearing_shoes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diar7d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hook_intensity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0.0067859595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0.022584972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0.30046348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0.7638236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-0.037480587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0.051052506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1,181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1,148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4,577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Ncomp, cow, chicken, mother_age, mother_edu, roof, floor, tv, mobilephone, clock, stove, HHS, soilw, wearing_shoes</w:t>
            </w:r>
          </w:p>
        </w:tc>
      </w:tr>
    </w:tbl>
    <w:bookmarkEnd w:id="21"/>
    <w:bookmarkStart w:id="22" w:name="wbb-unadj"/>
    <w:p>
      <w:pPr>
        <w:pStyle w:val="Heading2"/>
      </w:pPr>
      <w:r>
        <w:t xml:space="preserve">WBB unadj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coef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ci.lb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ci.ub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diar7d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qpcr.positive.Ac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unadjusted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diar7d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qpcr.positive.Ad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unadjusted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diar7d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qpcr.positive.Al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0.187236937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1.2059130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0.2885594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0.64886786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0.5164238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0.6849979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2.122964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unadjusted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diar7d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qpcr.positive.IAC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unadjusted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diar7d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qpcr.positive.Na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unadjusted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diar7d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qpcr.positive.Ss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unadjusted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diar7d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qpcr.positive.Tt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unadjusted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diar7d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qpcr.positive.Hw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unadjusted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diar7d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qpcr.positive.Sth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-0.006785437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0.9932375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0.2584897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-0.02625032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0.9790577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0.5984423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1.648481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unadjusted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diar7d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0.114082476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1.1208446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0.1615067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0.70636370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0.4799620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0.8167104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1.538235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unadjusted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diar7d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0.291741868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1.3387574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0.3336497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0.87439584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0.3819027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0.6961352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2.574603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unadjusted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diar7d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unadjusted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diar7d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0.090971778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1.0952381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0.1593657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0.57083667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0.5681104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0.8014081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1.496799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unadjusted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diar7d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posgi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0.089009380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1.0930909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0.1777306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0.50081074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0.6165043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0.7715587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1.548615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unadjusted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diar7d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poseh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unadjusted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diar7d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poscr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unadjusted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diar7d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posprot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0.028228927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1.0286311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0.1773755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0.15914784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0.8735524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0.7265652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1.456280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unadjusted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diar7d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posmult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3,663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unadjusted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coef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ci.lb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ci.ub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diar7d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qpcr.CTmean.Ac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unadjusted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diar7d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qpcr.CTmean.Ad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unadjusted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diar7d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qpcr.CTmean.Al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-0.00160823455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0.0014974896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-1.07395374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0.28284341700427390042804632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-0.004543314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0.001326845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unadjusted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diar7d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qpcr.CTmean.IAC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0.00033457429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0.0040917605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0.08176781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0.93483135550234031097005527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-0.007685276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0.008354425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unadjusted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diar7d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qpcr.CTmean.Na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unadjusted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diar7d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qpcr.CTmean.Ss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unadjusted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diar7d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qpcr.CTmean.Tt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unadjusted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diar7d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logalepg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0.00153160115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0.0013708181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1.11728986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0.26387040767724018186513035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-0.001155202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0.004218405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unadjusted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diar7d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loghwepg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0.00091632184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0.0043019143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0.21300327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0.83132440850938282839166504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-0.007515430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0.009348074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unadjusted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diar7d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logttepg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0.00331349088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0.0036491452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0.90801837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0.36386851500123557068278046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-0.003838834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0.010465815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unadjusted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diar7d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ctgi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-0.00007990157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0.0006668903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-0.11981216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0.90463194631974386261674681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-0.001387007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0.001227203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unadjusted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diar7d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cteh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-0.00564622810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0.0111778549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-0.50512627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0.61347015383165470758797255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-0.027554824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0.016262367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unadjusted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diar7d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ctcr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0.00508206366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0.0005521560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9.20403550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0.00000000000000000003447533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0.003999838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0.006164289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3,663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unadjusted</w:t>
            </w:r>
          </w:p>
        </w:tc>
      </w:tr>
    </w:tbl>
    <w:bookmarkEnd w:id="22"/>
    <w:bookmarkStart w:id="23" w:name="wbk-unadj"/>
    <w:p>
      <w:pPr>
        <w:pStyle w:val="Heading2"/>
      </w:pPr>
      <w:r>
        <w:t xml:space="preserve">WBK unadj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coef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ci.lb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ci.ub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diar7d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qpcr_Ascaris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unadjusted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diar7d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qpcr_Trichuris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unadjusted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diar7d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qpcr_Necator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unadjusted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diar7d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qpcr_Ancylostoma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unadjusted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diar7d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qpcr_Strongyloides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unadjusted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diar7d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ascaris_yn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0.09562528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1.1003467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0.08703705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1.0986732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0.27191062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0.9277738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1.305019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unadjusted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diar7d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trichuris_yn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unadjusted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diar7d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hook_yn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0.05464078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1.0561612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0.26542806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0.2058591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0.83690098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0.6277595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1.776917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unadjusted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diar7d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sth_yn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0.09259770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1.0970203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0.08382620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1.1046391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0.26931600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0.9308086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1.292912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unadjusted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diar7d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giardia_yn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0.14657210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1.1578584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0.06805939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2.1535912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0.03127225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1.0132629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1.323088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unadjusted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diar7d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sth_coinf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0.47123113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1.6019652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0.30288541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1.5558066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0.11975409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0.8847729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2.900510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unadjusted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diar7d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sth_giar_coinf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-0.02347353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0.9767998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0.12559454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-0.1868993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0.85173961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0.7636553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1.249435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1,156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4,626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unadjusted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coef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ci.lb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ci.ub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diar7d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asca_intensity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0.003226643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0.004110334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0.7850074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0.4324492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-0.004829612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0.01128290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unadjusted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diar7d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tric_intensity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0.058847481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0.042086277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1.3982582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0.1620355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-0.023641621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0.14133658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unadjusted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diar7d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hook_intensity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0.012753102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0.021862761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0.5833253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0.5596743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-0.030097910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0.05560411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1,181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1,181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4,723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unadjusted</w:t>
            </w:r>
          </w:p>
        </w:tc>
      </w:tr>
    </w:tbl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sth-enteric-infection-results</dc:title>
  <dc:creator/>
  <cp:keywords/>
  <dcterms:created xsi:type="dcterms:W3CDTF">2021-06-25T17:36:22Z</dcterms:created>
  <dcterms:modified xsi:type="dcterms:W3CDTF">2021-06-25T17:36:22Z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