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78E19" w14:textId="77777777" w:rsidR="00C20149" w:rsidRPr="00F448D6" w:rsidRDefault="00C20149" w:rsidP="0009495C">
      <w:pPr>
        <w:jc w:val="center"/>
        <w:rPr>
          <w:rFonts w:ascii="Times New Roman" w:hAnsi="Times New Roman"/>
          <w:b/>
          <w:sz w:val="24"/>
          <w:szCs w:val="24"/>
        </w:rPr>
      </w:pPr>
      <w:r w:rsidRPr="00F448D6">
        <w:rPr>
          <w:rFonts w:ascii="Times New Roman" w:hAnsi="Times New Roman"/>
          <w:b/>
          <w:sz w:val="24"/>
          <w:szCs w:val="24"/>
        </w:rPr>
        <w:t>DEPARTMENT OF MARINE ENGINEERING</w:t>
      </w:r>
    </w:p>
    <w:p w14:paraId="21E548CF" w14:textId="77777777" w:rsidR="005D4EFF" w:rsidRDefault="00F448D6" w:rsidP="0009495C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Establishment of “</w:t>
      </w:r>
      <w:r w:rsidR="00C20149" w:rsidRPr="00F448D6">
        <w:rPr>
          <w:rFonts w:ascii="Times New Roman" w:hAnsi="Times New Roman"/>
          <w:b/>
          <w:sz w:val="24"/>
          <w:szCs w:val="24"/>
        </w:rPr>
        <w:t>The Institution of Engineers (India)-AMET STUDENT CHAPTER</w:t>
      </w:r>
      <w:r>
        <w:rPr>
          <w:rFonts w:ascii="Times New Roman" w:hAnsi="Times New Roman"/>
          <w:b/>
          <w:sz w:val="24"/>
          <w:szCs w:val="24"/>
        </w:rPr>
        <w:t xml:space="preserve">” </w:t>
      </w:r>
    </w:p>
    <w:p w14:paraId="397E7D52" w14:textId="1B68E351" w:rsidR="00B261BA" w:rsidRPr="0009495C" w:rsidRDefault="005D4EFF" w:rsidP="0009495C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12</w:t>
      </w:r>
      <w:r w:rsidRPr="005D4EFF">
        <w:rPr>
          <w:rFonts w:ascii="Times New Roman" w:hAnsi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/>
          <w:b/>
          <w:sz w:val="24"/>
          <w:szCs w:val="24"/>
        </w:rPr>
        <w:t xml:space="preserve"> April 2023</w:t>
      </w:r>
    </w:p>
    <w:tbl>
      <w:tblPr>
        <w:tblStyle w:val="TableGrid"/>
        <w:tblW w:w="95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82"/>
      </w:tblGrid>
      <w:tr w:rsidR="0092020A" w14:paraId="75968ABD" w14:textId="77777777" w:rsidTr="00C015CA">
        <w:trPr>
          <w:trHeight w:val="4931"/>
        </w:trPr>
        <w:tc>
          <w:tcPr>
            <w:tcW w:w="9582" w:type="dxa"/>
          </w:tcPr>
          <w:p w14:paraId="449A7C12" w14:textId="77777777" w:rsidR="0092020A" w:rsidRDefault="00D8144F" w:rsidP="00E64A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64B4962F" wp14:editId="7EF26442">
                  <wp:extent cx="5818214" cy="3253138"/>
                  <wp:effectExtent l="0" t="0" r="0" b="444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G_20230412_115622.jp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14"/>
                          <a:stretch/>
                        </pic:blipFill>
                        <pic:spPr bwMode="auto">
                          <a:xfrm>
                            <a:off x="0" y="0"/>
                            <a:ext cx="5822783" cy="3255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144F" w14:paraId="06E185F0" w14:textId="77777777" w:rsidTr="00C015CA">
        <w:trPr>
          <w:trHeight w:val="546"/>
        </w:trPr>
        <w:tc>
          <w:tcPr>
            <w:tcW w:w="9582" w:type="dxa"/>
          </w:tcPr>
          <w:p w14:paraId="2B556A73" w14:textId="77777777" w:rsidR="00D8144F" w:rsidRDefault="00D8144F" w:rsidP="00E64A14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D8144F">
              <w:rPr>
                <w:rFonts w:ascii="Times New Roman" w:hAnsi="Times New Roman"/>
                <w:noProof/>
                <w:sz w:val="24"/>
                <w:szCs w:val="24"/>
              </w:rPr>
              <w:t>Chief Guest Mr. M.Shanmugasundaram (Chairman, IE(I), Kalpakkam Local Chapter) started his speech with the introduction of IE(I)</w:t>
            </w:r>
          </w:p>
        </w:tc>
      </w:tr>
    </w:tbl>
    <w:p w14:paraId="14DBF898" w14:textId="77777777" w:rsidR="00761C03" w:rsidRDefault="00761C03"/>
    <w:tbl>
      <w:tblPr>
        <w:tblStyle w:val="TableGrid"/>
        <w:tblW w:w="96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0"/>
        <w:gridCol w:w="4806"/>
      </w:tblGrid>
      <w:tr w:rsidR="00761C03" w14:paraId="0BE8B1D6" w14:textId="77777777" w:rsidTr="00C015CA">
        <w:trPr>
          <w:trHeight w:val="3546"/>
        </w:trPr>
        <w:tc>
          <w:tcPr>
            <w:tcW w:w="9676" w:type="dxa"/>
            <w:gridSpan w:val="2"/>
          </w:tcPr>
          <w:p w14:paraId="55DC9FBB" w14:textId="77777777" w:rsidR="00761C03" w:rsidRDefault="00761C03" w:rsidP="00D8144F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33FD3A5A" wp14:editId="59220EDA">
                  <wp:extent cx="5942642" cy="2882900"/>
                  <wp:effectExtent l="0" t="0" r="127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_20230412_120946.jp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046"/>
                          <a:stretch/>
                        </pic:blipFill>
                        <pic:spPr bwMode="auto">
                          <a:xfrm>
                            <a:off x="0" y="0"/>
                            <a:ext cx="5963805" cy="2893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C03" w14:paraId="5900125F" w14:textId="77777777" w:rsidTr="00C015CA">
        <w:trPr>
          <w:trHeight w:val="3546"/>
        </w:trPr>
        <w:tc>
          <w:tcPr>
            <w:tcW w:w="4870" w:type="dxa"/>
          </w:tcPr>
          <w:p w14:paraId="78FB1D9B" w14:textId="77777777" w:rsidR="00761C03" w:rsidRDefault="00761C03" w:rsidP="00C2014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86B9DD1" wp14:editId="03925A62">
                  <wp:extent cx="2955340" cy="225590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G_20230412_115611.jp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95"/>
                          <a:stretch/>
                        </pic:blipFill>
                        <pic:spPr bwMode="auto">
                          <a:xfrm>
                            <a:off x="0" y="0"/>
                            <a:ext cx="2960360" cy="2259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6" w:type="dxa"/>
          </w:tcPr>
          <w:p w14:paraId="54ABAC5B" w14:textId="77777777" w:rsidR="00761C03" w:rsidRDefault="00761C03" w:rsidP="00D8144F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20A213F5" wp14:editId="30766F36">
                  <wp:extent cx="2907007" cy="2255520"/>
                  <wp:effectExtent l="0" t="0" r="825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G_20230412_104322.jp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20" t="-138" r="38565" b="20347"/>
                          <a:stretch/>
                        </pic:blipFill>
                        <pic:spPr bwMode="auto">
                          <a:xfrm>
                            <a:off x="0" y="0"/>
                            <a:ext cx="2924133" cy="2268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144F" w14:paraId="58AF6A49" w14:textId="77777777" w:rsidTr="00C015CA">
        <w:trPr>
          <w:trHeight w:val="5661"/>
        </w:trPr>
        <w:tc>
          <w:tcPr>
            <w:tcW w:w="9676" w:type="dxa"/>
            <w:gridSpan w:val="2"/>
          </w:tcPr>
          <w:p w14:paraId="72CDB541" w14:textId="77777777" w:rsidR="00D8144F" w:rsidRDefault="00761C03" w:rsidP="00C2014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4672A938" wp14:editId="3DA9EA3D">
                  <wp:extent cx="5995035" cy="3275118"/>
                  <wp:effectExtent l="0" t="0" r="5715" b="19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G_20230412_122924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518"/>
                          <a:stretch/>
                        </pic:blipFill>
                        <pic:spPr bwMode="auto">
                          <a:xfrm>
                            <a:off x="0" y="0"/>
                            <a:ext cx="5996331" cy="3275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8D4D1B" w14:textId="71D7DCC7" w:rsidR="0092020A" w:rsidRDefault="0009495C" w:rsidP="0009495C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IEI Students Member</w:t>
      </w:r>
    </w:p>
    <w:p w14:paraId="33D3F5CD" w14:textId="77777777" w:rsidR="00761C03" w:rsidRDefault="00761C03" w:rsidP="00C20149">
      <w:pPr>
        <w:jc w:val="both"/>
        <w:rPr>
          <w:rFonts w:ascii="Times New Roman" w:hAnsi="Times New Roman"/>
          <w:sz w:val="24"/>
          <w:szCs w:val="24"/>
        </w:rPr>
      </w:pPr>
    </w:p>
    <w:p w14:paraId="65899003" w14:textId="77777777" w:rsidR="008412F2" w:rsidRDefault="008412F2" w:rsidP="00C20149">
      <w:pPr>
        <w:jc w:val="both"/>
        <w:rPr>
          <w:rFonts w:ascii="Times New Roman" w:hAnsi="Times New Roman"/>
          <w:sz w:val="24"/>
          <w:szCs w:val="24"/>
        </w:rPr>
      </w:pPr>
    </w:p>
    <w:p w14:paraId="6966BB6C" w14:textId="77777777" w:rsidR="00761C03" w:rsidRDefault="00761C03" w:rsidP="00C20149">
      <w:pPr>
        <w:jc w:val="both"/>
        <w:rPr>
          <w:rFonts w:ascii="Times New Roman" w:hAnsi="Times New Roman"/>
          <w:sz w:val="24"/>
          <w:szCs w:val="24"/>
        </w:rPr>
      </w:pPr>
    </w:p>
    <w:p w14:paraId="4E45BEC6" w14:textId="02A72E70" w:rsidR="008412F2" w:rsidRPr="00C20149" w:rsidRDefault="008412F2" w:rsidP="00C20149">
      <w:pPr>
        <w:jc w:val="both"/>
        <w:rPr>
          <w:rFonts w:ascii="Times New Roman" w:hAnsi="Times New Roman"/>
          <w:sz w:val="24"/>
          <w:szCs w:val="24"/>
        </w:rPr>
      </w:pPr>
    </w:p>
    <w:sectPr w:rsidR="008412F2" w:rsidRPr="00C20149" w:rsidSect="0009495C">
      <w:headerReference w:type="default" r:id="rId11"/>
      <w:pgSz w:w="12240" w:h="15840"/>
      <w:pgMar w:top="1530" w:right="1440" w:bottom="5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0ADA3" w14:textId="77777777" w:rsidR="00F35007" w:rsidRDefault="00F35007" w:rsidP="00C20149">
      <w:pPr>
        <w:spacing w:after="0" w:line="240" w:lineRule="auto"/>
      </w:pPr>
      <w:r>
        <w:separator/>
      </w:r>
    </w:p>
  </w:endnote>
  <w:endnote w:type="continuationSeparator" w:id="0">
    <w:p w14:paraId="1878B002" w14:textId="77777777" w:rsidR="00F35007" w:rsidRDefault="00F35007" w:rsidP="00C20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3F11A" w14:textId="77777777" w:rsidR="00F35007" w:rsidRDefault="00F35007" w:rsidP="00C20149">
      <w:pPr>
        <w:spacing w:after="0" w:line="240" w:lineRule="auto"/>
      </w:pPr>
      <w:r>
        <w:separator/>
      </w:r>
    </w:p>
  </w:footnote>
  <w:footnote w:type="continuationSeparator" w:id="0">
    <w:p w14:paraId="4174C1BD" w14:textId="77777777" w:rsidR="00F35007" w:rsidRDefault="00F35007" w:rsidP="00C20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73548" w14:textId="77777777" w:rsidR="00C20149" w:rsidRDefault="00C20149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allowOverlap="1" wp14:anchorId="4849DD6C" wp14:editId="54C05B4A">
          <wp:simplePos x="0" y="0"/>
          <wp:positionH relativeFrom="page">
            <wp:posOffset>2133600</wp:posOffset>
          </wp:positionH>
          <wp:positionV relativeFrom="page">
            <wp:posOffset>123825</wp:posOffset>
          </wp:positionV>
          <wp:extent cx="3667125" cy="867155"/>
          <wp:effectExtent l="0" t="0" r="0" b="0"/>
          <wp:wrapNone/>
          <wp:docPr id="13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67125" cy="867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149"/>
    <w:rsid w:val="0001043B"/>
    <w:rsid w:val="00033DB9"/>
    <w:rsid w:val="00070DB1"/>
    <w:rsid w:val="0009495C"/>
    <w:rsid w:val="001907F5"/>
    <w:rsid w:val="002A050F"/>
    <w:rsid w:val="003F2D30"/>
    <w:rsid w:val="0046365A"/>
    <w:rsid w:val="005D4EFF"/>
    <w:rsid w:val="00761C03"/>
    <w:rsid w:val="007E2641"/>
    <w:rsid w:val="008412F2"/>
    <w:rsid w:val="0092020A"/>
    <w:rsid w:val="00A47953"/>
    <w:rsid w:val="00A861C3"/>
    <w:rsid w:val="00B261BA"/>
    <w:rsid w:val="00C015CA"/>
    <w:rsid w:val="00C20149"/>
    <w:rsid w:val="00D8144F"/>
    <w:rsid w:val="00E64A14"/>
    <w:rsid w:val="00EA3A79"/>
    <w:rsid w:val="00F35007"/>
    <w:rsid w:val="00F4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E557"/>
  <w15:chartTrackingRefBased/>
  <w15:docId w15:val="{89B75DA6-72A2-4674-99DE-82FEA1D65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65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6365A"/>
    <w:rPr>
      <w:rFonts w:eastAsia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rsid w:val="0046365A"/>
    <w:pPr>
      <w:ind w:left="720"/>
      <w:contextualSpacing/>
    </w:pPr>
    <w:rPr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rsid w:val="00C20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14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20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149"/>
    <w:rPr>
      <w:sz w:val="22"/>
      <w:szCs w:val="22"/>
    </w:rPr>
  </w:style>
  <w:style w:type="table" w:styleId="TableGrid">
    <w:name w:val="Table Grid"/>
    <w:basedOn w:val="TableNormal"/>
    <w:uiPriority w:val="39"/>
    <w:rsid w:val="009202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07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7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Stalin Kesavan</cp:lastModifiedBy>
  <cp:revision>12</cp:revision>
  <cp:lastPrinted>2023-04-12T10:12:00Z</cp:lastPrinted>
  <dcterms:created xsi:type="dcterms:W3CDTF">2023-04-12T09:11:00Z</dcterms:created>
  <dcterms:modified xsi:type="dcterms:W3CDTF">2025-11-11T09:43:00Z</dcterms:modified>
</cp:coreProperties>
</file>