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8026" w14:textId="4091D18F" w:rsidR="00E3497C" w:rsidRDefault="00E3497C" w:rsidP="00E3497C">
      <w:r>
        <w:t>June 2021</w:t>
      </w:r>
    </w:p>
    <w:p w14:paraId="714D3732" w14:textId="797B1351" w:rsidR="00E3497C" w:rsidRDefault="00E3497C" w:rsidP="00E3497C">
      <w:pPr>
        <w:pStyle w:val="ListParagraph"/>
        <w:numPr>
          <w:ilvl w:val="0"/>
          <w:numId w:val="2"/>
        </w:numPr>
      </w:pPr>
      <w:r>
        <w:t>Complete style and formatting revisions on pieces, calendar, and schedule pages</w:t>
      </w:r>
    </w:p>
    <w:p w14:paraId="3AA098EB" w14:textId="61B1809C" w:rsidR="00E3497C" w:rsidRDefault="00E3497C" w:rsidP="00E3497C">
      <w:pPr>
        <w:pStyle w:val="ListParagraph"/>
        <w:numPr>
          <w:ilvl w:val="1"/>
          <w:numId w:val="2"/>
        </w:numPr>
      </w:pPr>
      <w:r>
        <w:t>Estimated completion: 6/10</w:t>
      </w:r>
    </w:p>
    <w:p w14:paraId="719FB8CA" w14:textId="6553178C" w:rsidR="00E3497C" w:rsidRDefault="00E3497C" w:rsidP="00E3497C">
      <w:pPr>
        <w:pStyle w:val="ListParagraph"/>
        <w:numPr>
          <w:ilvl w:val="0"/>
          <w:numId w:val="2"/>
        </w:numPr>
      </w:pPr>
      <w:r>
        <w:t xml:space="preserve">Pop-up windows to contacts and schedule pages </w:t>
      </w:r>
    </w:p>
    <w:p w14:paraId="3FBB438F" w14:textId="5FA5D72B" w:rsidR="00E3497C" w:rsidRDefault="00E3497C" w:rsidP="00E3497C">
      <w:pPr>
        <w:pStyle w:val="ListParagraph"/>
        <w:numPr>
          <w:ilvl w:val="1"/>
          <w:numId w:val="2"/>
        </w:numPr>
      </w:pPr>
      <w:r>
        <w:t>Estimated completion: 6/30</w:t>
      </w:r>
    </w:p>
    <w:p w14:paraId="28474D4E" w14:textId="526D63C7" w:rsidR="00E3497C" w:rsidRDefault="00E3497C" w:rsidP="00E3497C"/>
    <w:p w14:paraId="4999BD35" w14:textId="35211FCF" w:rsidR="00E3497C" w:rsidRDefault="00E3497C" w:rsidP="00E3497C">
      <w:r>
        <w:t>July 2021</w:t>
      </w:r>
    </w:p>
    <w:p w14:paraId="00B9EA32" w14:textId="77777777" w:rsidR="00E3497C" w:rsidRDefault="00E3497C" w:rsidP="00E3497C">
      <w:pPr>
        <w:pStyle w:val="ListParagraph"/>
        <w:numPr>
          <w:ilvl w:val="0"/>
          <w:numId w:val="2"/>
        </w:numPr>
      </w:pPr>
      <w:r>
        <w:t>Research on specifics for email module</w:t>
      </w:r>
    </w:p>
    <w:p w14:paraId="5ABCC118" w14:textId="77777777" w:rsidR="00E3497C" w:rsidRDefault="00E3497C" w:rsidP="00E3497C">
      <w:pPr>
        <w:pStyle w:val="ListParagraph"/>
        <w:numPr>
          <w:ilvl w:val="1"/>
          <w:numId w:val="2"/>
        </w:numPr>
      </w:pPr>
      <w:r>
        <w:t>Estimated completion: 7/15</w:t>
      </w:r>
    </w:p>
    <w:p w14:paraId="1E44E6A9" w14:textId="30E9B9A6" w:rsidR="00E3497C" w:rsidRDefault="00E3497C" w:rsidP="00E3497C">
      <w:pPr>
        <w:pStyle w:val="ListParagraph"/>
        <w:numPr>
          <w:ilvl w:val="0"/>
          <w:numId w:val="2"/>
        </w:numPr>
      </w:pPr>
      <w:r>
        <w:t>Module construction (backend functionality)</w:t>
      </w:r>
    </w:p>
    <w:p w14:paraId="075B23DA" w14:textId="77777777" w:rsidR="00E3497C" w:rsidRDefault="00E3497C" w:rsidP="00E3497C"/>
    <w:p w14:paraId="1DD8438C" w14:textId="77777777" w:rsidR="00E3497C" w:rsidRDefault="00E3497C" w:rsidP="00E3497C">
      <w:r>
        <w:t>August 2021</w:t>
      </w:r>
    </w:p>
    <w:p w14:paraId="0CA41692" w14:textId="29A1BC1B" w:rsidR="00E3497C" w:rsidRDefault="00E3497C" w:rsidP="00E3497C">
      <w:pPr>
        <w:pStyle w:val="ListParagraph"/>
        <w:numPr>
          <w:ilvl w:val="0"/>
          <w:numId w:val="2"/>
        </w:numPr>
      </w:pPr>
      <w:r>
        <w:t>M</w:t>
      </w:r>
      <w:r>
        <w:t>odule construction (backend functionality)</w:t>
      </w:r>
    </w:p>
    <w:p w14:paraId="6E0F2502" w14:textId="1AA6163B" w:rsidR="00E3497C" w:rsidRDefault="00E3497C" w:rsidP="00E3497C">
      <w:pPr>
        <w:pStyle w:val="ListParagraph"/>
        <w:numPr>
          <w:ilvl w:val="1"/>
          <w:numId w:val="2"/>
        </w:numPr>
      </w:pPr>
      <w:r>
        <w:t>Estimated completion: 8/12</w:t>
      </w:r>
    </w:p>
    <w:p w14:paraId="115F3576" w14:textId="06832F90" w:rsidR="00E3497C" w:rsidRDefault="00E3497C" w:rsidP="00E3497C">
      <w:pPr>
        <w:pStyle w:val="ListParagraph"/>
        <w:numPr>
          <w:ilvl w:val="0"/>
          <w:numId w:val="2"/>
        </w:numPr>
      </w:pPr>
      <w:r>
        <w:t xml:space="preserve">Style and formatting of module </w:t>
      </w:r>
    </w:p>
    <w:p w14:paraId="71C46E7E" w14:textId="6DA8461C" w:rsidR="00E3497C" w:rsidRDefault="00E3497C" w:rsidP="00E3497C"/>
    <w:p w14:paraId="6B969F66" w14:textId="420F4538" w:rsidR="00E3497C" w:rsidRDefault="00E3497C" w:rsidP="00E3497C">
      <w:r>
        <w:t>September 2021</w:t>
      </w:r>
    </w:p>
    <w:p w14:paraId="0C2E53A0" w14:textId="45DF3B76" w:rsidR="00E3497C" w:rsidRDefault="00E3497C" w:rsidP="00E3497C">
      <w:pPr>
        <w:pStyle w:val="ListParagraph"/>
        <w:numPr>
          <w:ilvl w:val="0"/>
          <w:numId w:val="2"/>
        </w:numPr>
      </w:pPr>
      <w:r>
        <w:t>Style and formatting of module</w:t>
      </w:r>
    </w:p>
    <w:p w14:paraId="1FF8EFC4" w14:textId="1183E482" w:rsidR="00E3497C" w:rsidRDefault="00E3497C" w:rsidP="00E3497C">
      <w:pPr>
        <w:pStyle w:val="ListParagraph"/>
        <w:numPr>
          <w:ilvl w:val="1"/>
          <w:numId w:val="2"/>
        </w:numPr>
      </w:pPr>
      <w:r>
        <w:t xml:space="preserve">Estimated completion: 9/5 </w:t>
      </w:r>
    </w:p>
    <w:p w14:paraId="609CF4CE" w14:textId="74EB831F" w:rsidR="00E3497C" w:rsidRDefault="00E3497C" w:rsidP="00E3497C">
      <w:pPr>
        <w:pStyle w:val="ListParagraph"/>
        <w:numPr>
          <w:ilvl w:val="0"/>
          <w:numId w:val="2"/>
        </w:numPr>
      </w:pPr>
      <w:r>
        <w:t xml:space="preserve">Finalizing email module </w:t>
      </w:r>
    </w:p>
    <w:p w14:paraId="0A12240B" w14:textId="0AF6C329" w:rsidR="00E3497C" w:rsidRDefault="00E3497C" w:rsidP="00E3497C">
      <w:pPr>
        <w:pStyle w:val="ListParagraph"/>
        <w:numPr>
          <w:ilvl w:val="1"/>
          <w:numId w:val="2"/>
        </w:numPr>
      </w:pPr>
      <w:r>
        <w:t xml:space="preserve">Estimated completion: </w:t>
      </w:r>
      <w:r w:rsidR="00FE6552">
        <w:t>9/30</w:t>
      </w:r>
    </w:p>
    <w:p w14:paraId="342DC536" w14:textId="6ED4B886" w:rsidR="00E3497C" w:rsidRDefault="00E3497C" w:rsidP="00E3497C">
      <w:pPr>
        <w:pStyle w:val="ListParagraph"/>
        <w:numPr>
          <w:ilvl w:val="2"/>
          <w:numId w:val="2"/>
        </w:numPr>
      </w:pPr>
      <w:r>
        <w:t>Will depend on revisions</w:t>
      </w:r>
    </w:p>
    <w:p w14:paraId="71B7E563" w14:textId="7823A8EC" w:rsidR="00E3497C" w:rsidRDefault="00E3497C" w:rsidP="00E3497C"/>
    <w:p w14:paraId="0B14711B" w14:textId="2FFCEA9D" w:rsidR="00E3497C" w:rsidRDefault="00E3497C" w:rsidP="00E3497C">
      <w:r>
        <w:t xml:space="preserve">October – </w:t>
      </w:r>
      <w:r w:rsidR="00EC7819">
        <w:t>December</w:t>
      </w:r>
      <w:r>
        <w:t xml:space="preserve"> 2021</w:t>
      </w:r>
    </w:p>
    <w:p w14:paraId="45DAB38C" w14:textId="77777777" w:rsidR="00EC7819" w:rsidRDefault="00E3497C" w:rsidP="00E3497C">
      <w:pPr>
        <w:pStyle w:val="ListParagraph"/>
        <w:numPr>
          <w:ilvl w:val="0"/>
          <w:numId w:val="2"/>
        </w:numPr>
      </w:pPr>
      <w:r>
        <w:t xml:space="preserve">Testing and </w:t>
      </w:r>
      <w:r w:rsidR="00EC7819">
        <w:t xml:space="preserve">finalizing modules for rollout </w:t>
      </w:r>
    </w:p>
    <w:p w14:paraId="176717BB" w14:textId="495B1252" w:rsidR="00E3497C" w:rsidRDefault="00EC7819" w:rsidP="00EC7819">
      <w:pPr>
        <w:pStyle w:val="ListParagraph"/>
      </w:pPr>
      <w:r>
        <w:t xml:space="preserve"> </w:t>
      </w:r>
    </w:p>
    <w:p w14:paraId="52CE1F44" w14:textId="0E02A82C" w:rsidR="00E3497C" w:rsidRDefault="00E3497C" w:rsidP="00E3497C"/>
    <w:sectPr w:rsidR="00E3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4795A"/>
    <w:multiLevelType w:val="hybridMultilevel"/>
    <w:tmpl w:val="0E067082"/>
    <w:lvl w:ilvl="0" w:tplc="A3A6B0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7FF"/>
    <w:multiLevelType w:val="hybridMultilevel"/>
    <w:tmpl w:val="96129476"/>
    <w:lvl w:ilvl="0" w:tplc="E4D8B28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7C"/>
    <w:rsid w:val="00E3497C"/>
    <w:rsid w:val="00EC7819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A8D94"/>
  <w15:chartTrackingRefBased/>
  <w15:docId w15:val="{F7F57CF0-CF50-3A42-A95A-10CD3EC8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S. Miele</dc:creator>
  <cp:keywords/>
  <dc:description/>
  <cp:lastModifiedBy>Andrew S. Miele</cp:lastModifiedBy>
  <cp:revision>3</cp:revision>
  <dcterms:created xsi:type="dcterms:W3CDTF">2021-05-28T03:58:00Z</dcterms:created>
  <dcterms:modified xsi:type="dcterms:W3CDTF">2021-05-28T04:11:00Z</dcterms:modified>
</cp:coreProperties>
</file>