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 project : Histogram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Running the CPU version of the code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901700"/>
            <wp:effectExtent b="0" l="0" r="0" t="0"/>
            <wp:docPr descr="final1.png" id="1" name="image2.png"/>
            <a:graphic>
              <a:graphicData uri="http://schemas.openxmlformats.org/drawingml/2006/picture">
                <pic:pic>
                  <pic:nvPicPr>
                    <pic:cNvPr descr="final1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b)  Code after modification :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#include "J:\ami\ami\common\book.h"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#include &lt;cuda_runtime_api.h&gt;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#include "device_launch_parameters.h"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#include &lt;cuda.h&gt;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#include "..\..\ami\ami\common\cpu_bitmap.h"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#include "J:\ami\ami\common\cpu_anim.h"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Author:      Brady Chen  4/12/2017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Modified By: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&lt;Amikar Divij&gt; &lt;5/5/2017&gt;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This is a C code for the computation of a histogram of data from an input text file. The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text file contains multiple lines of characters. The code generate the frequency histogram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of characters from the input file.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Definition of important values: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MAX_TEXT_LINES  -- maximum number of lines for the input file. We initially set to 1000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   If your file contains more than 1000, just change the value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MAX_LINE_LENGTH -- the length of each line. You change the value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NUMBER_OF_CHARS -- this the total number of characters used in the input file. We set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   the number to 128 which could include all the standard characters in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   the ASCII code table. If your input file contains more than 128 standard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   characters, please increase the number. For example, you should use 256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   for extended ASCII code.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TOTAL_SIZE      -- this is the total number of characters in the input file.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NOTE: You can change the values of the varibales if necessary but please don't change the variable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names themselves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#define MAX_TEXT_LINES 4400 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#define MAX_LINE_LENGTH 75  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#define NUMBER_OF_CHARS 128  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#define TOTAL_SIZE (MAX_TEXT_LINES + 10)*(MAX_LINE_LENGTH + 10)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Declaraion of the arrays of characters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aTextData    -- this is a two dimensional array of char. It contains all the characters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 inputted from the input file. The first index record the lines and the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 second index record the columns in each line. We add 10 on MAX_TEXT_LINES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 and MAX_LINE_LENGTH as safety spaces to crash on off-by-one errors.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NOTE: No need to change this part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char aTextData[MAX_TEXT_LINES + 10][MAX_LINE_LENGTH + 10];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char aFlattenedData[(MAX_TEXT_LINES + 10)*(MAX_LINE_LENGTH + 10)];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Declaration of function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histogram() -- This function takes two arguments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aText -- a two dimensional array of char.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histo -- a one dimensional array which returns the frequency histogram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         of the characrers in the array aText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__global__ void gpu_histogram(unsigned char *aText, unsigned int *histo);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Declaration of variables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histo      -- contains the frequency histogram of the characters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lineBuffer -- line buffer for reading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iTextSize  -- how large is the array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iTextUsed  -- how many lines contained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unsigned int histo[NUMBER_OF_CHARS];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char lineBuffer[MAX_LINE_LENGTH + 10];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int  iTextSize = MAX_TEXT_LINES;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int  iTextUsed = 0;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// clean the memory with zeros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memset(aTextData, 0, sizeof(aTextData));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memset(lineBuffer, 0, sizeof(lineBuffer));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/* 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Data read and conversion: The following lines of code do the following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1. Find the input file (in this case "input.txt)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2. Read the data from the input file and store it in a two dimensional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   array of char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char *inputFile = "J:/FSD/FSD/input_test.txt"; // you may need to change the path depending on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// where you put the input file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// read input file into the array. use binary mode "rb"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FILE *fin = fopen(inputFile, "rb");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if (!fin) {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printf("cannot read %s\n", inputFile);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// while not end of file, read another line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while (fgets(lineBuffer, sizeof(lineBuffer)-10, fin) != 0)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check if array has space for another line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(iTextUsed &gt;= iTextSize)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printf("overflow: too many text lines\n");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strip CR/LF from line endings so we get pure text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*psz = strchr(lineBuffer, '\r'); if (psz) *psz = '\0';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psz = strchr(lineBuffer, '\n'); if (psz) *psz = '\0';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store the line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strncpy(aTextData[iTextUsed], lineBuffer, MAX_LINE_LENGTH);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aTextData[iTextUsed][MAX_LINE_LENGTH - 1] = '\0'; // safety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iTextUsed++;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fclose(fin);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/* end of the Data read and conversion */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/*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Function call to compute the frequency histogram of the data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     1. declare’s the blocks and threads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     2. call’s the implemented kernel function gpu_histogram() .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     Please note that the kernel function DOES NOT take array as argument,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     not to mention two dimensional array in this case.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unsigned int *histo1;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unsigned char *aText;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cudaMalloc((void**)&amp;aText, TOTAL_SIZE);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cudaMemcpy(aText, aTextData, TOTAL_SIZE,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cudaMemcpyHostToDevice);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cudaMalloc((void**)&amp;histo1,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NUMBER_OF_CHARS * sizeof(int));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cudaMemset(histo1, 0,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NUMBER_OF_CHARS * sizeof(int));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// kernel launch - 2x the number of mps gave best timing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cudaDeviceProp  prop;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cudaGetDeviceProperties(&amp;prop, 0);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unsigned int blocks = prop.multiProcessorCount;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gpu_histogram &lt;&lt; &lt;blocks * 2, NUMBER_OF_CHARS &gt;&gt; &gt;(aText, histo1);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cudaMemcpy(histo, histo1,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NUMBER_OF_CHARS * sizeof(int),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cudaMemcpyDeviceToHost);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/*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Output of histogram results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the following is the output of the histogram frequency of characters in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the order of ASCII code. the array histo[] contains the frequency histogram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of 128 characters defined in ASCII.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1. The decimal values for the letters are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  A to Z -- 65 to 90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  a to z -- 97 to 122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2. the following lines of code print the histogram results for a to z, A to </w:t>
        <w:tab/>
        <w:t xml:space="preserve">* Z. and both lower and upper case a to z with their percentiles.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unsigned int histocount = 0; // total character count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printf("histogram frequency of characters a to z: \n");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for (int i = 97; i &lt; 97 + 26; i++) {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histocount += histo[i];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printf("%d ", histo[i]);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printf("histogram frequency of characters in terms of percentiles: \n");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for (int i = 97; i &lt; 97 + 26; i++) {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printf("%.4f ", (float)histo[i] / (float)histocount);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unsigned int histocount1 = 0; // total character count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printf("histogram frequency of characters A to Z: \n");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for (int i = 65; i &lt; 65 + 26; i++) {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histocount1 += histo[i];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printf("%d ", histo[i]);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printf("histogram frequency of characters in terms of percentiles for A to Z: \n");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for (int i = 65; i &lt; 65 + 26; i++) {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printf("%.4f ", (float)histo[i] / (float)histocount1);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unsigned int histocount2 = 0;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printf("histogram frequency of characters A to Z and a to z: \n");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for (int i = 0; i &lt; 0 + 26; i++) {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histocount2 += histo[65 + i];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printf("%d ", histo[65+i]+histo[97+i]);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unsigned int histocount3 = 0;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histocount3 = histocount + histocount1;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printf("histogram frequency of characters in terms of percentiles for A to Z and a to z: \n");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for (int i = 0; i &lt; 0 + 26; i++) {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printf("%.4f ", ((float)histo[65 + i] + (float)histo[97 + i] ) / (float)histocount3);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/* code above here for computing the frequency histogram for all letters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        regardless low or up cases.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cudaFree(histo);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cudaFree(aText);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cudaFree(aTextData);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Implementation of function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histogram() -- This function takes two pointer arguments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aText -- a two dimensional array of char.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histo -- a one dimensional array which returns the frequency histogram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                           of the characrers in the array aText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*it used atomicadd to perform the increment function without causing any error due to *different threads accessing the same variable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__global__ void gpu_histogram(unsigned char *aText, unsigned int *histo)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int i = threadIdx.x + blockIdx.x * blockDim.x;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int stride = blockDim.x * gridDim.x;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while (i &lt; TOTAL_SIZE){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atomicAdd(&amp;(histo[aText[i]]), 1);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 += stride;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c ) Result of GPU histogram on input_test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933700"/>
            <wp:effectExtent b="0" l="0" r="0" t="0"/>
            <wp:docPr descr="inputtest.png" id="3" name="image6.png"/>
            <a:graphic>
              <a:graphicData uri="http://schemas.openxmlformats.org/drawingml/2006/picture">
                <pic:pic>
                  <pic:nvPicPr>
                    <pic:cNvPr descr="inputtest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d) Result of GPU histogram on input_data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022600"/>
            <wp:effectExtent b="0" l="0" r="0" t="0"/>
            <wp:docPr descr="inputdata.png" id="2" name="image4.png"/>
            <a:graphic>
              <a:graphicData uri="http://schemas.openxmlformats.org/drawingml/2006/picture">
                <pic:pic>
                  <pic:nvPicPr>
                    <pic:cNvPr descr="inputdata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4.png"/></Relationships>
</file>