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0A41" w14:textId="7EBA70A3" w:rsidR="00706578" w:rsidRPr="00EE4846" w:rsidRDefault="003A1D82" w:rsidP="003A1D82">
      <w:pPr>
        <w:spacing w:after="0"/>
        <w:rPr>
          <w:color w:val="FF0000"/>
        </w:rPr>
      </w:pPr>
      <w:r w:rsidRPr="00EE4846">
        <w:rPr>
          <w:color w:val="FF0000"/>
        </w:rPr>
        <w:t>3X</w:t>
      </w:r>
    </w:p>
    <w:p w14:paraId="518018B2" w14:textId="78A597B6" w:rsidR="003A1D82" w:rsidRPr="00EE4846" w:rsidRDefault="003A1D82" w:rsidP="003A1D82">
      <w:pPr>
        <w:spacing w:after="0"/>
        <w:rPr>
          <w:color w:val="FF0000"/>
        </w:rPr>
      </w:pPr>
      <w:r w:rsidRPr="00EE4846">
        <w:rPr>
          <w:color w:val="FF0000"/>
        </w:rPr>
        <w:t>EE403131791TN</w:t>
      </w:r>
    </w:p>
    <w:p w14:paraId="07987BD8" w14:textId="201754FB" w:rsidR="003A1D82" w:rsidRPr="00EE4846" w:rsidRDefault="003A1D82" w:rsidP="003A1D8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Debbie </w:t>
      </w:r>
      <w:proofErr w:type="spellStart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>sanabria</w:t>
      </w:r>
      <w:proofErr w:type="spellEnd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11201 SW 55TH ST UNIT 380</w:t>
      </w:r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Lot G12</w:t>
      </w:r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MIRAMAR, FL 33025-3132</w:t>
      </w:r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E4846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61905</w:t>
      </w:r>
    </w:p>
    <w:p w14:paraId="3A23DA34" w14:textId="0C76DF80" w:rsidR="003A1D82" w:rsidRDefault="003A1D82" w:rsidP="003A1D8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68E679" w14:textId="0014EE23" w:rsidR="003A1D82" w:rsidRPr="00EE4846" w:rsidRDefault="003A1D82" w:rsidP="003A1D8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4846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1 Trans</w:t>
      </w:r>
    </w:p>
    <w:p w14:paraId="3E005935" w14:textId="258FD5B5" w:rsidR="003A1D82" w:rsidRPr="00EE4846" w:rsidRDefault="003A1D82" w:rsidP="003A1D8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E484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EE553576500TN</w:t>
      </w:r>
    </w:p>
    <w:p w14:paraId="3313BD4C" w14:textId="77777777" w:rsidR="003A1D82" w:rsidRPr="00EE4846" w:rsidRDefault="003A1D82" w:rsidP="003A1D82">
      <w:pPr>
        <w:spacing w:after="0"/>
        <w:rPr>
          <w:color w:val="FF0000"/>
          <w:sz w:val="52"/>
          <w:szCs w:val="52"/>
        </w:rPr>
      </w:pPr>
      <w:proofErr w:type="spellStart"/>
      <w:r w:rsidRPr="00EE4846">
        <w:rPr>
          <w:color w:val="FF0000"/>
          <w:sz w:val="52"/>
          <w:szCs w:val="52"/>
        </w:rPr>
        <w:t>Silvano</w:t>
      </w:r>
      <w:proofErr w:type="spellEnd"/>
      <w:r w:rsidRPr="00EE4846">
        <w:rPr>
          <w:color w:val="FF0000"/>
          <w:sz w:val="52"/>
          <w:szCs w:val="52"/>
        </w:rPr>
        <w:t xml:space="preserve"> </w:t>
      </w:r>
      <w:proofErr w:type="spellStart"/>
      <w:r w:rsidRPr="00EE4846">
        <w:rPr>
          <w:color w:val="FF0000"/>
          <w:sz w:val="52"/>
          <w:szCs w:val="52"/>
        </w:rPr>
        <w:t>Zanotti</w:t>
      </w:r>
      <w:proofErr w:type="spellEnd"/>
    </w:p>
    <w:p w14:paraId="1751CF99" w14:textId="77777777" w:rsidR="003A1D82" w:rsidRPr="00EE4846" w:rsidRDefault="003A1D82" w:rsidP="003A1D82">
      <w:pPr>
        <w:spacing w:after="0"/>
        <w:rPr>
          <w:color w:val="FF0000"/>
          <w:sz w:val="52"/>
          <w:szCs w:val="52"/>
        </w:rPr>
      </w:pPr>
      <w:proofErr w:type="gramStart"/>
      <w:r w:rsidRPr="00EE4846">
        <w:rPr>
          <w:color w:val="FF0000"/>
          <w:sz w:val="52"/>
          <w:szCs w:val="52"/>
        </w:rPr>
        <w:t>via</w:t>
      </w:r>
      <w:proofErr w:type="gramEnd"/>
      <w:r w:rsidRPr="00EE4846">
        <w:rPr>
          <w:color w:val="FF0000"/>
          <w:sz w:val="52"/>
          <w:szCs w:val="52"/>
        </w:rPr>
        <w:t xml:space="preserve"> </w:t>
      </w:r>
      <w:proofErr w:type="spellStart"/>
      <w:r w:rsidRPr="00EE4846">
        <w:rPr>
          <w:color w:val="FF0000"/>
          <w:sz w:val="52"/>
          <w:szCs w:val="52"/>
        </w:rPr>
        <w:t>prealpina</w:t>
      </w:r>
      <w:proofErr w:type="spellEnd"/>
      <w:r w:rsidRPr="00EE4846">
        <w:rPr>
          <w:color w:val="FF0000"/>
          <w:sz w:val="52"/>
          <w:szCs w:val="52"/>
        </w:rPr>
        <w:t xml:space="preserve"> </w:t>
      </w:r>
      <w:proofErr w:type="spellStart"/>
      <w:r w:rsidRPr="00EE4846">
        <w:rPr>
          <w:color w:val="FF0000"/>
          <w:sz w:val="52"/>
          <w:szCs w:val="52"/>
        </w:rPr>
        <w:t>inferiore</w:t>
      </w:r>
      <w:proofErr w:type="spellEnd"/>
      <w:r w:rsidRPr="00EE4846">
        <w:rPr>
          <w:color w:val="FF0000"/>
          <w:sz w:val="52"/>
          <w:szCs w:val="52"/>
        </w:rPr>
        <w:t xml:space="preserve"> 34c</w:t>
      </w:r>
    </w:p>
    <w:p w14:paraId="3895E2E5" w14:textId="77777777" w:rsidR="003A1D82" w:rsidRPr="00EE4846" w:rsidRDefault="003A1D82" w:rsidP="003A1D82">
      <w:pPr>
        <w:spacing w:after="0"/>
        <w:rPr>
          <w:color w:val="FF0000"/>
          <w:sz w:val="52"/>
          <w:szCs w:val="52"/>
        </w:rPr>
      </w:pPr>
      <w:proofErr w:type="spellStart"/>
      <w:r w:rsidRPr="00EE4846">
        <w:rPr>
          <w:color w:val="FF0000"/>
          <w:sz w:val="52"/>
          <w:szCs w:val="52"/>
        </w:rPr>
        <w:t>Gorno</w:t>
      </w:r>
      <w:proofErr w:type="spellEnd"/>
      <w:r w:rsidRPr="00EE4846">
        <w:rPr>
          <w:color w:val="FF0000"/>
          <w:sz w:val="52"/>
          <w:szCs w:val="52"/>
        </w:rPr>
        <w:t xml:space="preserve"> BG 24020</w:t>
      </w:r>
    </w:p>
    <w:p w14:paraId="2DAE0601" w14:textId="514285D4" w:rsidR="003A1D82" w:rsidRPr="00EE4846" w:rsidRDefault="003A1D82" w:rsidP="003A1D82">
      <w:pPr>
        <w:spacing w:after="0"/>
        <w:rPr>
          <w:color w:val="FF0000"/>
          <w:sz w:val="52"/>
          <w:szCs w:val="52"/>
        </w:rPr>
      </w:pPr>
      <w:proofErr w:type="spellStart"/>
      <w:r w:rsidRPr="00EE4846">
        <w:rPr>
          <w:color w:val="FF0000"/>
          <w:sz w:val="52"/>
          <w:szCs w:val="52"/>
        </w:rPr>
        <w:t>Italy</w:t>
      </w:r>
      <w:proofErr w:type="spellEnd"/>
      <w:r w:rsidRPr="00EE4846">
        <w:rPr>
          <w:color w:val="FF0000"/>
          <w:sz w:val="52"/>
          <w:szCs w:val="52"/>
        </w:rPr>
        <w:t xml:space="preserve">    +39 333 537 9808</w:t>
      </w:r>
    </w:p>
    <w:p w14:paraId="2603BF0F" w14:textId="5A2C46D9" w:rsidR="003A1D82" w:rsidRPr="00EE4846" w:rsidRDefault="003A1D82" w:rsidP="003A1D82">
      <w:pPr>
        <w:spacing w:after="0"/>
        <w:rPr>
          <w:color w:val="FF0000"/>
          <w:sz w:val="52"/>
          <w:szCs w:val="52"/>
        </w:rPr>
      </w:pPr>
      <w:r w:rsidRPr="00EE4846">
        <w:rPr>
          <w:color w:val="FF0000"/>
          <w:sz w:val="52"/>
          <w:szCs w:val="52"/>
        </w:rPr>
        <w:t xml:space="preserve">VAT </w:t>
      </w:r>
      <w:proofErr w:type="spellStart"/>
      <w:r w:rsidRPr="00EE4846">
        <w:rPr>
          <w:color w:val="FF0000"/>
          <w:sz w:val="52"/>
          <w:szCs w:val="52"/>
        </w:rPr>
        <w:t>Paid</w:t>
      </w:r>
      <w:proofErr w:type="spellEnd"/>
      <w:r w:rsidRPr="00EE4846">
        <w:rPr>
          <w:color w:val="FF0000"/>
          <w:sz w:val="52"/>
          <w:szCs w:val="52"/>
        </w:rPr>
        <w:t xml:space="preserve"> : IOSS - IM2760000742</w:t>
      </w:r>
    </w:p>
    <w:p w14:paraId="6FA6E6BE" w14:textId="70EF0726" w:rsidR="003A1D82" w:rsidRDefault="003A1D82" w:rsidP="003A1D82">
      <w:pPr>
        <w:spacing w:after="0"/>
      </w:pPr>
    </w:p>
    <w:p w14:paraId="1CF22E06" w14:textId="2E3813C9" w:rsidR="003A1D82" w:rsidRPr="001D5251" w:rsidRDefault="003A1D82" w:rsidP="003A1D82">
      <w:pPr>
        <w:spacing w:after="0"/>
        <w:rPr>
          <w:color w:val="FF0000"/>
        </w:rPr>
      </w:pPr>
      <w:proofErr w:type="spellStart"/>
      <w:r w:rsidRPr="001D5251">
        <w:rPr>
          <w:color w:val="FF0000"/>
        </w:rPr>
        <w:t>Dsmlt</w:t>
      </w:r>
      <w:proofErr w:type="spellEnd"/>
    </w:p>
    <w:p w14:paraId="385BDA77" w14:textId="5B5BD8B2" w:rsidR="003A1D82" w:rsidRPr="001D5251" w:rsidRDefault="003A1D82" w:rsidP="003A1D82">
      <w:pPr>
        <w:spacing w:after="0"/>
        <w:rPr>
          <w:color w:val="FF0000"/>
        </w:rPr>
      </w:pPr>
      <w:r w:rsidRPr="001D5251">
        <w:rPr>
          <w:color w:val="FF0000"/>
        </w:rPr>
        <w:t>EE553576495TN</w:t>
      </w:r>
    </w:p>
    <w:p w14:paraId="66FD43F6" w14:textId="7EFC4034" w:rsidR="003A1D82" w:rsidRPr="001D5251" w:rsidRDefault="003A1D82" w:rsidP="003A1D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D5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Kris Miller</w:t>
      </w:r>
      <w:r w:rsidRPr="001D5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9291 W BROAD ST</w:t>
      </w:r>
      <w:r w:rsidRPr="001D5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GALLOWAY, OH 43119-8201</w:t>
      </w:r>
      <w:r w:rsidRPr="001D5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1D5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1D525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D5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1D525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D5251">
        <w:rPr>
          <w:rFonts w:ascii="Arial" w:hAnsi="Arial" w:cs="Arial"/>
          <w:color w:val="FF0000"/>
          <w:sz w:val="52"/>
          <w:szCs w:val="52"/>
          <w:shd w:val="clear" w:color="auto" w:fill="FFFFFF"/>
        </w:rPr>
        <w:t>. 37320</w:t>
      </w:r>
    </w:p>
    <w:p w14:paraId="24787441" w14:textId="77777777" w:rsidR="003A1D82" w:rsidRDefault="003A1D82" w:rsidP="003A1D82">
      <w:pPr>
        <w:spacing w:after="0"/>
      </w:pPr>
    </w:p>
    <w:sectPr w:rsidR="003A1D82" w:rsidSect="003A1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C"/>
    <w:rsid w:val="0019195C"/>
    <w:rsid w:val="001D5251"/>
    <w:rsid w:val="003A1D82"/>
    <w:rsid w:val="00706578"/>
    <w:rsid w:val="00E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6B65"/>
  <w15:chartTrackingRefBased/>
  <w15:docId w15:val="{26DA227B-DD5B-4E2E-90D5-1DFF1521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2022-11-29T08:30:00Z</cp:lastPrinted>
  <dcterms:created xsi:type="dcterms:W3CDTF">2022-11-29T08:23:00Z</dcterms:created>
  <dcterms:modified xsi:type="dcterms:W3CDTF">2022-12-03T12:09:00Z</dcterms:modified>
</cp:coreProperties>
</file>