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AEDC3D" wp14:paraId="790813D3" wp14:textId="50CC97A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60"/>
          <w:szCs w:val="60"/>
          <w:lang w:val="fr-FR"/>
        </w:rPr>
      </w:pPr>
      <w:r w:rsidRPr="3AAEDC3D" w:rsidR="643A9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60"/>
          <w:szCs w:val="60"/>
          <w:lang w:val="fr-FR"/>
        </w:rPr>
        <w:t>RAPPORT DE SEANCE 4</w:t>
      </w:r>
    </w:p>
    <w:p xmlns:wp14="http://schemas.microsoft.com/office/word/2010/wordml" w:rsidP="3AAEDC3D" wp14:paraId="3BFEFB25" wp14:textId="52CC069F">
      <w:pPr>
        <w:pStyle w:val="Normal"/>
      </w:pPr>
    </w:p>
    <w:p w:rsidR="3AAEDC3D" w:rsidP="3AAEDC3D" w:rsidRDefault="3AAEDC3D" w14:paraId="71D641DA" w14:textId="0D12846C">
      <w:pPr>
        <w:pStyle w:val="Normal"/>
      </w:pPr>
    </w:p>
    <w:p w:rsidR="3AAEDC3D" w:rsidP="3AAEDC3D" w:rsidRDefault="3AAEDC3D" w14:paraId="59B795F7" w14:textId="54F325E3">
      <w:pPr>
        <w:pStyle w:val="Heading2"/>
      </w:pPr>
    </w:p>
    <w:p w:rsidR="3AAEDC3D" w:rsidP="3AAEDC3D" w:rsidRDefault="3AAEDC3D" w14:paraId="11C11A3D" w14:textId="249FA7E7">
      <w:pPr>
        <w:pStyle w:val="Heading2"/>
      </w:pPr>
    </w:p>
    <w:p w:rsidR="643A9085" w:rsidP="3AAEDC3D" w:rsidRDefault="643A9085" w14:paraId="2E54696B" w14:textId="613C4045">
      <w:pPr>
        <w:pStyle w:val="Heading2"/>
        <w:rPr>
          <w:sz w:val="40"/>
          <w:szCs w:val="40"/>
        </w:rPr>
      </w:pPr>
      <w:r w:rsidRPr="3AAEDC3D" w:rsidR="643A9085">
        <w:rPr>
          <w:sz w:val="40"/>
          <w:szCs w:val="40"/>
        </w:rPr>
        <w:t>Résultats</w:t>
      </w:r>
    </w:p>
    <w:p w:rsidR="76D8E8B6" w:rsidP="3AAEDC3D" w:rsidRDefault="76D8E8B6" w14:paraId="400B913C" w14:textId="162F94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fr-FR"/>
        </w:rPr>
      </w:pPr>
      <w:r w:rsidRPr="3AAEDC3D" w:rsidR="76D8E8B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Malgré mes efforts, le module caméra ne fonctionnait pas correctement après les différentes tentative de câblage. Les raisons de cette défaillance restent indéterminées à ce stade. Le moniteur série ne fournissait aucune information utile</w:t>
      </w:r>
      <w:r w:rsidRPr="3AAEDC3D" w:rsidR="4BB75FC5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.</w:t>
      </w:r>
    </w:p>
    <w:p w:rsidR="30DE2BFB" w:rsidP="3AAEDC3D" w:rsidRDefault="30DE2BFB" w14:paraId="1456C3CB" w14:textId="219D3016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  <w:r w:rsidRPr="3AAEDC3D" w:rsidR="30DE2BFB">
        <w:rPr>
          <w:rFonts w:ascii="Calibri" w:hAnsi="Calibri" w:eastAsia="Calibri" w:cs="Calibri"/>
          <w:noProof w:val="0"/>
          <w:sz w:val="30"/>
          <w:szCs w:val="30"/>
          <w:lang w:val="fr-FR"/>
        </w:rPr>
        <w:t>U</w:t>
      </w:r>
      <w:r w:rsidRPr="3AAEDC3D" w:rsidR="3744C25F">
        <w:rPr>
          <w:rFonts w:ascii="Calibri" w:hAnsi="Calibri" w:eastAsia="Calibri" w:cs="Calibri"/>
          <w:noProof w:val="0"/>
          <w:sz w:val="30"/>
          <w:szCs w:val="30"/>
          <w:lang w:val="fr-FR"/>
        </w:rPr>
        <w:t xml:space="preserve">ne part </w:t>
      </w:r>
      <w:r w:rsidRPr="3AAEDC3D" w:rsidR="74F94EA3">
        <w:rPr>
          <w:rFonts w:ascii="Calibri" w:hAnsi="Calibri" w:eastAsia="Calibri" w:cs="Calibri"/>
          <w:noProof w:val="0"/>
          <w:sz w:val="30"/>
          <w:szCs w:val="30"/>
          <w:lang w:val="fr-FR"/>
        </w:rPr>
        <w:t>importante</w:t>
      </w:r>
      <w:r w:rsidRPr="3AAEDC3D" w:rsidR="3744C25F">
        <w:rPr>
          <w:rFonts w:ascii="Calibri" w:hAnsi="Calibri" w:eastAsia="Calibri" w:cs="Calibri"/>
          <w:noProof w:val="0"/>
          <w:sz w:val="30"/>
          <w:szCs w:val="30"/>
          <w:lang w:val="fr-FR"/>
        </w:rPr>
        <w:t xml:space="preserve"> de mon temps a été consacrée à des recherches intensives sur Internet dans l'espoir de résoudre les difficultés rencontrées avec le module caméra. F</w:t>
      </w:r>
      <w:r w:rsidRPr="3AAEDC3D" w:rsidR="01BCA92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ace à l'impasse, j’ai </w:t>
      </w:r>
      <w:r w:rsidRPr="3AAEDC3D" w:rsidR="7B5612CA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cherché</w:t>
      </w:r>
      <w:r w:rsidRPr="3AAEDC3D" w:rsidR="01BCA92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partout en ligne pour trouver des solutions. Des forums Arduino, des blogs et des sites spécialisés ont été consultés, mais aucune information spécifique au problème rencontré n'a été identifiée.</w:t>
      </w:r>
    </w:p>
    <w:p w:rsidR="58673961" w:rsidP="3AAEDC3D" w:rsidRDefault="58673961" w14:paraId="5797B0A9" w14:textId="177DAE24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  <w:r w:rsidRPr="3AAEDC3D" w:rsidR="5867396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Notons que je suis tombé sur un site </w:t>
      </w:r>
      <w:r w:rsidRPr="3AAEDC3D" w:rsidR="3D5CA125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intéressant :</w:t>
      </w:r>
    </w:p>
    <w:p w:rsidR="7CDA03A9" w:rsidP="3AAEDC3D" w:rsidRDefault="7CDA03A9" w14:paraId="2DEEC73E" w14:textId="5EC57B0A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  <w:hyperlink r:id="Rd3f16cf8af7d442e">
        <w:r w:rsidRPr="3AAEDC3D" w:rsidR="7CDA03A9">
          <w:rPr>
            <w:rStyle w:val="Hyperlink"/>
            <w:rFonts w:ascii="Calibri" w:hAnsi="Calibri" w:eastAsia="Calibri" w:cs="Calibri" w:asciiTheme="minorAscii" w:hAnsiTheme="minorAscii" w:eastAsiaTheme="minorAscii" w:cstheme="minorBidi"/>
            <w:b w:val="0"/>
            <w:bCs w:val="0"/>
            <w:i w:val="0"/>
            <w:iCs w:val="0"/>
            <w:sz w:val="30"/>
            <w:szCs w:val="30"/>
            <w:lang w:eastAsia="en-US" w:bidi="ar-SA"/>
          </w:rPr>
          <w:t>https://forum.arduino.cc/t/ov7670-with-both-arduino-uno-and-now-mega/155814</w:t>
        </w:r>
      </w:hyperlink>
      <w:r w:rsidRPr="3AAEDC3D" w:rsidR="5867396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</w:t>
      </w:r>
    </w:p>
    <w:p w:rsidR="3A5722B2" w:rsidP="3AAEDC3D" w:rsidRDefault="3A5722B2" w14:paraId="25755327" w14:textId="4F8376B7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</w:pPr>
      <w:r w:rsidRPr="3AAEDC3D" w:rsidR="3A5722B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Il </w:t>
      </w:r>
      <w:r w:rsidRPr="3AAEDC3D" w:rsidR="58673961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regroupe plein d’infos </w:t>
      </w:r>
      <w:r w:rsidRPr="3AAEDC3D" w:rsidR="1FF52BA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que je suis </w:t>
      </w:r>
      <w:r w:rsidRPr="3AAEDC3D" w:rsidR="789FDD2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toujours en train de </w:t>
      </w:r>
      <w:r w:rsidRPr="3AAEDC3D" w:rsidR="05E0BC8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comprendre.</w:t>
      </w:r>
    </w:p>
    <w:p w:rsidR="789FDD2D" w:rsidP="3AAEDC3D" w:rsidRDefault="789FDD2D" w14:paraId="3F8568C1" w14:textId="4675F997">
      <w:pPr>
        <w:pStyle w:val="Normal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</w:pPr>
      <w:r w:rsidRPr="3AAEDC3D" w:rsidR="789FDD2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Cependant, </w:t>
      </w:r>
      <w:r w:rsidRPr="3AAEDC3D" w:rsidR="5988D8E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même</w:t>
      </w:r>
      <w:r w:rsidRPr="3AAEDC3D" w:rsidR="789FDD2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si cette phase de recherche n’a pas </w:t>
      </w:r>
      <w:r w:rsidRPr="3AAEDC3D" w:rsidR="645CC43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été</w:t>
      </w:r>
      <w:r w:rsidRPr="3AAEDC3D" w:rsidR="789FDD2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  <w:r w:rsidRPr="3AAEDC3D" w:rsidR="6E03494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concluante,</w:t>
      </w:r>
      <w:r w:rsidRPr="3AAEDC3D" w:rsidR="789FDD2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elle m’a permis de mieux comprendre </w:t>
      </w:r>
      <w:r w:rsidRPr="3AAEDC3D" w:rsidR="39FAF7FC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ce module camera que j’</w:t>
      </w:r>
      <w:r w:rsidRPr="3AAEDC3D" w:rsidR="083FE2F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utilise</w:t>
      </w:r>
      <w:r w:rsidRPr="3AAEDC3D" w:rsidR="39FAF7FC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et ce que je peux en tirer.</w:t>
      </w:r>
    </w:p>
    <w:p w:rsidR="3AAEDC3D" w:rsidP="3AAEDC3D" w:rsidRDefault="3AAEDC3D" w14:paraId="69CBA726" w14:textId="7208261A">
      <w:pPr>
        <w:pStyle w:val="Normal"/>
      </w:pPr>
    </w:p>
    <w:p w:rsidR="3AAEDC3D" w:rsidP="3AAEDC3D" w:rsidRDefault="3AAEDC3D" w14:paraId="4B11F3EF" w14:textId="4C053874">
      <w:pPr>
        <w:pStyle w:val="Normal"/>
      </w:pPr>
    </w:p>
    <w:p w:rsidR="643A9085" w:rsidP="3AAEDC3D" w:rsidRDefault="643A9085" w14:paraId="3AA7204D" w14:textId="5D771B3F">
      <w:pPr>
        <w:pStyle w:val="Heading2"/>
        <w:rPr>
          <w:sz w:val="40"/>
          <w:szCs w:val="40"/>
        </w:rPr>
      </w:pPr>
      <w:r w:rsidRPr="3AAEDC3D" w:rsidR="643A9085">
        <w:rPr>
          <w:sz w:val="40"/>
          <w:szCs w:val="40"/>
        </w:rPr>
        <w:t>Prochaines Étapes</w:t>
      </w:r>
    </w:p>
    <w:p w:rsidR="3A5395F0" w:rsidP="3AAEDC3D" w:rsidRDefault="3A5395F0" w14:paraId="1A516B19" w14:textId="57A716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30"/>
          <w:szCs w:val="30"/>
        </w:rPr>
      </w:pP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Je vais continuer </w:t>
      </w:r>
      <w:r w:rsidRPr="3AAEDC3D" w:rsidR="4550F7D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à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</w:t>
      </w:r>
      <w:r w:rsidRPr="3AAEDC3D" w:rsidR="1E9235C7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essayer,</w:t>
      </w:r>
      <w:r w:rsidRPr="3AAEDC3D" w:rsidR="59B55C22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j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'ai </w:t>
      </w:r>
      <w:r w:rsidRPr="3AAEDC3D" w:rsidR="2028EA9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aussi 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trouvé un tuto par la te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am </w:t>
      </w:r>
      <w:r w:rsidRPr="3AAEDC3D" w:rsidR="4553EB1F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Arduino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:  </w:t>
      </w:r>
      <w:hyperlink r:id="R3ef262a8c6014f41">
        <w:r w:rsidRPr="3AAEDC3D" w:rsidR="3A5395F0">
          <w:rPr>
            <w:rFonts w:ascii="Calibri" w:hAnsi="Calibri" w:eastAsia="Calibri" w:cs="Calibri" w:asciiTheme="minorAscii" w:hAnsiTheme="minorAscii" w:eastAsiaTheme="minorAscii" w:cstheme="minorBidi"/>
            <w:b w:val="0"/>
            <w:bCs w:val="0"/>
            <w:i w:val="0"/>
            <w:iCs w:val="0"/>
            <w:color w:val="C45911" w:themeColor="accent2" w:themeTint="FF" w:themeShade="BF"/>
            <w:sz w:val="30"/>
            <w:szCs w:val="30"/>
            <w:lang w:eastAsia="en-US" w:bidi="ar-SA"/>
          </w:rPr>
          <w:t>https://blog.arduino.cc/2020/06/24/machine-vision-with-low-cost-camera-modules/</w:t>
        </w:r>
      </w:hyperlink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, mais ce dernier a </w:t>
      </w:r>
      <w:r w:rsidRPr="3AAEDC3D" w:rsidR="6AC66E85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été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</w:t>
      </w:r>
      <w:r w:rsidRPr="3AAEDC3D" w:rsidR="513A2CD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réalisée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sur 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un</w:t>
      </w:r>
      <w:r w:rsidRPr="3AAEDC3D" w:rsidR="4AD063D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e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autre carte </w:t>
      </w:r>
      <w:r w:rsidRPr="3AAEDC3D" w:rsidR="7D281D79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Arduino</w:t>
      </w:r>
      <w:r w:rsidRPr="3AAEDC3D" w:rsidR="3A539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 xml:space="preserve"> ; la : </w:t>
      </w:r>
      <w:r w:rsidRPr="3AAEDC3D" w:rsidR="3E5CF05D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olor w:val="auto"/>
          <w:sz w:val="30"/>
          <w:szCs w:val="30"/>
          <w:lang w:eastAsia="en-US" w:bidi="ar-SA"/>
        </w:rPr>
        <w:t>“</w:t>
      </w:r>
      <w:hyperlink r:id="Rb2bf4136c57441e6">
        <w:r w:rsidRPr="3AAEDC3D" w:rsidR="773F4045">
          <w:rPr>
            <w:rFonts w:ascii="Calibri" w:hAnsi="Calibri" w:eastAsia="Calibri" w:cs="Calibri" w:asciiTheme="minorAscii" w:hAnsiTheme="minorAscii" w:eastAsiaTheme="minorAscii" w:cstheme="minorBidi"/>
            <w:b w:val="0"/>
            <w:bCs w:val="0"/>
            <w:i w:val="0"/>
            <w:iCs w:val="0"/>
            <w:noProof w:val="0"/>
            <w:color w:val="auto"/>
            <w:sz w:val="30"/>
            <w:szCs w:val="30"/>
            <w:lang w:val="fr-FR" w:eastAsia="en-US" w:bidi="ar-SA"/>
          </w:rPr>
          <w:t>Arduino Nano 33 BLE Sense with headers</w:t>
        </w:r>
      </w:hyperlink>
      <w:r w:rsidRPr="3AAEDC3D" w:rsidR="1D88EF1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".</w:t>
      </w:r>
    </w:p>
    <w:p w:rsidR="61ADF5BE" w:rsidP="3AAEDC3D" w:rsidRDefault="61ADF5BE" w14:paraId="3F05DA40" w14:textId="6AE9A0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fr-FR"/>
        </w:rPr>
      </w:pPr>
      <w:r w:rsidRPr="3AAEDC3D" w:rsidR="61ADF5B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</w:t>
      </w:r>
      <w:r w:rsidRPr="3AAEDC3D" w:rsidR="2ACB177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Espérons</w:t>
      </w:r>
      <w:r w:rsidRPr="3AAEDC3D" w:rsidR="61ADF5BE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qu’avec ce </w:t>
      </w:r>
      <w:r w:rsidRPr="3AAEDC3D" w:rsidR="43C05E89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tuto,</w:t>
      </w:r>
      <w:r w:rsidRPr="3AAEDC3D" w:rsidR="090E22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j’arrive </w:t>
      </w:r>
      <w:r w:rsidRPr="3AAEDC3D" w:rsidR="2445042A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à</w:t>
      </w:r>
      <w:r w:rsidRPr="3AAEDC3D" w:rsidR="090E22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faire marcher le module </w:t>
      </w:r>
      <w:r w:rsidRPr="3AAEDC3D" w:rsidR="3DB06B4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camera,</w:t>
      </w:r>
      <w:r w:rsidRPr="3AAEDC3D" w:rsidR="090E22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sinon peut </w:t>
      </w:r>
      <w:r w:rsidRPr="3AAEDC3D" w:rsidR="53E2510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>être</w:t>
      </w:r>
      <w:r w:rsidRPr="3AAEDC3D" w:rsidR="090E22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noProof w:val="0"/>
          <w:color w:val="auto"/>
          <w:sz w:val="30"/>
          <w:szCs w:val="30"/>
          <w:lang w:val="fr-FR" w:eastAsia="en-US" w:bidi="ar-SA"/>
        </w:rPr>
        <w:t xml:space="preserve"> que je vais essayer avec un autre.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7c1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D50F7"/>
    <w:rsid w:val="01BCA92F"/>
    <w:rsid w:val="05E0BC82"/>
    <w:rsid w:val="08067676"/>
    <w:rsid w:val="083FE2FB"/>
    <w:rsid w:val="090E2236"/>
    <w:rsid w:val="0BEE122C"/>
    <w:rsid w:val="10E3E5D9"/>
    <w:rsid w:val="19D8836A"/>
    <w:rsid w:val="1CAF13BE"/>
    <w:rsid w:val="1D88EF1B"/>
    <w:rsid w:val="1E9235C7"/>
    <w:rsid w:val="1FF52BA0"/>
    <w:rsid w:val="2028EA94"/>
    <w:rsid w:val="2348B53B"/>
    <w:rsid w:val="23C32DAF"/>
    <w:rsid w:val="2445042A"/>
    <w:rsid w:val="29B7F6BF"/>
    <w:rsid w:val="2ACB177E"/>
    <w:rsid w:val="2BF88152"/>
    <w:rsid w:val="30DE2BFB"/>
    <w:rsid w:val="3457F8CD"/>
    <w:rsid w:val="3744C25F"/>
    <w:rsid w:val="378F998F"/>
    <w:rsid w:val="39FAF7FC"/>
    <w:rsid w:val="3A5395F0"/>
    <w:rsid w:val="3A5722B2"/>
    <w:rsid w:val="3AAEDC3D"/>
    <w:rsid w:val="3AC73A51"/>
    <w:rsid w:val="3C4AAC9E"/>
    <w:rsid w:val="3D5CA125"/>
    <w:rsid w:val="3DB06B40"/>
    <w:rsid w:val="3DFEDB13"/>
    <w:rsid w:val="3E5ACE55"/>
    <w:rsid w:val="3E5CF05D"/>
    <w:rsid w:val="412BFE99"/>
    <w:rsid w:val="41926F17"/>
    <w:rsid w:val="41BD50F7"/>
    <w:rsid w:val="43C05E89"/>
    <w:rsid w:val="444F9765"/>
    <w:rsid w:val="4550F7D6"/>
    <w:rsid w:val="4553EB1F"/>
    <w:rsid w:val="4AD063D0"/>
    <w:rsid w:val="4BB75FC5"/>
    <w:rsid w:val="5014B006"/>
    <w:rsid w:val="513A2CDE"/>
    <w:rsid w:val="52D1D854"/>
    <w:rsid w:val="53E2510B"/>
    <w:rsid w:val="546DA8B5"/>
    <w:rsid w:val="54E82129"/>
    <w:rsid w:val="56097916"/>
    <w:rsid w:val="58673961"/>
    <w:rsid w:val="5988D8E0"/>
    <w:rsid w:val="59B55C22"/>
    <w:rsid w:val="61ADF5BE"/>
    <w:rsid w:val="643A9085"/>
    <w:rsid w:val="645CC434"/>
    <w:rsid w:val="6718BCA8"/>
    <w:rsid w:val="6A505D6A"/>
    <w:rsid w:val="6AC66E85"/>
    <w:rsid w:val="6CCF73A2"/>
    <w:rsid w:val="6E03494D"/>
    <w:rsid w:val="6ED776F8"/>
    <w:rsid w:val="74005B2B"/>
    <w:rsid w:val="74F94EA3"/>
    <w:rsid w:val="76D8E8B6"/>
    <w:rsid w:val="773F4045"/>
    <w:rsid w:val="7838239A"/>
    <w:rsid w:val="789FDD2D"/>
    <w:rsid w:val="7B5612CA"/>
    <w:rsid w:val="7CDA03A9"/>
    <w:rsid w:val="7D28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A3AF"/>
  <w15:chartTrackingRefBased/>
  <w15:docId w15:val="{A58DACD4-8256-4294-8943-9CF143015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rum.arduino.cc/t/ov7670-with-both-arduino-uno-and-now-mega/155814" TargetMode="External" Id="Rd3f16cf8af7d442e" /><Relationship Type="http://schemas.openxmlformats.org/officeDocument/2006/relationships/hyperlink" Target="https://blog.arduino.cc/2020/06/24/machine-vision-with-low-cost-camera-modules/" TargetMode="External" Id="R3ef262a8c6014f41" /><Relationship Type="http://schemas.openxmlformats.org/officeDocument/2006/relationships/hyperlink" Target="https://store.arduino.cc/nano-33-ble-with-headers?utm_source=ov767&amp;utm_medium=blog&amp;utm_campaign=ml" TargetMode="External" Id="Rb2bf4136c57441e6" /><Relationship Type="http://schemas.openxmlformats.org/officeDocument/2006/relationships/numbering" Target="numbering.xml" Id="R33720e9244574b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2024-01-19T12:47:48.8375489Z</dcterms:created>
  <dcterms:modified xsi:type="dcterms:W3CDTF">2024-01-19T15:14:23.6164430Z</dcterms:modified>
  <dc:creator>Mohamed Amine Youssef</dc:creator>
  <lastModifiedBy>Mohamed Amine Youssef</lastModifiedBy>
</coreProperties>
</file>