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1B0A4" w14:textId="1F443CAB" w:rsidR="00E46C4B" w:rsidRPr="00FC42F0" w:rsidRDefault="00E46C4B" w:rsidP="00E46C4B">
      <w:pPr>
        <w:jc w:val="center"/>
        <w:rPr>
          <w:rFonts w:ascii="Operator Mono Lig Book" w:eastAsia="Times New Roman" w:hAnsi="Operator Mono Lig Book" w:cs="B Nazanin"/>
        </w:rPr>
      </w:pPr>
      <w:r w:rsidRPr="00FC42F0">
        <w:rPr>
          <w:rFonts w:ascii="Operator Mono Lig Book" w:hAnsi="Operator Mono Lig Book" w:cs="B Nazanin"/>
          <w:lang w:val="en-US"/>
        </w:rPr>
        <w:t>SRP</w:t>
      </w:r>
      <w:r w:rsidRPr="00FC42F0">
        <w:rPr>
          <w:rFonts w:ascii="Operator Mono Lig Book" w:hAnsi="Operator Mono Lig Book" w:cs="B Nazanin" w:hint="cs"/>
          <w:rtl/>
          <w:lang w:val="en-US"/>
        </w:rPr>
        <w:t xml:space="preserve"> &lt;</w:t>
      </w:r>
      <w:proofErr w:type="gramStart"/>
      <w:r w:rsidRPr="00FC42F0">
        <w:rPr>
          <w:rFonts w:ascii="Operator Mono Lig Book" w:hAnsi="Operator Mono Lig Book" w:cs="B Nazanin" w:hint="cs"/>
          <w:rtl/>
          <w:lang w:val="en-US"/>
        </w:rPr>
        <w:t xml:space="preserve">= </w:t>
      </w:r>
      <w:r w:rsidRPr="00FC42F0">
        <w:rPr>
          <w:rFonts w:ascii="Operator Mono Lig Book" w:hAnsi="Operator Mono Lig Book" w:cs="B Nazanin"/>
          <w:sz w:val="34"/>
          <w:szCs w:val="34"/>
          <w:shd w:val="clear" w:color="auto" w:fill="FFFFFF"/>
        </w:rPr>
        <w:t xml:space="preserve"> </w:t>
      </w:r>
      <w:r w:rsidRPr="00FC42F0">
        <w:rPr>
          <w:rFonts w:ascii="Operator Mono Lig Book" w:hAnsi="Operator Mono Lig Book" w:cs="B Nazanin"/>
        </w:rPr>
        <w:t>Single</w:t>
      </w:r>
      <w:proofErr w:type="gramEnd"/>
      <w:r w:rsidRPr="00FC42F0">
        <w:rPr>
          <w:rFonts w:ascii="Operator Mono Lig Book" w:hAnsi="Operator Mono Lig Book" w:cs="B Nazanin"/>
        </w:rPr>
        <w:t xml:space="preserve"> responsibility principle</w:t>
      </w:r>
    </w:p>
    <w:p w14:paraId="0A4D4BC2" w14:textId="17D82837" w:rsidR="00706BC2" w:rsidRPr="00FC42F0" w:rsidRDefault="003B6B2E" w:rsidP="00E46C4B">
      <w:pPr>
        <w:bidi/>
        <w:jc w:val="center"/>
        <w:rPr>
          <w:rFonts w:ascii="Operator Mono Lig Book" w:hAnsi="Operator Mono Lig Book" w:cs="B Nazanin"/>
          <w:rtl/>
          <w:lang w:val="en-US"/>
        </w:rPr>
      </w:pPr>
    </w:p>
    <w:p w14:paraId="5A8B9361" w14:textId="37A1E26E" w:rsidR="00E46C4B" w:rsidRPr="00FC42F0" w:rsidRDefault="00E46C4B" w:rsidP="00E46C4B">
      <w:pPr>
        <w:bidi/>
        <w:jc w:val="center"/>
        <w:rPr>
          <w:rFonts w:ascii="Operator Mono Lig Book" w:hAnsi="Operator Mono Lig Book" w:cs="B Nazanin"/>
          <w:rtl/>
          <w:lang w:val="en-US"/>
        </w:rPr>
      </w:pPr>
    </w:p>
    <w:p w14:paraId="587868E8" w14:textId="25FB4F89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FC42F0">
        <w:rPr>
          <w:rFonts w:ascii="Operator Mono Lig Book" w:hAnsi="Operator Mono Lig Book" w:cs="B Nazanin" w:hint="cs"/>
          <w:rtl/>
          <w:lang w:val="en-US"/>
        </w:rPr>
        <w:t xml:space="preserve">مفهوم </w:t>
      </w:r>
      <w:proofErr w:type="spellStart"/>
      <w:proofErr w:type="gramStart"/>
      <w:r w:rsidRPr="00FC42F0">
        <w:rPr>
          <w:rFonts w:ascii="Operator Mono Lig Book" w:hAnsi="Operator Mono Lig Book" w:cs="B Nazanin"/>
          <w:lang w:val="en-US"/>
        </w:rPr>
        <w:t>srp</w:t>
      </w:r>
      <w:proofErr w:type="spellEnd"/>
      <w:r w:rsidRPr="00FC42F0">
        <w:rPr>
          <w:rFonts w:ascii="Operator Mono Lig Book" w:hAnsi="Operator Mono Lig Book" w:cs="B Nazanin"/>
          <w:lang w:val="en-US"/>
        </w:rPr>
        <w:t xml:space="preserve"> </w:t>
      </w: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به</w:t>
      </w:r>
      <w:proofErr w:type="gramEnd"/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این موضوع دلالت داره که هر کامپوننت باید یک وظیفه رو انجام بده.</w:t>
      </w:r>
    </w:p>
    <w:p w14:paraId="3526F37E" w14:textId="3257EF82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728C13AF" w14:textId="02DC0907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4E530D1C" w14:textId="79983C5A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FC42F0">
        <w:rPr>
          <w:rFonts w:ascii="Operator Mono Lig Book" w:hAnsi="Operator Mono Lig Book" w:cs="B Nazanin" w:hint="cs"/>
          <w:rtl/>
          <w:lang w:val="en-US" w:bidi="fa-IR"/>
        </w:rPr>
        <w:t>مثلا داشتن یک کامپوننت که هم ی</w:t>
      </w:r>
      <w:r w:rsidR="00FC42F0">
        <w:rPr>
          <w:rFonts w:ascii="Operator Mono Lig Book" w:hAnsi="Operator Mono Lig Book" w:cs="B Nazanin" w:hint="cs"/>
          <w:rtl/>
          <w:lang w:val="en-US" w:bidi="fa-IR"/>
        </w:rPr>
        <w:t xml:space="preserve">ک </w:t>
      </w: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درخواست میده به </w:t>
      </w:r>
      <w:r w:rsidRPr="00FC42F0">
        <w:rPr>
          <w:rFonts w:ascii="Operator Mono Lig Book" w:hAnsi="Operator Mono Lig Book" w:cs="B Nazanin"/>
          <w:lang w:val="en-US" w:bidi="fa-IR"/>
        </w:rPr>
        <w:t>Rest Api</w:t>
      </w: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و هم دیتای برگشتی رو نمایش میده یک آنومالی محسوب میشه.</w:t>
      </w:r>
    </w:p>
    <w:p w14:paraId="013BF030" w14:textId="737A14C3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D7B66F1" w14:textId="7228F25B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7E67FDA" w14:textId="4361A150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شیوه صحیح این هست که یک کامپوننت درخواست رو </w:t>
      </w:r>
      <w:proofErr w:type="spellStart"/>
      <w:r w:rsidRPr="00FC42F0">
        <w:rPr>
          <w:rFonts w:ascii="Operator Mono Lig Book" w:hAnsi="Operator Mono Lig Book" w:cs="B Nazanin" w:hint="cs"/>
          <w:rtl/>
          <w:lang w:val="en-US" w:bidi="fa-IR"/>
        </w:rPr>
        <w:t>بفرسته</w:t>
      </w:r>
      <w:proofErr w:type="spellEnd"/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و </w:t>
      </w:r>
      <w:proofErr w:type="spellStart"/>
      <w:r w:rsidRPr="00FC42F0">
        <w:rPr>
          <w:rFonts w:ascii="Operator Mono Lig Book" w:hAnsi="Operator Mono Lig Book" w:cs="B Nazanin" w:hint="cs"/>
          <w:rtl/>
          <w:lang w:val="en-US" w:bidi="fa-IR"/>
        </w:rPr>
        <w:t>دیتا</w:t>
      </w:r>
      <w:proofErr w:type="spellEnd"/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رو بگیره ، و به یک کامپوننت فرزند از طریق </w:t>
      </w:r>
      <w:r w:rsidRPr="00FC42F0">
        <w:rPr>
          <w:rFonts w:ascii="Operator Mono Lig Book" w:hAnsi="Operator Mono Lig Book" w:cs="B Nazanin"/>
          <w:lang w:val="en-US" w:bidi="fa-IR"/>
        </w:rPr>
        <w:t xml:space="preserve">Prop </w:t>
      </w: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یا </w:t>
      </w:r>
      <w:r w:rsidRPr="00FC42F0">
        <w:rPr>
          <w:rFonts w:ascii="Operator Mono Lig Book" w:hAnsi="Operator Mono Lig Book" w:cs="B Nazanin"/>
          <w:lang w:val="en-US" w:bidi="fa-IR"/>
        </w:rPr>
        <w:t>State Management</w:t>
      </w: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که میتونه ریداکس یا </w:t>
      </w:r>
      <w:proofErr w:type="spellStart"/>
      <w:r w:rsidRPr="00FC42F0">
        <w:rPr>
          <w:rFonts w:ascii="Operator Mono Lig Book" w:hAnsi="Operator Mono Lig Book" w:cs="B Nazanin" w:hint="cs"/>
          <w:rtl/>
          <w:lang w:val="en-US" w:bidi="fa-IR"/>
        </w:rPr>
        <w:t>کانتکست</w:t>
      </w:r>
      <w:proofErr w:type="spellEnd"/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باشه </w:t>
      </w:r>
      <w:r w:rsidR="00FC42F0">
        <w:rPr>
          <w:rFonts w:ascii="Operator Mono Lig Book" w:hAnsi="Operator Mono Lig Book" w:cs="B Nazanin" w:hint="cs"/>
          <w:rtl/>
          <w:lang w:val="en-US" w:bidi="fa-IR"/>
        </w:rPr>
        <w:t xml:space="preserve">، </w:t>
      </w:r>
      <w:r w:rsidRPr="00FC42F0">
        <w:rPr>
          <w:rFonts w:ascii="Operator Mono Lig Book" w:hAnsi="Operator Mono Lig Book" w:cs="B Nazanin" w:hint="cs"/>
          <w:rtl/>
          <w:lang w:val="en-US" w:bidi="fa-IR"/>
        </w:rPr>
        <w:t>پاس داده بشه .</w:t>
      </w:r>
    </w:p>
    <w:p w14:paraId="6E312432" w14:textId="6E468062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1B810F0" w14:textId="2D6E78DE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021FA08A" w14:textId="125E70FA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4C20EC0E" w14:textId="260CBFA3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52208EEE" w14:textId="50C1B222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FC42F0">
        <w:rPr>
          <w:rFonts w:ascii="Operator Mono Lig Book" w:hAnsi="Operator Mono Lig Book" w:cs="B Nazanin" w:hint="cs"/>
          <w:rtl/>
          <w:lang w:val="en-US" w:bidi="fa-IR"/>
        </w:rPr>
        <w:t>توی حالت بالا ۲وظیفه وجود داره و  ۲ کامپوننت .</w:t>
      </w:r>
    </w:p>
    <w:p w14:paraId="31DB99CC" w14:textId="50A7F09D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55C69824" w14:textId="0458AB0E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نکته بسیار مهم : هر </w:t>
      </w:r>
      <w:r w:rsidR="00D50434" w:rsidRPr="00FC42F0">
        <w:rPr>
          <w:rFonts w:ascii="Operator Mono Lig Book" w:hAnsi="Operator Mono Lig Book" w:cs="B Nazanin" w:hint="cs"/>
          <w:rtl/>
          <w:lang w:val="en-US" w:bidi="fa-IR"/>
        </w:rPr>
        <w:t>کامپوننت</w:t>
      </w: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باید تنها ۱ دلیل برای تغییر وضعیت داشته باشه </w:t>
      </w:r>
    </w:p>
    <w:p w14:paraId="6BCAFE42" w14:textId="65892AA0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5A3537AE" w14:textId="46A5FC35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68C9499B" w14:textId="14C394A9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FC42F0">
        <w:rPr>
          <w:rFonts w:ascii="Operator Mono Lig Book" w:hAnsi="Operator Mono Lig Book" w:cs="B Nazanin" w:hint="cs"/>
          <w:rtl/>
          <w:lang w:val="en-US" w:bidi="fa-IR"/>
        </w:rPr>
        <w:t>حالا این یعنی چی؟؟؟</w:t>
      </w:r>
    </w:p>
    <w:p w14:paraId="2E2AC51A" w14:textId="39D848A4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39679F62" w14:textId="575A4A57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3DE2E058" w14:textId="3A5FEC27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FC42F0">
        <w:rPr>
          <w:rFonts w:ascii="Operator Mono Lig Book" w:hAnsi="Operator Mono Lig Book" w:cs="B Nazanin" w:hint="cs"/>
          <w:rtl/>
          <w:lang w:val="en-US" w:bidi="fa-IR"/>
        </w:rPr>
        <w:t>باز هم مفهوم تک وظیفه ای بودن هر کامپوننت مطرح شده .</w:t>
      </w:r>
    </w:p>
    <w:p w14:paraId="0CF357AF" w14:textId="6E777AEF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78B42306" w14:textId="662D1CD9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FC42F0">
        <w:rPr>
          <w:rFonts w:ascii="Operator Mono Lig Book" w:hAnsi="Operator Mono Lig Book" w:cs="B Nazanin" w:hint="cs"/>
          <w:rtl/>
          <w:lang w:val="en-US" w:bidi="fa-IR"/>
        </w:rPr>
        <w:t>حالا دلیل این تک وظیفه ای بودن چی هست ؟؟</w:t>
      </w:r>
    </w:p>
    <w:p w14:paraId="6BB89B01" w14:textId="241F5DF7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62649615" w14:textId="47DE9D2A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42401F90" w14:textId="4C4842CE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زمانی که شما چندین و چند کامپوننت تک وظیفه ای داشته باشید ، دیباگ کردن پروژه خیلی ساده تر خواهد بود چون طبق مشکل پیش </w:t>
      </w:r>
      <w:r w:rsidR="00D50434" w:rsidRPr="00FC42F0">
        <w:rPr>
          <w:rFonts w:ascii="Operator Mono Lig Book" w:hAnsi="Operator Mono Lig Book" w:cs="B Nazanin" w:hint="cs"/>
          <w:rtl/>
          <w:lang w:val="en-US" w:bidi="fa-IR"/>
        </w:rPr>
        <w:t>اومده</w:t>
      </w: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مشخص هست که کدام کامپوننت و</w:t>
      </w:r>
      <w:r w:rsidR="00D50434" w:rsidRPr="00FC42F0">
        <w:rPr>
          <w:rFonts w:ascii="Operator Mono Lig Book" w:hAnsi="Operator Mono Lig Book" w:cs="B Nazanin" w:hint="cs"/>
          <w:rtl/>
          <w:lang w:val="en-US" w:bidi="fa-IR"/>
        </w:rPr>
        <w:t>ظ</w:t>
      </w:r>
      <w:r w:rsidRPr="00FC42F0">
        <w:rPr>
          <w:rFonts w:ascii="Operator Mono Lig Book" w:hAnsi="Operator Mono Lig Book" w:cs="B Nazanin" w:hint="cs"/>
          <w:rtl/>
          <w:lang w:val="en-US" w:bidi="fa-IR"/>
        </w:rPr>
        <w:t>یفه خودش رو به درستی انجام نمیده.</w:t>
      </w:r>
    </w:p>
    <w:p w14:paraId="5B1F545A" w14:textId="5BF3D79C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34A3707C" w14:textId="7D1F25B3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EF6505F" w14:textId="3A76083B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5D26905B" w14:textId="63E109AA" w:rsidR="00E46C4B" w:rsidRPr="00FC42F0" w:rsidRDefault="00E46C4B" w:rsidP="00E46C4B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مزیت تک وظیفه ای بودن کامپوننت ها این هست که کاملا تحت کنترل ما هستن و تمامی تغییرات توی محیطی کاملا ایزوله اتفاق خواهد افتاد (این تغییرات </w:t>
      </w:r>
      <w:r w:rsidR="00D50434" w:rsidRPr="00FC42F0">
        <w:rPr>
          <w:rFonts w:ascii="Operator Mono Lig Book" w:hAnsi="Operator Mono Lig Book" w:cs="B Nazanin" w:hint="cs"/>
          <w:rtl/>
          <w:lang w:val="en-US" w:bidi="fa-IR"/>
        </w:rPr>
        <w:t xml:space="preserve">نباید کامپوننت دیگه ای رو تحت اثیر قرار بده </w:t>
      </w:r>
      <w:r w:rsidRPr="00FC42F0">
        <w:rPr>
          <w:rFonts w:ascii="Operator Mono Lig Book" w:hAnsi="Operator Mono Lig Book" w:cs="B Nazanin" w:hint="cs"/>
          <w:rtl/>
          <w:lang w:val="en-US" w:bidi="fa-IR"/>
        </w:rPr>
        <w:t>)</w:t>
      </w:r>
    </w:p>
    <w:p w14:paraId="4B3CB059" w14:textId="72462E41" w:rsidR="00D50434" w:rsidRPr="00FC42F0" w:rsidRDefault="00D50434" w:rsidP="00D50434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09697159" w14:textId="500A4D92" w:rsidR="00D50434" w:rsidRPr="00FC42F0" w:rsidRDefault="00D50434" w:rsidP="00D50434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تک وظیفه ای بودن کامپوننت ها سایز هر کامپوننت رو محدود نگه </w:t>
      </w:r>
      <w:proofErr w:type="spellStart"/>
      <w:r w:rsidRPr="00FC42F0">
        <w:rPr>
          <w:rFonts w:ascii="Operator Mono Lig Book" w:hAnsi="Operator Mono Lig Book" w:cs="B Nazanin" w:hint="cs"/>
          <w:rtl/>
          <w:lang w:val="en-US" w:bidi="fa-IR"/>
        </w:rPr>
        <w:t>میداره</w:t>
      </w:r>
      <w:proofErr w:type="spellEnd"/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و باعث تمرکز بیشتر رو کلیت پروژه خواهد شد . علاوه بر این موضوع کامپوننت های تک وظیفه ای فرآیند کد </w:t>
      </w:r>
      <w:proofErr w:type="spellStart"/>
      <w:r w:rsidRPr="00FC42F0">
        <w:rPr>
          <w:rFonts w:ascii="Operator Mono Lig Book" w:hAnsi="Operator Mono Lig Book" w:cs="B Nazanin" w:hint="cs"/>
          <w:rtl/>
          <w:lang w:val="en-US" w:bidi="fa-IR"/>
        </w:rPr>
        <w:t>نویسی</w:t>
      </w:r>
      <w:proofErr w:type="spellEnd"/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راحت تری دارن و در آینده برای تغییرات در کد و تست </w:t>
      </w:r>
      <w:proofErr w:type="spellStart"/>
      <w:r w:rsidRPr="00FC42F0">
        <w:rPr>
          <w:rFonts w:ascii="Operator Mono Lig Book" w:hAnsi="Operator Mono Lig Book" w:cs="B Nazanin" w:hint="cs"/>
          <w:rtl/>
          <w:lang w:val="en-US" w:bidi="fa-IR"/>
        </w:rPr>
        <w:t>نویسی</w:t>
      </w:r>
      <w:proofErr w:type="spellEnd"/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پیچیدگی چندانی نخواهند داشت.</w:t>
      </w:r>
    </w:p>
    <w:p w14:paraId="364EB0E2" w14:textId="03E49596" w:rsidR="00D50434" w:rsidRPr="00FC42F0" w:rsidRDefault="00D50434" w:rsidP="00D50434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734B59E8" w14:textId="2CC4FEE3" w:rsidR="00D50434" w:rsidRPr="00FC42F0" w:rsidRDefault="00D50434" w:rsidP="00D50434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1C7309A2" w14:textId="4926BB89" w:rsidR="00D50434" w:rsidRPr="00FC42F0" w:rsidRDefault="00D50434" w:rsidP="00D50434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اگر </w:t>
      </w:r>
      <w:proofErr w:type="spellStart"/>
      <w:r w:rsidRPr="00FC42F0">
        <w:rPr>
          <w:rFonts w:ascii="Operator Mono Lig Book" w:hAnsi="Operator Mono Lig Book" w:cs="B Nazanin" w:hint="cs"/>
          <w:rtl/>
          <w:lang w:val="en-US" w:bidi="fa-IR"/>
        </w:rPr>
        <w:t>کامپوننتی</w:t>
      </w:r>
      <w:proofErr w:type="spellEnd"/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داریم که بیش از ۱ وظیفه رو انجام میده باید بر اساس و اولویت اجرای کد به بخش های کوچک تری تقسیم </w:t>
      </w:r>
      <w:proofErr w:type="spellStart"/>
      <w:r w:rsidRPr="00FC42F0">
        <w:rPr>
          <w:rFonts w:ascii="Operator Mono Lig Book" w:hAnsi="Operator Mono Lig Book" w:cs="B Nazanin" w:hint="cs"/>
          <w:rtl/>
          <w:lang w:val="en-US" w:bidi="fa-IR"/>
        </w:rPr>
        <w:t>بشن</w:t>
      </w:r>
      <w:proofErr w:type="spellEnd"/>
      <w:r w:rsidRPr="00FC42F0">
        <w:rPr>
          <w:rFonts w:ascii="Operator Mono Lig Book" w:hAnsi="Operator Mono Lig Book" w:cs="B Nazanin" w:hint="cs"/>
          <w:rtl/>
          <w:lang w:val="en-US" w:bidi="fa-IR"/>
        </w:rPr>
        <w:t>.</w:t>
      </w:r>
    </w:p>
    <w:p w14:paraId="6DF5484A" w14:textId="75E330B2" w:rsidR="00D50434" w:rsidRPr="00FC42F0" w:rsidRDefault="00D50434" w:rsidP="00D50434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7D01992" w14:textId="69FD38D5" w:rsidR="00D50434" w:rsidRPr="00FC42F0" w:rsidRDefault="00D50434" w:rsidP="00D50434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327A2DB4" w14:textId="14382291" w:rsidR="00751630" w:rsidRPr="00FC42F0" w:rsidRDefault="00751630" w:rsidP="00751630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4892D5CA" w14:textId="44207A4D" w:rsidR="00751630" w:rsidRPr="00FC42F0" w:rsidRDefault="00751630" w:rsidP="00751630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D00C699" w14:textId="11CFA145" w:rsidR="00751630" w:rsidRPr="00FC42F0" w:rsidRDefault="00751630" w:rsidP="00751630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656A84B1" w14:textId="42717615" w:rsidR="00751630" w:rsidRPr="00FC42F0" w:rsidRDefault="00751630" w:rsidP="00751630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15CBE02B" w14:textId="37449A3A" w:rsidR="00751630" w:rsidRPr="00FC42F0" w:rsidRDefault="005A574E" w:rsidP="00751630">
      <w:pPr>
        <w:bidi/>
        <w:rPr>
          <w:rFonts w:ascii="Operator Mono Lig Book" w:hAnsi="Operator Mono Lig Book" w:cs="B Nazanin"/>
          <w:rtl/>
          <w:lang w:val="en-US" w:bidi="fa-IR"/>
        </w:rPr>
      </w:pPr>
      <w:proofErr w:type="spellStart"/>
      <w:r w:rsidRPr="00FC42F0">
        <w:rPr>
          <w:rFonts w:ascii="Operator Mono Lig Book" w:hAnsi="Operator Mono Lig Book" w:cs="B Nazanin" w:hint="cs"/>
          <w:rtl/>
          <w:lang w:val="en-US" w:bidi="fa-IR"/>
        </w:rPr>
        <w:t>کپسوله</w:t>
      </w:r>
      <w:proofErr w:type="spellEnd"/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سازی کامپوننت ها :</w:t>
      </w:r>
    </w:p>
    <w:p w14:paraId="5DDD7378" w14:textId="13A3989D" w:rsidR="005A574E" w:rsidRPr="00FC42F0" w:rsidRDefault="005A574E" w:rsidP="005A574E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06228698" w14:textId="75923A99" w:rsidR="005A574E" w:rsidRPr="00FC42F0" w:rsidRDefault="005A574E" w:rsidP="005A574E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05DF076E" w14:textId="27E518EB" w:rsidR="005A574E" w:rsidRPr="00FC42F0" w:rsidRDefault="005A574E" w:rsidP="005A574E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یک کامپوننت </w:t>
      </w:r>
      <w:proofErr w:type="spellStart"/>
      <w:r w:rsidRPr="00FC42F0">
        <w:rPr>
          <w:rFonts w:ascii="Operator Mono Lig Book" w:hAnsi="Operator Mono Lig Book" w:cs="B Nazanin" w:hint="cs"/>
          <w:rtl/>
          <w:lang w:val="en-US" w:bidi="fa-IR"/>
        </w:rPr>
        <w:t>کپسوله</w:t>
      </w:r>
      <w:proofErr w:type="spellEnd"/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سازی شده از </w:t>
      </w:r>
      <w:r w:rsidRPr="00FC42F0">
        <w:rPr>
          <w:rFonts w:ascii="Operator Mono Lig Book" w:hAnsi="Operator Mono Lig Book" w:cs="B Nazanin"/>
          <w:lang w:val="en-US" w:bidi="fa-IR"/>
        </w:rPr>
        <w:t>prop</w:t>
      </w: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ها برای کنترل رفتار خودشون استفاده میکنن و این در حالی هست که ساختار این کامپوننت تحت تاثیر مقادیر دریافت شده </w:t>
      </w:r>
      <w:r w:rsidRPr="00FC42F0">
        <w:rPr>
          <w:rFonts w:ascii="Operator Mono Lig Book" w:hAnsi="Operator Mono Lig Book" w:cs="B Nazanin"/>
          <w:lang w:val="en-US" w:bidi="fa-IR"/>
        </w:rPr>
        <w:t>prop</w:t>
      </w: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از کامپوننت والد خودش قرار </w:t>
      </w:r>
      <w:proofErr w:type="spellStart"/>
      <w:r w:rsidRPr="00FC42F0">
        <w:rPr>
          <w:rFonts w:ascii="Operator Mono Lig Book" w:hAnsi="Operator Mono Lig Book" w:cs="B Nazanin" w:hint="cs"/>
          <w:rtl/>
          <w:lang w:val="en-US" w:bidi="fa-IR"/>
        </w:rPr>
        <w:t>نمیگیره</w:t>
      </w:r>
      <w:proofErr w:type="spellEnd"/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.</w:t>
      </w:r>
    </w:p>
    <w:p w14:paraId="1AF9BC53" w14:textId="79BA8488" w:rsidR="005A574E" w:rsidRPr="00FC42F0" w:rsidRDefault="005A574E" w:rsidP="005A574E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037B4115" w14:textId="2A7C76DB" w:rsidR="005A574E" w:rsidRPr="00FC42F0" w:rsidRDefault="005A574E" w:rsidP="005A574E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03E87A31" w14:textId="08A459FC" w:rsidR="005A574E" w:rsidRPr="00FC42F0" w:rsidRDefault="005A574E" w:rsidP="005A574E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6403049D" w14:textId="26E95AE3" w:rsidR="005A574E" w:rsidRPr="00FC42F0" w:rsidRDefault="005A574E" w:rsidP="005A574E">
      <w:pPr>
        <w:tabs>
          <w:tab w:val="right" w:pos="9020"/>
        </w:tabs>
        <w:bidi/>
        <w:rPr>
          <w:rFonts w:ascii="Operator Mono Lig Book" w:hAnsi="Operator Mono Lig Book" w:cs="B Nazanin"/>
          <w:rtl/>
        </w:rPr>
      </w:pPr>
      <w:r w:rsidRPr="00FC42F0">
        <w:rPr>
          <w:rFonts w:ascii="Operator Mono Lig Book" w:hAnsi="Operator Mono Lig Book" w:cs="B Nazanin"/>
        </w:rPr>
        <w:t>Coupling</w:t>
      </w:r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یک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سیستم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ویژگی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کامپوننت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هست </w:t>
      </w:r>
      <w:proofErr w:type="spellStart"/>
      <w:r w:rsidRPr="00FC42F0">
        <w:rPr>
          <w:rFonts w:ascii="Operator Mono Lig Book" w:hAnsi="Operator Mono Lig Book" w:cs="B Nazanin" w:hint="cs"/>
          <w:rtl/>
        </w:rPr>
        <w:t>که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درجه </w:t>
      </w:r>
      <w:proofErr w:type="spellStart"/>
      <w:r w:rsidRPr="00FC42F0">
        <w:rPr>
          <w:rFonts w:ascii="Operator Mono Lig Book" w:hAnsi="Operator Mono Lig Book" w:cs="B Nazanin" w:hint="cs"/>
          <w:rtl/>
        </w:rPr>
        <w:t>یا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میزان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وابستگی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بین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کامپوننت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هارو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مشخص </w:t>
      </w:r>
      <w:proofErr w:type="spellStart"/>
      <w:r w:rsidRPr="00FC42F0">
        <w:rPr>
          <w:rFonts w:ascii="Operator Mono Lig Book" w:hAnsi="Operator Mono Lig Book" w:cs="B Nazanin" w:hint="cs"/>
          <w:rtl/>
        </w:rPr>
        <w:t>میکنه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و ۲ نوع مختلف داره :</w:t>
      </w:r>
    </w:p>
    <w:p w14:paraId="61507148" w14:textId="6616C78C" w:rsidR="005A574E" w:rsidRPr="00FC42F0" w:rsidRDefault="005A574E" w:rsidP="005A574E">
      <w:pPr>
        <w:tabs>
          <w:tab w:val="right" w:pos="9020"/>
        </w:tabs>
        <w:bidi/>
        <w:rPr>
          <w:rFonts w:ascii="Operator Mono Lig Book" w:hAnsi="Operator Mono Lig Book" w:cs="B Nazanin"/>
          <w:rtl/>
        </w:rPr>
      </w:pPr>
    </w:p>
    <w:p w14:paraId="12F23162" w14:textId="4B9FC9BB" w:rsidR="005A574E" w:rsidRPr="00FC42F0" w:rsidRDefault="005A574E" w:rsidP="005A574E">
      <w:pPr>
        <w:pStyle w:val="ListParagraph"/>
        <w:numPr>
          <w:ilvl w:val="0"/>
          <w:numId w:val="1"/>
        </w:numPr>
        <w:tabs>
          <w:tab w:val="right" w:pos="9020"/>
        </w:tabs>
        <w:bidi/>
        <w:rPr>
          <w:rFonts w:ascii="Operator Mono Lig Book" w:hAnsi="Operator Mono Lig Book" w:cs="B Nazanin"/>
        </w:rPr>
      </w:pPr>
      <w:r w:rsidRPr="00FC42F0">
        <w:rPr>
          <w:rFonts w:ascii="Operator Mono Lig Book" w:hAnsi="Operator Mono Lig Book" w:cs="B Nazanin"/>
          <w:lang w:val="en-US"/>
        </w:rPr>
        <w:t xml:space="preserve">Loose </w:t>
      </w:r>
      <w:r w:rsidR="0036277F" w:rsidRPr="00FC42F0">
        <w:rPr>
          <w:rFonts w:ascii="Operator Mono Lig Book" w:hAnsi="Operator Mono Lig Book" w:cs="B Nazanin"/>
          <w:lang w:val="en-US"/>
        </w:rPr>
        <w:t>Coupling</w:t>
      </w:r>
      <w:r w:rsidR="0036277F" w:rsidRPr="00FC42F0">
        <w:rPr>
          <w:rFonts w:ascii="Operator Mono Lig Book" w:hAnsi="Operator Mono Lig Book" w:cs="B Nazanin" w:hint="cs"/>
          <w:rtl/>
          <w:lang w:val="en-US" w:bidi="fa-IR"/>
        </w:rPr>
        <w:t>:</w:t>
      </w:r>
    </w:p>
    <w:p w14:paraId="7BA5B680" w14:textId="42638416" w:rsidR="005A574E" w:rsidRPr="00FC42F0" w:rsidRDefault="005A574E" w:rsidP="005A574E">
      <w:pPr>
        <w:tabs>
          <w:tab w:val="right" w:pos="9020"/>
        </w:tabs>
        <w:bidi/>
        <w:rPr>
          <w:rFonts w:ascii="Operator Mono Lig Book" w:hAnsi="Operator Mono Lig Book" w:cs="B Nazanin"/>
          <w:rtl/>
        </w:rPr>
      </w:pPr>
    </w:p>
    <w:p w14:paraId="7ECF2A16" w14:textId="5D427FF7" w:rsidR="005A574E" w:rsidRPr="00FC42F0" w:rsidRDefault="005A574E" w:rsidP="005A574E">
      <w:pPr>
        <w:tabs>
          <w:tab w:val="right" w:pos="9020"/>
        </w:tabs>
        <w:bidi/>
        <w:ind w:left="720"/>
        <w:rPr>
          <w:rFonts w:ascii="Operator Mono Lig Book" w:hAnsi="Operator Mono Lig Book" w:cs="B Nazanin"/>
          <w:rtl/>
        </w:rPr>
      </w:pPr>
      <w:proofErr w:type="spellStart"/>
      <w:r w:rsidRPr="00FC42F0">
        <w:rPr>
          <w:rFonts w:ascii="Operator Mono Lig Book" w:hAnsi="Operator Mono Lig Book" w:cs="B Nazanin" w:hint="cs"/>
          <w:rtl/>
        </w:rPr>
        <w:t>حالتی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از ارتباط </w:t>
      </w:r>
      <w:proofErr w:type="spellStart"/>
      <w:r w:rsidRPr="00FC42F0">
        <w:rPr>
          <w:rFonts w:ascii="Operator Mono Lig Book" w:hAnsi="Operator Mono Lig Book" w:cs="B Nazanin" w:hint="cs"/>
          <w:rtl/>
        </w:rPr>
        <w:t>کامپوننت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ها </w:t>
      </w:r>
      <w:proofErr w:type="spellStart"/>
      <w:r w:rsidRPr="00FC42F0">
        <w:rPr>
          <w:rFonts w:ascii="Operator Mono Lig Book" w:hAnsi="Operator Mono Lig Book" w:cs="B Nazanin" w:hint="cs"/>
          <w:rtl/>
        </w:rPr>
        <w:t>باهم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هست </w:t>
      </w:r>
      <w:proofErr w:type="spellStart"/>
      <w:r w:rsidRPr="00FC42F0">
        <w:rPr>
          <w:rFonts w:ascii="Operator Mono Lig Book" w:hAnsi="Operator Mono Lig Book" w:cs="B Nazanin" w:hint="cs"/>
          <w:rtl/>
        </w:rPr>
        <w:t>که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کمترین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میزان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ارتباط وجود داره </w:t>
      </w:r>
      <w:proofErr w:type="gramStart"/>
      <w:r w:rsidRPr="00FC42F0">
        <w:rPr>
          <w:rFonts w:ascii="Operator Mono Lig Book" w:hAnsi="Operator Mono Lig Book" w:cs="B Nazanin" w:hint="cs"/>
          <w:rtl/>
        </w:rPr>
        <w:t xml:space="preserve">و </w:t>
      </w:r>
      <w:proofErr w:type="spellStart"/>
      <w:r w:rsidRPr="00FC42F0">
        <w:rPr>
          <w:rFonts w:ascii="Operator Mono Lig Book" w:hAnsi="Operator Mono Lig Book" w:cs="B Nazanin" w:hint="cs"/>
          <w:rtl/>
        </w:rPr>
        <w:t>کامپوننت</w:t>
      </w:r>
      <w:proofErr w:type="spellEnd"/>
      <w:proofErr w:type="gramEnd"/>
      <w:r w:rsidRPr="00FC42F0">
        <w:rPr>
          <w:rFonts w:ascii="Operator Mono Lig Book" w:hAnsi="Operator Mono Lig Book" w:cs="B Nazanin" w:hint="cs"/>
          <w:rtl/>
        </w:rPr>
        <w:t xml:space="preserve"> ها در حالت </w:t>
      </w:r>
      <w:proofErr w:type="spellStart"/>
      <w:r w:rsidRPr="00FC42F0">
        <w:rPr>
          <w:rFonts w:ascii="Operator Mono Lig Book" w:hAnsi="Operator Mono Lig Book" w:cs="B Nazanin" w:hint="cs"/>
          <w:rtl/>
        </w:rPr>
        <w:t>ایده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آل </w:t>
      </w:r>
      <w:proofErr w:type="spellStart"/>
      <w:r w:rsidR="0036277F" w:rsidRPr="00FC42F0">
        <w:rPr>
          <w:rFonts w:ascii="Operator Mono Lig Book" w:hAnsi="Operator Mono Lig Book" w:cs="B Nazanin" w:hint="cs"/>
          <w:rtl/>
        </w:rPr>
        <w:t>کاملا</w:t>
      </w:r>
      <w:proofErr w:type="spellEnd"/>
      <w:r w:rsidR="0036277F" w:rsidRPr="00FC42F0">
        <w:rPr>
          <w:rFonts w:ascii="Operator Mono Lig Book" w:hAnsi="Operator Mono Lig Book" w:cs="B Nazanin" w:hint="cs"/>
          <w:rtl/>
        </w:rPr>
        <w:t xml:space="preserve"> </w:t>
      </w:r>
      <w:r w:rsidRPr="00FC42F0">
        <w:rPr>
          <w:rFonts w:ascii="Operator Mono Lig Book" w:hAnsi="Operator Mono Lig Book" w:cs="B Nazanin" w:hint="cs"/>
          <w:rtl/>
        </w:rPr>
        <w:t xml:space="preserve">مستقل از هم </w:t>
      </w:r>
      <w:proofErr w:type="spellStart"/>
      <w:r w:rsidRPr="00FC42F0">
        <w:rPr>
          <w:rFonts w:ascii="Operator Mono Lig Book" w:hAnsi="Operator Mono Lig Book" w:cs="B Nazanin" w:hint="cs"/>
          <w:rtl/>
        </w:rPr>
        <w:t>کار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میکنن</w:t>
      </w:r>
      <w:proofErr w:type="spellEnd"/>
      <w:r w:rsidRPr="00FC42F0">
        <w:rPr>
          <w:rFonts w:ascii="Operator Mono Lig Book" w:hAnsi="Operator Mono Lig Book" w:cs="B Nazanin" w:hint="cs"/>
          <w:rtl/>
        </w:rPr>
        <w:t>.</w:t>
      </w:r>
    </w:p>
    <w:p w14:paraId="59686F12" w14:textId="5B340D28" w:rsidR="005A574E" w:rsidRPr="00FC42F0" w:rsidRDefault="005A574E" w:rsidP="005A574E">
      <w:pPr>
        <w:bidi/>
        <w:rPr>
          <w:rFonts w:ascii="Operator Mono Lig Book" w:hAnsi="Operator Mono Lig Book" w:cs="B Nazanin"/>
          <w:rtl/>
        </w:rPr>
      </w:pPr>
    </w:p>
    <w:p w14:paraId="76E99CFB" w14:textId="00905EAD" w:rsidR="0036277F" w:rsidRPr="00FC42F0" w:rsidRDefault="0036277F" w:rsidP="0036277F">
      <w:pPr>
        <w:pStyle w:val="ListParagraph"/>
        <w:numPr>
          <w:ilvl w:val="0"/>
          <w:numId w:val="1"/>
        </w:numPr>
        <w:bidi/>
        <w:rPr>
          <w:rFonts w:ascii="Operator Mono Lig Book" w:hAnsi="Operator Mono Lig Book" w:cs="B Nazanin"/>
        </w:rPr>
      </w:pPr>
      <w:r w:rsidRPr="00FC42F0">
        <w:rPr>
          <w:rFonts w:ascii="Operator Mono Lig Book" w:hAnsi="Operator Mono Lig Book" w:cs="B Nazanin"/>
          <w:lang w:val="en-US"/>
        </w:rPr>
        <w:t xml:space="preserve">Tight </w:t>
      </w:r>
      <w:proofErr w:type="gramStart"/>
      <w:r w:rsidRPr="00FC42F0">
        <w:rPr>
          <w:rFonts w:ascii="Operator Mono Lig Book" w:hAnsi="Operator Mono Lig Book" w:cs="B Nazanin"/>
          <w:lang w:val="en-US"/>
        </w:rPr>
        <w:t xml:space="preserve">Coupling </w:t>
      </w:r>
      <w:r w:rsidRPr="00FC42F0">
        <w:rPr>
          <w:rFonts w:ascii="Operator Mono Lig Book" w:hAnsi="Operator Mono Lig Book" w:cs="B Nazanin" w:hint="cs"/>
          <w:rtl/>
          <w:lang w:val="en-US" w:bidi="fa-IR"/>
        </w:rPr>
        <w:t>:</w:t>
      </w:r>
      <w:proofErr w:type="gramEnd"/>
    </w:p>
    <w:p w14:paraId="3D8CC666" w14:textId="2E0A4DF7" w:rsidR="0036277F" w:rsidRPr="00FC42F0" w:rsidRDefault="0036277F" w:rsidP="0036277F">
      <w:pPr>
        <w:bidi/>
        <w:rPr>
          <w:rFonts w:ascii="Operator Mono Lig Book" w:hAnsi="Operator Mono Lig Book" w:cs="B Nazanin"/>
          <w:rtl/>
        </w:rPr>
      </w:pPr>
    </w:p>
    <w:p w14:paraId="1DBB97C2" w14:textId="1CAC22EC" w:rsidR="0036277F" w:rsidRPr="00FC42F0" w:rsidRDefault="0036277F" w:rsidP="0036277F">
      <w:pPr>
        <w:bidi/>
        <w:ind w:left="720"/>
        <w:rPr>
          <w:rFonts w:ascii="Operator Mono Lig Book" w:hAnsi="Operator Mono Lig Book" w:cs="B Nazanin"/>
          <w:rtl/>
        </w:rPr>
      </w:pPr>
      <w:r w:rsidRPr="00FC42F0">
        <w:rPr>
          <w:rFonts w:ascii="Operator Mono Lig Book" w:hAnsi="Operator Mono Lig Book" w:cs="B Nazanin" w:hint="cs"/>
          <w:rtl/>
        </w:rPr>
        <w:t xml:space="preserve">در </w:t>
      </w:r>
      <w:proofErr w:type="spellStart"/>
      <w:r w:rsidRPr="00FC42F0">
        <w:rPr>
          <w:rFonts w:ascii="Operator Mono Lig Book" w:hAnsi="Operator Mono Lig Book" w:cs="B Nazanin" w:hint="cs"/>
          <w:rtl/>
        </w:rPr>
        <w:t>این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حالت هر </w:t>
      </w:r>
      <w:proofErr w:type="spellStart"/>
      <w:r w:rsidRPr="00FC42F0">
        <w:rPr>
          <w:rFonts w:ascii="Operator Mono Lig Book" w:hAnsi="Operator Mono Lig Book" w:cs="B Nazanin" w:hint="cs"/>
          <w:rtl/>
        </w:rPr>
        <w:t>کامپوننت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ارتباط </w:t>
      </w:r>
      <w:proofErr w:type="spellStart"/>
      <w:r w:rsidRPr="00FC42F0">
        <w:rPr>
          <w:rFonts w:ascii="Operator Mono Lig Book" w:hAnsi="Operator Mono Lig Book" w:cs="B Nazanin" w:hint="cs"/>
          <w:rtl/>
        </w:rPr>
        <w:t>های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بسیار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و </w:t>
      </w:r>
      <w:proofErr w:type="spellStart"/>
      <w:r w:rsidRPr="00FC42F0">
        <w:rPr>
          <w:rFonts w:ascii="Operator Mono Lig Book" w:hAnsi="Operator Mono Lig Book" w:cs="B Nazanin" w:hint="cs"/>
          <w:rtl/>
        </w:rPr>
        <w:t>تنگاتنگی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با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کامپونتت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های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دیگه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داره و</w:t>
      </w:r>
      <w:r w:rsidR="00FC42F0" w:rsidRPr="00FC42F0">
        <w:rPr>
          <w:rFonts w:ascii="Operator Mono Lig Book" w:hAnsi="Operator Mono Lig Book" w:cs="B Nazanin" w:hint="cs"/>
          <w:rtl/>
        </w:rPr>
        <w:t xml:space="preserve"> در </w:t>
      </w:r>
      <w:proofErr w:type="spellStart"/>
      <w:r w:rsidR="00FC42F0" w:rsidRPr="00FC42F0">
        <w:rPr>
          <w:rFonts w:ascii="Operator Mono Lig Book" w:hAnsi="Operator Mono Lig Book" w:cs="B Nazanin" w:hint="cs"/>
          <w:rtl/>
        </w:rPr>
        <w:t>این</w:t>
      </w:r>
      <w:proofErr w:type="spellEnd"/>
      <w:r w:rsidR="00FC42F0" w:rsidRPr="00FC42F0">
        <w:rPr>
          <w:rFonts w:ascii="Operator Mono Lig Book" w:hAnsi="Operator Mono Lig Book" w:cs="B Nazanin" w:hint="cs"/>
          <w:rtl/>
        </w:rPr>
        <w:t xml:space="preserve"> حالت استقلال </w:t>
      </w:r>
      <w:proofErr w:type="spellStart"/>
      <w:r w:rsidR="00FC42F0" w:rsidRPr="00FC42F0">
        <w:rPr>
          <w:rFonts w:ascii="Operator Mono Lig Book" w:hAnsi="Operator Mono Lig Book" w:cs="B Nazanin" w:hint="cs"/>
          <w:rtl/>
        </w:rPr>
        <w:t>کامپوننت</w:t>
      </w:r>
      <w:proofErr w:type="spellEnd"/>
      <w:r w:rsidR="00FC42F0" w:rsidRPr="00FC42F0">
        <w:rPr>
          <w:rFonts w:ascii="Operator Mono Lig Book" w:hAnsi="Operator Mono Lig Book" w:cs="B Nazanin" w:hint="cs"/>
          <w:rtl/>
        </w:rPr>
        <w:t xml:space="preserve"> ها از هم در </w:t>
      </w:r>
      <w:proofErr w:type="spellStart"/>
      <w:r w:rsidR="00FC42F0" w:rsidRPr="00FC42F0">
        <w:rPr>
          <w:rFonts w:ascii="Operator Mono Lig Book" w:hAnsi="Operator Mono Lig Book" w:cs="B Nazanin" w:hint="cs"/>
          <w:rtl/>
        </w:rPr>
        <w:t>پایین</w:t>
      </w:r>
      <w:proofErr w:type="spellEnd"/>
      <w:r w:rsidR="00FC42F0"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="00FC42F0" w:rsidRPr="00FC42F0">
        <w:rPr>
          <w:rFonts w:ascii="Operator Mono Lig Book" w:hAnsi="Operator Mono Lig Book" w:cs="B Nazanin" w:hint="cs"/>
          <w:rtl/>
        </w:rPr>
        <w:t>ترین</w:t>
      </w:r>
      <w:proofErr w:type="spellEnd"/>
      <w:r w:rsidR="00FC42F0" w:rsidRPr="00FC42F0">
        <w:rPr>
          <w:rFonts w:ascii="Operator Mono Lig Book" w:hAnsi="Operator Mono Lig Book" w:cs="B Nazanin" w:hint="cs"/>
          <w:rtl/>
        </w:rPr>
        <w:t xml:space="preserve"> حد و </w:t>
      </w:r>
      <w:proofErr w:type="spellStart"/>
      <w:r w:rsidR="00FC42F0" w:rsidRPr="00FC42F0">
        <w:rPr>
          <w:rFonts w:ascii="Operator Mono Lig Book" w:hAnsi="Operator Mono Lig Book" w:cs="B Nazanin" w:hint="cs"/>
          <w:rtl/>
        </w:rPr>
        <w:t>گاها</w:t>
      </w:r>
      <w:proofErr w:type="spellEnd"/>
      <w:r w:rsidR="00FC42F0" w:rsidRPr="00FC42F0">
        <w:rPr>
          <w:rFonts w:ascii="Operator Mono Lig Book" w:hAnsi="Operator Mono Lig Book" w:cs="B Nazanin" w:hint="cs"/>
          <w:rtl/>
        </w:rPr>
        <w:t xml:space="preserve"> صفر قرار </w:t>
      </w:r>
      <w:proofErr w:type="gramStart"/>
      <w:r w:rsidR="00FC42F0" w:rsidRPr="00FC42F0">
        <w:rPr>
          <w:rFonts w:ascii="Operator Mono Lig Book" w:hAnsi="Operator Mono Lig Book" w:cs="B Nazanin" w:hint="cs"/>
          <w:rtl/>
        </w:rPr>
        <w:t>داره .</w:t>
      </w:r>
      <w:proofErr w:type="gramEnd"/>
    </w:p>
    <w:p w14:paraId="12C46C7D" w14:textId="1482A618" w:rsidR="00FC42F0" w:rsidRPr="00FC42F0" w:rsidRDefault="00FC42F0" w:rsidP="00FC42F0">
      <w:pPr>
        <w:bidi/>
        <w:ind w:left="720"/>
        <w:rPr>
          <w:rFonts w:ascii="Operator Mono Lig Book" w:hAnsi="Operator Mono Lig Book" w:cs="B Nazanin"/>
          <w:rtl/>
        </w:rPr>
      </w:pPr>
    </w:p>
    <w:p w14:paraId="732AA069" w14:textId="4558D71A" w:rsidR="00FC42F0" w:rsidRPr="00FC42F0" w:rsidRDefault="00FC42F0" w:rsidP="00FC42F0">
      <w:pPr>
        <w:bidi/>
        <w:ind w:left="720"/>
        <w:rPr>
          <w:rFonts w:ascii="Operator Mono Lig Book" w:hAnsi="Operator Mono Lig Book" w:cs="B Nazanin"/>
          <w:rtl/>
        </w:rPr>
      </w:pPr>
    </w:p>
    <w:p w14:paraId="7C40DD21" w14:textId="5F702F47" w:rsidR="00FC42F0" w:rsidRPr="00FC42F0" w:rsidRDefault="00FC42F0" w:rsidP="00FC42F0">
      <w:pPr>
        <w:bidi/>
        <w:ind w:left="720"/>
        <w:rPr>
          <w:rFonts w:ascii="Operator Mono Lig Book" w:hAnsi="Operator Mono Lig Book" w:cs="B Nazanin"/>
          <w:rtl/>
        </w:rPr>
      </w:pPr>
    </w:p>
    <w:p w14:paraId="6DD28D08" w14:textId="41796EBB" w:rsidR="00FC42F0" w:rsidRPr="00FC42F0" w:rsidRDefault="00FC42F0" w:rsidP="00FC42F0">
      <w:pPr>
        <w:bidi/>
        <w:ind w:left="720"/>
        <w:rPr>
          <w:rFonts w:ascii="Operator Mono Lig Book" w:hAnsi="Operator Mono Lig Book" w:cs="B Nazanin"/>
          <w:rtl/>
        </w:rPr>
      </w:pPr>
    </w:p>
    <w:p w14:paraId="6A99DB77" w14:textId="2B8554C6" w:rsidR="00FC42F0" w:rsidRPr="00FC42F0" w:rsidRDefault="00FC42F0" w:rsidP="00FC42F0">
      <w:pPr>
        <w:bidi/>
        <w:ind w:left="720"/>
        <w:rPr>
          <w:rFonts w:ascii="Operator Mono Lig Book" w:hAnsi="Operator Mono Lig Book" w:cs="B Nazanin"/>
          <w:rtl/>
        </w:rPr>
      </w:pPr>
    </w:p>
    <w:p w14:paraId="35120307" w14:textId="4DD5BFB0" w:rsidR="00FC42F0" w:rsidRPr="00FC42F0" w:rsidRDefault="00FC42F0" w:rsidP="00FC42F0">
      <w:pPr>
        <w:bidi/>
        <w:ind w:left="720"/>
        <w:rPr>
          <w:rFonts w:ascii="Operator Mono Lig Book" w:hAnsi="Operator Mono Lig Book" w:cs="B Nazanin" w:hint="cs"/>
          <w:rtl/>
          <w:lang w:val="en-US" w:bidi="fa-IR"/>
        </w:rPr>
      </w:pPr>
      <w:proofErr w:type="spellStart"/>
      <w:r w:rsidRPr="00FC42F0">
        <w:rPr>
          <w:rFonts w:ascii="Operator Mono Lig Book" w:hAnsi="Operator Mono Lig Book" w:cs="B Nazanin" w:hint="cs"/>
          <w:rtl/>
        </w:rPr>
        <w:t>استاندارد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طراحی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ساختار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</w:t>
      </w:r>
      <w:proofErr w:type="spellStart"/>
      <w:r w:rsidRPr="00FC42F0">
        <w:rPr>
          <w:rFonts w:ascii="Operator Mono Lig Book" w:hAnsi="Operator Mono Lig Book" w:cs="B Nazanin" w:hint="cs"/>
          <w:rtl/>
        </w:rPr>
        <w:t>کامپوننت</w:t>
      </w:r>
      <w:proofErr w:type="spellEnd"/>
      <w:r w:rsidRPr="00FC42F0">
        <w:rPr>
          <w:rFonts w:ascii="Operator Mono Lig Book" w:hAnsi="Operator Mono Lig Book" w:cs="B Nazanin" w:hint="cs"/>
          <w:rtl/>
        </w:rPr>
        <w:t xml:space="preserve"> ها </w:t>
      </w:r>
      <w:r w:rsidRPr="00FC42F0">
        <w:rPr>
          <w:rFonts w:ascii="Operator Mono Lig Book" w:hAnsi="Operator Mono Lig Book" w:cs="B Nazanin"/>
          <w:lang w:val="en-US"/>
        </w:rPr>
        <w:t xml:space="preserve">loose </w:t>
      </w:r>
      <w:proofErr w:type="gramStart"/>
      <w:r w:rsidRPr="00FC42F0">
        <w:rPr>
          <w:rFonts w:ascii="Operator Mono Lig Book" w:hAnsi="Operator Mono Lig Book" w:cs="B Nazanin"/>
          <w:lang w:val="en-US"/>
        </w:rPr>
        <w:t xml:space="preserve">coupling </w:t>
      </w: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رو</w:t>
      </w:r>
      <w:proofErr w:type="gramEnd"/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ترجیح میده چرا که این مورد توصیف ذاتی </w:t>
      </w:r>
      <w:proofErr w:type="spellStart"/>
      <w:r w:rsidRPr="00FC42F0">
        <w:rPr>
          <w:rFonts w:ascii="Operator Mono Lig Book" w:hAnsi="Operator Mono Lig Book" w:cs="B Nazanin" w:hint="cs"/>
          <w:rtl/>
          <w:lang w:val="en-US" w:bidi="fa-IR"/>
        </w:rPr>
        <w:t>واضحی</w:t>
      </w:r>
      <w:proofErr w:type="spellEnd"/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از </w:t>
      </w:r>
      <w:r w:rsidRPr="00FC42F0">
        <w:rPr>
          <w:rFonts w:ascii="Operator Mono Lig Book" w:hAnsi="Operator Mono Lig Book" w:cs="B Nazanin"/>
          <w:lang w:val="en-US" w:bidi="fa-IR"/>
        </w:rPr>
        <w:t>SRP</w:t>
      </w:r>
      <w:r w:rsidRPr="00FC42F0">
        <w:rPr>
          <w:rFonts w:ascii="Operator Mono Lig Book" w:hAnsi="Operator Mono Lig Book" w:cs="B Nazanin" w:hint="cs"/>
          <w:rtl/>
          <w:lang w:val="en-US" w:bidi="fa-IR"/>
        </w:rPr>
        <w:t xml:space="preserve"> داره .</w:t>
      </w:r>
    </w:p>
    <w:p w14:paraId="5CDFF962" w14:textId="176F0736" w:rsidR="005A574E" w:rsidRPr="00FC42F0" w:rsidRDefault="005A574E" w:rsidP="005A574E">
      <w:pPr>
        <w:bidi/>
        <w:rPr>
          <w:rFonts w:ascii="Operator Mono Lig Book" w:hAnsi="Operator Mono Lig Book" w:cs="B Nazanin"/>
          <w:rtl/>
        </w:rPr>
      </w:pPr>
    </w:p>
    <w:p w14:paraId="19745798" w14:textId="77777777" w:rsidR="005A574E" w:rsidRPr="00FC42F0" w:rsidRDefault="005A574E" w:rsidP="005A574E">
      <w:pPr>
        <w:bidi/>
        <w:rPr>
          <w:rFonts w:ascii="Operator Mono Lig Book" w:hAnsi="Operator Mono Lig Book" w:cs="B Nazanin"/>
        </w:rPr>
      </w:pPr>
    </w:p>
    <w:p w14:paraId="241CC428" w14:textId="77777777" w:rsidR="005A574E" w:rsidRPr="00FC42F0" w:rsidRDefault="005A574E" w:rsidP="005A574E">
      <w:pPr>
        <w:bidi/>
        <w:rPr>
          <w:rFonts w:ascii="Operator Mono Lig Book" w:hAnsi="Operator Mono Lig Book" w:cs="B Nazanin" w:hint="cs"/>
          <w:rtl/>
          <w:lang w:val="en-US" w:bidi="fa-IR"/>
        </w:rPr>
      </w:pPr>
    </w:p>
    <w:p w14:paraId="52E4126B" w14:textId="12A3794D" w:rsidR="00D50434" w:rsidRPr="00FC42F0" w:rsidRDefault="00D50434" w:rsidP="00D50434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4713E10" w14:textId="2766C368" w:rsidR="00D50434" w:rsidRPr="00FC42F0" w:rsidRDefault="00D50434" w:rsidP="00D50434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C632D39" w14:textId="73CA9F46" w:rsidR="00D50434" w:rsidRPr="00FC42F0" w:rsidRDefault="00D50434" w:rsidP="00D50434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3F4D29C7" w14:textId="77777777" w:rsidR="00D50434" w:rsidRPr="00FC42F0" w:rsidRDefault="00D50434" w:rsidP="00D50434">
      <w:pPr>
        <w:bidi/>
        <w:rPr>
          <w:rFonts w:ascii="Operator Mono Lig Book" w:hAnsi="Operator Mono Lig Book" w:cs="B Nazanin" w:hint="cs"/>
          <w:rtl/>
          <w:lang w:val="en-US" w:bidi="fa-IR"/>
        </w:rPr>
      </w:pPr>
    </w:p>
    <w:p w14:paraId="52601536" w14:textId="77777777" w:rsidR="00E46C4B" w:rsidRPr="00FC42F0" w:rsidRDefault="00E46C4B" w:rsidP="00E46C4B">
      <w:pPr>
        <w:bidi/>
        <w:jc w:val="center"/>
        <w:rPr>
          <w:rFonts w:ascii="Operator Mono Lig Book" w:hAnsi="Operator Mono Lig Book" w:cs="B Nazanin"/>
          <w:lang w:val="en-US"/>
        </w:rPr>
      </w:pPr>
    </w:p>
    <w:p w14:paraId="4B1A9A40" w14:textId="597872F3" w:rsidR="00E46C4B" w:rsidRPr="00FC42F0" w:rsidRDefault="00E46C4B" w:rsidP="00E46C4B">
      <w:pPr>
        <w:bidi/>
        <w:rPr>
          <w:rFonts w:ascii="Operator Mono Lig Book" w:hAnsi="Operator Mono Lig Book" w:cs="B Nazanin"/>
          <w:lang w:val="en-US"/>
        </w:rPr>
      </w:pPr>
    </w:p>
    <w:p w14:paraId="569C56BA" w14:textId="56156716" w:rsidR="00E46C4B" w:rsidRPr="00FC42F0" w:rsidRDefault="00E46C4B" w:rsidP="00E46C4B">
      <w:pPr>
        <w:bidi/>
        <w:rPr>
          <w:rFonts w:ascii="Operator Mono Lig Book" w:hAnsi="Operator Mono Lig Book" w:cs="B Nazanin" w:hint="cs"/>
          <w:lang w:val="en-US" w:bidi="fa-IR"/>
        </w:rPr>
      </w:pPr>
    </w:p>
    <w:sectPr w:rsidR="00E46C4B" w:rsidRPr="00FC42F0" w:rsidSect="00883E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A54BA" w14:textId="77777777" w:rsidR="003B6B2E" w:rsidRDefault="003B6B2E" w:rsidP="00E46C4B">
      <w:r>
        <w:separator/>
      </w:r>
    </w:p>
  </w:endnote>
  <w:endnote w:type="continuationSeparator" w:id="0">
    <w:p w14:paraId="77BB2DF6" w14:textId="77777777" w:rsidR="003B6B2E" w:rsidRDefault="003B6B2E" w:rsidP="00E4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rator Mono Lig Book">
    <w:altName w:val="Operator Mono Lig Book"/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B Nazanin">
    <w:altName w:val="B Nazanin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2121A" w14:textId="77777777" w:rsidR="00FC42F0" w:rsidRDefault="00FC4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A038" w14:textId="77777777" w:rsidR="00FC42F0" w:rsidRDefault="00FC42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F27D8" w14:textId="77777777" w:rsidR="00FC42F0" w:rsidRDefault="00FC4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C9E70" w14:textId="77777777" w:rsidR="003B6B2E" w:rsidRDefault="003B6B2E" w:rsidP="00E46C4B">
      <w:r>
        <w:separator/>
      </w:r>
    </w:p>
  </w:footnote>
  <w:footnote w:type="continuationSeparator" w:id="0">
    <w:p w14:paraId="7A8D3A04" w14:textId="77777777" w:rsidR="003B6B2E" w:rsidRDefault="003B6B2E" w:rsidP="00E46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77562" w14:textId="7CAAE05D" w:rsidR="00FC42F0" w:rsidRDefault="003B6B2E">
    <w:pPr>
      <w:pStyle w:val="Header"/>
    </w:pPr>
    <w:r>
      <w:rPr>
        <w:noProof/>
      </w:rPr>
      <w:pict w14:anchorId="426E44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518699" o:spid="_x0000_s2051" type="#_x0000_t136" alt="" style="position:absolute;margin-left:0;margin-top:0;width:529.9pt;height:105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Amin Iman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FF848" w14:textId="04567EFA" w:rsidR="00E46C4B" w:rsidRDefault="003B6B2E" w:rsidP="00E46C4B">
    <w:pPr>
      <w:pStyle w:val="Header"/>
      <w:jc w:val="center"/>
    </w:pPr>
    <w:r>
      <w:rPr>
        <w:noProof/>
      </w:rPr>
      <w:pict w14:anchorId="0551F8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518700" o:spid="_x0000_s2050" type="#_x0000_t136" alt="" style="position:absolute;left:0;text-align:left;margin-left:0;margin-top:0;width:529.9pt;height:105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Amin Iman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5889B" w14:textId="11F3CBF3" w:rsidR="00FC42F0" w:rsidRDefault="003B6B2E">
    <w:pPr>
      <w:pStyle w:val="Header"/>
    </w:pPr>
    <w:r>
      <w:rPr>
        <w:noProof/>
      </w:rPr>
      <w:pict w14:anchorId="50E3E9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518698" o:spid="_x0000_s2049" type="#_x0000_t136" alt="" style="position:absolute;margin-left:0;margin-top:0;width:529.9pt;height:105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Amin Iman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055A5"/>
    <w:multiLevelType w:val="hybridMultilevel"/>
    <w:tmpl w:val="47DAC86E"/>
    <w:lvl w:ilvl="0" w:tplc="719E576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4B"/>
    <w:rsid w:val="0036277F"/>
    <w:rsid w:val="003B6B2E"/>
    <w:rsid w:val="005A574E"/>
    <w:rsid w:val="00751630"/>
    <w:rsid w:val="00883E4D"/>
    <w:rsid w:val="00B9618B"/>
    <w:rsid w:val="00D50434"/>
    <w:rsid w:val="00E46C4B"/>
    <w:rsid w:val="00EF4840"/>
    <w:rsid w:val="00FC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A61AA2E"/>
  <w15:chartTrackingRefBased/>
  <w15:docId w15:val="{E68BC173-32FF-3E45-8F40-52A98F25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C4B"/>
  </w:style>
  <w:style w:type="paragraph" w:styleId="Footer">
    <w:name w:val="footer"/>
    <w:basedOn w:val="Normal"/>
    <w:link w:val="FooterChar"/>
    <w:uiPriority w:val="99"/>
    <w:unhideWhenUsed/>
    <w:rsid w:val="00E46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C4B"/>
  </w:style>
  <w:style w:type="character" w:styleId="Hyperlink">
    <w:name w:val="Hyperlink"/>
    <w:basedOn w:val="DefaultParagraphFont"/>
    <w:uiPriority w:val="99"/>
    <w:unhideWhenUsed/>
    <w:rsid w:val="005A57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Imani</dc:creator>
  <cp:keywords/>
  <dc:description/>
  <cp:lastModifiedBy>Amin Imani</cp:lastModifiedBy>
  <cp:revision>1</cp:revision>
  <dcterms:created xsi:type="dcterms:W3CDTF">2020-11-19T17:22:00Z</dcterms:created>
  <dcterms:modified xsi:type="dcterms:W3CDTF">2020-11-19T20:59:00Z</dcterms:modified>
</cp:coreProperties>
</file>