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954A" w14:textId="77777777" w:rsidR="0080118A" w:rsidRDefault="0080118A" w:rsidP="0080118A"/>
    <w:p w14:paraId="107B3218" w14:textId="77777777" w:rsidR="0080118A" w:rsidRDefault="0080118A" w:rsidP="0080118A"/>
    <w:p w14:paraId="613D8015" w14:textId="77777777" w:rsidR="0080118A" w:rsidRDefault="0080118A" w:rsidP="0080118A">
      <w:pPr>
        <w:tabs>
          <w:tab w:val="center" w:pos="4680"/>
        </w:tabs>
        <w:spacing w:line="240" w:lineRule="auto"/>
        <w:jc w:val="center"/>
        <w:rPr>
          <w:rFonts w:ascii="Arial" w:hAnsi="Arial" w:cs="Arial"/>
          <w:b/>
          <w:color w:val="auto"/>
          <w:sz w:val="28"/>
          <w:szCs w:val="30"/>
        </w:rPr>
      </w:pPr>
    </w:p>
    <w:p w14:paraId="0F679CC5" w14:textId="77777777" w:rsidR="0080118A" w:rsidRPr="0016260E" w:rsidRDefault="0080118A" w:rsidP="0080118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F5DDB4" w14:textId="77777777" w:rsidR="0080118A" w:rsidRPr="0016260E" w:rsidRDefault="0080118A" w:rsidP="0080118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746F558" w14:textId="77777777" w:rsidR="0080118A" w:rsidRPr="0016260E" w:rsidRDefault="0080118A" w:rsidP="0080118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3EF83A"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2C598F1" w14:textId="77777777" w:rsidR="0080118A" w:rsidRPr="0016260E" w:rsidRDefault="0080118A" w:rsidP="0080118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1894784" w14:textId="77777777" w:rsidR="0080118A" w:rsidRPr="0016260E" w:rsidRDefault="0080118A" w:rsidP="0080118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A89775C"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6B4C72F" w14:textId="77777777" w:rsidR="0080118A" w:rsidRPr="0016260E" w:rsidRDefault="0080118A" w:rsidP="0080118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4A29D9"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342028" w14:textId="77777777" w:rsidR="0080118A" w:rsidRPr="0016260E" w:rsidRDefault="0080118A" w:rsidP="0080118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2C26C75"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7C7A922"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1B05506"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4BA6839"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5E3D3085" w14:textId="77777777" w:rsidR="0080118A" w:rsidRPr="0016260E" w:rsidRDefault="0080118A" w:rsidP="0080118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0118A" w:rsidRPr="0016260E" w14:paraId="19F476A9"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7B38AD"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E3A474C"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E1197"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85A5AB"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3A318CD4"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0118A" w:rsidRPr="0016260E" w14:paraId="43C1EEF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78FC79"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A87F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5BE2E8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C0B9BD5"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65E2FE"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4409B9D8"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1FA02A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58B79"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A049EFD"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542E64"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E84B46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56D8F08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42B78FF"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AD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77A39D8"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09F5C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42692C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6DFC1A43"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B90FD0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8E5E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BA83391"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ECF366A"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675A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bl>
    <w:p w14:paraId="7B885DF8" w14:textId="77777777" w:rsidR="0080118A" w:rsidRPr="0016260E" w:rsidRDefault="0080118A" w:rsidP="0080118A">
      <w:pPr>
        <w:jc w:val="both"/>
        <w:rPr>
          <w:rFonts w:ascii="Nirmala UI" w:hAnsi="Nirmala UI" w:cs="Nirmala UI"/>
          <w:color w:val="auto"/>
          <w:sz w:val="18"/>
        </w:rPr>
      </w:pPr>
    </w:p>
    <w:p w14:paraId="3989E702" w14:textId="77777777" w:rsidR="0080118A" w:rsidRPr="0016260E" w:rsidRDefault="0080118A" w:rsidP="0080118A">
      <w:pPr>
        <w:jc w:val="both"/>
        <w:rPr>
          <w:rFonts w:ascii="Nirmala UI" w:hAnsi="Nirmala UI" w:cs="Nirmala UI"/>
          <w:color w:val="auto"/>
          <w:sz w:val="18"/>
        </w:rPr>
      </w:pPr>
    </w:p>
    <w:p w14:paraId="7A701190" w14:textId="77777777" w:rsidR="0080118A" w:rsidRPr="0016260E" w:rsidRDefault="0080118A" w:rsidP="0080118A">
      <w:pPr>
        <w:jc w:val="both"/>
        <w:rPr>
          <w:rFonts w:ascii="Nirmala UI" w:hAnsi="Nirmala UI" w:cs="Nirmala UI"/>
          <w:color w:val="auto"/>
          <w:sz w:val="18"/>
        </w:rPr>
      </w:pPr>
    </w:p>
    <w:p w14:paraId="385EB959" w14:textId="77777777" w:rsidR="0080118A" w:rsidRPr="0016260E" w:rsidRDefault="0080118A" w:rsidP="0080118A">
      <w:pPr>
        <w:jc w:val="both"/>
        <w:rPr>
          <w:rFonts w:ascii="Nirmala UI" w:hAnsi="Nirmala UI" w:cs="Nirmala UI"/>
          <w:color w:val="auto"/>
          <w:sz w:val="18"/>
        </w:rPr>
      </w:pPr>
    </w:p>
    <w:p w14:paraId="24F964E0" w14:textId="77777777" w:rsidR="0080118A" w:rsidRPr="0016260E" w:rsidRDefault="0080118A" w:rsidP="0080118A">
      <w:pPr>
        <w:jc w:val="both"/>
        <w:rPr>
          <w:rFonts w:ascii="Nirmala UI" w:hAnsi="Nirmala UI" w:cs="Nirmala UI"/>
          <w:color w:val="auto"/>
          <w:sz w:val="18"/>
        </w:rPr>
      </w:pPr>
    </w:p>
    <w:p w14:paraId="0E9F9B2D" w14:textId="77777777" w:rsidR="0080118A" w:rsidRPr="0016260E" w:rsidRDefault="0080118A" w:rsidP="0080118A">
      <w:pPr>
        <w:jc w:val="both"/>
        <w:rPr>
          <w:rFonts w:ascii="Nirmala UI" w:hAnsi="Nirmala UI" w:cs="Nirmala UI"/>
          <w:color w:val="auto"/>
          <w:sz w:val="18"/>
        </w:rPr>
      </w:pPr>
    </w:p>
    <w:p w14:paraId="1C10D0DC" w14:textId="74A3B9AD" w:rsidR="0080118A" w:rsidRDefault="0080118A" w:rsidP="0080118A">
      <w:pPr>
        <w:jc w:val="both"/>
        <w:rPr>
          <w:rFonts w:ascii="Nirmala UI" w:hAnsi="Nirmala UI" w:cs="Nirmala UI"/>
          <w:color w:val="auto"/>
          <w:sz w:val="18"/>
        </w:rPr>
      </w:pPr>
    </w:p>
    <w:p w14:paraId="48171F34" w14:textId="6EE49009" w:rsidR="00A60F3B" w:rsidRDefault="00A60F3B" w:rsidP="0080118A">
      <w:pPr>
        <w:jc w:val="both"/>
        <w:rPr>
          <w:rFonts w:ascii="Nirmala UI" w:hAnsi="Nirmala UI" w:cs="Nirmala UI"/>
          <w:color w:val="auto"/>
          <w:sz w:val="18"/>
        </w:rPr>
      </w:pPr>
    </w:p>
    <w:p w14:paraId="5176AE7E" w14:textId="5110F01D" w:rsidR="00A60F3B" w:rsidRDefault="00A60F3B" w:rsidP="0080118A">
      <w:pPr>
        <w:jc w:val="both"/>
        <w:rPr>
          <w:rFonts w:ascii="Nirmala UI" w:hAnsi="Nirmala UI" w:cs="Nirmala UI"/>
          <w:color w:val="auto"/>
          <w:sz w:val="18"/>
        </w:rPr>
      </w:pPr>
    </w:p>
    <w:p w14:paraId="11D8684C" w14:textId="77777777" w:rsidR="00A60F3B" w:rsidRPr="0016260E" w:rsidRDefault="00A60F3B" w:rsidP="0080118A">
      <w:pPr>
        <w:jc w:val="both"/>
        <w:rPr>
          <w:rFonts w:ascii="Nirmala UI" w:hAnsi="Nirmala UI" w:cs="Nirmala UI"/>
          <w:color w:val="auto"/>
          <w:sz w:val="18"/>
        </w:rPr>
      </w:pPr>
      <w:bookmarkStart w:id="0" w:name="_GoBack"/>
      <w:bookmarkEnd w:id="0"/>
    </w:p>
    <w:p w14:paraId="4C2954A6" w14:textId="77777777" w:rsidR="0080118A" w:rsidRPr="0016260E" w:rsidRDefault="0080118A" w:rsidP="0080118A">
      <w:pPr>
        <w:pStyle w:val="ListParagraph"/>
        <w:ind w:left="360"/>
        <w:jc w:val="both"/>
        <w:rPr>
          <w:rFonts w:ascii="Nirmala UI" w:hAnsi="Nirmala UI" w:cs="Nirmala UI"/>
          <w:b/>
          <w:color w:val="auto"/>
          <w:sz w:val="18"/>
        </w:rPr>
      </w:pPr>
    </w:p>
    <w:p w14:paraId="68A13E24"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CD9E31E" w14:textId="77777777" w:rsidR="0080118A" w:rsidRPr="0016260E" w:rsidRDefault="0080118A" w:rsidP="0080118A">
      <w:pPr>
        <w:pStyle w:val="ListParagraph"/>
        <w:spacing w:after="0" w:line="240" w:lineRule="auto"/>
        <w:ind w:left="360"/>
        <w:jc w:val="both"/>
        <w:rPr>
          <w:rFonts w:ascii="Nirmala UI" w:hAnsi="Nirmala UI" w:cs="Nirmala UI"/>
          <w:color w:val="auto"/>
          <w:sz w:val="18"/>
        </w:rPr>
      </w:pPr>
    </w:p>
    <w:p w14:paraId="1DEAA8ED"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E5F5A52" w14:textId="77777777" w:rsidR="0080118A" w:rsidRPr="0016260E" w:rsidRDefault="0080118A" w:rsidP="0080118A">
      <w:pPr>
        <w:pStyle w:val="ListParagraph"/>
        <w:rPr>
          <w:rFonts w:ascii="Nirmala UI" w:hAnsi="Nirmala UI" w:cs="Nirmala UI"/>
          <w:color w:val="auto"/>
          <w:sz w:val="18"/>
        </w:rPr>
      </w:pPr>
    </w:p>
    <w:p w14:paraId="3B18EDE8"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66BA942" w14:textId="77777777" w:rsidR="0080118A" w:rsidRPr="0016260E" w:rsidRDefault="0080118A" w:rsidP="0080118A">
      <w:pPr>
        <w:pStyle w:val="ListParagraph"/>
        <w:rPr>
          <w:rFonts w:ascii="Nirmala UI" w:hAnsi="Nirmala UI" w:cs="Nirmala UI"/>
          <w:color w:val="auto"/>
          <w:sz w:val="18"/>
        </w:rPr>
      </w:pPr>
    </w:p>
    <w:p w14:paraId="2B4929DC"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0D7B171" w14:textId="77777777" w:rsidR="0080118A" w:rsidRPr="0016260E" w:rsidRDefault="0080118A" w:rsidP="0080118A">
      <w:pPr>
        <w:jc w:val="both"/>
        <w:rPr>
          <w:rFonts w:ascii="Nirmala UI" w:hAnsi="Nirmala UI" w:cs="Nirmala UI"/>
          <w:color w:val="auto"/>
          <w:sz w:val="18"/>
        </w:rPr>
      </w:pPr>
    </w:p>
    <w:p w14:paraId="5DBF11B1"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616A4BF" w14:textId="77777777" w:rsidR="0080118A" w:rsidRPr="0016260E" w:rsidRDefault="0080118A" w:rsidP="0080118A">
      <w:pPr>
        <w:rPr>
          <w:rFonts w:ascii="Nirmala UI" w:hAnsi="Nirmala UI" w:cs="Nirmala UI"/>
          <w:b/>
          <w:color w:val="auto"/>
          <w:sz w:val="20"/>
        </w:rPr>
      </w:pPr>
    </w:p>
    <w:p w14:paraId="2DBAE704" w14:textId="77777777" w:rsidR="0080118A" w:rsidRPr="0016260E" w:rsidRDefault="0080118A" w:rsidP="0080118A">
      <w:pPr>
        <w:rPr>
          <w:rFonts w:ascii="Nirmala UI" w:hAnsi="Nirmala UI" w:cs="Nirmala UI"/>
          <w:b/>
          <w:color w:val="auto"/>
          <w:sz w:val="20"/>
        </w:rPr>
      </w:pPr>
    </w:p>
    <w:p w14:paraId="763D3DB2" w14:textId="77777777" w:rsidR="0080118A" w:rsidRPr="0016260E" w:rsidRDefault="0080118A" w:rsidP="0080118A">
      <w:pPr>
        <w:rPr>
          <w:rFonts w:ascii="Nirmala UI" w:hAnsi="Nirmala UI" w:cs="Nirmala UI"/>
          <w:b/>
          <w:color w:val="auto"/>
          <w:sz w:val="20"/>
        </w:rPr>
      </w:pPr>
    </w:p>
    <w:p w14:paraId="2674CD2D" w14:textId="77777777" w:rsidR="0080118A" w:rsidRPr="0016260E" w:rsidRDefault="0080118A" w:rsidP="0080118A">
      <w:pPr>
        <w:rPr>
          <w:rFonts w:ascii="Nirmala UI" w:hAnsi="Nirmala UI" w:cs="Nirmala UI"/>
          <w:b/>
          <w:color w:val="auto"/>
          <w:sz w:val="20"/>
        </w:rPr>
      </w:pPr>
    </w:p>
    <w:p w14:paraId="69F00665"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83242BC"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SELLER 1</w:t>
      </w:r>
    </w:p>
    <w:p w14:paraId="7B36EB4D" w14:textId="77777777" w:rsidR="0080118A" w:rsidRPr="0016260E" w:rsidRDefault="0080118A" w:rsidP="0080118A">
      <w:pPr>
        <w:rPr>
          <w:rFonts w:ascii="Nirmala UI" w:hAnsi="Nirmala UI" w:cs="Nirmala UI"/>
          <w:b/>
          <w:color w:val="auto"/>
          <w:sz w:val="18"/>
        </w:rPr>
      </w:pPr>
    </w:p>
    <w:p w14:paraId="04EDF458" w14:textId="77777777" w:rsidR="0080118A" w:rsidRPr="0016260E" w:rsidRDefault="0080118A" w:rsidP="0080118A">
      <w:pPr>
        <w:rPr>
          <w:rFonts w:ascii="Nirmala UI" w:hAnsi="Nirmala UI" w:cs="Nirmala UI"/>
          <w:b/>
          <w:color w:val="auto"/>
          <w:sz w:val="18"/>
        </w:rPr>
      </w:pPr>
    </w:p>
    <w:p w14:paraId="37C381C0" w14:textId="77777777" w:rsidR="0080118A" w:rsidRPr="0016260E" w:rsidRDefault="0080118A" w:rsidP="0080118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2557BEA" w14:textId="77777777" w:rsidR="0080118A" w:rsidRPr="0016260E" w:rsidRDefault="0080118A" w:rsidP="0080118A">
      <w:pPr>
        <w:rPr>
          <w:rFonts w:ascii="Nirmala UI" w:hAnsi="Nirmala UI" w:cs="Nirmala UI"/>
          <w:b/>
          <w:i/>
          <w:color w:val="auto"/>
          <w:sz w:val="18"/>
          <w:u w:val="single"/>
        </w:rPr>
      </w:pPr>
      <w:r w:rsidRPr="0016260E">
        <w:rPr>
          <w:rFonts w:ascii="Nirmala UI" w:hAnsi="Nirmala UI" w:cs="Nirmala UI"/>
          <w:b/>
          <w:bCs/>
          <w:color w:val="auto"/>
          <w:sz w:val="18"/>
        </w:rPr>
        <w:t>BUYER 1</w:t>
      </w:r>
    </w:p>
    <w:p w14:paraId="047F9FB2" w14:textId="77777777" w:rsidR="0080118A" w:rsidRPr="003C334C" w:rsidRDefault="0080118A" w:rsidP="0080118A">
      <w:pPr>
        <w:jc w:val="center"/>
      </w:pPr>
    </w:p>
    <w:p w14:paraId="2F1E216B" w14:textId="77777777" w:rsidR="0080118A" w:rsidRDefault="0080118A" w:rsidP="0080118A"/>
    <w:p w14:paraId="31F4D0BA" w14:textId="77777777" w:rsidR="0080118A" w:rsidRDefault="0080118A" w:rsidP="0080118A"/>
    <w:p w14:paraId="17F834A8" w14:textId="77777777" w:rsidR="00435747" w:rsidRPr="0080118A" w:rsidRDefault="00BB5129" w:rsidP="0080118A"/>
    <w:sectPr w:rsidR="00435747" w:rsidRPr="0080118A"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8034A" w14:textId="77777777" w:rsidR="00BB5129" w:rsidRDefault="00BB5129" w:rsidP="0091304E">
      <w:pPr>
        <w:spacing w:after="0" w:line="240" w:lineRule="auto"/>
      </w:pPr>
      <w:r>
        <w:separator/>
      </w:r>
    </w:p>
  </w:endnote>
  <w:endnote w:type="continuationSeparator" w:id="0">
    <w:p w14:paraId="7B2FA830" w14:textId="77777777" w:rsidR="00BB5129" w:rsidRDefault="00BB5129"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23C35" w14:textId="77777777" w:rsidR="00BB5129" w:rsidRDefault="00BB5129" w:rsidP="0091304E">
      <w:pPr>
        <w:spacing w:after="0" w:line="240" w:lineRule="auto"/>
      </w:pPr>
      <w:r>
        <w:separator/>
      </w:r>
    </w:p>
  </w:footnote>
  <w:footnote w:type="continuationSeparator" w:id="0">
    <w:p w14:paraId="5223771C" w14:textId="77777777" w:rsidR="00BB5129" w:rsidRDefault="00BB5129" w:rsidP="0091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3124" w14:textId="7A0C2923" w:rsidR="0091304E" w:rsidRDefault="00A60F3B">
    <w:pPr>
      <w:pStyle w:val="Header"/>
    </w:pPr>
    <w:r>
      <w:rPr>
        <w:noProof/>
      </w:rPr>
      <w:drawing>
        <wp:anchor distT="0" distB="0" distL="114300" distR="114300" simplePos="0" relativeHeight="251658240" behindDoc="1" locked="0" layoutInCell="1" allowOverlap="1" wp14:anchorId="3F932D49" wp14:editId="2E39A60B">
          <wp:simplePos x="0" y="0"/>
          <wp:positionH relativeFrom="column">
            <wp:posOffset>-893852</wp:posOffset>
          </wp:positionH>
          <wp:positionV relativeFrom="page">
            <wp:posOffset>20548</wp:posOffset>
          </wp:positionV>
          <wp:extent cx="7530465" cy="106337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NUM IMPEX FZE-01.png"/>
                  <pic:cNvPicPr/>
                </pic:nvPicPr>
                <pic:blipFill>
                  <a:blip r:embed="rId1">
                    <a:extLst>
                      <a:ext uri="{28A0092B-C50C-407E-A947-70E740481C1C}">
                        <a14:useLocalDpi xmlns:a14="http://schemas.microsoft.com/office/drawing/2010/main" val="0"/>
                      </a:ext>
                    </a:extLst>
                  </a:blip>
                  <a:stretch>
                    <a:fillRect/>
                  </a:stretch>
                </pic:blipFill>
                <pic:spPr>
                  <a:xfrm>
                    <a:off x="0" y="0"/>
                    <a:ext cx="7534970" cy="106401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A5F"/>
    <w:rsid w:val="0001142A"/>
    <w:rsid w:val="000A5A5F"/>
    <w:rsid w:val="0014674B"/>
    <w:rsid w:val="002A555D"/>
    <w:rsid w:val="00311D17"/>
    <w:rsid w:val="00317366"/>
    <w:rsid w:val="00453971"/>
    <w:rsid w:val="0046546F"/>
    <w:rsid w:val="004A7602"/>
    <w:rsid w:val="004F1972"/>
    <w:rsid w:val="004F7C9A"/>
    <w:rsid w:val="00543E2C"/>
    <w:rsid w:val="00744392"/>
    <w:rsid w:val="0080118A"/>
    <w:rsid w:val="0091304E"/>
    <w:rsid w:val="00A60F3B"/>
    <w:rsid w:val="00B964E1"/>
    <w:rsid w:val="00BB5129"/>
    <w:rsid w:val="00CA54D9"/>
    <w:rsid w:val="00D02441"/>
    <w:rsid w:val="00DA137A"/>
    <w:rsid w:val="00F81161"/>
    <w:rsid w:val="00F940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4193"/>
  <w15:docId w15:val="{4817C492-7EF3-49BA-B8F7-C2C8FFD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Admin</cp:lastModifiedBy>
  <cp:revision>11</cp:revision>
  <cp:lastPrinted>2018-02-10T08:38:00Z</cp:lastPrinted>
  <dcterms:created xsi:type="dcterms:W3CDTF">2018-02-25T12:27:00Z</dcterms:created>
  <dcterms:modified xsi:type="dcterms:W3CDTF">2018-08-14T09:11:00Z</dcterms:modified>
</cp:coreProperties>
</file>