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720E" w14:textId="083EABDF" w:rsidR="00D54D65" w:rsidRDefault="007C0852">
      <w:r>
        <w:t>Cash Register</w:t>
      </w:r>
    </w:p>
    <w:p w14:paraId="526028AC" w14:textId="1D7EF91C" w:rsidR="007C0852" w:rsidRDefault="007C0852">
      <w:r>
        <w:t>Create a program that will save the cash sales transactions in a file and do the day total.</w:t>
      </w:r>
    </w:p>
    <w:p w14:paraId="4CED996B" w14:textId="688C2160" w:rsidR="007C0852" w:rsidRDefault="007C0852">
      <w:r>
        <w:t>The cash register should be able to do the following operations</w:t>
      </w:r>
      <w:r w:rsidR="004D119B">
        <w:t xml:space="preserve"> in a menu</w:t>
      </w:r>
      <w:r>
        <w:t>:</w:t>
      </w:r>
    </w:p>
    <w:p w14:paraId="0F2C3C06" w14:textId="05D55C6A" w:rsidR="007C0852" w:rsidRDefault="007C0852" w:rsidP="007C0852">
      <w:pPr>
        <w:pStyle w:val="ListParagraph"/>
        <w:numPr>
          <w:ilvl w:val="0"/>
          <w:numId w:val="1"/>
        </w:numPr>
      </w:pPr>
      <w:r>
        <w:t>Open the day:</w:t>
      </w:r>
    </w:p>
    <w:p w14:paraId="6547116B" w14:textId="2537E899" w:rsidR="007C0852" w:rsidRDefault="007C0852" w:rsidP="007C0852">
      <w:pPr>
        <w:pStyle w:val="ListParagraph"/>
        <w:numPr>
          <w:ilvl w:val="0"/>
          <w:numId w:val="2"/>
        </w:numPr>
      </w:pPr>
      <w:r>
        <w:t>Enter the date</w:t>
      </w:r>
    </w:p>
    <w:p w14:paraId="278A75C9" w14:textId="1E123A12" w:rsidR="007C0852" w:rsidRDefault="007C0852" w:rsidP="007C0852">
      <w:pPr>
        <w:pStyle w:val="ListParagraph"/>
        <w:numPr>
          <w:ilvl w:val="0"/>
          <w:numId w:val="1"/>
        </w:numPr>
      </w:pPr>
      <w:r>
        <w:t>Register transactions:</w:t>
      </w:r>
    </w:p>
    <w:p w14:paraId="55FA0841" w14:textId="18593C27" w:rsidR="007C0852" w:rsidRDefault="007C0852" w:rsidP="007C0852">
      <w:pPr>
        <w:pStyle w:val="ListParagraph"/>
        <w:numPr>
          <w:ilvl w:val="0"/>
          <w:numId w:val="2"/>
        </w:numPr>
      </w:pPr>
      <w:r>
        <w:t>Enter product code</w:t>
      </w:r>
    </w:p>
    <w:p w14:paraId="4F1732B4" w14:textId="32656655" w:rsidR="007C0852" w:rsidRDefault="007C0852" w:rsidP="007C0852">
      <w:pPr>
        <w:pStyle w:val="ListParagraph"/>
        <w:numPr>
          <w:ilvl w:val="0"/>
          <w:numId w:val="2"/>
        </w:numPr>
      </w:pPr>
      <w:r>
        <w:t>Enter amount</w:t>
      </w:r>
    </w:p>
    <w:p w14:paraId="77138D43" w14:textId="0AA43587" w:rsidR="007C0852" w:rsidRDefault="007C0852" w:rsidP="007C0852">
      <w:pPr>
        <w:pStyle w:val="ListParagraph"/>
        <w:numPr>
          <w:ilvl w:val="0"/>
          <w:numId w:val="2"/>
        </w:numPr>
      </w:pPr>
      <w:r>
        <w:t>Enter quantity</w:t>
      </w:r>
    </w:p>
    <w:p w14:paraId="74CA8BE2" w14:textId="102EDA3B" w:rsidR="007C0852" w:rsidRDefault="007C0852" w:rsidP="007C0852">
      <w:pPr>
        <w:pStyle w:val="ListParagraph"/>
        <w:numPr>
          <w:ilvl w:val="0"/>
          <w:numId w:val="1"/>
        </w:numPr>
      </w:pPr>
      <w:r>
        <w:t>Do payment</w:t>
      </w:r>
    </w:p>
    <w:p w14:paraId="7076C4C6" w14:textId="7A06D828" w:rsidR="007C0852" w:rsidRDefault="007C0852" w:rsidP="007C0852">
      <w:pPr>
        <w:pStyle w:val="ListParagraph"/>
        <w:numPr>
          <w:ilvl w:val="0"/>
          <w:numId w:val="2"/>
        </w:numPr>
      </w:pPr>
      <w:r>
        <w:t>After all the products are entered</w:t>
      </w:r>
    </w:p>
    <w:p w14:paraId="739F81AC" w14:textId="4D44508B" w:rsidR="007C0852" w:rsidRDefault="007C0852" w:rsidP="007C0852">
      <w:pPr>
        <w:pStyle w:val="ListParagraph"/>
        <w:numPr>
          <w:ilvl w:val="0"/>
          <w:numId w:val="2"/>
        </w:numPr>
      </w:pPr>
      <w:r>
        <w:t>Enter the amount received</w:t>
      </w:r>
    </w:p>
    <w:p w14:paraId="50D2BC3D" w14:textId="1C816D1F" w:rsidR="007C0852" w:rsidRDefault="007C0852" w:rsidP="007C0852">
      <w:pPr>
        <w:pStyle w:val="ListParagraph"/>
        <w:numPr>
          <w:ilvl w:val="0"/>
          <w:numId w:val="2"/>
        </w:numPr>
      </w:pPr>
      <w:r>
        <w:t>Provide all the change</w:t>
      </w:r>
    </w:p>
    <w:p w14:paraId="1F184C20" w14:textId="6D6F5C4A" w:rsidR="007C0852" w:rsidRDefault="007C0852" w:rsidP="007C0852">
      <w:pPr>
        <w:pStyle w:val="ListParagraph"/>
        <w:numPr>
          <w:ilvl w:val="0"/>
          <w:numId w:val="2"/>
        </w:numPr>
      </w:pPr>
      <w:r>
        <w:t>Save the transaction to the file.</w:t>
      </w:r>
      <w:bookmarkStart w:id="0" w:name="_GoBack"/>
      <w:bookmarkEnd w:id="0"/>
    </w:p>
    <w:p w14:paraId="39E568DF" w14:textId="23948587" w:rsidR="007C0852" w:rsidRDefault="007C0852" w:rsidP="007C0852">
      <w:pPr>
        <w:pStyle w:val="ListParagraph"/>
        <w:numPr>
          <w:ilvl w:val="0"/>
          <w:numId w:val="1"/>
        </w:numPr>
      </w:pPr>
      <w:r>
        <w:t>End of day</w:t>
      </w:r>
    </w:p>
    <w:p w14:paraId="13D34B5C" w14:textId="4D655832" w:rsidR="007C0852" w:rsidRDefault="007C0852" w:rsidP="007C0852">
      <w:pPr>
        <w:pStyle w:val="ListParagraph"/>
        <w:numPr>
          <w:ilvl w:val="0"/>
          <w:numId w:val="2"/>
        </w:numPr>
      </w:pPr>
      <w:r>
        <w:t>Print the total sale amount</w:t>
      </w:r>
    </w:p>
    <w:p w14:paraId="43F54AFC" w14:textId="03290D8D" w:rsidR="007C0852" w:rsidRDefault="007C0852" w:rsidP="007C0852">
      <w:pPr>
        <w:pStyle w:val="ListParagraph"/>
        <w:numPr>
          <w:ilvl w:val="0"/>
          <w:numId w:val="2"/>
        </w:numPr>
      </w:pPr>
      <w:r>
        <w:t>Print the quantity of products by code.</w:t>
      </w:r>
    </w:p>
    <w:p w14:paraId="58F99125" w14:textId="77777777" w:rsidR="007C0852" w:rsidRDefault="007C0852" w:rsidP="007C0852"/>
    <w:p w14:paraId="7470B9CB" w14:textId="77777777" w:rsidR="007C0852" w:rsidRDefault="007C0852" w:rsidP="007C0852">
      <w:pPr>
        <w:pStyle w:val="ListParagraph"/>
      </w:pPr>
    </w:p>
    <w:p w14:paraId="25EBF8FE" w14:textId="77777777" w:rsidR="007C0852" w:rsidRDefault="007C0852"/>
    <w:sectPr w:rsidR="007C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94B65"/>
    <w:multiLevelType w:val="hybridMultilevel"/>
    <w:tmpl w:val="EB4A2746"/>
    <w:lvl w:ilvl="0" w:tplc="42449F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8558B"/>
    <w:multiLevelType w:val="hybridMultilevel"/>
    <w:tmpl w:val="6B12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D9"/>
    <w:rsid w:val="004D119B"/>
    <w:rsid w:val="00543E7E"/>
    <w:rsid w:val="007C0852"/>
    <w:rsid w:val="00B228D9"/>
    <w:rsid w:val="00D54D65"/>
    <w:rsid w:val="00F16FAE"/>
    <w:rsid w:val="00F2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42E0"/>
  <w15:chartTrackingRefBased/>
  <w15:docId w15:val="{B9F08416-66B8-407C-A7AC-0AD8B1AD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Larco</dc:creator>
  <cp:keywords/>
  <dc:description/>
  <cp:lastModifiedBy>teacher</cp:lastModifiedBy>
  <cp:revision>4</cp:revision>
  <dcterms:created xsi:type="dcterms:W3CDTF">2019-06-11T17:40:00Z</dcterms:created>
  <dcterms:modified xsi:type="dcterms:W3CDTF">2019-06-11T23:56:00Z</dcterms:modified>
</cp:coreProperties>
</file>