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7F" w:rsidRDefault="00EC6F25">
      <w:r>
        <w:t>This is a text for newbranch</w:t>
      </w:r>
      <w:r w:rsidR="008355E2">
        <w:t>11</w:t>
      </w:r>
      <w:bookmarkStart w:id="0" w:name="_GoBack"/>
      <w:bookmarkEnd w:id="0"/>
    </w:p>
    <w:sectPr w:rsidR="001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A5"/>
    <w:rsid w:val="000B62A5"/>
    <w:rsid w:val="00144A7F"/>
    <w:rsid w:val="008355E2"/>
    <w:rsid w:val="00E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47D5"/>
  <w15:chartTrackingRefBased/>
  <w15:docId w15:val="{0972964A-1EA5-448A-82C1-5AFBD7C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2019-12-06T13:46:00Z</dcterms:created>
  <dcterms:modified xsi:type="dcterms:W3CDTF">2019-12-06T14:04:00Z</dcterms:modified>
</cp:coreProperties>
</file>