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D17F" w14:textId="75E7372E" w:rsidR="00C61D26" w:rsidRDefault="006A3079" w:rsidP="006A3079">
      <w:pPr>
        <w:pStyle w:val="ListParagraph"/>
        <w:numPr>
          <w:ilvl w:val="0"/>
          <w:numId w:val="1"/>
        </w:numPr>
      </w:pPr>
      <w:proofErr w:type="spellStart"/>
      <w:r>
        <w:t>MainTest</w:t>
      </w:r>
      <w:proofErr w:type="spellEnd"/>
      <w:r>
        <w:t xml:space="preserve"> Class contains both Setup and Teardown Functions with Annotations @BeforeMethod and @AfterMethod respectively to be executed before @Test</w:t>
      </w:r>
    </w:p>
    <w:p w14:paraId="423CDB1E" w14:textId="2AA2B1EB" w:rsidR="006A3079" w:rsidRPr="006A3079" w:rsidRDefault="006A3079" w:rsidP="006A3079">
      <w:pPr>
        <w:pStyle w:val="ListParagraph"/>
        <w:numPr>
          <w:ilvl w:val="0"/>
          <w:numId w:val="1"/>
        </w:numPr>
      </w:pPr>
      <w:proofErr w:type="spellStart"/>
      <w:r w:rsidRPr="006A3079">
        <w:t>CountQuestionsInWorksheet</w:t>
      </w:r>
      <w:proofErr w:type="spellEnd"/>
      <w:r w:rsidRPr="006A3079">
        <w:t xml:space="preserve"> Class Extends “inherits” from </w:t>
      </w:r>
      <w:proofErr w:type="spellStart"/>
      <w:r w:rsidRPr="006A3079">
        <w:t>MainTest</w:t>
      </w:r>
      <w:proofErr w:type="spellEnd"/>
      <w:r w:rsidRPr="006A3079">
        <w:t xml:space="preserve"> to use Driver and other Methods</w:t>
      </w:r>
    </w:p>
    <w:p w14:paraId="3E903CF1" w14:textId="6F3AB17A" w:rsidR="006A3079" w:rsidRDefault="006A3079" w:rsidP="006A3079">
      <w:pPr>
        <w:pStyle w:val="ListParagraph"/>
        <w:numPr>
          <w:ilvl w:val="0"/>
          <w:numId w:val="1"/>
        </w:numPr>
      </w:pPr>
      <w:r w:rsidRPr="006A3079">
        <w:t xml:space="preserve">Page Object Model </w:t>
      </w:r>
      <w:r>
        <w:t xml:space="preserve">Framework </w:t>
      </w:r>
      <w:r w:rsidRPr="006A3079">
        <w:t xml:space="preserve">“POM” is used </w:t>
      </w:r>
      <w:r>
        <w:t xml:space="preserve">as follows </w:t>
      </w:r>
    </w:p>
    <w:p w14:paraId="39B7857D" w14:textId="5D1B22EB" w:rsidR="006A3079" w:rsidRPr="006A3079" w:rsidRDefault="006A3079" w:rsidP="006A3079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 w:rsidRPr="00C96F83">
        <w:t>LandingPage</w:t>
      </w:r>
      <w:proofErr w:type="spellEnd"/>
      <w:r w:rsidRPr="00C96F83">
        <w:t xml:space="preserve"> is used for identifying</w:t>
      </w:r>
      <w:r w:rsidRPr="00C96F83">
        <w:t xml:space="preserve"> Web elements </w:t>
      </w:r>
      <w:r w:rsidRPr="00C96F83">
        <w:t>in Landing Page webpage</w:t>
      </w:r>
    </w:p>
    <w:p w14:paraId="675A6EA4" w14:textId="75178C67" w:rsidR="006A3079" w:rsidRPr="006A3079" w:rsidRDefault="006A3079" w:rsidP="006A3079">
      <w:pPr>
        <w:pStyle w:val="ListParagraph"/>
        <w:numPr>
          <w:ilvl w:val="1"/>
          <w:numId w:val="1"/>
        </w:numPr>
      </w:pPr>
      <w:r w:rsidRPr="00C96F83">
        <w:t xml:space="preserve">Class </w:t>
      </w:r>
      <w:proofErr w:type="spellStart"/>
      <w:r w:rsidRPr="00C96F83">
        <w:t>HomePage</w:t>
      </w:r>
      <w:proofErr w:type="spellEnd"/>
      <w:r w:rsidRPr="00C96F83">
        <w:t xml:space="preserve"> is used for </w:t>
      </w:r>
      <w:r w:rsidRPr="00C96F83">
        <w:t xml:space="preserve">identifying Web elements in </w:t>
      </w:r>
      <w:r w:rsidRPr="00C96F83">
        <w:t>Home Page webpage</w:t>
      </w:r>
    </w:p>
    <w:p w14:paraId="23722F00" w14:textId="09C5C600" w:rsidR="006A3079" w:rsidRDefault="006A3079" w:rsidP="006A3079">
      <w:pPr>
        <w:pStyle w:val="ListParagraph"/>
        <w:numPr>
          <w:ilvl w:val="0"/>
          <w:numId w:val="1"/>
        </w:numPr>
      </w:pPr>
      <w:r w:rsidRPr="00C96F83">
        <w:t xml:space="preserve">In </w:t>
      </w:r>
      <w:proofErr w:type="spellStart"/>
      <w:r w:rsidRPr="006A3079">
        <w:t>CountQuestionsInWorksheet</w:t>
      </w:r>
      <w:proofErr w:type="spellEnd"/>
      <w:r>
        <w:t xml:space="preserve"> </w:t>
      </w:r>
      <w:r w:rsidR="00C96F83">
        <w:t xml:space="preserve">class contains Test case methods with annotation @Test </w:t>
      </w:r>
    </w:p>
    <w:p w14:paraId="2037E194" w14:textId="0349A2D4" w:rsidR="00C96F83" w:rsidRDefault="00C96F83" w:rsidP="006A3079">
      <w:pPr>
        <w:pStyle w:val="ListParagraph"/>
        <w:numPr>
          <w:ilvl w:val="0"/>
          <w:numId w:val="1"/>
        </w:numPr>
      </w:pPr>
      <w:r w:rsidRPr="00C96F83">
        <w:t xml:space="preserve">In </w:t>
      </w:r>
      <w:proofErr w:type="spellStart"/>
      <w:r w:rsidRPr="006A3079">
        <w:t>CountQuestionsInWorksheet</w:t>
      </w:r>
      <w:proofErr w:type="spellEnd"/>
      <w:r>
        <w:t xml:space="preserve"> class</w:t>
      </w:r>
      <w:r>
        <w:t xml:space="preserve"> objects created from </w:t>
      </w:r>
      <w:proofErr w:type="spellStart"/>
      <w:r>
        <w:t>LandingPage</w:t>
      </w:r>
      <w:proofErr w:type="spellEnd"/>
      <w:r>
        <w:t xml:space="preserve"> and </w:t>
      </w:r>
      <w:proofErr w:type="spellStart"/>
      <w:r>
        <w:t>HomePage</w:t>
      </w:r>
      <w:proofErr w:type="spellEnd"/>
      <w:r>
        <w:t xml:space="preserve"> classes to interact with their methods</w:t>
      </w:r>
    </w:p>
    <w:p w14:paraId="3AF854AA" w14:textId="58CB814F" w:rsidR="00C96F83" w:rsidRDefault="00C96F83" w:rsidP="00C96F83"/>
    <w:p w14:paraId="122CA6CB" w14:textId="0978F323" w:rsidR="00C96F83" w:rsidRDefault="00C96F83" w:rsidP="00C96F83">
      <w:pPr>
        <w:rPr>
          <w:b/>
          <w:bCs/>
          <w:u w:val="single"/>
        </w:rPr>
      </w:pPr>
      <w:r w:rsidRPr="00C96F83">
        <w:rPr>
          <w:b/>
          <w:bCs/>
          <w:u w:val="single"/>
        </w:rPr>
        <w:t>Used Frameworks</w:t>
      </w:r>
    </w:p>
    <w:p w14:paraId="00144841" w14:textId="23EE8322" w:rsidR="00C96F83" w:rsidRDefault="00C96F83" w:rsidP="00C96F83">
      <w:pPr>
        <w:pStyle w:val="ListParagraph"/>
        <w:numPr>
          <w:ilvl w:val="0"/>
          <w:numId w:val="2"/>
        </w:numPr>
      </w:pPr>
      <w:r w:rsidRPr="00C96F83">
        <w:t>Page Object Model Design Pattern /Framework</w:t>
      </w:r>
    </w:p>
    <w:p w14:paraId="10296574" w14:textId="386C13CB" w:rsidR="00C96F83" w:rsidRDefault="00C96F83" w:rsidP="00C96F83">
      <w:pPr>
        <w:pStyle w:val="ListParagraph"/>
        <w:numPr>
          <w:ilvl w:val="0"/>
          <w:numId w:val="2"/>
        </w:numPr>
      </w:pPr>
      <w:r>
        <w:t>DDT “Data-Driven Framework”</w:t>
      </w:r>
    </w:p>
    <w:p w14:paraId="2540356E" w14:textId="64DB1A2B" w:rsidR="00C96F83" w:rsidRDefault="00C96F83" w:rsidP="00C96F83">
      <w:pPr>
        <w:pStyle w:val="ListParagraph"/>
        <w:numPr>
          <w:ilvl w:val="0"/>
          <w:numId w:val="2"/>
        </w:numPr>
      </w:pPr>
      <w:r>
        <w:t>TestNG Framework</w:t>
      </w:r>
    </w:p>
    <w:p w14:paraId="4487C361" w14:textId="18BF74B7" w:rsidR="00CC488C" w:rsidRDefault="00CC488C" w:rsidP="00CC488C"/>
    <w:p w14:paraId="03ED52CC" w14:textId="77777777" w:rsidR="00CC488C" w:rsidRPr="00C96F83" w:rsidRDefault="00CC488C" w:rsidP="00CC488C"/>
    <w:sectPr w:rsidR="00CC488C" w:rsidRPr="00C9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C6"/>
    <w:multiLevelType w:val="hybridMultilevel"/>
    <w:tmpl w:val="531C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A7EC8"/>
    <w:multiLevelType w:val="hybridMultilevel"/>
    <w:tmpl w:val="126E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79"/>
    <w:rsid w:val="00657717"/>
    <w:rsid w:val="006A3079"/>
    <w:rsid w:val="00803057"/>
    <w:rsid w:val="00C61D26"/>
    <w:rsid w:val="00C96F83"/>
    <w:rsid w:val="00C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6B2B"/>
  <w15:chartTrackingRefBased/>
  <w15:docId w15:val="{B6F68E0F-E05F-44E8-8BB0-332F7440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khairy</dc:creator>
  <cp:keywords/>
  <dc:description/>
  <cp:lastModifiedBy>amira khairy</cp:lastModifiedBy>
  <cp:revision>3</cp:revision>
  <dcterms:created xsi:type="dcterms:W3CDTF">2021-04-24T17:18:00Z</dcterms:created>
  <dcterms:modified xsi:type="dcterms:W3CDTF">2021-04-24T17:38:00Z</dcterms:modified>
</cp:coreProperties>
</file>