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EF" w:rsidRDefault="00573C0B" w:rsidP="00170DA4">
      <w:pPr>
        <w:rPr>
          <w:u w:val="single"/>
        </w:rPr>
      </w:pPr>
      <w:r w:rsidRPr="00573C0B">
        <w:rPr>
          <w:u w:val="single"/>
        </w:rPr>
        <w:t>ESI-2CSSIQ</w:t>
      </w:r>
      <w:r w:rsidR="00170DA4">
        <w:t xml:space="preserve">                      </w:t>
      </w:r>
      <w:r w:rsidR="00170DA4" w:rsidRPr="007F0F14">
        <w:rPr>
          <w:u w:val="single"/>
        </w:rPr>
        <w:t xml:space="preserve"> </w:t>
      </w:r>
      <w:r w:rsidR="007F0F14" w:rsidRPr="007F0F14">
        <w:rPr>
          <w:u w:val="single"/>
        </w:rPr>
        <w:t>T</w:t>
      </w:r>
      <w:r w:rsidR="00170DA4">
        <w:rPr>
          <w:u w:val="single"/>
        </w:rPr>
        <w:t>P4</w:t>
      </w:r>
      <w:r w:rsidR="00587576">
        <w:rPr>
          <w:u w:val="single"/>
        </w:rPr>
        <w:t xml:space="preserve"> TPGO :</w:t>
      </w:r>
      <w:r w:rsidR="00170DA4">
        <w:t xml:space="preserve">   </w:t>
      </w:r>
      <w:r w:rsidR="00170DA4" w:rsidRPr="00170DA4">
        <w:rPr>
          <w:u w:val="single"/>
        </w:rPr>
        <w:t>Problème du voyageur de Commerce</w:t>
      </w:r>
      <w:r w:rsidRPr="00573C0B">
        <w:t xml:space="preserve">    </w:t>
      </w:r>
      <w:r w:rsidR="007F0F14">
        <w:t xml:space="preserve">        </w:t>
      </w:r>
      <w:r w:rsidR="00170DA4">
        <w:t xml:space="preserve">         </w:t>
      </w:r>
      <w:r w:rsidR="00F9448C">
        <w:rPr>
          <w:u w:val="single"/>
        </w:rPr>
        <w:t>Novembre 2022</w:t>
      </w:r>
    </w:p>
    <w:p w:rsidR="00170DA4" w:rsidRDefault="00170DA4" w:rsidP="00170DA4">
      <w:pPr>
        <w:rPr>
          <w:u w:val="single"/>
        </w:rPr>
      </w:pPr>
    </w:p>
    <w:p w:rsidR="00170DA4" w:rsidRDefault="00170DA4" w:rsidP="00EE7DD7">
      <w:pPr>
        <w:jc w:val="both"/>
      </w:pPr>
      <w:r w:rsidRPr="00170DA4">
        <w:t>N</w:t>
      </w:r>
      <w:r>
        <w:t>ous avons un ensemble n de villes toutes reliées entre elles (c’est un graphe complet), avec une distance entre chaque paire de villes. Nous avons un voyageur de commerce qui veut faire la chose suivante ; partant d’une première ville A donnée, il veut visiter toutes les villes, en p</w:t>
      </w:r>
      <w:r w:rsidR="007F0F14">
        <w:t>assant d’une ville à une autr</w:t>
      </w:r>
      <w:bookmarkStart w:id="0" w:name="_GoBack"/>
      <w:bookmarkEnd w:id="0"/>
      <w:r w:rsidR="007F0F14">
        <w:t xml:space="preserve">e  et revenir à la ville initiale </w:t>
      </w:r>
      <w:r>
        <w:t>en faisant un parcours de longueur minimale. Ceci revient à trouver un cycle Hamiltonien de longueur minimale.</w:t>
      </w:r>
    </w:p>
    <w:p w:rsidR="00170DA4" w:rsidRPr="00EE7DD7" w:rsidRDefault="00EE7DD7" w:rsidP="00EE7DD7">
      <w:pPr>
        <w:jc w:val="both"/>
      </w:pPr>
      <w:r>
        <w:t xml:space="preserve">Ceci est un problème difficile même NP-COMPLET. On vous demande alors de faire la chose suivante ; implémenter l’heuristique vu </w:t>
      </w:r>
      <w:r w:rsidR="007F0F14">
        <w:t>en cours et la méthode exacte, en donnant pour chaque méthode le cycle Hamiltonien utilisé, le coût du cycle et en comparant</w:t>
      </w:r>
      <w:r>
        <w:t xml:space="preserve"> les temps d’exécution.</w:t>
      </w:r>
    </w:p>
    <w:sectPr w:rsidR="00170DA4" w:rsidRPr="00EE7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C45" w:rsidRDefault="00C77C45" w:rsidP="00EC1F6D">
      <w:pPr>
        <w:spacing w:after="0" w:line="240" w:lineRule="auto"/>
      </w:pPr>
      <w:r>
        <w:separator/>
      </w:r>
    </w:p>
  </w:endnote>
  <w:endnote w:type="continuationSeparator" w:id="0">
    <w:p w:rsidR="00C77C45" w:rsidRDefault="00C77C45" w:rsidP="00EC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C45" w:rsidRDefault="00C77C45" w:rsidP="00EC1F6D">
      <w:pPr>
        <w:spacing w:after="0" w:line="240" w:lineRule="auto"/>
      </w:pPr>
      <w:r>
        <w:separator/>
      </w:r>
    </w:p>
  </w:footnote>
  <w:footnote w:type="continuationSeparator" w:id="0">
    <w:p w:rsidR="00C77C45" w:rsidRDefault="00C77C45" w:rsidP="00EC1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0B"/>
    <w:rsid w:val="0001425B"/>
    <w:rsid w:val="000442E5"/>
    <w:rsid w:val="00122632"/>
    <w:rsid w:val="00170DA4"/>
    <w:rsid w:val="00203EAE"/>
    <w:rsid w:val="00252E6F"/>
    <w:rsid w:val="004817C2"/>
    <w:rsid w:val="004E4E18"/>
    <w:rsid w:val="00567262"/>
    <w:rsid w:val="00573C0B"/>
    <w:rsid w:val="00587576"/>
    <w:rsid w:val="005A4D6E"/>
    <w:rsid w:val="00771E98"/>
    <w:rsid w:val="007F0F14"/>
    <w:rsid w:val="008D455D"/>
    <w:rsid w:val="00A153D0"/>
    <w:rsid w:val="00A75CEF"/>
    <w:rsid w:val="00B62BA3"/>
    <w:rsid w:val="00C768D2"/>
    <w:rsid w:val="00C77C45"/>
    <w:rsid w:val="00D638C9"/>
    <w:rsid w:val="00EC1F6D"/>
    <w:rsid w:val="00EE7DD7"/>
    <w:rsid w:val="00F9448C"/>
    <w:rsid w:val="00FB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50A45-32B1-4832-9C23-3DE1A379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1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1F6D"/>
  </w:style>
  <w:style w:type="paragraph" w:styleId="Pieddepage">
    <w:name w:val="footer"/>
    <w:basedOn w:val="Normal"/>
    <w:link w:val="PieddepageCar"/>
    <w:uiPriority w:val="99"/>
    <w:unhideWhenUsed/>
    <w:rsid w:val="00EC1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1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2021-11-19T14:57:00Z</dcterms:created>
  <dcterms:modified xsi:type="dcterms:W3CDTF">2023-10-31T10:14:00Z</dcterms:modified>
</cp:coreProperties>
</file>