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A6A413" w14:textId="7862CD63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is an event-driven, non-blocking engine combined with a very fast I/O multi-layered scheduler. Unlike traditional servers that spawn a process or thread per connection,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uses a single-process model (or a few processes/threads) to handle thousands of concurrent connections efficiently.</w:t>
      </w:r>
    </w:p>
    <w:p w14:paraId="64F12433" w14:textId="77777777" w:rsidR="003D26D9" w:rsidRPr="003D26D9" w:rsidRDefault="003D26D9" w:rsidP="00B4486B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Key Characteristics:</w:t>
      </w:r>
    </w:p>
    <w:p w14:paraId="12069451" w14:textId="77777777" w:rsidR="003D26D9" w:rsidRPr="003D26D9" w:rsidRDefault="003D26D9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Layer 4 (TCP) Proxy</w:t>
      </w:r>
      <w:r w:rsidRPr="003D26D9">
        <w:rPr>
          <w:rFonts w:asciiTheme="majorBidi" w:hAnsiTheme="majorBidi" w:cstheme="majorBidi"/>
          <w:sz w:val="28"/>
          <w:szCs w:val="28"/>
        </w:rPr>
        <w:t>: Relays raw data packets without looking at the application protocol.</w:t>
      </w:r>
    </w:p>
    <w:p w14:paraId="2174AE76" w14:textId="77777777" w:rsidR="003D26D9" w:rsidRPr="003D26D9" w:rsidRDefault="003D26D9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Layer 7 (HTTP) Proxy</w:t>
      </w:r>
      <w:r w:rsidRPr="003D26D9">
        <w:rPr>
          <w:rFonts w:asciiTheme="majorBidi" w:hAnsiTheme="majorBidi" w:cstheme="majorBidi"/>
          <w:sz w:val="28"/>
          <w:szCs w:val="28"/>
        </w:rPr>
        <w:t>: Terminates the connection, inspects the HTTP headers, and makes routing decisions based on content (URLs, Cookies, Headers).</w:t>
      </w:r>
    </w:p>
    <w:p w14:paraId="5F0F08D5" w14:textId="14559FD7" w:rsidR="003D26D9" w:rsidRDefault="003D26D9">
      <w:pPr>
        <w:pStyle w:val="ListParagraph"/>
        <w:numPr>
          <w:ilvl w:val="0"/>
          <w:numId w:val="4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Stateful</w:t>
      </w:r>
      <w:r w:rsidRPr="003D26D9">
        <w:rPr>
          <w:rFonts w:asciiTheme="majorBidi" w:hAnsiTheme="majorBidi" w:cstheme="majorBidi"/>
          <w:sz w:val="28"/>
          <w:szCs w:val="28"/>
        </w:rPr>
        <w:t>: It can remember which client went to which server (Session Persistence).</w:t>
      </w:r>
    </w:p>
    <w:p w14:paraId="2463E93E" w14:textId="43BAA6A4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D26D9">
        <w:rPr>
          <w:rFonts w:asciiTheme="majorBidi" w:hAnsiTheme="majorBidi" w:cstheme="majorBidi"/>
          <w:b/>
          <w:bCs/>
          <w:sz w:val="36"/>
          <w:szCs w:val="36"/>
        </w:rPr>
        <w:t>The Configuration Hierarchy:</w:t>
      </w:r>
    </w:p>
    <w:p w14:paraId="65DB3EA4" w14:textId="5AC9E05C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An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configuration file (</w:t>
      </w:r>
      <w:proofErr w:type="spellStart"/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) is divided into four primary logical sections. </w:t>
      </w:r>
    </w:p>
    <w:p w14:paraId="26FEF657" w14:textId="0DB11120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global</w:t>
      </w:r>
    </w:p>
    <w:p w14:paraId="2E46CC9F" w14:textId="2FEE2E22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Sets process-wide parameters.</w:t>
      </w:r>
    </w:p>
    <w:p w14:paraId="6D24CC98" w14:textId="52E2C0B0" w:rsidR="003D26D9" w:rsidRPr="003D26D9" w:rsidRDefault="003D26D9">
      <w:pPr>
        <w:pStyle w:val="ListParagraph"/>
        <w:numPr>
          <w:ilvl w:val="0"/>
          <w:numId w:val="4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Security</w:t>
      </w:r>
      <w:r w:rsidRPr="003D26D9">
        <w:rPr>
          <w:rFonts w:asciiTheme="majorBidi" w:hAnsiTheme="majorBidi" w:cstheme="majorBidi"/>
          <w:sz w:val="28"/>
          <w:szCs w:val="28"/>
        </w:rPr>
        <w:t xml:space="preserve"> → user, group, chroot (jail the process).</w:t>
      </w:r>
    </w:p>
    <w:p w14:paraId="37C9E572" w14:textId="338C1442" w:rsidR="003D26D9" w:rsidRPr="003D26D9" w:rsidRDefault="003D26D9">
      <w:pPr>
        <w:pStyle w:val="ListParagraph"/>
        <w:numPr>
          <w:ilvl w:val="0"/>
          <w:numId w:val="4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Performance</w:t>
      </w:r>
      <w:r w:rsidRPr="003D26D9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maxconn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(limits total concurrent connections),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nbproc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/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nbthread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(CPU scaling).</w:t>
      </w:r>
    </w:p>
    <w:p w14:paraId="57741490" w14:textId="0958F870" w:rsidR="003D26D9" w:rsidRDefault="003D26D9">
      <w:pPr>
        <w:pStyle w:val="ListParagraph"/>
        <w:numPr>
          <w:ilvl w:val="0"/>
          <w:numId w:val="4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sz w:val="28"/>
          <w:szCs w:val="28"/>
        </w:rPr>
        <w:t>Logging</w:t>
      </w:r>
      <w:r w:rsidRPr="003D26D9">
        <w:rPr>
          <w:rFonts w:asciiTheme="majorBidi" w:hAnsiTheme="majorBidi" w:cstheme="majorBidi"/>
          <w:sz w:val="28"/>
          <w:szCs w:val="28"/>
        </w:rPr>
        <w:t xml:space="preserve"> → Defines where system logs are sent (syslog).</w:t>
      </w:r>
    </w:p>
    <w:p w14:paraId="12EE4282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1B45C376" w14:textId="65232719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defaults</w:t>
      </w:r>
    </w:p>
    <w:p w14:paraId="63B6C53C" w14:textId="369D491F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Avoids repetition. Settings here apply to all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frontend</w:t>
      </w:r>
      <w:r w:rsidRPr="003D26D9">
        <w:rPr>
          <w:rFonts w:asciiTheme="majorBidi" w:hAnsiTheme="majorBidi" w:cstheme="majorBidi"/>
          <w:sz w:val="28"/>
          <w:szCs w:val="28"/>
        </w:rPr>
        <w:t xml:space="preserve">,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backend</w:t>
      </w:r>
      <w:r w:rsidRPr="003D26D9">
        <w:rPr>
          <w:rFonts w:asciiTheme="majorBidi" w:hAnsiTheme="majorBidi" w:cstheme="majorBidi"/>
          <w:sz w:val="28"/>
          <w:szCs w:val="28"/>
        </w:rPr>
        <w:t xml:space="preserve">, and </w:t>
      </w: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listen</w:t>
      </w:r>
      <w:r w:rsidRPr="003D26D9">
        <w:rPr>
          <w:rFonts w:asciiTheme="majorBidi" w:hAnsiTheme="majorBidi" w:cstheme="majorBidi"/>
          <w:sz w:val="28"/>
          <w:szCs w:val="28"/>
        </w:rPr>
        <w:t xml:space="preserve"> sections that follow.</w:t>
      </w:r>
    </w:p>
    <w:p w14:paraId="75B98D33" w14:textId="7CA2A4A6" w:rsidR="003D26D9" w:rsidRPr="003D26D9" w:rsidRDefault="003D26D9">
      <w:pPr>
        <w:pStyle w:val="ListParagraph"/>
        <w:numPr>
          <w:ilvl w:val="0"/>
          <w:numId w:val="4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Timeouts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timeout connect, timeout client, timeout server.</w:t>
      </w:r>
    </w:p>
    <w:p w14:paraId="6A6AC7C6" w14:textId="2A8A0AA4" w:rsidR="003D26D9" w:rsidRDefault="003D26D9">
      <w:pPr>
        <w:pStyle w:val="ListParagraph"/>
        <w:numPr>
          <w:ilvl w:val="0"/>
          <w:numId w:val="4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Mode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D26D9">
        <w:rPr>
          <w:rFonts w:asciiTheme="majorBidi" w:hAnsiTheme="majorBidi" w:cstheme="majorBidi"/>
          <w:sz w:val="28"/>
          <w:szCs w:val="28"/>
        </w:rPr>
        <w:t xml:space="preserve">→ mode http or mode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tcp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>.</w:t>
      </w:r>
    </w:p>
    <w:p w14:paraId="482675E4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1D7EE6A6" w14:textId="06859901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frontend</w:t>
      </w:r>
    </w:p>
    <w:p w14:paraId="02D3B0A1" w14:textId="35E20BFC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Defines how to receive connections.</w:t>
      </w:r>
    </w:p>
    <w:p w14:paraId="0E2BB2A9" w14:textId="4E80E306" w:rsidR="003D26D9" w:rsidRPr="003D26D9" w:rsidRDefault="003D26D9">
      <w:pPr>
        <w:pStyle w:val="ListParagraph"/>
        <w:numPr>
          <w:ilvl w:val="0"/>
          <w:numId w:val="50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Bind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The IP and Port to listen on (e.g., bind *:80).</w:t>
      </w:r>
    </w:p>
    <w:p w14:paraId="3D71AA48" w14:textId="77E57E98" w:rsidR="003D26D9" w:rsidRPr="003D26D9" w:rsidRDefault="003D26D9">
      <w:pPr>
        <w:pStyle w:val="ListParagraph"/>
        <w:numPr>
          <w:ilvl w:val="0"/>
          <w:numId w:val="50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ACLs</w:t>
      </w:r>
      <w:r w:rsidRPr="003D26D9">
        <w:rPr>
          <w:rFonts w:asciiTheme="majorBidi" w:hAnsiTheme="majorBidi" w:cstheme="majorBidi"/>
          <w:sz w:val="28"/>
          <w:szCs w:val="28"/>
        </w:rPr>
        <w:t xml:space="preserve"> → Rules to filter or route traffic.</w:t>
      </w:r>
    </w:p>
    <w:p w14:paraId="4C9E4F11" w14:textId="7793667D" w:rsidR="003D26D9" w:rsidRDefault="003D26D9">
      <w:pPr>
        <w:pStyle w:val="ListParagraph"/>
        <w:numPr>
          <w:ilvl w:val="0"/>
          <w:numId w:val="50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→ Directs traffic to a specific backend based on rules.</w:t>
      </w:r>
    </w:p>
    <w:p w14:paraId="65B11046" w14:textId="77777777" w:rsidR="003D26D9" w:rsidRPr="003D26D9" w:rsidRDefault="003D26D9" w:rsidP="00B4486B">
      <w:pPr>
        <w:pStyle w:val="ListParagraph"/>
        <w:spacing w:after="120"/>
        <w:jc w:val="both"/>
        <w:rPr>
          <w:rFonts w:asciiTheme="majorBidi" w:hAnsiTheme="majorBidi" w:cstheme="majorBidi"/>
          <w:sz w:val="8"/>
          <w:szCs w:val="8"/>
        </w:rPr>
      </w:pPr>
    </w:p>
    <w:p w14:paraId="704C20E1" w14:textId="1742FDCE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i/>
          <w:iCs/>
          <w:sz w:val="32"/>
          <w:szCs w:val="32"/>
        </w:rPr>
        <w:t>backend</w:t>
      </w:r>
    </w:p>
    <w:p w14:paraId="28E9939C" w14:textId="6E5C3AE9" w:rsidR="003D26D9" w:rsidRPr="003D26D9" w:rsidRDefault="003D26D9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>Defines where to send connections.</w:t>
      </w:r>
    </w:p>
    <w:p w14:paraId="23D09DD7" w14:textId="5D1353C7" w:rsidR="003D26D9" w:rsidRPr="003D26D9" w:rsidRDefault="003D26D9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Balance</w:t>
      </w:r>
      <w:r w:rsidRPr="003D26D9">
        <w:rPr>
          <w:rFonts w:asciiTheme="majorBidi" w:hAnsiTheme="majorBidi" w:cstheme="majorBidi"/>
          <w:sz w:val="28"/>
          <w:szCs w:val="28"/>
        </w:rPr>
        <w:t xml:space="preserve"> → The algorithm (e.g.,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roundrobin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leastconn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>).</w:t>
      </w:r>
    </w:p>
    <w:p w14:paraId="1544169A" w14:textId="18D4BFC1" w:rsidR="003D26D9" w:rsidRPr="003D26D9" w:rsidRDefault="003D26D9">
      <w:pPr>
        <w:pStyle w:val="ListParagraph"/>
        <w:numPr>
          <w:ilvl w:val="0"/>
          <w:numId w:val="5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</w:t>
      </w:r>
      <w:r w:rsidRPr="003D26D9">
        <w:rPr>
          <w:rFonts w:asciiTheme="majorBidi" w:hAnsiTheme="majorBidi" w:cstheme="majorBidi"/>
          <w:sz w:val="28"/>
          <w:szCs w:val="28"/>
        </w:rPr>
        <w:t xml:space="preserve"> → List of real servers (IPs/Ports) and their health check status.</w:t>
      </w:r>
    </w:p>
    <w:p w14:paraId="7023CF16" w14:textId="404DC5D3" w:rsidR="003D26D9" w:rsidRPr="003D26D9" w:rsidRDefault="003D26D9">
      <w:pPr>
        <w:pStyle w:val="ListParagraph"/>
        <w:numPr>
          <w:ilvl w:val="0"/>
          <w:numId w:val="4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D26D9">
        <w:rPr>
          <w:rFonts w:asciiTheme="majorBidi" w:hAnsiTheme="majorBidi" w:cstheme="majorBidi"/>
          <w:b/>
          <w:bCs/>
          <w:sz w:val="32"/>
          <w:szCs w:val="32"/>
        </w:rPr>
        <w:t>listen</w:t>
      </w:r>
    </w:p>
    <w:p w14:paraId="35CE2003" w14:textId="28CC613A" w:rsidR="003D26D9" w:rsidRPr="003D26D9" w:rsidRDefault="003D26D9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D26D9">
        <w:rPr>
          <w:rFonts w:asciiTheme="majorBidi" w:hAnsiTheme="majorBidi" w:cstheme="majorBidi"/>
          <w:sz w:val="28"/>
          <w:szCs w:val="28"/>
        </w:rPr>
        <w:t xml:space="preserve">A shorthand that combines frontend and backend into one block. Often used for the </w:t>
      </w:r>
      <w:proofErr w:type="spellStart"/>
      <w:r w:rsidRPr="003D26D9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D26D9">
        <w:rPr>
          <w:rFonts w:asciiTheme="majorBidi" w:hAnsiTheme="majorBidi" w:cstheme="majorBidi"/>
          <w:sz w:val="28"/>
          <w:szCs w:val="28"/>
        </w:rPr>
        <w:t xml:space="preserve"> Stats page or simple TCP proxies.</w:t>
      </w:r>
    </w:p>
    <w:p w14:paraId="73AB7F08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7306C7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lastRenderedPageBreak/>
        <w:t>Modes of Operation: TCP vs. HTTP</w:t>
      </w:r>
    </w:p>
    <w:p w14:paraId="7207F4E9" w14:textId="35B4BB31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sz w:val="28"/>
          <w:szCs w:val="28"/>
        </w:rPr>
        <w:t xml:space="preserve">This is the most critical technical distinction in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>.</w:t>
      </w:r>
    </w:p>
    <w:p w14:paraId="364B9511" w14:textId="77777777" w:rsidR="00B747ED" w:rsidRPr="00B747ED" w:rsidRDefault="00B747ED" w:rsidP="00B4486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747ED">
        <w:rPr>
          <w:rFonts w:asciiTheme="majorBidi" w:hAnsiTheme="majorBidi" w:cstheme="majorBidi"/>
          <w:b/>
          <w:bCs/>
          <w:sz w:val="32"/>
          <w:szCs w:val="32"/>
        </w:rPr>
        <w:t>Mode TCP (Layer 4)</w:t>
      </w:r>
    </w:p>
    <w:p w14:paraId="0CA281EC" w14:textId="251105D9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How it works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opens a connection to the client and another to the backend. It simply forwards bytes back and forth.</w:t>
      </w:r>
    </w:p>
    <w:p w14:paraId="515EFEEB" w14:textId="178AA5DF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Use case</w:t>
      </w:r>
      <w:r w:rsidRPr="00B747ED">
        <w:rPr>
          <w:rFonts w:asciiTheme="majorBidi" w:hAnsiTheme="majorBidi" w:cstheme="majorBidi"/>
          <w:sz w:val="28"/>
          <w:szCs w:val="28"/>
        </w:rPr>
        <w:t xml:space="preserve"> → Databases (MySQL, Postgres), SSL Passthrough, Mail servers (SMTP).</w:t>
      </w:r>
    </w:p>
    <w:p w14:paraId="44666273" w14:textId="4A5C4DE7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Pros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Extremely fast, low CPU usage.</w:t>
      </w:r>
    </w:p>
    <w:p w14:paraId="26DBB0E4" w14:textId="0329BFB8" w:rsidR="00B747ED" w:rsidRPr="00B747ED" w:rsidRDefault="00B747ED">
      <w:pPr>
        <w:pStyle w:val="ListParagraph"/>
        <w:numPr>
          <w:ilvl w:val="0"/>
          <w:numId w:val="5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Cons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Cannot see headers, cannot insert cookies, cannot route based on URL.</w:t>
      </w:r>
    </w:p>
    <w:p w14:paraId="551DEFDF" w14:textId="77777777" w:rsidR="00B747ED" w:rsidRPr="00B747ED" w:rsidRDefault="00B747ED" w:rsidP="00B4486B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747ED">
        <w:rPr>
          <w:rFonts w:asciiTheme="majorBidi" w:hAnsiTheme="majorBidi" w:cstheme="majorBidi"/>
          <w:b/>
          <w:bCs/>
          <w:sz w:val="32"/>
          <w:szCs w:val="32"/>
        </w:rPr>
        <w:t>Mode HTTP (Layer 7)</w:t>
      </w:r>
    </w:p>
    <w:p w14:paraId="78881E11" w14:textId="615D4A10" w:rsidR="00B747ED" w:rsidRPr="00B747ED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How it works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terminates the TCP connection, parses the HTTP request completely, analyzes it, and then opens a new connection to the backend.</w:t>
      </w:r>
    </w:p>
    <w:p w14:paraId="18F66D23" w14:textId="608E4CF8" w:rsidR="00B747ED" w:rsidRPr="00B747ED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Use case</w:t>
      </w:r>
      <w:r w:rsidRPr="00B747ED">
        <w:rPr>
          <w:rFonts w:asciiTheme="majorBidi" w:hAnsiTheme="majorBidi" w:cstheme="majorBidi"/>
          <w:sz w:val="28"/>
          <w:szCs w:val="28"/>
        </w:rPr>
        <w:t xml:space="preserve"> → Web applications, API gateways, Microservices.</w:t>
      </w:r>
    </w:p>
    <w:p w14:paraId="40C58E0A" w14:textId="4CD929CD" w:rsidR="00B747ED" w:rsidRPr="00B747ED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Pros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Advanced routing (based on path, host header, user-agent), SSL Termination, header manipulation.</w:t>
      </w:r>
    </w:p>
    <w:p w14:paraId="38553771" w14:textId="7F223BF0" w:rsidR="003D26D9" w:rsidRDefault="00B747ED">
      <w:pPr>
        <w:pStyle w:val="ListParagraph"/>
        <w:numPr>
          <w:ilvl w:val="0"/>
          <w:numId w:val="5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Cons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Higher CPU usage than TCP mode.</w:t>
      </w:r>
    </w:p>
    <w:p w14:paraId="442731EE" w14:textId="6B83635A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t>Basic Configuration Example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2E75EE14" w14:textId="2A877253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013126D" wp14:editId="46E6813B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3116580" cy="5189220"/>
                <wp:effectExtent l="0" t="0" r="26670" b="11430"/>
                <wp:wrapNone/>
                <wp:docPr id="18034290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580" cy="51892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FBA58A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</w:t>
                            </w:r>
                          </w:p>
                          <w:p w14:paraId="6F0A7E37" w14:textId="08D77AC4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 /dev/log local0</w:t>
                            </w:r>
                          </w:p>
                          <w:p w14:paraId="0098F115" w14:textId="0F457963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maxconn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4096</w:t>
                            </w:r>
                          </w:p>
                          <w:p w14:paraId="066551BA" w14:textId="17A65A20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user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</w:p>
                          <w:p w14:paraId="4228304F" w14:textId="11E9FD65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group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</w:p>
                          <w:p w14:paraId="1AD2293C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</w:p>
                          <w:p w14:paraId="0B8490CE" w14:textId="2BC4CBA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 global</w:t>
                            </w:r>
                          </w:p>
                          <w:p w14:paraId="77B3F68A" w14:textId="32B61936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4E0605D1" w14:textId="74565A8A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connect 5s</w:t>
                            </w:r>
                          </w:p>
                          <w:p w14:paraId="5819FC2A" w14:textId="300D472B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client 50s</w:t>
                            </w:r>
                          </w:p>
                          <w:p w14:paraId="29E167A4" w14:textId="4E3D287F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timeout server 50s</w:t>
                            </w:r>
                          </w:p>
                          <w:p w14:paraId="4751C9E2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http_in</w:t>
                            </w:r>
                            <w:proofErr w:type="spellEnd"/>
                          </w:p>
                          <w:p w14:paraId="27BAABA2" w14:textId="1F37BC4B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*:80</w:t>
                            </w:r>
                          </w:p>
                          <w:p w14:paraId="3F573919" w14:textId="71114873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is_api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path_beg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</w:t>
                            </w:r>
                            <w:proofErr w:type="spellEnd"/>
                          </w:p>
                          <w:p w14:paraId="1036465B" w14:textId="2F596C02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is_api</w:t>
                            </w:r>
                            <w:proofErr w:type="spellEnd"/>
                          </w:p>
                          <w:p w14:paraId="0D35D579" w14:textId="26A4DBB0" w:rsid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165EFE89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55578810" w14:textId="3B58BEFA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1A0BB3CB" w14:textId="51FB91AE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web1 192.168.1.10:80 check</w:t>
                            </w:r>
                          </w:p>
                          <w:p w14:paraId="4DFD2E63" w14:textId="07AD8DFE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web2 192.168.1.11:80 check</w:t>
                            </w:r>
                          </w:p>
                          <w:p w14:paraId="0A9F251A" w14:textId="77777777" w:rsidR="00B747ED" w:rsidRPr="00B747ED" w:rsidRDefault="00B747ED" w:rsidP="00B747ED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0CFAB546" w14:textId="77777777" w:rsidR="00B747ED" w:rsidRPr="00B747ED" w:rsidRDefault="00B747ED" w:rsidP="00B747ED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3126D" id="Rectangle 2" o:spid="_x0000_s1026" style="position:absolute;left:0;text-align:left;margin-left:0;margin-top:1pt;width:245.4pt;height:408.6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" fillcolor="black [3200]" strokecolor="black [480]" strokeweight="1pt">
                <v:textbox>
                  <w:txbxContent>
                    <w:p w14:paraId="36FBA58A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</w:t>
                      </w:r>
                    </w:p>
                    <w:p w14:paraId="6F0A7E37" w14:textId="08D77AC4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 /dev/log local0</w:t>
                      </w:r>
                    </w:p>
                    <w:p w14:paraId="0098F115" w14:textId="0F457963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maxconn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4096</w:t>
                      </w:r>
                    </w:p>
                    <w:p w14:paraId="066551BA" w14:textId="17A65A20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user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</w:p>
                    <w:p w14:paraId="4228304F" w14:textId="11E9FD65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group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</w:p>
                    <w:p w14:paraId="1AD2293C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</w:p>
                    <w:p w14:paraId="0B8490CE" w14:textId="2BC4CBA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 global</w:t>
                      </w:r>
                    </w:p>
                    <w:p w14:paraId="77B3F68A" w14:textId="32B61936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4E0605D1" w14:textId="74565A8A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connect 5s</w:t>
                      </w:r>
                    </w:p>
                    <w:p w14:paraId="5819FC2A" w14:textId="300D472B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client 50s</w:t>
                      </w:r>
                    </w:p>
                    <w:p w14:paraId="29E167A4" w14:textId="4E3D287F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timeout server 50s</w:t>
                      </w:r>
                    </w:p>
                    <w:p w14:paraId="4751C9E2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http_in</w:t>
                      </w:r>
                      <w:proofErr w:type="spellEnd"/>
                    </w:p>
                    <w:p w14:paraId="27BAABA2" w14:textId="1F37BC4B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*:80</w:t>
                      </w:r>
                    </w:p>
                    <w:p w14:paraId="3F573919" w14:textId="71114873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is_api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path_beg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</w:t>
                      </w:r>
                      <w:proofErr w:type="spellEnd"/>
                    </w:p>
                    <w:p w14:paraId="1036465B" w14:textId="2F596C02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is_api</w:t>
                      </w:r>
                      <w:proofErr w:type="spellEnd"/>
                    </w:p>
                    <w:p w14:paraId="0D35D579" w14:textId="26A4DBB0" w:rsid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165EFE89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55578810" w14:textId="3B58BEFA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1A0BB3CB" w14:textId="51FB91AE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web1 192.168.1.10:80 check</w:t>
                      </w:r>
                    </w:p>
                    <w:p w14:paraId="4DFD2E63" w14:textId="07AD8DFE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web2 192.168.1.11:80 check</w:t>
                      </w:r>
                    </w:p>
                    <w:p w14:paraId="0A9F251A" w14:textId="77777777" w:rsidR="00B747ED" w:rsidRPr="00B747ED" w:rsidRDefault="00B747ED" w:rsidP="00B747ED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0CFAB546" w14:textId="77777777" w:rsidR="00B747ED" w:rsidRPr="00B747ED" w:rsidRDefault="00B747ED" w:rsidP="00B747ED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7D0F9A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9E5135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441FDB8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A1B1BE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2B5B77D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03A0C35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8994290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69BEB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90C368C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60A5B6E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7AADF2E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7399BA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C365BF3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0ECD3A6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2D33AD0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564DF33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8A1EAB" w14:textId="5A272F14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4603DC" wp14:editId="1B17C62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3108960" cy="800100"/>
                <wp:effectExtent l="0" t="0" r="15240" b="19050"/>
                <wp:wrapNone/>
                <wp:docPr id="917723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0896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1BE7FC" w14:textId="77777777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</w:p>
                          <w:p w14:paraId="009F7941" w14:textId="60F1C308" w:rsidR="00B747ED" w:rsidRPr="00B747ED" w:rsidRDefault="00B747ED" w:rsidP="00B747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leastconn</w:t>
                            </w:r>
                            <w:proofErr w:type="spellEnd"/>
                          </w:p>
                          <w:p w14:paraId="00FB69C4" w14:textId="20A91BF6" w:rsidR="00B747ED" w:rsidRPr="00B747ED" w:rsidRDefault="00B747ED" w:rsidP="00B747E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747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api1 192.168.1.20:8080 check</w:t>
                            </w:r>
                          </w:p>
                          <w:p w14:paraId="5948E786" w14:textId="77777777" w:rsidR="00B747ED" w:rsidRPr="00B747ED" w:rsidRDefault="00B747ED" w:rsidP="00B747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603DC" id="Rectangle 3" o:spid="_x0000_s1027" style="position:absolute;left:0;text-align:left;margin-left:0;margin-top:0;width:244.8pt;height:63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" fillcolor="black [3200]" strokecolor="black [480]" strokeweight="1pt">
                <v:textbox>
                  <w:txbxContent>
                    <w:p w14:paraId="231BE7FC" w14:textId="77777777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</w:p>
                    <w:p w14:paraId="009F7941" w14:textId="60F1C308" w:rsidR="00B747ED" w:rsidRPr="00B747ED" w:rsidRDefault="00B747ED" w:rsidP="00B747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leastconn</w:t>
                      </w:r>
                      <w:proofErr w:type="spellEnd"/>
                    </w:p>
                    <w:p w14:paraId="00FB69C4" w14:textId="20A91BF6" w:rsidR="00B747ED" w:rsidRPr="00B747ED" w:rsidRDefault="00B747ED" w:rsidP="00B747E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747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api1 192.168.1.20:8080 check</w:t>
                      </w:r>
                    </w:p>
                    <w:p w14:paraId="5948E786" w14:textId="77777777" w:rsidR="00B747ED" w:rsidRPr="00B747ED" w:rsidRDefault="00B747ED" w:rsidP="00B747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C9784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012B09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19D4EAE" w14:textId="722901AF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Here is the line-by-line breakdown for your handout.</w:t>
      </w:r>
    </w:p>
    <w:p w14:paraId="6AE05BD9" w14:textId="2A329B80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7B0442">
        <w:rPr>
          <w:rFonts w:asciiTheme="majorBidi" w:hAnsiTheme="majorBidi" w:cstheme="majorBidi"/>
          <w:b/>
          <w:bCs/>
          <w:i/>
          <w:iCs/>
          <w:sz w:val="32"/>
          <w:szCs w:val="32"/>
        </w:rPr>
        <w:t>global</w:t>
      </w: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 Section</w:t>
      </w:r>
    </w:p>
    <w:p w14:paraId="2E27B4F7" w14:textId="728439F7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 xml:space="preserve">Defines how the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process operates on the server OS.</w:t>
      </w:r>
    </w:p>
    <w:p w14:paraId="445645D7" w14:textId="7ADED88E" w:rsidR="007B0442" w:rsidRPr="007B0442" w:rsidRDefault="007B0442">
      <w:pPr>
        <w:pStyle w:val="ListParagraph"/>
        <w:numPr>
          <w:ilvl w:val="0"/>
          <w:numId w:val="5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log /dev/log local0</w:t>
      </w:r>
      <w:r w:rsidRPr="007B0442">
        <w:rPr>
          <w:rFonts w:asciiTheme="majorBidi" w:hAnsiTheme="majorBidi" w:cstheme="majorBidi"/>
          <w:sz w:val="28"/>
          <w:szCs w:val="28"/>
        </w:rPr>
        <w:t xml:space="preserve"> → Configures logging. It tells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to send messages to the local syslog daemon (using the </w:t>
      </w: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local0</w:t>
      </w:r>
      <w:r w:rsidRPr="007B0442">
        <w:rPr>
          <w:rFonts w:asciiTheme="majorBidi" w:hAnsiTheme="majorBidi" w:cstheme="majorBidi"/>
          <w:sz w:val="28"/>
          <w:szCs w:val="28"/>
        </w:rPr>
        <w:t xml:space="preserve"> facility). This is critical for debugging and security auditing.</w:t>
      </w:r>
    </w:p>
    <w:p w14:paraId="3CC22857" w14:textId="302EA172" w:rsidR="007B0442" w:rsidRPr="007B0442" w:rsidRDefault="007B0442">
      <w:pPr>
        <w:pStyle w:val="ListParagraph"/>
        <w:numPr>
          <w:ilvl w:val="0"/>
          <w:numId w:val="5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maxconn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4096</w:t>
      </w:r>
      <w:r w:rsidRPr="007B0442">
        <w:rPr>
          <w:rFonts w:asciiTheme="majorBidi" w:hAnsiTheme="majorBidi" w:cstheme="majorBidi"/>
          <w:sz w:val="28"/>
          <w:szCs w:val="28"/>
        </w:rPr>
        <w:t xml:space="preserve"> → Sets the absolute limit of concurrent connections the entire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process can handle. Once this is hit, new connections are queued or rejected.</w:t>
      </w:r>
    </w:p>
    <w:p w14:paraId="7F926645" w14:textId="45E9F6CC" w:rsidR="007B0442" w:rsidRPr="007B0442" w:rsidRDefault="007B0442">
      <w:pPr>
        <w:pStyle w:val="ListParagraph"/>
        <w:numPr>
          <w:ilvl w:val="0"/>
          <w:numId w:val="5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user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 group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Security best practice. It drops root privileges after starting, ensuring that if someone exploits the process, they do not have full system control.</w:t>
      </w:r>
    </w:p>
    <w:p w14:paraId="2E6A6F03" w14:textId="552A24DA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r w:rsidRPr="007B0442">
        <w:rPr>
          <w:rFonts w:asciiTheme="majorBidi" w:hAnsiTheme="majorBidi" w:cstheme="majorBidi"/>
          <w:b/>
          <w:bCs/>
          <w:i/>
          <w:iCs/>
          <w:sz w:val="32"/>
          <w:szCs w:val="32"/>
        </w:rPr>
        <w:t>defaults</w:t>
      </w:r>
      <w:r w:rsidRPr="007B0442">
        <w:rPr>
          <w:rFonts w:asciiTheme="majorBidi" w:hAnsiTheme="majorBidi" w:cstheme="majorBidi"/>
          <w:b/>
          <w:bCs/>
          <w:sz w:val="32"/>
          <w:szCs w:val="32"/>
        </w:rPr>
        <w:t xml:space="preserve"> Section</w:t>
      </w:r>
    </w:p>
    <w:p w14:paraId="3B61A6B5" w14:textId="4CD49C8E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Sets rules that apply to every frontend and backend below it unless explicitly overridden.</w:t>
      </w:r>
    </w:p>
    <w:p w14:paraId="2C454233" w14:textId="3760CACD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log global</w:t>
      </w:r>
      <w:r w:rsidRPr="007B0442">
        <w:rPr>
          <w:rFonts w:asciiTheme="majorBidi" w:hAnsiTheme="majorBidi" w:cstheme="majorBidi"/>
          <w:sz w:val="28"/>
          <w:szCs w:val="28"/>
        </w:rPr>
        <w:t xml:space="preserve"> → Inherits the logging configuration from the global section.</w:t>
      </w:r>
    </w:p>
    <w:p w14:paraId="78096D33" w14:textId="0EEAF0D2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mode http</w:t>
      </w:r>
      <w:r w:rsidRPr="007B0442">
        <w:rPr>
          <w:rFonts w:asciiTheme="majorBidi" w:hAnsiTheme="majorBidi" w:cstheme="majorBidi"/>
          <w:sz w:val="28"/>
          <w:szCs w:val="28"/>
        </w:rPr>
        <w:t xml:space="preserve"> → Sets the operational layer to Layer 7.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will inspect HTTP headers.</w:t>
      </w:r>
    </w:p>
    <w:p w14:paraId="1CAF3318" w14:textId="211DCF16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connect 5s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to wait for a connection to a backend server to succeed.</w:t>
      </w:r>
    </w:p>
    <w:p w14:paraId="0847D30C" w14:textId="454125C4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client 50s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of inactivity allowed on the client side (client to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).</w:t>
      </w:r>
    </w:p>
    <w:p w14:paraId="46783718" w14:textId="49A1F6F7" w:rsidR="007B0442" w:rsidRPr="007B0442" w:rsidRDefault="007B0442">
      <w:pPr>
        <w:pStyle w:val="ListParagraph"/>
        <w:numPr>
          <w:ilvl w:val="0"/>
          <w:numId w:val="5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timeout server 50s</w:t>
      </w:r>
      <w:r w:rsidRPr="007B0442">
        <w:rPr>
          <w:rFonts w:asciiTheme="majorBidi" w:hAnsiTheme="majorBidi" w:cstheme="majorBidi"/>
          <w:sz w:val="28"/>
          <w:szCs w:val="28"/>
        </w:rPr>
        <w:t xml:space="preserve"> → Maximum time of inactivity allowed on the server side (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to backend).</w:t>
      </w:r>
    </w:p>
    <w:p w14:paraId="0CE6755B" w14:textId="2BC40BA8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>The frontend Section</w:t>
      </w:r>
    </w:p>
    <w:p w14:paraId="6AEF29C7" w14:textId="1AFFF577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Defines the “Front Door” (the entry point for clients).</w:t>
      </w:r>
    </w:p>
    <w:p w14:paraId="7422AC7B" w14:textId="735335E8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bind *:80</w:t>
      </w:r>
      <w:r w:rsidRPr="007B0442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7B044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listens on all available network interfaces on port 80.</w:t>
      </w:r>
    </w:p>
    <w:p w14:paraId="713FD634" w14:textId="3480C6DE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Defines an Access Control List (ACL) named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. It checks if the requested </w:t>
      </w:r>
      <w:r w:rsidRPr="007B0442">
        <w:rPr>
          <w:rFonts w:asciiTheme="majorBidi" w:hAnsiTheme="majorBidi" w:cstheme="majorBidi"/>
          <w:b/>
          <w:bCs/>
          <w:sz w:val="28"/>
          <w:szCs w:val="28"/>
        </w:rPr>
        <w:t>URL path starts</w:t>
      </w:r>
      <w:r w:rsidRPr="007B0442">
        <w:rPr>
          <w:rFonts w:asciiTheme="majorBidi" w:hAnsiTheme="majorBidi" w:cstheme="majorBidi"/>
          <w:sz w:val="28"/>
          <w:szCs w:val="28"/>
        </w:rPr>
        <w:t xml:space="preserve"> with </w:t>
      </w: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.</w:t>
      </w:r>
    </w:p>
    <w:p w14:paraId="39097BE8" w14:textId="39DC34D1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A conditional routing rule. If the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rule is true, send the traffic to the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pool.</w:t>
      </w:r>
    </w:p>
    <w:p w14:paraId="3BE3463A" w14:textId="4089F8EB" w:rsidR="007B0442" w:rsidRPr="007B0442" w:rsidRDefault="007B0442">
      <w:pPr>
        <w:pStyle w:val="ListParagraph"/>
        <w:numPr>
          <w:ilvl w:val="0"/>
          <w:numId w:val="5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default_backend</w:t>
      </w:r>
      <w:proofErr w:type="spell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The “catch-all” rule. If no ACLs match, send traffic to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.</w:t>
      </w:r>
    </w:p>
    <w:p w14:paraId="1909FBD6" w14:textId="7A2B2169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B0442">
        <w:rPr>
          <w:rFonts w:asciiTheme="majorBidi" w:hAnsiTheme="majorBidi" w:cstheme="majorBidi"/>
          <w:b/>
          <w:bCs/>
          <w:sz w:val="32"/>
          <w:szCs w:val="32"/>
        </w:rPr>
        <w:t>The backend Sections</w:t>
      </w:r>
    </w:p>
    <w:p w14:paraId="6AFE228C" w14:textId="63ADB573" w:rsidR="007B0442" w:rsidRPr="007B0442" w:rsidRDefault="007B044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sz w:val="28"/>
          <w:szCs w:val="28"/>
        </w:rPr>
        <w:t>Defines the pool of servers that actually handle the traffic.</w:t>
      </w:r>
    </w:p>
    <w:p w14:paraId="3280580F" w14:textId="7B2E264E" w:rsidR="007B0442" w:rsidRPr="007B0442" w:rsidRDefault="007B0442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 xml:space="preserve">balance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roundrobin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(In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 Distributes incoming requests equally among servers in a circular fashion.</w:t>
      </w:r>
    </w:p>
    <w:p w14:paraId="00BF1364" w14:textId="7031C27D" w:rsidR="007B0442" w:rsidRPr="007B0442" w:rsidRDefault="007B0442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balance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leastconn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 xml:space="preserve"> → (In 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7B0442">
        <w:rPr>
          <w:rFonts w:asciiTheme="majorBidi" w:hAnsiTheme="majorBidi" w:cstheme="majorBidi"/>
          <w:sz w:val="28"/>
          <w:szCs w:val="28"/>
        </w:rPr>
        <w:t>) Directs new requests to the server with the fewest active connections. This is often better for APIs or tasks with variable processing times.</w:t>
      </w:r>
    </w:p>
    <w:p w14:paraId="3D5791EF" w14:textId="6ABEEB46" w:rsidR="007B0442" w:rsidRPr="007B0442" w:rsidRDefault="007B0442">
      <w:pPr>
        <w:pStyle w:val="ListParagraph"/>
        <w:numPr>
          <w:ilvl w:val="0"/>
          <w:numId w:val="58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 [name] [</w:t>
      </w:r>
      <w:proofErr w:type="spell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proofErr w:type="gramStart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]:[</w:t>
      </w:r>
      <w:proofErr w:type="gramEnd"/>
      <w:r w:rsidRPr="007B0442">
        <w:rPr>
          <w:rFonts w:asciiTheme="majorBidi" w:hAnsiTheme="majorBidi" w:cstheme="majorBidi"/>
          <w:b/>
          <w:bCs/>
          <w:i/>
          <w:iCs/>
          <w:sz w:val="28"/>
          <w:szCs w:val="28"/>
        </w:rPr>
        <w:t>port] check</w:t>
      </w:r>
    </w:p>
    <w:p w14:paraId="638656EA" w14:textId="076D46DB" w:rsidR="007B0442" w:rsidRPr="00BC532E" w:rsidRDefault="007B0442">
      <w:pPr>
        <w:pStyle w:val="ListParagraph"/>
        <w:numPr>
          <w:ilvl w:val="0"/>
          <w:numId w:val="5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web1/web2</w:t>
      </w:r>
      <w:r w:rsidRPr="00BC532E">
        <w:rPr>
          <w:rFonts w:asciiTheme="majorBidi" w:hAnsiTheme="majorBidi" w:cstheme="majorBidi"/>
          <w:sz w:val="28"/>
          <w:szCs w:val="28"/>
        </w:rPr>
        <w:t xml:space="preserve"> → Logical names used in logs.</w:t>
      </w:r>
    </w:p>
    <w:p w14:paraId="33C13330" w14:textId="4CBA3DA6" w:rsidR="007B0442" w:rsidRPr="00BC532E" w:rsidRDefault="007B0442">
      <w:pPr>
        <w:pStyle w:val="ListParagraph"/>
        <w:numPr>
          <w:ilvl w:val="0"/>
          <w:numId w:val="5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192.168.x.x:80</w:t>
      </w:r>
      <w:r w:rsidRPr="00BC532E">
        <w:rPr>
          <w:rFonts w:asciiTheme="majorBidi" w:hAnsiTheme="majorBidi" w:cstheme="majorBidi"/>
          <w:sz w:val="28"/>
          <w:szCs w:val="28"/>
        </w:rPr>
        <w:t xml:space="preserve"> → The target server IP and port.</w:t>
      </w:r>
    </w:p>
    <w:p w14:paraId="15D58CA9" w14:textId="5E34DD1D" w:rsidR="007B0442" w:rsidRPr="00BC532E" w:rsidRDefault="007B0442">
      <w:pPr>
        <w:pStyle w:val="ListParagraph"/>
        <w:numPr>
          <w:ilvl w:val="0"/>
          <w:numId w:val="59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check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This is the most important part. It enables active health checking.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will periodically attempt to connect to these servers to ensure they are alive. If a check fails,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will stop sending traffic to that server until it recovers.</w:t>
      </w:r>
    </w:p>
    <w:p w14:paraId="3C81E92A" w14:textId="77777777" w:rsidR="007B0442" w:rsidRPr="00BC532E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532E">
        <w:rPr>
          <w:rFonts w:asciiTheme="majorBidi" w:hAnsiTheme="majorBidi" w:cstheme="majorBidi"/>
          <w:b/>
          <w:bCs/>
          <w:sz w:val="32"/>
          <w:szCs w:val="32"/>
        </w:rPr>
        <w:t>Technical Concepts Related to this Config:</w:t>
      </w:r>
    </w:p>
    <w:p w14:paraId="5EDACBD2" w14:textId="1959F048" w:rsidR="007B0442" w:rsidRPr="00BC532E" w:rsidRDefault="007B0442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Content Switching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This is exactly what the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acl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+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use_backend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pattern does. It routes traffic based on the content of the request (Layer 7 inspection).</w:t>
      </w:r>
    </w:p>
    <w:p w14:paraId="0ACA0FC8" w14:textId="12286EFB" w:rsidR="007B0442" w:rsidRPr="00BC532E" w:rsidRDefault="007B0442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Health Check Interval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>By default, check sends a request every 2000ms. If it fails 3 times, the server is “down.”</w:t>
      </w:r>
    </w:p>
    <w:p w14:paraId="04CC32FE" w14:textId="21E41D45" w:rsidR="007B0442" w:rsidRPr="00BC532E" w:rsidRDefault="007B0442">
      <w:pPr>
        <w:pStyle w:val="ListParagraph"/>
        <w:numPr>
          <w:ilvl w:val="0"/>
          <w:numId w:val="60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Connection Management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>The combination of timeout client and timeout server prevents “zombie connections” from consuming resources indefinitely.</w:t>
      </w:r>
    </w:p>
    <w:p w14:paraId="28CCEAC1" w14:textId="77777777" w:rsidR="007B0442" w:rsidRPr="00BC532E" w:rsidRDefault="007B044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C532E">
        <w:rPr>
          <w:rFonts w:asciiTheme="majorBidi" w:hAnsiTheme="majorBidi" w:cstheme="majorBidi"/>
          <w:b/>
          <w:bCs/>
          <w:sz w:val="32"/>
          <w:szCs w:val="32"/>
        </w:rPr>
        <w:t>Advanced Concepts (Related to this snippet):</w:t>
      </w:r>
    </w:p>
    <w:p w14:paraId="5856B598" w14:textId="49E47F76" w:rsidR="007B0442" w:rsidRPr="00BC532E" w:rsidRDefault="007B0442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SSL/TLS Termination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To make this secure, you would add </w:t>
      </w:r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bind *:443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to the frontend.</w:t>
      </w:r>
    </w:p>
    <w:p w14:paraId="11816D00" w14:textId="3F347556" w:rsidR="007B0442" w:rsidRPr="00BC532E" w:rsidRDefault="007B0442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HTTP Keep-Alive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handles HTTP Keep-Alive by default, which keeps the connection between the client and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(and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to the backend) open for multiple requests, significantly reducing TCP handshake overhead.</w:t>
      </w:r>
    </w:p>
    <w:p w14:paraId="5BF145B5" w14:textId="2CA153CC" w:rsidR="007B0442" w:rsidRPr="00BC532E" w:rsidRDefault="007B0442">
      <w:pPr>
        <w:pStyle w:val="ListParagraph"/>
        <w:numPr>
          <w:ilvl w:val="0"/>
          <w:numId w:val="61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C532E">
        <w:rPr>
          <w:rFonts w:asciiTheme="majorBidi" w:hAnsiTheme="majorBidi" w:cstheme="majorBidi"/>
          <w:b/>
          <w:bCs/>
          <w:sz w:val="28"/>
          <w:szCs w:val="28"/>
        </w:rPr>
        <w:t>Queueing</w:t>
      </w:r>
      <w:r w:rsidRPr="00BC532E">
        <w:rPr>
          <w:rFonts w:asciiTheme="majorBidi" w:hAnsiTheme="majorBidi" w:cstheme="majorBidi"/>
          <w:sz w:val="28"/>
          <w:szCs w:val="28"/>
        </w:rPr>
        <w:t xml:space="preserve"> </w:t>
      </w:r>
      <w:r w:rsidR="00BC532E" w:rsidRPr="00BC532E">
        <w:rPr>
          <w:rFonts w:asciiTheme="majorBidi" w:hAnsiTheme="majorBidi" w:cstheme="majorBidi"/>
          <w:sz w:val="28"/>
          <w:szCs w:val="28"/>
        </w:rPr>
        <w:t xml:space="preserve">→ </w:t>
      </w:r>
      <w:r w:rsidRPr="00BC532E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maxconn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is reached or backend servers are at capacity, </w:t>
      </w:r>
      <w:proofErr w:type="spellStart"/>
      <w:r w:rsidRPr="00BC532E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can queue requests rather than rejecting them immediately. You can control this with </w:t>
      </w:r>
      <w:proofErr w:type="spellStart"/>
      <w:r w:rsidRPr="00BC532E">
        <w:rPr>
          <w:rFonts w:asciiTheme="majorBidi" w:hAnsiTheme="majorBidi" w:cstheme="majorBidi"/>
          <w:b/>
          <w:bCs/>
          <w:i/>
          <w:iCs/>
          <w:sz w:val="28"/>
          <w:szCs w:val="28"/>
        </w:rPr>
        <w:t>maxqueue</w:t>
      </w:r>
      <w:proofErr w:type="spellEnd"/>
      <w:r w:rsidRPr="00BC532E">
        <w:rPr>
          <w:rFonts w:asciiTheme="majorBidi" w:hAnsiTheme="majorBidi" w:cstheme="majorBidi"/>
          <w:sz w:val="28"/>
          <w:szCs w:val="28"/>
        </w:rPr>
        <w:t xml:space="preserve"> parameters in the server line.</w:t>
      </w:r>
    </w:p>
    <w:p w14:paraId="5FB8079E" w14:textId="77777777" w:rsidR="00B747ED" w:rsidRPr="00B747ED" w:rsidRDefault="00B747ED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B747ED">
        <w:rPr>
          <w:rFonts w:asciiTheme="majorBidi" w:hAnsiTheme="majorBidi" w:cstheme="majorBidi"/>
          <w:b/>
          <w:bCs/>
          <w:sz w:val="36"/>
          <w:szCs w:val="36"/>
        </w:rPr>
        <w:t>Related Concepts (The Ecosystem)</w:t>
      </w:r>
    </w:p>
    <w:p w14:paraId="226F0FED" w14:textId="0E5F85EC" w:rsidR="00B747ED" w:rsidRPr="00B747ED" w:rsidRDefault="00B747ED" w:rsidP="001005E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sz w:val="28"/>
          <w:szCs w:val="28"/>
        </w:rPr>
        <w:t xml:space="preserve">To understand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fully, you must be familiar with these surrounding technologies:</w:t>
      </w:r>
    </w:p>
    <w:p w14:paraId="19C2C853" w14:textId="23006DCD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747ED">
        <w:rPr>
          <w:rFonts w:asciiTheme="majorBidi" w:hAnsiTheme="majorBidi" w:cstheme="majorBidi"/>
          <w:b/>
          <w:bCs/>
          <w:sz w:val="28"/>
          <w:szCs w:val="28"/>
        </w:rPr>
        <w:t>Keepalived</w:t>
      </w:r>
      <w:proofErr w:type="spellEnd"/>
      <w:r w:rsidRPr="00B747ED">
        <w:rPr>
          <w:rFonts w:asciiTheme="majorBidi" w:hAnsiTheme="majorBidi" w:cstheme="majorBidi"/>
          <w:b/>
          <w:bCs/>
          <w:sz w:val="28"/>
          <w:szCs w:val="28"/>
        </w:rPr>
        <w:t xml:space="preserve"> / VRRP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itself is a single point of failure.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Keepalived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is used to provide a “Floating VIP” between two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nodes for high availability.</w:t>
      </w:r>
    </w:p>
    <w:p w14:paraId="608BC7BB" w14:textId="0DAC321D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Syslog</w:t>
      </w:r>
      <w:r w:rsidRPr="00B747ED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does not write to standard log files directly; it sends logs to a syslog daemon (like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>).</w:t>
      </w:r>
    </w:p>
    <w:p w14:paraId="6D7A37E2" w14:textId="2299E8F9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The PROXY Protocol</w:t>
      </w:r>
      <w:r w:rsidRPr="00B747ED">
        <w:rPr>
          <w:rFonts w:asciiTheme="majorBidi" w:hAnsiTheme="majorBidi" w:cstheme="majorBidi"/>
          <w:sz w:val="28"/>
          <w:szCs w:val="28"/>
        </w:rPr>
        <w:t xml:space="preserve"> → When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sits in front of a server, the server sees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HAProxy’s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IP, not the </w:t>
      </w:r>
      <w:proofErr w:type="gramStart"/>
      <w:r w:rsidRPr="00B747ED">
        <w:rPr>
          <w:rFonts w:asciiTheme="majorBidi" w:hAnsiTheme="majorBidi" w:cstheme="majorBidi"/>
          <w:sz w:val="28"/>
          <w:szCs w:val="28"/>
        </w:rPr>
        <w:t>client’s</w:t>
      </w:r>
      <w:proofErr w:type="gramEnd"/>
      <w:r w:rsidRPr="00B747ED">
        <w:rPr>
          <w:rFonts w:asciiTheme="majorBidi" w:hAnsiTheme="majorBidi" w:cstheme="majorBidi"/>
          <w:sz w:val="28"/>
          <w:szCs w:val="28"/>
        </w:rPr>
        <w:t xml:space="preserve">. The PROXY protocol allows </w:t>
      </w:r>
      <w:proofErr w:type="spellStart"/>
      <w:r w:rsidRPr="00B747ED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747ED">
        <w:rPr>
          <w:rFonts w:asciiTheme="majorBidi" w:hAnsiTheme="majorBidi" w:cstheme="majorBidi"/>
          <w:sz w:val="28"/>
          <w:szCs w:val="28"/>
        </w:rPr>
        <w:t xml:space="preserve"> to pass the client’s IP/Port info to the backend even in TCP mode.</w:t>
      </w:r>
    </w:p>
    <w:p w14:paraId="04BEC8F9" w14:textId="4CC197ED" w:rsidR="00B747ED" w:rsidRPr="00B747ED" w:rsidRDefault="00B747ED">
      <w:pPr>
        <w:pStyle w:val="ListParagraph"/>
        <w:numPr>
          <w:ilvl w:val="0"/>
          <w:numId w:val="5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747ED">
        <w:rPr>
          <w:rFonts w:asciiTheme="majorBidi" w:hAnsiTheme="majorBidi" w:cstheme="majorBidi"/>
          <w:b/>
          <w:bCs/>
          <w:sz w:val="28"/>
          <w:szCs w:val="28"/>
        </w:rPr>
        <w:t>Health Checks</w:t>
      </w:r>
      <w:r w:rsidRPr="00B747ED">
        <w:rPr>
          <w:rFonts w:asciiTheme="majorBidi" w:hAnsiTheme="majorBidi" w:cstheme="majorBidi"/>
          <w:sz w:val="28"/>
          <w:szCs w:val="28"/>
        </w:rPr>
        <w:t xml:space="preserve"> → Mechanisms (Active vs. Passive) to ensure the backend is alive before sending traffic.</w:t>
      </w:r>
    </w:p>
    <w:p w14:paraId="70CE9ACC" w14:textId="77777777" w:rsidR="00BC532E" w:rsidRPr="00BC532E" w:rsidRDefault="00BC532E" w:rsidP="00B4486B">
      <w:pPr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BC532E">
        <w:rPr>
          <w:rFonts w:asciiTheme="majorBidi" w:hAnsiTheme="majorBidi" w:cstheme="majorBidi"/>
          <w:b/>
          <w:bCs/>
          <w:sz w:val="40"/>
          <w:szCs w:val="40"/>
        </w:rPr>
        <w:lastRenderedPageBreak/>
        <w:t>ACL</w:t>
      </w:r>
      <w:r>
        <w:rPr>
          <w:rFonts w:asciiTheme="majorBidi" w:hAnsiTheme="majorBidi" w:cstheme="majorBidi"/>
          <w:b/>
          <w:bCs/>
          <w:sz w:val="40"/>
          <w:szCs w:val="40"/>
        </w:rPr>
        <w:t xml:space="preserve"> - </w:t>
      </w:r>
      <w:r w:rsidRPr="00BC532E">
        <w:rPr>
          <w:rFonts w:asciiTheme="majorBidi" w:hAnsiTheme="majorBidi" w:cstheme="majorBidi"/>
          <w:b/>
          <w:bCs/>
          <w:sz w:val="40"/>
          <w:szCs w:val="40"/>
        </w:rPr>
        <w:t>Access Control List</w:t>
      </w:r>
    </w:p>
    <w:p w14:paraId="2E9FF8AA" w14:textId="128153F3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 xml:space="preserve">In </w:t>
      </w:r>
      <w:proofErr w:type="spellStart"/>
      <w:r w:rsidRPr="004D67B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>, an ACL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4D67B2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sz w:val="28"/>
          <w:szCs w:val="28"/>
        </w:rPr>
        <w:t>boolean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expression that evaluates request or connection properties and returns </w:t>
      </w: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Pr="004D67B2">
        <w:rPr>
          <w:rFonts w:asciiTheme="majorBidi" w:hAnsiTheme="majorBidi" w:cstheme="majorBidi"/>
          <w:sz w:val="28"/>
          <w:szCs w:val="28"/>
        </w:rPr>
        <w:t xml:space="preserve"> or </w:t>
      </w: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4D67B2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It does not block traffic by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4D67B2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4D67B2">
        <w:rPr>
          <w:rFonts w:asciiTheme="majorBidi" w:hAnsiTheme="majorBidi" w:cstheme="majorBidi"/>
          <w:sz w:val="28"/>
          <w:szCs w:val="28"/>
        </w:rPr>
        <w:t xml:space="preserve"> is just a condition engine.</w:t>
      </w:r>
    </w:p>
    <w:p w14:paraId="475B4C2F" w14:textId="067E5577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You use ACLs together with:</w:t>
      </w:r>
    </w:p>
    <w:p w14:paraId="1486729B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use_backend</w:t>
      </w:r>
      <w:proofErr w:type="spellEnd"/>
    </w:p>
    <w:p w14:paraId="04E75B63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http-request deny</w:t>
      </w:r>
    </w:p>
    <w:p w14:paraId="3AA9857C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redirect</w:t>
      </w:r>
    </w:p>
    <w:p w14:paraId="1472B972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tcp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>-request</w:t>
      </w:r>
    </w:p>
    <w:p w14:paraId="10410443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http-response</w:t>
      </w:r>
    </w:p>
    <w:p w14:paraId="294D3A82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use-server</w:t>
      </w:r>
    </w:p>
    <w:p w14:paraId="12CA6199" w14:textId="77777777" w:rsidR="004D67B2" w:rsidRPr="004D67B2" w:rsidRDefault="004D67B2">
      <w:pPr>
        <w:pStyle w:val="ListParagraph"/>
        <w:numPr>
          <w:ilvl w:val="0"/>
          <w:numId w:val="6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stick-table rules</w:t>
      </w:r>
    </w:p>
    <w:p w14:paraId="790EF249" w14:textId="42F3498A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ACL Syntax</w:t>
      </w:r>
    </w:p>
    <w:p w14:paraId="1FD2C793" w14:textId="14DFA57E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Basic format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747ED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acl_name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fetch_method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 &lt;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matching_rule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&gt;</w:t>
      </w:r>
    </w:p>
    <w:p w14:paraId="743F1DA1" w14:textId="77777777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D67B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B36BC67" w14:textId="7F5A9C72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747ED">
        <w:rPr>
          <w:rFonts w:asciiTheme="majorBidi" w:hAnsiTheme="majorBidi" w:cstheme="majorBidi"/>
          <w:sz w:val="28"/>
          <w:szCs w:val="28"/>
        </w:rPr>
        <w:t xml:space="preserve">→ </w:t>
      </w:r>
      <w:r w:rsidRPr="004D67B2">
        <w:rPr>
          <w:rFonts w:asciiTheme="majorBidi" w:hAnsiTheme="majorBidi" w:cstheme="majorBidi"/>
          <w:sz w:val="28"/>
          <w:szCs w:val="28"/>
        </w:rPr>
        <w:t>Breakdown:</w:t>
      </w:r>
    </w:p>
    <w:p w14:paraId="10D41BCD" w14:textId="7BF0E94A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keyword</w:t>
      </w:r>
    </w:p>
    <w:p w14:paraId="343B4BBC" w14:textId="40CD227D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arbitrary name</w:t>
      </w:r>
    </w:p>
    <w:p w14:paraId="61D530FA" w14:textId="4BA0BD6E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fetch method + match operator</w:t>
      </w:r>
    </w:p>
    <w:p w14:paraId="4AC4E42D" w14:textId="6E6FDC6D" w:rsidR="004D67B2" w:rsidRPr="004D67B2" w:rsidRDefault="004D67B2">
      <w:pPr>
        <w:pStyle w:val="ListParagraph"/>
        <w:numPr>
          <w:ilvl w:val="0"/>
          <w:numId w:val="6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4D67B2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→ value to compare</w:t>
      </w:r>
    </w:p>
    <w:p w14:paraId="7E7267C3" w14:textId="16A08D93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How ACL Evaluation Works</w:t>
      </w:r>
    </w:p>
    <w:p w14:paraId="55208716" w14:textId="2863ED83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Flow inside a frontend:</w:t>
      </w:r>
    </w:p>
    <w:p w14:paraId="5BEB3C72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Client sends request</w:t>
      </w:r>
    </w:p>
    <w:p w14:paraId="6A7AB901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4D67B2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4D67B2">
        <w:rPr>
          <w:rFonts w:asciiTheme="majorBidi" w:hAnsiTheme="majorBidi" w:cstheme="majorBidi"/>
          <w:sz w:val="28"/>
          <w:szCs w:val="28"/>
        </w:rPr>
        <w:t xml:space="preserve"> parses HTTP headers</w:t>
      </w:r>
    </w:p>
    <w:p w14:paraId="0118422B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ACLs are evaluated</w:t>
      </w:r>
    </w:p>
    <w:p w14:paraId="1AAF2731" w14:textId="77777777" w:rsidR="004D67B2" w:rsidRPr="004D67B2" w:rsidRDefault="004D67B2">
      <w:pPr>
        <w:pStyle w:val="ListParagraph"/>
        <w:numPr>
          <w:ilvl w:val="0"/>
          <w:numId w:val="47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Routing or action happens</w:t>
      </w:r>
    </w:p>
    <w:p w14:paraId="49A52432" w14:textId="68F86CB2" w:rsidR="004D67B2" w:rsidRPr="004D67B2" w:rsidRDefault="004D67B2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Important:</w:t>
      </w:r>
    </w:p>
    <w:p w14:paraId="5F6A712C" w14:textId="77777777" w:rsidR="004D67B2" w:rsidRPr="004D67B2" w:rsidRDefault="004D67B2">
      <w:pPr>
        <w:pStyle w:val="ListParagraph"/>
        <w:numPr>
          <w:ilvl w:val="0"/>
          <w:numId w:val="6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ACLs are evaluated per request</w:t>
      </w:r>
    </w:p>
    <w:p w14:paraId="11848B1D" w14:textId="77777777" w:rsidR="004D67B2" w:rsidRPr="004D67B2" w:rsidRDefault="004D67B2">
      <w:pPr>
        <w:pStyle w:val="ListParagraph"/>
        <w:numPr>
          <w:ilvl w:val="0"/>
          <w:numId w:val="6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They are very fast</w:t>
      </w:r>
    </w:p>
    <w:p w14:paraId="24D9A11E" w14:textId="77777777" w:rsidR="004D67B2" w:rsidRPr="004D67B2" w:rsidRDefault="004D67B2">
      <w:pPr>
        <w:pStyle w:val="ListParagraph"/>
        <w:numPr>
          <w:ilvl w:val="0"/>
          <w:numId w:val="6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They are processed in order of usage</w:t>
      </w:r>
    </w:p>
    <w:p w14:paraId="4C06BD9C" w14:textId="28B60277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4D67B2">
        <w:rPr>
          <w:rFonts w:asciiTheme="majorBidi" w:hAnsiTheme="majorBidi" w:cstheme="majorBidi"/>
          <w:b/>
          <w:bCs/>
          <w:sz w:val="36"/>
          <w:szCs w:val="36"/>
        </w:rPr>
        <w:t>Fetch Methods (The Core of ACLs)</w:t>
      </w:r>
    </w:p>
    <w:p w14:paraId="69B8F42E" w14:textId="21452E06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4D67B2">
        <w:rPr>
          <w:rFonts w:asciiTheme="majorBidi" w:hAnsiTheme="majorBidi" w:cstheme="majorBidi"/>
          <w:sz w:val="28"/>
          <w:szCs w:val="28"/>
        </w:rPr>
        <w:t>Fetch methods extract data from the connection or request.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D67B2">
        <w:rPr>
          <w:rFonts w:asciiTheme="majorBidi" w:hAnsiTheme="majorBidi" w:cstheme="majorBidi"/>
          <w:sz w:val="28"/>
          <w:szCs w:val="28"/>
        </w:rPr>
        <w:t>They define what you are inspecting.</w:t>
      </w:r>
    </w:p>
    <w:p w14:paraId="777C791A" w14:textId="3C3DC4DC" w:rsidR="004D67B2" w:rsidRPr="004D67B2" w:rsidRDefault="004D67B2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4D67B2">
        <w:rPr>
          <w:rFonts w:asciiTheme="majorBidi" w:hAnsiTheme="majorBidi" w:cstheme="majorBidi"/>
          <w:b/>
          <w:bCs/>
          <w:sz w:val="32"/>
          <w:szCs w:val="32"/>
        </w:rPr>
        <w:t>Common HTTP Fetch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C3D87BE" w14:textId="5493F162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</w:t>
      </w:r>
      <w:r w:rsidRPr="00517E70">
        <w:rPr>
          <w:rFonts w:asciiTheme="majorBidi" w:hAnsiTheme="majorBidi" w:cstheme="majorBidi"/>
          <w:sz w:val="28"/>
          <w:szCs w:val="28"/>
        </w:rPr>
        <w:t xml:space="preserve"> → Full path (/</w:t>
      </w:r>
      <w:proofErr w:type="spellStart"/>
      <w:r w:rsidRPr="00517E70">
        <w:rPr>
          <w:rFonts w:asciiTheme="majorBidi" w:hAnsiTheme="majorBidi" w:cstheme="majorBidi"/>
          <w:sz w:val="28"/>
          <w:szCs w:val="28"/>
        </w:rPr>
        <w:t>api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>/users)</w:t>
      </w:r>
    </w:p>
    <w:p w14:paraId="0F8D7D56" w14:textId="71FF6EB7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path_beg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 xml:space="preserve"> → Path begins with</w:t>
      </w:r>
    </w:p>
    <w:p w14:paraId="420E02B7" w14:textId="3E44A172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(host)</w:t>
      </w:r>
      <w:r w:rsidRPr="00517E70">
        <w:rPr>
          <w:rFonts w:asciiTheme="majorBidi" w:hAnsiTheme="majorBidi" w:cstheme="majorBidi"/>
          <w:sz w:val="28"/>
          <w:szCs w:val="28"/>
        </w:rPr>
        <w:t xml:space="preserve"> → Host header</w:t>
      </w:r>
    </w:p>
    <w:p w14:paraId="2E8B0258" w14:textId="6EBB4BEE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(user-agent)</w:t>
      </w:r>
      <w:r w:rsidRPr="00517E70">
        <w:rPr>
          <w:rFonts w:asciiTheme="majorBidi" w:hAnsiTheme="majorBidi" w:cstheme="majorBidi"/>
          <w:sz w:val="28"/>
          <w:szCs w:val="28"/>
        </w:rPr>
        <w:t xml:space="preserve"> → User-Agent</w:t>
      </w:r>
    </w:p>
    <w:p w14:paraId="25E5B7F9" w14:textId="4C9F0380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method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 xml:space="preserve">GET, POST, </w:t>
      </w:r>
      <w:proofErr w:type="spellStart"/>
      <w:r w:rsidRPr="00517E70">
        <w:rPr>
          <w:rFonts w:asciiTheme="majorBidi" w:hAnsiTheme="majorBidi" w:cstheme="majorBidi"/>
          <w:sz w:val="28"/>
          <w:szCs w:val="28"/>
        </w:rPr>
        <w:t>etc</w:t>
      </w:r>
      <w:proofErr w:type="spellEnd"/>
    </w:p>
    <w:p w14:paraId="78CF824D" w14:textId="0E1DAEDA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Client IP</w:t>
      </w:r>
    </w:p>
    <w:p w14:paraId="4BC6C2AD" w14:textId="27076D65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dst_port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Destination port</w:t>
      </w:r>
    </w:p>
    <w:p w14:paraId="232746AF" w14:textId="3BF9D097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ssl_fc</w:t>
      </w:r>
      <w:proofErr w:type="spellEnd"/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Is SSL used?</w:t>
      </w:r>
    </w:p>
    <w:p w14:paraId="34CF6744" w14:textId="3A8F4EF7" w:rsidR="004D67B2" w:rsidRPr="00517E70" w:rsidRDefault="00517E70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Q</w:t>
      </w:r>
      <w:r w:rsidR="004D67B2"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uery</w:t>
      </w:r>
      <w:r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="004D67B2" w:rsidRPr="00517E70">
        <w:rPr>
          <w:rFonts w:asciiTheme="majorBidi" w:hAnsiTheme="majorBidi" w:cstheme="majorBidi"/>
          <w:sz w:val="28"/>
          <w:szCs w:val="28"/>
        </w:rPr>
        <w:t>URL query string</w:t>
      </w:r>
    </w:p>
    <w:p w14:paraId="13B95E51" w14:textId="14AA2F58" w:rsidR="004D67B2" w:rsidRPr="00517E70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url_param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(name)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Specific URL parameter</w:t>
      </w:r>
    </w:p>
    <w:p w14:paraId="45EDA53C" w14:textId="5012FA11" w:rsidR="00BC532E" w:rsidRDefault="004D67B2">
      <w:pPr>
        <w:pStyle w:val="ListParagraph"/>
        <w:numPr>
          <w:ilvl w:val="0"/>
          <w:numId w:val="65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cookie(name)</w:t>
      </w:r>
      <w:r w:rsidR="00517E70" w:rsidRPr="00517E70">
        <w:rPr>
          <w:rFonts w:asciiTheme="majorBidi" w:hAnsiTheme="majorBidi" w:cstheme="majorBidi"/>
          <w:sz w:val="28"/>
          <w:szCs w:val="28"/>
        </w:rPr>
        <w:t xml:space="preserve"> → </w:t>
      </w:r>
      <w:r w:rsidRPr="00517E70">
        <w:rPr>
          <w:rFonts w:asciiTheme="majorBidi" w:hAnsiTheme="majorBidi" w:cstheme="majorBidi"/>
          <w:sz w:val="28"/>
          <w:szCs w:val="28"/>
        </w:rPr>
        <w:t>Cookie value</w:t>
      </w:r>
    </w:p>
    <w:p w14:paraId="11E6E3B3" w14:textId="0A7B25BD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17E70">
        <w:rPr>
          <w:rFonts w:asciiTheme="majorBidi" w:hAnsiTheme="majorBidi" w:cstheme="majorBidi"/>
          <w:b/>
          <w:bCs/>
          <w:sz w:val="32"/>
          <w:szCs w:val="32"/>
        </w:rPr>
        <w:t>Matching Methods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5AF8183" w14:textId="3E570BCD" w:rsidR="00517E70" w:rsidRPr="00517E70" w:rsidRDefault="00517E70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517E70">
        <w:rPr>
          <w:rFonts w:asciiTheme="majorBidi" w:hAnsiTheme="majorBidi" w:cstheme="majorBidi"/>
          <w:sz w:val="28"/>
          <w:szCs w:val="28"/>
        </w:rPr>
        <w:t xml:space="preserve"> supports many match types:</w:t>
      </w:r>
    </w:p>
    <w:p w14:paraId="2D763BBA" w14:textId="035FF92B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Exact match</w:t>
      </w:r>
      <w:r w:rsidRPr="00517E70">
        <w:rPr>
          <w:rFonts w:asciiTheme="majorBidi" w:hAnsiTheme="majorBidi" w:cstheme="majorBidi"/>
          <w:sz w:val="28"/>
          <w:szCs w:val="28"/>
        </w:rPr>
        <w:t xml:space="preserve"> 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is_login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path /login</w:t>
      </w:r>
    </w:p>
    <w:p w14:paraId="6B69E3AD" w14:textId="5948EEE6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Prefix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</w:p>
    <w:p w14:paraId="71FF0FF9" w14:textId="0907423C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Suffix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is_static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path_end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.jpg</w:t>
      </w:r>
    </w:p>
    <w:p w14:paraId="747D0DEF" w14:textId="4E90F62B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Substring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contains_admin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path_sub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admin</w:t>
      </w:r>
    </w:p>
    <w:p w14:paraId="531C1C90" w14:textId="78949912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Regex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is_versioned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path_reg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^/</w:t>
      </w:r>
      <w:proofErr w:type="gram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v[</w:t>
      </w:r>
      <w:proofErr w:type="gram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0-9]+/</w:t>
      </w:r>
    </w:p>
    <w:p w14:paraId="2E070D27" w14:textId="650484AF" w:rsidR="00517E70" w:rsidRPr="00517E70" w:rsidRDefault="00517E70">
      <w:pPr>
        <w:pStyle w:val="ListParagraph"/>
        <w:numPr>
          <w:ilvl w:val="0"/>
          <w:numId w:val="6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IP match </w:t>
      </w:r>
      <w:r w:rsidRPr="00517E70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internal_network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192.168.1.0/24</w:t>
      </w:r>
    </w:p>
    <w:p w14:paraId="10D2B58C" w14:textId="77777777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17E70">
        <w:rPr>
          <w:rFonts w:asciiTheme="majorBidi" w:hAnsiTheme="majorBidi" w:cstheme="majorBidi"/>
          <w:b/>
          <w:bCs/>
          <w:sz w:val="32"/>
          <w:szCs w:val="32"/>
        </w:rPr>
        <w:t>Using ACLs (Where They Become Powerful)</w:t>
      </w:r>
    </w:p>
    <w:p w14:paraId="61E9AF9C" w14:textId="6B68D76A" w:rsidR="00517E70" w:rsidRPr="00517E70" w:rsidRDefault="00517E70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517E70">
        <w:rPr>
          <w:rFonts w:asciiTheme="majorBidi" w:hAnsiTheme="majorBidi" w:cstheme="majorBidi"/>
          <w:sz w:val="28"/>
          <w:szCs w:val="28"/>
        </w:rPr>
        <w:t>ACLs alone do nothing.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sz w:val="28"/>
          <w:szCs w:val="28"/>
        </w:rPr>
        <w:t>You combine them with actions.</w:t>
      </w:r>
    </w:p>
    <w:p w14:paraId="52086FF0" w14:textId="301CF16C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Backend Switching</w:t>
      </w:r>
    </w:p>
    <w:p w14:paraId="310B3391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</w:t>
      </w:r>
      <w:proofErr w:type="spellEnd"/>
    </w:p>
    <w:p w14:paraId="15C60976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</w:p>
    <w:p w14:paraId="6965A7CA" w14:textId="1E171D21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Blocking Traffic</w:t>
      </w:r>
    </w:p>
    <w:p w14:paraId="4B7F6450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bad_ip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10.0.0.5</w:t>
      </w:r>
    </w:p>
    <w:p w14:paraId="7138219C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deny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bad_ip</w:t>
      </w:r>
      <w:proofErr w:type="spellEnd"/>
    </w:p>
    <w:p w14:paraId="116E41A1" w14:textId="570A6CF3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Redirect HTTP → HTTPS</w:t>
      </w:r>
    </w:p>
    <w:p w14:paraId="053E70B7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is_http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ssl_fc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false</w:t>
      </w:r>
    </w:p>
    <w:p w14:paraId="4776C850" w14:textId="77777777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redirect scheme https if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is_http</w:t>
      </w:r>
      <w:proofErr w:type="spellEnd"/>
    </w:p>
    <w:p w14:paraId="32EF88DE" w14:textId="70818AAF" w:rsidR="00517E70" w:rsidRPr="00517E70" w:rsidRDefault="00517E70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sz w:val="28"/>
          <w:szCs w:val="28"/>
        </w:rPr>
        <w:t>Allow Only Internal Access</w:t>
      </w:r>
    </w:p>
    <w:p w14:paraId="207DBEB5" w14:textId="77777777" w:rsidR="00517E70" w:rsidRPr="00517E70" w:rsidRDefault="00517E70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internal </w:t>
      </w:r>
      <w:proofErr w:type="spellStart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192.168.1.0/24</w:t>
      </w:r>
    </w:p>
    <w:p w14:paraId="6138F869" w14:textId="1309D915" w:rsidR="00517E70" w:rsidRPr="00517E70" w:rsidRDefault="00517E70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17E70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unless internal</w:t>
      </w:r>
    </w:p>
    <w:p w14:paraId="590A528A" w14:textId="58625EE0" w:rsidR="00E97951" w:rsidRPr="00E97951" w:rsidRDefault="00E97951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7951">
        <w:rPr>
          <w:rFonts w:asciiTheme="majorBidi" w:hAnsiTheme="majorBidi" w:cstheme="majorBidi"/>
          <w:b/>
          <w:bCs/>
          <w:sz w:val="32"/>
          <w:szCs w:val="32"/>
        </w:rPr>
        <w:t>Logical Operators</w:t>
      </w:r>
    </w:p>
    <w:p w14:paraId="09B39C90" w14:textId="77777777" w:rsidR="00E97951" w:rsidRPr="00E97951" w:rsidRDefault="00E97951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AND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 (implicit)</w:t>
      </w:r>
    </w:p>
    <w:p w14:paraId="66BB1D34" w14:textId="6319AFB3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admin_servers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internal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17E70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E97951">
        <w:rPr>
          <w:rFonts w:asciiTheme="majorBidi" w:hAnsiTheme="majorBidi" w:cstheme="majorBidi"/>
          <w:sz w:val="28"/>
          <w:szCs w:val="28"/>
        </w:rPr>
        <w:t>Means:</w:t>
      </w:r>
    </w:p>
    <w:p w14:paraId="2B59084D" w14:textId="77777777" w:rsidR="00E97951" w:rsidRPr="00E97951" w:rsidRDefault="00E97951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is_admin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== true AND internal == true</w:t>
      </w:r>
    </w:p>
    <w:p w14:paraId="1F23F6FF" w14:textId="5B16E3B9" w:rsidR="00E97951" w:rsidRPr="00E97951" w:rsidRDefault="00E97951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OR 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is_api</w:t>
      </w:r>
      <w:proofErr w:type="spellEnd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OR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is_mobile</w:t>
      </w:r>
      <w:proofErr w:type="spellEnd"/>
    </w:p>
    <w:p w14:paraId="27686FBD" w14:textId="74BA9E35" w:rsidR="00BC532E" w:rsidRDefault="00E97951">
      <w:pPr>
        <w:pStyle w:val="ListParagraph"/>
        <w:numPr>
          <w:ilvl w:val="0"/>
          <w:numId w:val="67"/>
        </w:num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NOT </w:t>
      </w: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→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deny </w:t>
      </w:r>
      <w:proofErr w:type="gram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if !internal</w:t>
      </w:r>
      <w:proofErr w:type="gramEnd"/>
    </w:p>
    <w:p w14:paraId="2C5DBA95" w14:textId="77777777" w:rsidR="00E97951" w:rsidRPr="00E97951" w:rsidRDefault="00E97951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7951">
        <w:rPr>
          <w:rFonts w:asciiTheme="majorBidi" w:hAnsiTheme="majorBidi" w:cstheme="majorBidi"/>
          <w:b/>
          <w:bCs/>
          <w:sz w:val="32"/>
          <w:szCs w:val="32"/>
        </w:rPr>
        <w:t>Performance Considerations</w:t>
      </w:r>
    </w:p>
    <w:p w14:paraId="22CBAEBD" w14:textId="7FC87514" w:rsidR="00E97951" w:rsidRPr="00E97951" w:rsidRDefault="00E97951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sz w:val="28"/>
          <w:szCs w:val="28"/>
        </w:rPr>
        <w:t>Regex is expensive</w:t>
      </w:r>
    </w:p>
    <w:p w14:paraId="134D3BBE" w14:textId="48408B7B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>Use:</w:t>
      </w:r>
    </w:p>
    <w:p w14:paraId="14F9ACE3" w14:textId="77777777" w:rsidR="00E97951" w:rsidRPr="00E97951" w:rsidRDefault="00E97951">
      <w:pPr>
        <w:pStyle w:val="ListParagraph"/>
        <w:numPr>
          <w:ilvl w:val="0"/>
          <w:numId w:val="6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path_beg</w:t>
      </w:r>
      <w:proofErr w:type="spellEnd"/>
    </w:p>
    <w:p w14:paraId="496A312B" w14:textId="77777777" w:rsidR="00E97951" w:rsidRPr="00E97951" w:rsidRDefault="00E97951">
      <w:pPr>
        <w:pStyle w:val="ListParagraph"/>
        <w:numPr>
          <w:ilvl w:val="0"/>
          <w:numId w:val="6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path_end</w:t>
      </w:r>
      <w:proofErr w:type="spellEnd"/>
    </w:p>
    <w:p w14:paraId="09ED1B03" w14:textId="77777777" w:rsidR="00E97951" w:rsidRPr="00E97951" w:rsidRDefault="00E97951">
      <w:pPr>
        <w:pStyle w:val="ListParagraph"/>
        <w:numPr>
          <w:ilvl w:val="0"/>
          <w:numId w:val="6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-m str</w:t>
      </w:r>
    </w:p>
    <w:p w14:paraId="5F6FEFCE" w14:textId="21937896" w:rsidR="00E97951" w:rsidRPr="00E97951" w:rsidRDefault="00E97951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>Instead of regex whenever possible.</w:t>
      </w:r>
    </w:p>
    <w:p w14:paraId="644F8CCC" w14:textId="77777777" w:rsidR="00E97951" w:rsidRPr="00E97951" w:rsidRDefault="00E97951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sz w:val="28"/>
          <w:szCs w:val="28"/>
        </w:rPr>
        <w:t xml:space="preserve">ACL evaluation is </w:t>
      </w:r>
      <w:proofErr w:type="gramStart"/>
      <w:r w:rsidRPr="00E97951">
        <w:rPr>
          <w:rFonts w:asciiTheme="majorBidi" w:hAnsiTheme="majorBidi" w:cstheme="majorBidi"/>
          <w:b/>
          <w:bCs/>
          <w:sz w:val="28"/>
          <w:szCs w:val="28"/>
        </w:rPr>
        <w:t>short-circuit</w:t>
      </w:r>
      <w:proofErr w:type="gramEnd"/>
    </w:p>
    <w:p w14:paraId="5F9B2510" w14:textId="421F56C5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 xml:space="preserve">If condition already fails, </w:t>
      </w:r>
      <w:proofErr w:type="spellStart"/>
      <w:r w:rsidRPr="00E9795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E97951">
        <w:rPr>
          <w:rFonts w:asciiTheme="majorBidi" w:hAnsiTheme="majorBidi" w:cstheme="majorBidi"/>
          <w:sz w:val="28"/>
          <w:szCs w:val="28"/>
        </w:rPr>
        <w:t xml:space="preserve"> stops evaluating remaining ACL parts.</w:t>
      </w:r>
    </w:p>
    <w:p w14:paraId="5DE9D105" w14:textId="77777777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97951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C2C7E88" w14:textId="77777777" w:rsidR="00E97951" w:rsidRPr="00E97951" w:rsidRDefault="00E97951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if internal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</w:p>
    <w:p w14:paraId="64C07D52" w14:textId="4794A6B4" w:rsidR="0088045C" w:rsidRDefault="00E97951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97951">
        <w:rPr>
          <w:rFonts w:asciiTheme="majorBidi" w:hAnsiTheme="majorBidi" w:cstheme="majorBidi"/>
          <w:sz w:val="28"/>
          <w:szCs w:val="28"/>
        </w:rPr>
        <w:t xml:space="preserve">If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internal</w:t>
      </w:r>
      <w:r w:rsidRPr="00E97951">
        <w:rPr>
          <w:rFonts w:asciiTheme="majorBidi" w:hAnsiTheme="majorBidi" w:cstheme="majorBidi"/>
          <w:sz w:val="28"/>
          <w:szCs w:val="28"/>
        </w:rPr>
        <w:t xml:space="preserve"> is </w:t>
      </w:r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false</w:t>
      </w:r>
      <w:r w:rsidRPr="00E97951">
        <w:rPr>
          <w:rFonts w:asciiTheme="majorBidi" w:hAnsiTheme="majorBidi" w:cstheme="majorBidi"/>
          <w:sz w:val="28"/>
          <w:szCs w:val="28"/>
        </w:rPr>
        <w:t xml:space="preserve"> → no need to check </w:t>
      </w:r>
      <w:proofErr w:type="spellStart"/>
      <w:r w:rsidRPr="00E97951">
        <w:rPr>
          <w:rFonts w:asciiTheme="majorBidi" w:hAnsiTheme="majorBidi" w:cstheme="majorBidi"/>
          <w:b/>
          <w:bCs/>
          <w:i/>
          <w:iCs/>
          <w:sz w:val="28"/>
          <w:szCs w:val="28"/>
        </w:rPr>
        <w:t>is_admin</w:t>
      </w:r>
      <w:proofErr w:type="spellEnd"/>
      <w:r w:rsidRPr="00E97951">
        <w:rPr>
          <w:rFonts w:asciiTheme="majorBidi" w:hAnsiTheme="majorBidi" w:cstheme="majorBidi"/>
          <w:sz w:val="28"/>
          <w:szCs w:val="28"/>
        </w:rPr>
        <w:t>.</w:t>
      </w:r>
    </w:p>
    <w:p w14:paraId="2EFAA2CD" w14:textId="77777777" w:rsidR="0088045C" w:rsidRPr="0088045C" w:rsidRDefault="0088045C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8045C">
        <w:rPr>
          <w:rFonts w:asciiTheme="majorBidi" w:hAnsiTheme="majorBidi" w:cstheme="majorBidi"/>
          <w:b/>
          <w:bCs/>
          <w:sz w:val="36"/>
          <w:szCs w:val="36"/>
        </w:rPr>
        <w:t>Advanced ACL Features</w:t>
      </w:r>
    </w:p>
    <w:p w14:paraId="5546AB33" w14:textId="2AF33B9A" w:rsidR="0088045C" w:rsidRPr="0088045C" w:rsidRDefault="0088045C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8045C">
        <w:rPr>
          <w:rFonts w:asciiTheme="majorBidi" w:hAnsiTheme="majorBidi" w:cstheme="majorBidi"/>
          <w:b/>
          <w:bCs/>
          <w:sz w:val="32"/>
          <w:szCs w:val="32"/>
        </w:rPr>
        <w:t>ACL Files (External Lists)</w:t>
      </w:r>
    </w:p>
    <w:p w14:paraId="13229786" w14:textId="77777777" w:rsidR="0088045C" w:rsidRPr="0088045C" w:rsidRDefault="0088045C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Instead of hardcoding:</w:t>
      </w:r>
    </w:p>
    <w:p w14:paraId="5C054E9E" w14:textId="7777777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blocked_ips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1.1.1.1 2.2.2.2 3.3.3.3</w:t>
      </w:r>
    </w:p>
    <w:p w14:paraId="52A5FBA8" w14:textId="77777777" w:rsidR="0088045C" w:rsidRPr="0088045C" w:rsidRDefault="0088045C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Use a file:</w:t>
      </w:r>
    </w:p>
    <w:p w14:paraId="56F7084F" w14:textId="25AB66C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B92975E" wp14:editId="6187E3F3">
                <wp:simplePos x="0" y="0"/>
                <wp:positionH relativeFrom="column">
                  <wp:posOffset>220980</wp:posOffset>
                </wp:positionH>
                <wp:positionV relativeFrom="paragraph">
                  <wp:posOffset>289560</wp:posOffset>
                </wp:positionV>
                <wp:extent cx="693420" cy="792480"/>
                <wp:effectExtent l="0" t="0" r="11430" b="26670"/>
                <wp:wrapNone/>
                <wp:docPr id="502364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420" cy="7924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F2E6EA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1.1.1.1</w:t>
                            </w:r>
                          </w:p>
                          <w:p w14:paraId="67915ED8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2.2.2.2</w:t>
                            </w:r>
                          </w:p>
                          <w:p w14:paraId="4EF07B61" w14:textId="77777777" w:rsidR="0088045C" w:rsidRPr="0088045C" w:rsidRDefault="0088045C" w:rsidP="0088045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8045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3.3.3.3</w:t>
                            </w:r>
                          </w:p>
                          <w:p w14:paraId="2AB3AE0D" w14:textId="77777777" w:rsidR="0088045C" w:rsidRDefault="0088045C" w:rsidP="0088045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92975E" id="Rectangle 4" o:spid="_x0000_s1028" style="position:absolute;left:0;text-align:left;margin-left:17.4pt;margin-top:22.8pt;width:54.6pt;height:6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" fillcolor="black [3200]" strokecolor="black [480]" strokeweight="1pt">
                <v:textbox>
                  <w:txbxContent>
                    <w:p w14:paraId="1EF2E6EA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1.1.1.1</w:t>
                      </w:r>
                    </w:p>
                    <w:p w14:paraId="67915ED8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2.2.2.2</w:t>
                      </w:r>
                    </w:p>
                    <w:p w14:paraId="4EF07B61" w14:textId="77777777" w:rsidR="0088045C" w:rsidRPr="0088045C" w:rsidRDefault="0088045C" w:rsidP="0088045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8045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3.3.3.3</w:t>
                      </w:r>
                    </w:p>
                    <w:p w14:paraId="2AB3AE0D" w14:textId="77777777" w:rsidR="0088045C" w:rsidRDefault="0088045C" w:rsidP="0088045C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blocked_ips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-f 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88045C">
        <w:rPr>
          <w:rFonts w:asciiTheme="majorBidi" w:hAnsiTheme="majorBidi" w:cstheme="majorBidi"/>
          <w:b/>
          <w:bCs/>
          <w:i/>
          <w:iCs/>
          <w:sz w:val="28"/>
          <w:szCs w:val="28"/>
        </w:rPr>
        <w:t>blocked.lst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97951">
        <w:rPr>
          <w:rFonts w:asciiTheme="majorBidi" w:hAnsiTheme="majorBidi" w:cstheme="majorBidi"/>
          <w:sz w:val="28"/>
          <w:szCs w:val="28"/>
        </w:rPr>
        <w:t xml:space="preserve">→ </w:t>
      </w:r>
      <w:r w:rsidRPr="0088045C">
        <w:rPr>
          <w:rFonts w:asciiTheme="majorBidi" w:hAnsiTheme="majorBidi" w:cstheme="majorBidi"/>
          <w:sz w:val="28"/>
          <w:szCs w:val="28"/>
        </w:rPr>
        <w:t>File contents:</w:t>
      </w:r>
    </w:p>
    <w:p w14:paraId="3380D633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078A116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FBA3279" w14:textId="77777777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12"/>
          <w:szCs w:val="12"/>
        </w:rPr>
      </w:pPr>
    </w:p>
    <w:p w14:paraId="2C8DDE1F" w14:textId="1EC892F3" w:rsidR="0088045C" w:rsidRP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8045C">
        <w:rPr>
          <w:rFonts w:asciiTheme="majorBidi" w:hAnsiTheme="majorBidi" w:cstheme="majorBidi"/>
          <w:sz w:val="28"/>
          <w:szCs w:val="28"/>
        </w:rPr>
        <w:t>More scalable</w:t>
      </w:r>
      <w:r>
        <w:rPr>
          <w:rFonts w:asciiTheme="majorBidi" w:hAnsiTheme="majorBidi" w:cstheme="majorBidi"/>
          <w:sz w:val="28"/>
          <w:szCs w:val="28"/>
        </w:rPr>
        <w:t xml:space="preserve"> and c</w:t>
      </w:r>
      <w:r w:rsidRPr="0088045C">
        <w:rPr>
          <w:rFonts w:asciiTheme="majorBidi" w:hAnsiTheme="majorBidi" w:cstheme="majorBidi"/>
          <w:sz w:val="28"/>
          <w:szCs w:val="28"/>
        </w:rPr>
        <w:t>an be reloaded dynamically (Runtime API)</w:t>
      </w:r>
    </w:p>
    <w:p w14:paraId="5FC393D4" w14:textId="3540D7BD" w:rsidR="0088045C" w:rsidRPr="0088045C" w:rsidRDefault="0088045C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8045C">
        <w:rPr>
          <w:rFonts w:asciiTheme="majorBidi" w:hAnsiTheme="majorBidi" w:cstheme="majorBidi"/>
          <w:b/>
          <w:bCs/>
          <w:sz w:val="32"/>
          <w:szCs w:val="32"/>
        </w:rPr>
        <w:t>Map Files (Key-Value Routing)</w:t>
      </w:r>
    </w:p>
    <w:p w14:paraId="3C484C5A" w14:textId="26CBBDB9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13A3BD2" wp14:editId="1D89015F">
                <wp:simplePos x="0" y="0"/>
                <wp:positionH relativeFrom="column">
                  <wp:posOffset>220980</wp:posOffset>
                </wp:positionH>
                <wp:positionV relativeFrom="paragraph">
                  <wp:posOffset>518160</wp:posOffset>
                </wp:positionV>
                <wp:extent cx="3764280" cy="1623060"/>
                <wp:effectExtent l="0" t="0" r="26670" b="15240"/>
                <wp:wrapNone/>
                <wp:docPr id="143245206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64280" cy="16230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B0085E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site1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example.com</w:t>
                            </w:r>
                          </w:p>
                          <w:p w14:paraId="213DE780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site2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api.example.com</w:t>
                            </w:r>
                          </w:p>
                          <w:p w14:paraId="5EE6DBCF" w14:textId="77777777" w:rsidR="003C1887" w:rsidRPr="003C1887" w:rsidRDefault="003C1887" w:rsidP="003C188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site3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hdr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(host) -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shop.example.com</w:t>
                            </w:r>
                          </w:p>
                          <w:p w14:paraId="598B8AE2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site1</w:t>
                            </w:r>
                          </w:p>
                          <w:p w14:paraId="595BF583" w14:textId="77777777" w:rsidR="003C1887" w:rsidRPr="003C1887" w:rsidRDefault="003C1887" w:rsidP="003C188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api_servers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site2</w:t>
                            </w:r>
                          </w:p>
                          <w:p w14:paraId="37E694A2" w14:textId="77777777" w:rsidR="003C1887" w:rsidRPr="003C1887" w:rsidRDefault="003C1887" w:rsidP="003C188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use_backend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shop_servers</w:t>
                            </w:r>
                            <w:proofErr w:type="spellEnd"/>
                            <w:r w:rsidRPr="003C188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if site3</w:t>
                            </w:r>
                          </w:p>
                          <w:p w14:paraId="6BD3ADE1" w14:textId="77777777" w:rsidR="003C1887" w:rsidRDefault="003C1887" w:rsidP="003C188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3A3BD2" id="Rectangle 5" o:spid="_x0000_s1029" style="position:absolute;left:0;text-align:left;margin-left:17.4pt;margin-top:40.8pt;width:296.4pt;height:127.8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" fillcolor="black [3200]" strokecolor="black [480]" strokeweight="1pt">
                <v:textbox>
                  <w:txbxContent>
                    <w:p w14:paraId="69B0085E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site1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example.com</w:t>
                      </w:r>
                    </w:p>
                    <w:p w14:paraId="213DE780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site2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api.example.com</w:t>
                      </w:r>
                    </w:p>
                    <w:p w14:paraId="5EE6DBCF" w14:textId="77777777" w:rsidR="003C1887" w:rsidRPr="003C1887" w:rsidRDefault="003C1887" w:rsidP="003C188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site3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hdr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(host) -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shop.example.com</w:t>
                      </w:r>
                    </w:p>
                    <w:p w14:paraId="598B8AE2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site1</w:t>
                      </w:r>
                    </w:p>
                    <w:p w14:paraId="595BF583" w14:textId="77777777" w:rsidR="003C1887" w:rsidRPr="003C1887" w:rsidRDefault="003C1887" w:rsidP="003C188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api_servers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site2</w:t>
                      </w:r>
                    </w:p>
                    <w:p w14:paraId="37E694A2" w14:textId="77777777" w:rsidR="003C1887" w:rsidRPr="003C1887" w:rsidRDefault="003C1887" w:rsidP="003C188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use_backend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shop_servers</w:t>
                      </w:r>
                      <w:proofErr w:type="spellEnd"/>
                      <w:r w:rsidRPr="003C188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if site3</w:t>
                      </w:r>
                    </w:p>
                    <w:p w14:paraId="6BD3ADE1" w14:textId="77777777" w:rsidR="003C1887" w:rsidRDefault="003C1887" w:rsidP="003C188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3C1887">
        <w:rPr>
          <w:rFonts w:asciiTheme="majorBidi" w:hAnsiTheme="majorBidi" w:cstheme="majorBidi"/>
          <w:sz w:val="28"/>
          <w:szCs w:val="28"/>
        </w:rPr>
        <w:t xml:space="preserve">Imagine you host many domains on the same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instance.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>Without map files you might write something like:</w:t>
      </w:r>
    </w:p>
    <w:p w14:paraId="0C3F2BE9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4A7C339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F3D3237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6B5401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60420C5" w14:textId="7777777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638BC91" w14:textId="6D17AB6A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lastRenderedPageBreak/>
        <w:t>This becomes unmanageable when you have:</w:t>
      </w:r>
    </w:p>
    <w:p w14:paraId="39A6E95B" w14:textId="77777777" w:rsidR="003C1887" w:rsidRPr="003C1887" w:rsidRDefault="003C1887">
      <w:pPr>
        <w:pStyle w:val="ListParagraph"/>
        <w:numPr>
          <w:ilvl w:val="0"/>
          <w:numId w:val="7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500 domains</w:t>
      </w:r>
    </w:p>
    <w:p w14:paraId="53532A5D" w14:textId="77777777" w:rsidR="003C1887" w:rsidRPr="003C1887" w:rsidRDefault="003C1887">
      <w:pPr>
        <w:pStyle w:val="ListParagraph"/>
        <w:numPr>
          <w:ilvl w:val="0"/>
          <w:numId w:val="7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10,000 domains</w:t>
      </w:r>
    </w:p>
    <w:p w14:paraId="388D179D" w14:textId="77777777" w:rsidR="003C1887" w:rsidRPr="003C1887" w:rsidRDefault="003C1887">
      <w:pPr>
        <w:pStyle w:val="ListParagraph"/>
        <w:numPr>
          <w:ilvl w:val="0"/>
          <w:numId w:val="7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dynamically changing tenants</w:t>
      </w:r>
    </w:p>
    <w:p w14:paraId="3A18F33E" w14:textId="0B7358AD" w:rsidR="0088045C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config becomes huge and reloads become expensive.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>Map files solve this by moving routing logic into an external lookup table.</w:t>
      </w:r>
    </w:p>
    <w:p w14:paraId="7ED4281C" w14:textId="078DDEF9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 map file is simply a text file containing key-value pairs.</w:t>
      </w:r>
    </w:p>
    <w:p w14:paraId="2C13A5B2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3C188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94AD168" w14:textId="77777777" w:rsidR="003C1887" w:rsidRPr="003C1887" w:rsidRDefault="003C1887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web_servers</w:t>
      </w:r>
      <w:proofErr w:type="spellEnd"/>
    </w:p>
    <w:p w14:paraId="6650356E" w14:textId="77777777" w:rsidR="003C1887" w:rsidRPr="003C1887" w:rsidRDefault="003C1887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api.example.com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api_servers</w:t>
      </w:r>
      <w:proofErr w:type="spellEnd"/>
    </w:p>
    <w:p w14:paraId="2E1EB513" w14:textId="77777777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shop.example.com 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shop_servers</w:t>
      </w:r>
      <w:proofErr w:type="spellEnd"/>
    </w:p>
    <w:p w14:paraId="6B1553E5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sz w:val="28"/>
          <w:szCs w:val="28"/>
        </w:rPr>
        <w:t>Format:</w:t>
      </w:r>
    </w:p>
    <w:p w14:paraId="03F0A803" w14:textId="77777777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&lt;key&gt; &lt;value&gt;</w:t>
      </w:r>
    </w:p>
    <w:p w14:paraId="7BE2E0DD" w14:textId="2815B4A9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Where:</w:t>
      </w:r>
    </w:p>
    <w:p w14:paraId="49D98B86" w14:textId="51FDE117" w:rsidR="003C1887" w:rsidRPr="003C1887" w:rsidRDefault="003C1887">
      <w:pPr>
        <w:pStyle w:val="ListParagraph"/>
        <w:numPr>
          <w:ilvl w:val="0"/>
          <w:numId w:val="72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key</w:t>
      </w:r>
      <w:r w:rsidRPr="003C1887">
        <w:rPr>
          <w:rFonts w:asciiTheme="majorBidi" w:hAnsiTheme="majorBidi" w:cstheme="majorBidi"/>
          <w:sz w:val="28"/>
          <w:szCs w:val="28"/>
        </w:rPr>
        <w:t xml:space="preserve"> → value extracted from the request</w:t>
      </w:r>
    </w:p>
    <w:p w14:paraId="39CA7CA8" w14:textId="0C07DA54" w:rsidR="003C1887" w:rsidRPr="003C1887" w:rsidRDefault="003C1887">
      <w:pPr>
        <w:pStyle w:val="ListParagraph"/>
        <w:numPr>
          <w:ilvl w:val="0"/>
          <w:numId w:val="72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value</w:t>
      </w:r>
      <w:r w:rsidRPr="003C1887">
        <w:rPr>
          <w:rFonts w:asciiTheme="majorBidi" w:hAnsiTheme="majorBidi" w:cstheme="majorBidi"/>
          <w:sz w:val="28"/>
          <w:szCs w:val="28"/>
        </w:rPr>
        <w:t xml:space="preserve"> → result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will return</w:t>
      </w:r>
    </w:p>
    <w:p w14:paraId="7B6A4936" w14:textId="61B2D53B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returned value can be:</w:t>
      </w:r>
    </w:p>
    <w:p w14:paraId="37879028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backend names</w:t>
      </w:r>
    </w:p>
    <w:p w14:paraId="66B22BF7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headers</w:t>
      </w:r>
    </w:p>
    <w:p w14:paraId="5C4D8FF9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redirects</w:t>
      </w:r>
    </w:p>
    <w:p w14:paraId="26993D38" w14:textId="77777777" w:rsidR="003C1887" w:rsidRP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IPs</w:t>
      </w:r>
    </w:p>
    <w:p w14:paraId="03384502" w14:textId="5FCE4730" w:rsidR="003C1887" w:rsidRDefault="003C1887">
      <w:pPr>
        <w:pStyle w:val="ListParagraph"/>
        <w:numPr>
          <w:ilvl w:val="0"/>
          <w:numId w:val="7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any string</w:t>
      </w:r>
    </w:p>
    <w:p w14:paraId="438FCFDD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C1887">
        <w:rPr>
          <w:rFonts w:asciiTheme="majorBidi" w:hAnsiTheme="majorBidi" w:cstheme="majorBidi"/>
          <w:b/>
          <w:bCs/>
          <w:sz w:val="28"/>
          <w:szCs w:val="28"/>
        </w:rPr>
        <w:t xml:space="preserve">How </w:t>
      </w:r>
      <w:proofErr w:type="spellStart"/>
      <w:r w:rsidRPr="003C1887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b/>
          <w:bCs/>
          <w:sz w:val="28"/>
          <w:szCs w:val="28"/>
        </w:rPr>
        <w:t xml:space="preserve"> Uses the Map</w:t>
      </w:r>
    </w:p>
    <w:p w14:paraId="7F262773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config line:</w:t>
      </w:r>
    </w:p>
    <w:p w14:paraId="0D64993D" w14:textId="77777777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%[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hdr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(host</w:t>
      </w:r>
      <w:proofErr w:type="gram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),map</w:t>
      </w:r>
      <w:proofErr w:type="gram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(/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hosts.map</w:t>
      </w:r>
      <w:proofErr w:type="spellEnd"/>
      <w:r w:rsidRPr="003C1887">
        <w:rPr>
          <w:rFonts w:asciiTheme="majorBidi" w:hAnsiTheme="majorBidi" w:cstheme="majorBidi"/>
          <w:b/>
          <w:bCs/>
          <w:i/>
          <w:iCs/>
          <w:sz w:val="28"/>
          <w:szCs w:val="28"/>
        </w:rPr>
        <w:t>)]</w:t>
      </w:r>
    </w:p>
    <w:p w14:paraId="51035728" w14:textId="67577480" w:rsidR="003C1887" w:rsidRP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 xml:space="preserve">This uses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HAProxy’s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sample fetch + converter system.</w:t>
      </w:r>
    </w:p>
    <w:p w14:paraId="6A386AB0" w14:textId="211D4D4F" w:rsidR="0088045C" w:rsidRPr="003C1887" w:rsidRDefault="0088045C">
      <w:pPr>
        <w:pStyle w:val="ListParagraph"/>
        <w:numPr>
          <w:ilvl w:val="0"/>
          <w:numId w:val="7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C1887">
        <w:rPr>
          <w:rFonts w:asciiTheme="majorBidi" w:hAnsiTheme="majorBidi" w:cstheme="majorBidi"/>
          <w:b/>
          <w:bCs/>
          <w:sz w:val="32"/>
          <w:szCs w:val="32"/>
        </w:rPr>
        <w:t>Stick Tables + ACLs</w:t>
      </w:r>
    </w:p>
    <w:p w14:paraId="4FA6860D" w14:textId="7D8F9843" w:rsidR="003C1887" w:rsidRPr="003C1887" w:rsidRDefault="003C1887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The idea is simple:</w:t>
      </w:r>
    </w:p>
    <w:p w14:paraId="427171CC" w14:textId="77777777" w:rsidR="003C1887" w:rsidRPr="003C1887" w:rsidRDefault="003C1887">
      <w:pPr>
        <w:pStyle w:val="ListParagraph"/>
        <w:numPr>
          <w:ilvl w:val="0"/>
          <w:numId w:val="7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Stick table stores behavior data about clients (like request counts).</w:t>
      </w:r>
    </w:p>
    <w:p w14:paraId="1527671E" w14:textId="77777777" w:rsidR="003C1887" w:rsidRPr="003C1887" w:rsidRDefault="003C1887">
      <w:pPr>
        <w:pStyle w:val="ListParagraph"/>
        <w:numPr>
          <w:ilvl w:val="0"/>
          <w:numId w:val="7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tracks each client in the table.</w:t>
      </w:r>
    </w:p>
    <w:p w14:paraId="23ABB2BB" w14:textId="77777777" w:rsidR="003C1887" w:rsidRPr="003C1887" w:rsidRDefault="003C1887">
      <w:pPr>
        <w:pStyle w:val="ListParagraph"/>
        <w:numPr>
          <w:ilvl w:val="0"/>
          <w:numId w:val="7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ACL checks the stored metrics.</w:t>
      </w:r>
    </w:p>
    <w:p w14:paraId="0CF478B1" w14:textId="77777777" w:rsidR="003C1887" w:rsidRPr="003C1887" w:rsidRDefault="003C1887">
      <w:pPr>
        <w:pStyle w:val="ListParagraph"/>
        <w:numPr>
          <w:ilvl w:val="0"/>
          <w:numId w:val="7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>If the metric exceeds a threshold → block the request.</w:t>
      </w:r>
    </w:p>
    <w:p w14:paraId="770BD947" w14:textId="19C6E017" w:rsidR="003C1887" w:rsidRDefault="003C1887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C1887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3C1887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C1887">
        <w:rPr>
          <w:rFonts w:asciiTheme="majorBidi" w:hAnsiTheme="majorBidi" w:cstheme="majorBidi"/>
          <w:sz w:val="28"/>
          <w:szCs w:val="28"/>
        </w:rPr>
        <w:t xml:space="preserve"> becomes a traffic behavior analyzer, not just a load balancer.</w:t>
      </w:r>
    </w:p>
    <w:p w14:paraId="2E67228B" w14:textId="3FA802E4" w:rsidR="008D2745" w:rsidRPr="008D2745" w:rsidRDefault="008D2745" w:rsidP="00B4486B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sz w:val="28"/>
          <w:szCs w:val="28"/>
        </w:rPr>
        <w:t>Stick Table</w:t>
      </w:r>
    </w:p>
    <w:p w14:paraId="2530A087" w14:textId="5E4729FC" w:rsidR="008D2745" w:rsidRPr="008D2745" w:rsidRDefault="008D2745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 xml:space="preserve">A stick table is an in‑memory data structure inside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that stores information about clients.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Think of it like a temporary database keyed by something, usually:</w:t>
      </w:r>
    </w:p>
    <w:p w14:paraId="558B0EAB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lastRenderedPageBreak/>
        <w:t>client IP</w:t>
      </w:r>
    </w:p>
    <w:p w14:paraId="52BE95BB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session ID</w:t>
      </w:r>
    </w:p>
    <w:p w14:paraId="7482F814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cookie</w:t>
      </w:r>
    </w:p>
    <w:p w14:paraId="5F740C9A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authorization token</w:t>
      </w:r>
    </w:p>
    <w:p w14:paraId="02145B2C" w14:textId="77777777" w:rsidR="008D2745" w:rsidRPr="008D2745" w:rsidRDefault="008D2745">
      <w:pPr>
        <w:pStyle w:val="ListParagraph"/>
        <w:numPr>
          <w:ilvl w:val="0"/>
          <w:numId w:val="7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header value</w:t>
      </w:r>
    </w:p>
    <w:p w14:paraId="61FA57B0" w14:textId="1C1A555E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49B3EB" wp14:editId="4CF61E23">
                <wp:simplePos x="0" y="0"/>
                <wp:positionH relativeFrom="column">
                  <wp:posOffset>236220</wp:posOffset>
                </wp:positionH>
                <wp:positionV relativeFrom="paragraph">
                  <wp:posOffset>278765</wp:posOffset>
                </wp:positionV>
                <wp:extent cx="1973580" cy="800100"/>
                <wp:effectExtent l="0" t="0" r="26670" b="19050"/>
                <wp:wrapNone/>
                <wp:docPr id="658748120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35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BCAFC1" w14:textId="35C7809D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Key (</w:t>
                            </w:r>
                            <w:proofErr w:type="gram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IP)   </w:t>
                            </w:r>
                            <w:proofErr w:type="gram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req_rate</w:t>
                            </w:r>
                            <w:proofErr w:type="spellEnd"/>
                          </w:p>
                          <w:p w14:paraId="74AF4338" w14:textId="7777777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192.168.1.10    25 req/s</w:t>
                            </w:r>
                          </w:p>
                          <w:p w14:paraId="02B2BFD2" w14:textId="3D122E34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10.0.0.8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120 req/s</w:t>
                            </w:r>
                          </w:p>
                          <w:p w14:paraId="143A4F00" w14:textId="77777777" w:rsidR="008D2745" w:rsidRPr="008D2745" w:rsidRDefault="008D2745" w:rsidP="008D27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49B3EB" id="Rectangle 6" o:spid="_x0000_s1030" style="position:absolute;left:0;text-align:left;margin-left:18.6pt;margin-top:21.95pt;width:155.4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" fillcolor="black [3200]" strokecolor="black [480]" strokeweight="1pt">
                <v:textbox>
                  <w:txbxContent>
                    <w:p w14:paraId="2FBCAFC1" w14:textId="35C7809D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Key (</w:t>
                      </w:r>
                      <w:proofErr w:type="gram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IP)   </w:t>
                      </w:r>
                      <w:proofErr w:type="gram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req_rate</w:t>
                      </w:r>
                      <w:proofErr w:type="spellEnd"/>
                    </w:p>
                    <w:p w14:paraId="74AF4338" w14:textId="7777777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192.168.1.10    25 req/s</w:t>
                      </w:r>
                    </w:p>
                    <w:p w14:paraId="02B2BFD2" w14:textId="3D122E34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10.0.0.8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120 req/s</w:t>
                      </w:r>
                    </w:p>
                    <w:p w14:paraId="143A4F00" w14:textId="77777777" w:rsidR="008D2745" w:rsidRPr="008D2745" w:rsidRDefault="008D2745" w:rsidP="008D274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sz w:val="28"/>
          <w:szCs w:val="28"/>
        </w:rPr>
        <w:t>Example entry in a stick table:</w:t>
      </w:r>
    </w:p>
    <w:p w14:paraId="64E48D2F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E1D910B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8002AF1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6446043E" w14:textId="1F520114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continuously updates these values as requests arrive.</w:t>
      </w:r>
    </w:p>
    <w:p w14:paraId="53108185" w14:textId="626CF18A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7B3019" wp14:editId="70B85682">
                <wp:simplePos x="0" y="0"/>
                <wp:positionH relativeFrom="column">
                  <wp:posOffset>220980</wp:posOffset>
                </wp:positionH>
                <wp:positionV relativeFrom="paragraph">
                  <wp:posOffset>278130</wp:posOffset>
                </wp:positionV>
                <wp:extent cx="4960620" cy="579120"/>
                <wp:effectExtent l="0" t="0" r="11430" b="11430"/>
                <wp:wrapNone/>
                <wp:docPr id="460300233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60620" cy="579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024E83" w14:textId="7777777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rate_limit</w:t>
                            </w:r>
                            <w:proofErr w:type="spellEnd"/>
                          </w:p>
                          <w:p w14:paraId="588AC91C" w14:textId="21F7F4BC" w:rsidR="008D2745" w:rsidRPr="008D2745" w:rsidRDefault="008D2745" w:rsidP="008D2745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stick-table type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ip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size 1m expire 10m store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http_req_rate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(10s)</w:t>
                            </w:r>
                          </w:p>
                          <w:p w14:paraId="0FCD1A5E" w14:textId="77777777" w:rsidR="008D2745" w:rsidRDefault="008D2745" w:rsidP="008D27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7B3019" id="Rectangle 7" o:spid="_x0000_s1031" style="position:absolute;left:0;text-align:left;margin-left:17.4pt;margin-top:21.9pt;width:390.6pt;height:45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" fillcolor="black [3200]" strokecolor="black [480]" strokeweight="1pt">
                <v:textbox>
                  <w:txbxContent>
                    <w:p w14:paraId="29024E83" w14:textId="7777777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rate_limit</w:t>
                      </w:r>
                      <w:proofErr w:type="spellEnd"/>
                    </w:p>
                    <w:p w14:paraId="588AC91C" w14:textId="21F7F4BC" w:rsidR="008D2745" w:rsidRPr="008D2745" w:rsidRDefault="008D2745" w:rsidP="008D2745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stick-table type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ip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size 1m expire 10m store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http_req_rate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(10s)</w:t>
                      </w:r>
                    </w:p>
                    <w:p w14:paraId="0FCD1A5E" w14:textId="77777777" w:rsidR="008D2745" w:rsidRDefault="008D2745" w:rsidP="008D274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b/>
          <w:bCs/>
          <w:sz w:val="28"/>
          <w:szCs w:val="28"/>
        </w:rPr>
        <w:t>Stick Table Configuration</w:t>
      </w:r>
    </w:p>
    <w:p w14:paraId="08573D66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124FC23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</w:rPr>
      </w:pPr>
    </w:p>
    <w:p w14:paraId="1D2979B4" w14:textId="6ADBB9E0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Even though it’s written in a backend section, this backend is just used as a storage container.</w:t>
      </w:r>
    </w:p>
    <w:p w14:paraId="2937F9F9" w14:textId="0A76C1EF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D2745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626BAB43" w14:textId="519B1F30" w:rsidR="008D2745" w:rsidRPr="008D2745" w:rsidRDefault="008D2745">
      <w:pPr>
        <w:pStyle w:val="ListParagraph"/>
        <w:numPr>
          <w:ilvl w:val="0"/>
          <w:numId w:val="77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stick-table </w:t>
      </w:r>
      <w:r w:rsidRPr="008D2745">
        <w:rPr>
          <w:rFonts w:asciiTheme="majorBidi" w:hAnsiTheme="majorBidi" w:cstheme="majorBidi"/>
          <w:sz w:val="28"/>
          <w:szCs w:val="28"/>
        </w:rPr>
        <w:t>→ Defines the table.</w:t>
      </w:r>
    </w:p>
    <w:p w14:paraId="2151BB42" w14:textId="1B6B6A14" w:rsidR="008D2745" w:rsidRPr="008D2745" w:rsidRDefault="008D2745">
      <w:pPr>
        <w:pStyle w:val="ListParagraph"/>
        <w:numPr>
          <w:ilvl w:val="0"/>
          <w:numId w:val="77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type </w:t>
      </w:r>
      <w:proofErr w:type="spellStart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ip</w:t>
      </w:r>
      <w:proofErr w:type="spellEnd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→ Defines the key type.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Meaning entries are indexed by client IP address.</w:t>
      </w:r>
    </w:p>
    <w:p w14:paraId="57898E3E" w14:textId="77777777" w:rsidR="008D2745" w:rsidRPr="008D2745" w:rsidRDefault="008D2745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Example keys:</w:t>
      </w:r>
    </w:p>
    <w:p w14:paraId="158410F5" w14:textId="77777777" w:rsidR="008D2745" w:rsidRPr="008D2745" w:rsidRDefault="008D2745">
      <w:pPr>
        <w:pStyle w:val="ListParagraph"/>
        <w:numPr>
          <w:ilvl w:val="0"/>
          <w:numId w:val="79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192.168.1.10</w:t>
      </w:r>
    </w:p>
    <w:p w14:paraId="068B3DC8" w14:textId="77777777" w:rsidR="008D2745" w:rsidRPr="008D2745" w:rsidRDefault="008D2745">
      <w:pPr>
        <w:pStyle w:val="ListParagraph"/>
        <w:numPr>
          <w:ilvl w:val="0"/>
          <w:numId w:val="79"/>
        </w:num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203.0.113.45</w:t>
      </w:r>
    </w:p>
    <w:p w14:paraId="403179A3" w14:textId="442BD766" w:rsidR="008D2745" w:rsidRPr="008D2745" w:rsidRDefault="008D2745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Other possible types include:</w:t>
      </w:r>
    </w:p>
    <w:p w14:paraId="451440ED" w14:textId="77777777" w:rsidR="008D2745" w:rsidRPr="008D2745" w:rsidRDefault="008D2745">
      <w:pPr>
        <w:pStyle w:val="ListParagraph"/>
        <w:numPr>
          <w:ilvl w:val="0"/>
          <w:numId w:val="7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string</w:t>
      </w:r>
    </w:p>
    <w:p w14:paraId="350B8E5A" w14:textId="77777777" w:rsidR="008D2745" w:rsidRPr="008D2745" w:rsidRDefault="008D2745">
      <w:pPr>
        <w:pStyle w:val="ListParagraph"/>
        <w:numPr>
          <w:ilvl w:val="0"/>
          <w:numId w:val="7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binary</w:t>
      </w:r>
    </w:p>
    <w:p w14:paraId="1760ECC3" w14:textId="77777777" w:rsidR="008D2745" w:rsidRDefault="008D2745">
      <w:pPr>
        <w:pStyle w:val="ListParagraph"/>
        <w:numPr>
          <w:ilvl w:val="0"/>
          <w:numId w:val="78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8D2745">
        <w:rPr>
          <w:rFonts w:asciiTheme="majorBidi" w:hAnsiTheme="majorBidi" w:cstheme="majorBidi"/>
          <w:sz w:val="28"/>
          <w:szCs w:val="28"/>
        </w:rPr>
        <w:t>integer</w:t>
      </w:r>
    </w:p>
    <w:p w14:paraId="2D9214F4" w14:textId="77777777" w:rsidR="008D2745" w:rsidRPr="008D2745" w:rsidRDefault="008D2745" w:rsidP="00B4486B">
      <w:pPr>
        <w:pStyle w:val="ListParagraph"/>
        <w:spacing w:after="120"/>
        <w:ind w:left="1080"/>
        <w:jc w:val="both"/>
        <w:rPr>
          <w:rFonts w:asciiTheme="majorBidi" w:hAnsiTheme="majorBidi" w:cstheme="majorBidi"/>
          <w:sz w:val="4"/>
          <w:szCs w:val="4"/>
        </w:rPr>
      </w:pPr>
    </w:p>
    <w:p w14:paraId="21209611" w14:textId="102336C2" w:rsidR="008D2745" w:rsidRPr="008D2745" w:rsidRDefault="008D2745">
      <w:pPr>
        <w:pStyle w:val="ListParagraph"/>
        <w:numPr>
          <w:ilvl w:val="0"/>
          <w:numId w:val="80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size 1m </w:t>
      </w:r>
      <w:r w:rsidRPr="008D2745">
        <w:rPr>
          <w:rFonts w:asciiTheme="majorBidi" w:hAnsiTheme="majorBidi" w:cstheme="majorBidi"/>
          <w:sz w:val="28"/>
          <w:szCs w:val="28"/>
        </w:rPr>
        <w:t>→ Maximum number of entries.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(1m = 1,000,000 entries</w: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can track up to 1 million unique IPs.)</w:t>
      </w:r>
    </w:p>
    <w:p w14:paraId="7D00B917" w14:textId="734F0BAE" w:rsidR="008D2745" w:rsidRPr="008D2745" w:rsidRDefault="008D2745">
      <w:pPr>
        <w:pStyle w:val="ListParagraph"/>
        <w:numPr>
          <w:ilvl w:val="0"/>
          <w:numId w:val="80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 10m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8D2745">
        <w:rPr>
          <w:rFonts w:asciiTheme="majorBidi" w:hAnsiTheme="majorBidi" w:cstheme="majorBidi"/>
          <w:sz w:val="28"/>
          <w:szCs w:val="28"/>
        </w:rPr>
        <w:t>Entry lifetime.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If an IP stops sending requests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after 10 minutes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entry removed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>This prevents memory from growing forever.</w:t>
      </w:r>
    </w:p>
    <w:p w14:paraId="11A91564" w14:textId="5AFCC504" w:rsidR="003C1887" w:rsidRDefault="008D2745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E1F1394" wp14:editId="2310F4E8">
                <wp:simplePos x="0" y="0"/>
                <wp:positionH relativeFrom="column">
                  <wp:posOffset>243840</wp:posOffset>
                </wp:positionH>
                <wp:positionV relativeFrom="paragraph">
                  <wp:posOffset>746760</wp:posOffset>
                </wp:positionV>
                <wp:extent cx="2339340" cy="1013460"/>
                <wp:effectExtent l="0" t="0" r="22860" b="15240"/>
                <wp:wrapNone/>
                <wp:docPr id="934381035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9340" cy="10134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31533B" w14:textId="1F8AE7C7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IP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req_rate</w:t>
                            </w:r>
                            <w:proofErr w:type="spellEnd"/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(10s)</w:t>
                            </w:r>
                          </w:p>
                          <w:p w14:paraId="6852E921" w14:textId="5CA9CF88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192.168.1.10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45</w:t>
                            </w:r>
                          </w:p>
                          <w:p w14:paraId="4FC68A01" w14:textId="7EFA9A8B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10.0.0.5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  <w:p w14:paraId="0EA91B3D" w14:textId="609CEB45" w:rsidR="008D2745" w:rsidRPr="008D2745" w:rsidRDefault="008D2745" w:rsidP="008D274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203.0.113.7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D274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180</w:t>
                            </w:r>
                          </w:p>
                          <w:p w14:paraId="37B9A085" w14:textId="77777777" w:rsidR="008D2745" w:rsidRPr="008D2745" w:rsidRDefault="008D2745" w:rsidP="008D274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1F1394" id="Rectangle 8" o:spid="_x0000_s1032" style="position:absolute;left:0;text-align:left;margin-left:19.2pt;margin-top:58.8pt;width:184.2pt;height:79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" fillcolor="black [3200]" strokecolor="black [480]" strokeweight="1pt">
                <v:textbox>
                  <w:txbxContent>
                    <w:p w14:paraId="7D31533B" w14:textId="1F8AE7C7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IP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req_rate</w:t>
                      </w:r>
                      <w:proofErr w:type="spellEnd"/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(10s)</w:t>
                      </w:r>
                    </w:p>
                    <w:p w14:paraId="6852E921" w14:textId="5CA9CF88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192.168.1.10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45</w:t>
                      </w:r>
                    </w:p>
                    <w:p w14:paraId="4FC68A01" w14:textId="7EFA9A8B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10.0.0.5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3</w:t>
                      </w:r>
                    </w:p>
                    <w:p w14:paraId="0EA91B3D" w14:textId="609CEB45" w:rsidR="008D2745" w:rsidRPr="008D2745" w:rsidRDefault="008D2745" w:rsidP="008D274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203.0.113.7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D274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180</w:t>
                      </w:r>
                    </w:p>
                    <w:p w14:paraId="37B9A085" w14:textId="77777777" w:rsidR="008D2745" w:rsidRPr="008D2745" w:rsidRDefault="008D2745" w:rsidP="008D274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store </w:t>
      </w:r>
      <w:proofErr w:type="spellStart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http_req_rate</w:t>
      </w:r>
      <w:proofErr w:type="spellEnd"/>
      <w:r w:rsidRPr="008D2745">
        <w:rPr>
          <w:rFonts w:asciiTheme="majorBidi" w:hAnsiTheme="majorBidi" w:cstheme="majorBidi"/>
          <w:b/>
          <w:bCs/>
          <w:i/>
          <w:iCs/>
          <w:sz w:val="28"/>
          <w:szCs w:val="28"/>
        </w:rPr>
        <w:t>(10s)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8D2745">
        <w:rPr>
          <w:rFonts w:asciiTheme="majorBidi" w:hAnsiTheme="majorBidi" w:cstheme="majorBidi"/>
          <w:sz w:val="28"/>
          <w:szCs w:val="28"/>
        </w:rPr>
        <w:t>This defines what metric is stored.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2745">
        <w:rPr>
          <w:rFonts w:asciiTheme="majorBidi" w:hAnsiTheme="majorBidi" w:cstheme="majorBidi"/>
          <w:sz w:val="28"/>
          <w:szCs w:val="28"/>
        </w:rPr>
        <w:t>In this case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HTTP request rate over a 10-second window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8D2745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8D2745">
        <w:rPr>
          <w:rFonts w:asciiTheme="majorBidi" w:hAnsiTheme="majorBidi" w:cstheme="majorBidi"/>
          <w:sz w:val="28"/>
          <w:szCs w:val="28"/>
        </w:rPr>
        <w:t xml:space="preserve"> constantly calculates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8D2745">
        <w:rPr>
          <w:rFonts w:asciiTheme="majorBidi" w:hAnsiTheme="majorBidi" w:cstheme="majorBidi"/>
          <w:sz w:val="28"/>
          <w:szCs w:val="28"/>
        </w:rPr>
        <w:t>requests from IP in last 10 seconds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r w:rsidRPr="008D2745">
        <w:rPr>
          <w:rFonts w:asciiTheme="majorBidi" w:hAnsiTheme="majorBidi" w:cstheme="majorBidi"/>
          <w:sz w:val="28"/>
          <w:szCs w:val="28"/>
        </w:rPr>
        <w:t>Example stored values:</w:t>
      </w:r>
    </w:p>
    <w:p w14:paraId="5682F0CB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F56DED0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945DE8" w14:textId="77777777" w:rsidR="008D2745" w:rsidRP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E64BB1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83B033" w14:textId="318D3C12" w:rsid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sz w:val="28"/>
          <w:szCs w:val="28"/>
        </w:rPr>
        <w:lastRenderedPageBreak/>
        <w:t>Tracking Requests in the Frontend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BEDBEA0" w14:textId="517FC583" w:rsidR="00D34DD3" w:rsidRP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C90C5B" wp14:editId="6C488E98">
                <wp:simplePos x="0" y="0"/>
                <wp:positionH relativeFrom="column">
                  <wp:posOffset>243840</wp:posOffset>
                </wp:positionH>
                <wp:positionV relativeFrom="paragraph">
                  <wp:posOffset>14605</wp:posOffset>
                </wp:positionV>
                <wp:extent cx="2865120" cy="815340"/>
                <wp:effectExtent l="0" t="0" r="11430" b="22860"/>
                <wp:wrapNone/>
                <wp:docPr id="1904531736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65120" cy="815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BA402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http-request track-sc0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</w:p>
                          <w:p w14:paraId="60EF9C85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acl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abuse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sc_http_req_</w:t>
                            </w:r>
                            <w:proofErr w:type="gram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rate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(</w:t>
                            </w:r>
                            <w:proofErr w:type="gram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0) </w:t>
                            </w:r>
                            <w:proofErr w:type="spellStart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gt</w:t>
                            </w:r>
                            <w:proofErr w:type="spellEnd"/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100</w:t>
                            </w:r>
                          </w:p>
                          <w:p w14:paraId="63547235" w14:textId="77777777" w:rsidR="00D34DD3" w:rsidRPr="00D34DD3" w:rsidRDefault="00D34DD3" w:rsidP="00D34DD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34DD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http-request deny if abuse</w:t>
                            </w:r>
                          </w:p>
                          <w:p w14:paraId="30375774" w14:textId="77777777" w:rsidR="00D34DD3" w:rsidRPr="00D34DD3" w:rsidRDefault="00D34DD3" w:rsidP="00D34DD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C90C5B" id="Rectangle 9" o:spid="_x0000_s1033" style="position:absolute;left:0;text-align:left;margin-left:19.2pt;margin-top:1.15pt;width:225.6pt;height:64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" fillcolor="black [3200]" strokecolor="black [480]" strokeweight="1pt">
                <v:textbox>
                  <w:txbxContent>
                    <w:p w14:paraId="0F9BA402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http-request track-sc0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</w:p>
                    <w:p w14:paraId="60EF9C85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acl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abuse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sc_http_req_</w:t>
                      </w:r>
                      <w:proofErr w:type="gram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rate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(</w:t>
                      </w:r>
                      <w:proofErr w:type="gram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0) </w:t>
                      </w:r>
                      <w:proofErr w:type="spellStart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gt</w:t>
                      </w:r>
                      <w:proofErr w:type="spellEnd"/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100</w:t>
                      </w:r>
                    </w:p>
                    <w:p w14:paraId="63547235" w14:textId="77777777" w:rsidR="00D34DD3" w:rsidRPr="00D34DD3" w:rsidRDefault="00D34DD3" w:rsidP="00D34DD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34DD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http-request deny if abuse</w:t>
                      </w:r>
                    </w:p>
                    <w:p w14:paraId="30375774" w14:textId="77777777" w:rsidR="00D34DD3" w:rsidRPr="00D34DD3" w:rsidRDefault="00D34DD3" w:rsidP="00D34DD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70719D2" w14:textId="77777777" w:rsidR="008D2745" w:rsidRDefault="008D2745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AD72FB" w14:textId="77777777" w:rsid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9D1591" w14:textId="1210BC9F" w:rsidR="00D34DD3" w:rsidRPr="00D34DD3" w:rsidRDefault="00D34DD3">
      <w:pPr>
        <w:pStyle w:val="ListParagraph"/>
        <w:numPr>
          <w:ilvl w:val="0"/>
          <w:numId w:val="81"/>
        </w:num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http-request track-sc0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3C1887">
        <w:rPr>
          <w:rFonts w:asciiTheme="majorBidi" w:hAnsiTheme="majorBidi" w:cstheme="majorBidi"/>
          <w:sz w:val="28"/>
          <w:szCs w:val="28"/>
        </w:rPr>
        <w:t xml:space="preserve">→ </w:t>
      </w:r>
      <w:r w:rsidRPr="00D34DD3">
        <w:rPr>
          <w:rFonts w:asciiTheme="majorBidi" w:hAnsiTheme="majorBidi" w:cstheme="majorBidi"/>
          <w:sz w:val="28"/>
          <w:szCs w:val="28"/>
        </w:rPr>
        <w:t xml:space="preserve">This tells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t</w:t>
      </w:r>
      <w:r w:rsidRPr="00D34DD3">
        <w:rPr>
          <w:rFonts w:asciiTheme="majorBidi" w:hAnsiTheme="majorBidi" w:cstheme="majorBidi"/>
          <w:sz w:val="28"/>
          <w:szCs w:val="28"/>
        </w:rPr>
        <w:t>rack the client source IP inside stick counter 0 (sc0).</w:t>
      </w:r>
    </w:p>
    <w:p w14:paraId="414DD150" w14:textId="2720D86E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34DD3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6163CDA4" w14:textId="6A9D95AD" w:rsidR="00D34DD3" w:rsidRPr="00D34DD3" w:rsidRDefault="00D34DD3">
      <w:pPr>
        <w:pStyle w:val="ListParagraph"/>
        <w:numPr>
          <w:ilvl w:val="0"/>
          <w:numId w:val="82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→ client IP</w:t>
      </w:r>
    </w:p>
    <w:p w14:paraId="4CD4F5C7" w14:textId="74AEF653" w:rsidR="00D34DD3" w:rsidRPr="00D34DD3" w:rsidRDefault="00D34DD3">
      <w:pPr>
        <w:pStyle w:val="ListParagraph"/>
        <w:numPr>
          <w:ilvl w:val="0"/>
          <w:numId w:val="82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track-sc0</w:t>
      </w:r>
      <w:r w:rsidRPr="00D34DD3">
        <w:rPr>
          <w:rFonts w:asciiTheme="majorBidi" w:hAnsiTheme="majorBidi" w:cstheme="majorBidi"/>
          <w:sz w:val="28"/>
          <w:szCs w:val="28"/>
        </w:rPr>
        <w:t xml:space="preserve"> → store/update it in stick counter slot 0</w:t>
      </w:r>
    </w:p>
    <w:p w14:paraId="20E5AE09" w14:textId="77777777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sz w:val="28"/>
          <w:szCs w:val="28"/>
        </w:rPr>
        <w:t>Effectively this means:</w:t>
      </w:r>
    </w:p>
    <w:p w14:paraId="3109585C" w14:textId="2B8C0BE1" w:rsidR="00D34DD3" w:rsidRPr="00D34DD3" w:rsidRDefault="00D34DD3" w:rsidP="00B4486B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D34DD3">
        <w:rPr>
          <w:rFonts w:asciiTheme="majorBidi" w:hAnsiTheme="majorBidi" w:cstheme="majorBidi"/>
          <w:sz w:val="28"/>
          <w:szCs w:val="28"/>
        </w:rPr>
        <w:t>for each request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D34DD3">
        <w:rPr>
          <w:rFonts w:asciiTheme="majorBidi" w:hAnsiTheme="majorBidi" w:cstheme="majorBidi"/>
          <w:sz w:val="28"/>
          <w:szCs w:val="28"/>
        </w:rPr>
        <w:t>update the stick-table entry for this IP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increments the request counters automatically.</w:t>
      </w:r>
    </w:p>
    <w:p w14:paraId="280178F7" w14:textId="594B1E07" w:rsidR="00D34DD3" w:rsidRPr="00D34DD3" w:rsidRDefault="00D34DD3">
      <w:pPr>
        <w:pStyle w:val="ListParagraph"/>
        <w:numPr>
          <w:ilvl w:val="0"/>
          <w:numId w:val="8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abuse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</w:t>
      </w:r>
      <w:proofErr w:type="gram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rate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0)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Pr="00D34DD3">
        <w:rPr>
          <w:rFonts w:asciiTheme="majorBidi" w:hAnsiTheme="majorBidi" w:cstheme="majorBidi"/>
          <w:sz w:val="28"/>
          <w:szCs w:val="28"/>
        </w:rPr>
        <w:t xml:space="preserve"> → Reading the Stick Table with an ACL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D34DD3">
        <w:rPr>
          <w:rFonts w:asciiTheme="majorBidi" w:hAnsiTheme="majorBidi" w:cstheme="majorBidi"/>
          <w:sz w:val="28"/>
          <w:szCs w:val="28"/>
        </w:rPr>
        <w:t>This ACL checks the stored metric.</w:t>
      </w:r>
    </w:p>
    <w:p w14:paraId="6688B958" w14:textId="31CBD2D4" w:rsidR="00D34DD3" w:rsidRPr="00D34DD3" w:rsidRDefault="00D34DD3" w:rsidP="00B4486B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D34DD3">
        <w:rPr>
          <w:rFonts w:asciiTheme="majorBidi" w:hAnsiTheme="majorBidi" w:cstheme="majorBidi"/>
          <w:sz w:val="28"/>
          <w:szCs w:val="28"/>
          <w:u w:val="single"/>
        </w:rPr>
        <w:t>Breakdown:</w:t>
      </w:r>
    </w:p>
    <w:p w14:paraId="79F74D13" w14:textId="471E8907" w:rsidR="00D34DD3" w:rsidRPr="00D34DD3" w:rsidRDefault="00D34DD3">
      <w:pPr>
        <w:pStyle w:val="ListParagraph"/>
        <w:numPr>
          <w:ilvl w:val="0"/>
          <w:numId w:val="84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</w:t>
      </w:r>
      <w:proofErr w:type="gram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rate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0) </w:t>
      </w:r>
      <w:r w:rsidRPr="00D34DD3">
        <w:rPr>
          <w:rFonts w:asciiTheme="majorBidi" w:hAnsiTheme="majorBidi" w:cstheme="majorBidi"/>
          <w:sz w:val="28"/>
          <w:szCs w:val="28"/>
        </w:rPr>
        <w:t>→ Reads the HTTP request rate from stick counter 0.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Remember earlier: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track-sc0 </w:t>
      </w: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src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r w:rsidRPr="00D34DD3">
        <w:rPr>
          <w:rFonts w:asciiTheme="majorBidi" w:hAnsiTheme="majorBidi" w:cstheme="majorBidi"/>
          <w:sz w:val="28"/>
          <w:szCs w:val="28"/>
        </w:rPr>
        <w:t xml:space="preserve">so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looks up the client’s IP in the stick table.</w:t>
      </w:r>
    </w:p>
    <w:p w14:paraId="59347CE0" w14:textId="0F22DA54" w:rsidR="00D34DD3" w:rsidRPr="00D34DD3" w:rsidRDefault="00D34DD3">
      <w:pPr>
        <w:pStyle w:val="ListParagraph"/>
        <w:numPr>
          <w:ilvl w:val="0"/>
          <w:numId w:val="84"/>
        </w:num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greater than 100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. </w:t>
      </w:r>
      <w:proofErr w:type="gramStart"/>
      <w:r w:rsidRPr="00D34DD3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D34DD3">
        <w:rPr>
          <w:rFonts w:asciiTheme="majorBidi" w:hAnsiTheme="majorBidi" w:cstheme="majorBidi"/>
          <w:sz w:val="28"/>
          <w:szCs w:val="28"/>
        </w:rPr>
        <w:t xml:space="preserve"> the ACL becomes true if requests in last 10 seconds &gt; 100</w:t>
      </w:r>
    </w:p>
    <w:p w14:paraId="408E0BF6" w14:textId="77777777" w:rsidR="00D34DD3" w:rsidRPr="00D34DD3" w:rsidRDefault="00D34DD3" w:rsidP="00B4486B">
      <w:pPr>
        <w:pStyle w:val="ListParagraph"/>
        <w:spacing w:after="120"/>
        <w:ind w:left="1080"/>
        <w:jc w:val="both"/>
        <w:rPr>
          <w:rFonts w:asciiTheme="majorBidi" w:hAnsiTheme="majorBidi" w:cstheme="majorBidi"/>
          <w:b/>
          <w:bCs/>
          <w:i/>
          <w:iCs/>
          <w:sz w:val="6"/>
          <w:szCs w:val="6"/>
        </w:rPr>
      </w:pPr>
    </w:p>
    <w:p w14:paraId="72BC3347" w14:textId="31AF559E" w:rsidR="00D34DD3" w:rsidRPr="00D34DD3" w:rsidRDefault="00D34DD3">
      <w:pPr>
        <w:pStyle w:val="ListParagraph"/>
        <w:numPr>
          <w:ilvl w:val="0"/>
          <w:numId w:val="85"/>
        </w:num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 if abuse</w:t>
      </w:r>
      <w:r w:rsidRPr="00D34DD3">
        <w:rPr>
          <w:rFonts w:asciiTheme="majorBidi" w:hAnsiTheme="majorBidi" w:cstheme="majorBidi"/>
          <w:sz w:val="28"/>
          <w:szCs w:val="28"/>
        </w:rPr>
        <w:t xml:space="preserve"> →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Blocking the Request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If the ACL evaluates to true: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deny request immediately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typically returns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 403 Forbidden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or closes the connection depending on configuration.</w:t>
      </w:r>
    </w:p>
    <w:p w14:paraId="06724C53" w14:textId="2E74628B" w:rsidR="00D34DD3" w:rsidRPr="00D34DD3" w:rsidRDefault="00D34DD3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34DD3">
        <w:rPr>
          <w:rFonts w:asciiTheme="majorBidi" w:hAnsiTheme="majorBidi" w:cstheme="majorBidi"/>
          <w:b/>
          <w:bCs/>
          <w:sz w:val="28"/>
          <w:szCs w:val="28"/>
        </w:rPr>
        <w:t>Full Request Flow</w:t>
      </w:r>
    </w:p>
    <w:p w14:paraId="40C24AAF" w14:textId="44F875E8" w:rsidR="00D34DD3" w:rsidRPr="00B4486B" w:rsidRDefault="00D34DD3">
      <w:pPr>
        <w:pStyle w:val="ListParagraph"/>
        <w:numPr>
          <w:ilvl w:val="0"/>
          <w:numId w:val="8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Imagine a client</w:t>
      </w:r>
      <w:r w:rsidR="00B4486B" w:rsidRPr="00B4486B">
        <w:rPr>
          <w:rFonts w:asciiTheme="majorBidi" w:hAnsiTheme="majorBidi" w:cstheme="majorBidi"/>
          <w:sz w:val="28"/>
          <w:szCs w:val="28"/>
        </w:rPr>
        <w:t xml:space="preserve"> →</w:t>
      </w:r>
      <w:r w:rsidR="00B4486B"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IP: 203.0.113.7</w:t>
      </w:r>
    </w:p>
    <w:p w14:paraId="78B80299" w14:textId="77777777" w:rsidR="00D34DD3" w:rsidRPr="00B4486B" w:rsidRDefault="00D34DD3">
      <w:pPr>
        <w:pStyle w:val="ListParagraph"/>
        <w:numPr>
          <w:ilvl w:val="0"/>
          <w:numId w:val="8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#1</w:t>
      </w:r>
    </w:p>
    <w:p w14:paraId="6AF24C01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track IP</w:t>
      </w:r>
    </w:p>
    <w:p w14:paraId="6C5ABA19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</w:t>
      </w:r>
    </w:p>
    <w:p w14:paraId="6FA2351C" w14:textId="77777777" w:rsidR="00D34DD3" w:rsidRPr="00B4486B" w:rsidRDefault="00D34DD3" w:rsidP="00B4486B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allowed</w:t>
      </w:r>
    </w:p>
    <w:p w14:paraId="3CDC5FE5" w14:textId="77777777" w:rsidR="00D34DD3" w:rsidRPr="00B4486B" w:rsidRDefault="00D34DD3">
      <w:pPr>
        <w:pStyle w:val="ListParagraph"/>
        <w:numPr>
          <w:ilvl w:val="0"/>
          <w:numId w:val="8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#40</w:t>
      </w:r>
    </w:p>
    <w:p w14:paraId="5538578C" w14:textId="77777777" w:rsidR="00D34DD3" w:rsidRPr="00B4486B" w:rsidRDefault="00D34DD3" w:rsidP="00B4486B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40</w:t>
      </w:r>
    </w:p>
    <w:p w14:paraId="6D8371CB" w14:textId="77777777" w:rsidR="00D34DD3" w:rsidRPr="00B4486B" w:rsidRDefault="00D34DD3" w:rsidP="00B4486B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allowed</w:t>
      </w:r>
    </w:p>
    <w:p w14:paraId="66B17413" w14:textId="77777777" w:rsidR="00D34DD3" w:rsidRPr="00B4486B" w:rsidRDefault="00D34DD3">
      <w:pPr>
        <w:pStyle w:val="ListParagraph"/>
        <w:numPr>
          <w:ilvl w:val="0"/>
          <w:numId w:val="8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Request #101</w:t>
      </w:r>
    </w:p>
    <w:p w14:paraId="1109A481" w14:textId="56570A43" w:rsidR="00D34DD3" w:rsidRDefault="00D34DD3" w:rsidP="00B4486B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req_rate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= 101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ACL: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sc_http_req_</w:t>
      </w:r>
      <w:proofErr w:type="gram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(</w:t>
      </w:r>
      <w:proofErr w:type="gram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0)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gt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100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becomes: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101 &gt; 100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="00B4486B">
        <w:rPr>
          <w:rFonts w:asciiTheme="majorBidi" w:hAnsiTheme="majorBidi" w:cstheme="majorBidi"/>
          <w:sz w:val="28"/>
          <w:szCs w:val="28"/>
        </w:rPr>
        <w:t>=</w:t>
      </w:r>
      <w:r w:rsidRPr="00D34DD3">
        <w:rPr>
          <w:rFonts w:asciiTheme="majorBidi" w:hAnsiTheme="majorBidi" w:cstheme="majorBidi"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TRUE</w:t>
      </w:r>
      <w:r w:rsid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D34DD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D34DD3">
        <w:rPr>
          <w:rFonts w:asciiTheme="majorBidi" w:hAnsiTheme="majorBidi" w:cstheme="majorBidi"/>
          <w:sz w:val="28"/>
          <w:szCs w:val="28"/>
        </w:rPr>
        <w:t xml:space="preserve"> executes: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http-request deny</w:t>
      </w:r>
      <w:r w:rsidR="00B4486B">
        <w:rPr>
          <w:rFonts w:asciiTheme="majorBidi" w:hAnsiTheme="majorBidi" w:cstheme="majorBidi"/>
          <w:sz w:val="28"/>
          <w:szCs w:val="28"/>
        </w:rPr>
        <w:t xml:space="preserve"> </w:t>
      </w:r>
      <w:r w:rsidR="00B4486B" w:rsidRPr="00D34DD3">
        <w:rPr>
          <w:rFonts w:asciiTheme="majorBidi" w:hAnsiTheme="majorBidi" w:cstheme="majorBidi"/>
          <w:sz w:val="28"/>
          <w:szCs w:val="28"/>
        </w:rPr>
        <w:t>→</w:t>
      </w:r>
      <w:r w:rsid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Client is blocked.</w:t>
      </w:r>
    </w:p>
    <w:p w14:paraId="2356FBB8" w14:textId="6CC63CDF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can track many behavioral metrics, not just request rate.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Stick tables can store:</w:t>
      </w:r>
    </w:p>
    <w:p w14:paraId="30E083A2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lastRenderedPageBreak/>
        <w:t>request rate</w:t>
      </w:r>
    </w:p>
    <w:p w14:paraId="30269F44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connection rate</w:t>
      </w:r>
    </w:p>
    <w:p w14:paraId="54B8BD22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concurrent connections</w:t>
      </w:r>
    </w:p>
    <w:p w14:paraId="4E3C9B7D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bytes in/out</w:t>
      </w:r>
    </w:p>
    <w:p w14:paraId="0625F7F6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error rates</w:t>
      </w:r>
    </w:p>
    <w:p w14:paraId="79A63AE8" w14:textId="77777777" w:rsidR="00B4486B" w:rsidRPr="00B4486B" w:rsidRDefault="00B4486B">
      <w:pPr>
        <w:pStyle w:val="ListParagraph"/>
        <w:numPr>
          <w:ilvl w:val="0"/>
          <w:numId w:val="87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login attempts</w:t>
      </w:r>
    </w:p>
    <w:p w14:paraId="1363162E" w14:textId="5577091B" w:rsidR="00B4486B" w:rsidRPr="00B4486B" w:rsidRDefault="00B4486B" w:rsidP="00B4486B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B4486B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8DE7572" w14:textId="5A6CF7EB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Connection flood protection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34DD3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store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conn_rate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(10s)</w:t>
      </w:r>
    </w:p>
    <w:p w14:paraId="71448301" w14:textId="6C14FA57" w:rsidR="0088045C" w:rsidRPr="00B4486B" w:rsidRDefault="0088045C">
      <w:pPr>
        <w:pStyle w:val="ListParagraph"/>
        <w:numPr>
          <w:ilvl w:val="0"/>
          <w:numId w:val="8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4486B">
        <w:rPr>
          <w:rFonts w:asciiTheme="majorBidi" w:hAnsiTheme="majorBidi" w:cstheme="majorBidi"/>
          <w:b/>
          <w:bCs/>
          <w:sz w:val="32"/>
          <w:szCs w:val="32"/>
        </w:rPr>
        <w:t>SSL-based ACLs</w:t>
      </w:r>
    </w:p>
    <w:p w14:paraId="2331B3DF" w14:textId="77777777" w:rsidR="0088045C" w:rsidRPr="00B4486B" w:rsidRDefault="0088045C" w:rsidP="00B4486B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client_cert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ssl_c_used</w:t>
      </w:r>
      <w:proofErr w:type="spellEnd"/>
    </w:p>
    <w:p w14:paraId="44CE475B" w14:textId="77777777" w:rsidR="0088045C" w:rsidRDefault="0088045C" w:rsidP="00B4486B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valid_cert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ssl_c_verify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</w:t>
      </w:r>
    </w:p>
    <w:p w14:paraId="167AECED" w14:textId="3576DE18" w:rsidR="00B4486B" w:rsidRPr="00B4486B" w:rsidRDefault="00B4486B" w:rsidP="00B4486B">
      <w:p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You’re looking at SSL-based ACLs used to enforce or react to mutual TLS (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) in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. In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, the client also presents a certificate to the server, and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can validate and act on that information.</w:t>
      </w:r>
    </w:p>
    <w:p w14:paraId="21E8B98A" w14:textId="3BBE401A" w:rsidR="00B4486B" w:rsidRPr="00B4486B" w:rsidRDefault="00B4486B" w:rsidP="00B4486B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4486B">
        <w:rPr>
          <w:rFonts w:asciiTheme="majorBidi" w:hAnsiTheme="majorBidi" w:cstheme="majorBidi"/>
          <w:sz w:val="28"/>
          <w:szCs w:val="28"/>
        </w:rPr>
        <w:t>What those two ACLs do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14502D1" w14:textId="564E5187" w:rsidR="00B4486B" w:rsidRPr="00B4486B" w:rsidRDefault="00B4486B">
      <w:pPr>
        <w:pStyle w:val="ListParagraph"/>
        <w:numPr>
          <w:ilvl w:val="0"/>
          <w:numId w:val="89"/>
        </w:num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client_cert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ssl_c_used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→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True if the client presented a certificate during the TLS handshake.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False if no client cert was supplied.</w:t>
      </w:r>
    </w:p>
    <w:p w14:paraId="5CF99BF1" w14:textId="174459DB" w:rsidR="00B4486B" w:rsidRPr="000813E8" w:rsidRDefault="00B4486B">
      <w:pPr>
        <w:pStyle w:val="ListParagraph"/>
        <w:numPr>
          <w:ilvl w:val="0"/>
          <w:numId w:val="89"/>
        </w:num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valid_cert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ssl_c_verify</w:t>
      </w:r>
      <w:proofErr w:type="spellEnd"/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0 </w:t>
      </w:r>
      <w:r w:rsidRPr="00B4486B">
        <w:rPr>
          <w:rFonts w:asciiTheme="majorBidi" w:hAnsiTheme="majorBidi" w:cstheme="majorBidi"/>
          <w:sz w:val="28"/>
          <w:szCs w:val="28"/>
        </w:rPr>
        <w:t>→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 xml:space="preserve">True if </w:t>
      </w:r>
      <w:proofErr w:type="spellStart"/>
      <w:r w:rsidRPr="00B4486B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B4486B">
        <w:rPr>
          <w:rFonts w:asciiTheme="majorBidi" w:hAnsiTheme="majorBidi" w:cstheme="majorBidi"/>
          <w:sz w:val="28"/>
          <w:szCs w:val="28"/>
        </w:rPr>
        <w:t xml:space="preserve"> verified the client certificate successfully (verification result 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>code 0 = OK</w:t>
      </w:r>
      <w:r w:rsidRPr="00B4486B">
        <w:rPr>
          <w:rFonts w:asciiTheme="majorBidi" w:hAnsiTheme="majorBidi" w:cstheme="majorBidi"/>
          <w:sz w:val="28"/>
          <w:szCs w:val="28"/>
        </w:rPr>
        <w:t>).</w:t>
      </w:r>
      <w:r w:rsidRPr="00B4486B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4486B">
        <w:rPr>
          <w:rFonts w:asciiTheme="majorBidi" w:hAnsiTheme="majorBidi" w:cstheme="majorBidi"/>
          <w:sz w:val="28"/>
          <w:szCs w:val="28"/>
        </w:rPr>
        <w:t>False if verification failed (non-zero verify code) or no cert was presented.</w:t>
      </w:r>
    </w:p>
    <w:p w14:paraId="027A237D" w14:textId="463275B9" w:rsidR="000813E8" w:rsidRPr="000813E8" w:rsidRDefault="000813E8" w:rsidP="000813E8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 xml:space="preserve">Typical use in </w:t>
      </w:r>
      <w:proofErr w:type="spellStart"/>
      <w:r w:rsidRPr="000813E8">
        <w:rPr>
          <w:rFonts w:asciiTheme="majorBidi" w:hAnsiTheme="majorBidi" w:cstheme="majorBidi"/>
          <w:sz w:val="28"/>
          <w:szCs w:val="28"/>
        </w:rPr>
        <w:t>mTLS</w:t>
      </w:r>
      <w:proofErr w:type="spellEnd"/>
      <w:r w:rsidRPr="000813E8">
        <w:rPr>
          <w:rFonts w:asciiTheme="majorBidi" w:hAnsiTheme="majorBidi" w:cstheme="majorBidi"/>
          <w:sz w:val="28"/>
          <w:szCs w:val="28"/>
        </w:rPr>
        <w:t xml:space="preserve"> flows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22B02391" w14:textId="77777777" w:rsidR="000813E8" w:rsidRPr="000813E8" w:rsidRDefault="000813E8">
      <w:pPr>
        <w:pStyle w:val="ListParagraph"/>
        <w:numPr>
          <w:ilvl w:val="0"/>
          <w:numId w:val="90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Enforce that a client presents a certificate.</w:t>
      </w:r>
    </w:p>
    <w:p w14:paraId="5A512B26" w14:textId="77777777" w:rsidR="000813E8" w:rsidRPr="000813E8" w:rsidRDefault="000813E8">
      <w:pPr>
        <w:pStyle w:val="ListParagraph"/>
        <w:numPr>
          <w:ilvl w:val="0"/>
          <w:numId w:val="90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Ensure that the certificate chains to a trusted CA and passes verification.</w:t>
      </w:r>
    </w:p>
    <w:p w14:paraId="0D6F056D" w14:textId="76F1277E" w:rsidR="000813E8" w:rsidRDefault="000813E8">
      <w:pPr>
        <w:pStyle w:val="ListParagraph"/>
        <w:numPr>
          <w:ilvl w:val="0"/>
          <w:numId w:val="90"/>
        </w:num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0813E8">
        <w:rPr>
          <w:rFonts w:asciiTheme="majorBidi" w:hAnsiTheme="majorBidi" w:cstheme="majorBidi"/>
          <w:sz w:val="28"/>
          <w:szCs w:val="28"/>
        </w:rPr>
        <w:t>Optionally, make decisions based on certificate fields (CN/SAN/O, etc.).</w:t>
      </w:r>
    </w:p>
    <w:p w14:paraId="7B8B932E" w14:textId="75456BF4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TCP Mode ACLs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18F1A35" w14:textId="7E2E78BC" w:rsidR="007A3AFC" w:rsidRPr="007A3AFC" w:rsidRDefault="007A3AFC" w:rsidP="007A3AFC">
      <w:pPr>
        <w:spacing w:after="12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ACLs also work in TCP mode.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A3AFC">
        <w:rPr>
          <w:rFonts w:asciiTheme="majorBidi" w:hAnsiTheme="majorBidi" w:cstheme="majorBidi"/>
          <w:sz w:val="28"/>
          <w:szCs w:val="28"/>
        </w:rPr>
        <w:t>Example:</w:t>
      </w:r>
    </w:p>
    <w:p w14:paraId="3B081771" w14:textId="77777777" w:rsidR="007A3AFC" w:rsidRPr="007A3AFC" w:rsidRDefault="007A3AFC" w:rsidP="007A3AFC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acl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mysql_port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dst_port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3306</w:t>
      </w:r>
    </w:p>
    <w:p w14:paraId="40782B62" w14:textId="77777777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mysql_servers</w:t>
      </w:r>
      <w:proofErr w:type="spellEnd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if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mysql_port</w:t>
      </w:r>
      <w:proofErr w:type="spellEnd"/>
    </w:p>
    <w:p w14:paraId="14895836" w14:textId="7409D154" w:rsidR="007A3AFC" w:rsidRDefault="007A3AFC" w:rsidP="007A3AFC">
      <w:pPr>
        <w:spacing w:after="12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But in TCP mode, you cannot inspect HTTP headers.</w:t>
      </w:r>
    </w:p>
    <w:p w14:paraId="0CA436DA" w14:textId="6A21CC21" w:rsidR="007A3AFC" w:rsidRPr="007A3AFC" w:rsidRDefault="007A3AFC" w:rsidP="007A3AFC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Internal Processing Order</w:t>
      </w:r>
    </w:p>
    <w:p w14:paraId="2C1CA4BB" w14:textId="2DA0F7A3" w:rsidR="007A3AFC" w:rsidRPr="007A3AFC" w:rsidRDefault="007A3AFC" w:rsidP="007A3AFC">
      <w:pPr>
        <w:spacing w:after="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In HTTP mode:</w:t>
      </w:r>
    </w:p>
    <w:p w14:paraId="61E86F5A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TCP handshake</w:t>
      </w:r>
    </w:p>
    <w:p w14:paraId="2D04AC3C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SSL handshake (if enabled)</w:t>
      </w:r>
    </w:p>
    <w:p w14:paraId="275039CA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HTTP parsing</w:t>
      </w:r>
    </w:p>
    <w:p w14:paraId="4BC5B281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ACL evaluation</w:t>
      </w:r>
    </w:p>
    <w:p w14:paraId="7A5DDA93" w14:textId="77777777" w:rsidR="007A3AFC" w:rsidRP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Routing decision</w:t>
      </w:r>
    </w:p>
    <w:p w14:paraId="05B209F3" w14:textId="7D971FD3" w:rsidR="007A3AFC" w:rsidRDefault="007A3AFC">
      <w:pPr>
        <w:pStyle w:val="ListParagraph"/>
        <w:numPr>
          <w:ilvl w:val="0"/>
          <w:numId w:val="91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lastRenderedPageBreak/>
        <w:t>Backend connection</w:t>
      </w:r>
    </w:p>
    <w:p w14:paraId="53CC4785" w14:textId="3EAA9B27" w:rsidR="007A3AFC" w:rsidRPr="007A3AFC" w:rsidRDefault="007A3AFC" w:rsidP="007A3AFC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7A3AFC">
        <w:rPr>
          <w:rFonts w:asciiTheme="majorBidi" w:hAnsiTheme="majorBidi" w:cstheme="majorBidi"/>
          <w:b/>
          <w:bCs/>
          <w:sz w:val="32"/>
          <w:szCs w:val="32"/>
        </w:rPr>
        <w:t>Common Mistakes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EE0A1FD" w14:textId="320F014F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Using HTTP ACLs in TCP mode</w:t>
      </w:r>
    </w:p>
    <w:p w14:paraId="7E1A85A1" w14:textId="04B1FAE3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Using expensive regex unnecessarily</w:t>
      </w:r>
    </w:p>
    <w:p w14:paraId="4A481D91" w14:textId="3AF27902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Forgetting mode http</w:t>
      </w:r>
    </w:p>
    <w:p w14:paraId="49B35984" w14:textId="03191174" w:rsidR="007A3AFC" w:rsidRPr="007A3AFC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 xml:space="preserve">Putting ACL after </w:t>
      </w:r>
      <w:proofErr w:type="spellStart"/>
      <w:r w:rsidRPr="007A3AFC">
        <w:rPr>
          <w:rFonts w:asciiTheme="majorBidi" w:hAnsiTheme="majorBidi" w:cstheme="majorBidi"/>
          <w:b/>
          <w:bCs/>
          <w:i/>
          <w:iCs/>
          <w:sz w:val="28"/>
          <w:szCs w:val="28"/>
        </w:rPr>
        <w:t>use_backend</w:t>
      </w:r>
      <w:proofErr w:type="spellEnd"/>
    </w:p>
    <w:p w14:paraId="5634E654" w14:textId="670DA019" w:rsidR="00B747ED" w:rsidRPr="008924A1" w:rsidRDefault="007A3AFC">
      <w:pPr>
        <w:pStyle w:val="ListParagraph"/>
        <w:numPr>
          <w:ilvl w:val="0"/>
          <w:numId w:val="92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7A3AFC">
        <w:rPr>
          <w:rFonts w:asciiTheme="majorBidi" w:hAnsiTheme="majorBidi" w:cstheme="majorBidi"/>
          <w:sz w:val="28"/>
          <w:szCs w:val="28"/>
        </w:rPr>
        <w:t>Not considering header case normalization</w:t>
      </w:r>
    </w:p>
    <w:p w14:paraId="107CE42D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56B6C94" w14:textId="77777777" w:rsidR="00B747ED" w:rsidRDefault="00B747ED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34B978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FA9138C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41B9CF4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320CD6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710CE90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CAE55C5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7E94B33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A23A7C0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9D760FF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16FF72B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0365DAC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1AFC40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6065465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44FD24A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A6DD3B7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542C63A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0B3A1E68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4173056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8EB9E03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B5A4F84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743291B" w14:textId="77777777" w:rsidR="008924A1" w:rsidRDefault="008924A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2B2CDE3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0FD71F5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162FCC7" w14:textId="7C41F235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sz w:val="40"/>
          <w:szCs w:val="40"/>
        </w:rPr>
      </w:pPr>
      <w:r w:rsidRPr="006263AA">
        <w:rPr>
          <w:rFonts w:asciiTheme="majorBidi" w:hAnsiTheme="majorBidi" w:cstheme="majorBidi"/>
          <w:b/>
          <w:bCs/>
          <w:sz w:val="40"/>
          <w:szCs w:val="40"/>
        </w:rPr>
        <w:lastRenderedPageBreak/>
        <w:t xml:space="preserve">Configure SSL on </w:t>
      </w:r>
      <w:proofErr w:type="spellStart"/>
      <w:r w:rsidRPr="006263AA">
        <w:rPr>
          <w:rFonts w:asciiTheme="majorBidi" w:hAnsiTheme="majorBidi" w:cstheme="majorBidi"/>
          <w:b/>
          <w:bCs/>
          <w:sz w:val="40"/>
          <w:szCs w:val="40"/>
        </w:rPr>
        <w:t>HAProxy</w:t>
      </w:r>
      <w:proofErr w:type="spellEnd"/>
    </w:p>
    <w:p w14:paraId="60B45441" w14:textId="394EDC3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6263AA">
        <w:rPr>
          <w:rFonts w:asciiTheme="majorBidi" w:hAnsiTheme="majorBidi" w:cstheme="majorBidi"/>
          <w:b/>
          <w:bCs/>
          <w:sz w:val="32"/>
          <w:szCs w:val="32"/>
        </w:rPr>
        <w:t>Obtain an SSL Certificate</w:t>
      </w:r>
    </w:p>
    <w:p w14:paraId="099EB413" w14:textId="08F5E640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You need a certificate and private key.</w:t>
      </w:r>
    </w:p>
    <w:p w14:paraId="286EE67E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Typical files:</w:t>
      </w:r>
    </w:p>
    <w:p w14:paraId="63F5D8FB" w14:textId="77777777" w:rsidR="006263AA" w:rsidRPr="006263AA" w:rsidRDefault="006263AA" w:rsidP="006263AA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cert.pem</w:t>
      </w:r>
      <w:proofErr w:type="spellEnd"/>
    </w:p>
    <w:p w14:paraId="69920F3D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privkey.pem</w:t>
      </w:r>
      <w:proofErr w:type="spellEnd"/>
    </w:p>
    <w:p w14:paraId="1D8D9D44" w14:textId="3D1073FA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If you’re using Let’s Encrypt, they are usually located at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letsencrypt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/live/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yourdomain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</w:p>
    <w:p w14:paraId="5CD70754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6263A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39F2444" w14:textId="77777777" w:rsidR="006263AA" w:rsidRPr="006263AA" w:rsidRDefault="006263AA" w:rsidP="006263AA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fullchain.pem</w:t>
      </w:r>
      <w:proofErr w:type="spellEnd"/>
    </w:p>
    <w:p w14:paraId="7B3F0F07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privkey.pem</w:t>
      </w:r>
      <w:proofErr w:type="spellEnd"/>
    </w:p>
    <w:p w14:paraId="3D3086F0" w14:textId="004649B7" w:rsidR="006263AA" w:rsidRPr="006263AA" w:rsidRDefault="006263AA" w:rsidP="00FF04A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6263AA">
        <w:rPr>
          <w:rFonts w:asciiTheme="majorBidi" w:hAnsiTheme="majorBidi" w:cstheme="majorBidi"/>
          <w:b/>
          <w:bCs/>
          <w:sz w:val="32"/>
          <w:szCs w:val="32"/>
        </w:rPr>
        <w:t>Combine Certificate and Private Key</w:t>
      </w:r>
    </w:p>
    <w:p w14:paraId="09B587B9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expects both in the same file.</w:t>
      </w:r>
    </w:p>
    <w:p w14:paraId="553E6FB0" w14:textId="77777777" w:rsidR="006263AA" w:rsidRPr="006263AA" w:rsidRDefault="006263AA" w:rsidP="006263AA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Create a combined file:</w:t>
      </w:r>
    </w:p>
    <w:p w14:paraId="0FC403A3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cat 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fullchain.pem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privkey.pem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&gt; 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</w:p>
    <w:p w14:paraId="6DCC31D8" w14:textId="4E1A541D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Resulting file:</w:t>
      </w:r>
    </w:p>
    <w:p w14:paraId="76BBE9F5" w14:textId="6319C9B4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70943B" wp14:editId="5A4052EA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2495550" cy="19240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1924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43A05E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-----BEGIN CERTIFICATE-----</w:t>
                            </w:r>
                          </w:p>
                          <w:p w14:paraId="286C111D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...</w:t>
                            </w:r>
                          </w:p>
                          <w:p w14:paraId="54D94CA4" w14:textId="77777777" w:rsidR="006263AA" w:rsidRPr="006263AA" w:rsidRDefault="006263AA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-----END CERTIFICATE-----</w:t>
                            </w:r>
                          </w:p>
                          <w:p w14:paraId="2F5E17E1" w14:textId="77777777" w:rsidR="006263AA" w:rsidRPr="006263AA" w:rsidRDefault="006263AA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  <w:p w14:paraId="47C6E695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-----BEGIN PRIVATE KEY-----</w:t>
                            </w:r>
                          </w:p>
                          <w:p w14:paraId="3488C5C9" w14:textId="77777777" w:rsidR="006263AA" w:rsidRPr="006263AA" w:rsidRDefault="006263AA" w:rsidP="006263A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...</w:t>
                            </w:r>
                          </w:p>
                          <w:p w14:paraId="7E1879D2" w14:textId="77777777" w:rsidR="006263AA" w:rsidRPr="006263AA" w:rsidRDefault="006263AA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63AA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-----END PRIVATE KEY-----</w:t>
                            </w:r>
                          </w:p>
                          <w:p w14:paraId="7C0C6D33" w14:textId="77777777" w:rsidR="006263AA" w:rsidRDefault="006263AA" w:rsidP="006263A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70943B" id="Rectangle 1" o:spid="_x0000_s1034" style="position:absolute;margin-left:0;margin-top:.95pt;width:196.5pt;height:151.5pt;z-index:2516684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" fillcolor="black [3200]" strokecolor="black [480]" strokeweight="1pt">
                <v:textbox>
                  <w:txbxContent>
                    <w:p w14:paraId="6743A05E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-----BEGIN CERTIFICATE-----</w:t>
                      </w:r>
                    </w:p>
                    <w:p w14:paraId="286C111D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...</w:t>
                      </w:r>
                    </w:p>
                    <w:p w14:paraId="54D94CA4" w14:textId="77777777" w:rsidR="006263AA" w:rsidRPr="006263AA" w:rsidRDefault="006263AA" w:rsidP="006263AA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-----END CERTIFICATE-----</w:t>
                      </w:r>
                    </w:p>
                    <w:p w14:paraId="2F5E17E1" w14:textId="77777777" w:rsidR="006263AA" w:rsidRPr="006263AA" w:rsidRDefault="006263AA" w:rsidP="006263AA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  <w:p w14:paraId="47C6E695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-----BEGIN PRIVATE KEY-----</w:t>
                      </w:r>
                    </w:p>
                    <w:p w14:paraId="3488C5C9" w14:textId="77777777" w:rsidR="006263AA" w:rsidRPr="006263AA" w:rsidRDefault="006263AA" w:rsidP="006263AA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...</w:t>
                      </w:r>
                    </w:p>
                    <w:p w14:paraId="7E1879D2" w14:textId="77777777" w:rsidR="006263AA" w:rsidRPr="006263AA" w:rsidRDefault="006263AA" w:rsidP="006263AA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63AA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-----END PRIVATE KEY-----</w:t>
                      </w:r>
                    </w:p>
                    <w:p w14:paraId="7C0C6D33" w14:textId="77777777" w:rsidR="006263AA" w:rsidRDefault="006263AA" w:rsidP="006263A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96728CB" w14:textId="5C9228BC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8B3E442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46D80D1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4F24957E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FB0BBF7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2A7CE28A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4"/>
          <w:szCs w:val="4"/>
        </w:rPr>
      </w:pPr>
    </w:p>
    <w:p w14:paraId="6C97DDB1" w14:textId="23E7E621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Place it somewhere like: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</w:p>
    <w:p w14:paraId="1920B355" w14:textId="1274460D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6263AA">
        <w:rPr>
          <w:rFonts w:asciiTheme="majorBidi" w:hAnsiTheme="majorBidi" w:cstheme="majorBidi"/>
          <w:b/>
          <w:bCs/>
          <w:sz w:val="32"/>
          <w:szCs w:val="32"/>
        </w:rPr>
        <w:t>Configure H</w:t>
      </w:r>
      <w:proofErr w:type="spellStart"/>
      <w:r w:rsidRPr="006263AA">
        <w:rPr>
          <w:rFonts w:asciiTheme="majorBidi" w:hAnsiTheme="majorBidi" w:cstheme="majorBidi"/>
          <w:b/>
          <w:bCs/>
          <w:sz w:val="32"/>
          <w:szCs w:val="32"/>
        </w:rPr>
        <w:t>AProxy</w:t>
      </w:r>
      <w:proofErr w:type="spellEnd"/>
      <w:r w:rsidRPr="006263AA">
        <w:rPr>
          <w:rFonts w:asciiTheme="majorBidi" w:hAnsiTheme="majorBidi" w:cstheme="majorBidi"/>
          <w:b/>
          <w:bCs/>
          <w:sz w:val="32"/>
          <w:szCs w:val="32"/>
        </w:rPr>
        <w:t xml:space="preserve"> Frontend for SSL</w:t>
      </w:r>
    </w:p>
    <w:p w14:paraId="168C8A3D" w14:textId="77777777" w:rsidR="006263AA" w:rsidRPr="006263AA" w:rsidRDefault="006263AA" w:rsidP="006263AA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Edit your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configuration:</w:t>
      </w:r>
    </w:p>
    <w:p w14:paraId="674A9B79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263AA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</w:p>
    <w:p w14:paraId="343B5DFB" w14:textId="2A669BC4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D727516" wp14:editId="63A22AE2">
                <wp:simplePos x="0" y="0"/>
                <wp:positionH relativeFrom="margin">
                  <wp:align>left</wp:align>
                </wp:positionH>
                <wp:positionV relativeFrom="paragraph">
                  <wp:posOffset>309880</wp:posOffset>
                </wp:positionV>
                <wp:extent cx="4038600" cy="10572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38600" cy="1057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37707E" w14:textId="77777777" w:rsidR="006263AA" w:rsidRPr="00FF04A3" w:rsidRDefault="006263AA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https_front</w:t>
                            </w:r>
                            <w:proofErr w:type="spellEnd"/>
                          </w:p>
                          <w:p w14:paraId="0CE393DA" w14:textId="4ECD4260" w:rsidR="006263AA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bind *:443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crt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/certs/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example.pem</w:t>
                            </w:r>
                            <w:proofErr w:type="spellEnd"/>
                          </w:p>
                          <w:p w14:paraId="07AE136F" w14:textId="3D29FA92" w:rsidR="006263AA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3C2C3A8D" w14:textId="26E9D12E" w:rsidR="006263AA" w:rsidRPr="00FF04A3" w:rsidRDefault="00FF04A3" w:rsidP="006263A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6263AA"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738FB05A" w14:textId="77777777" w:rsidR="006263AA" w:rsidRPr="00FF04A3" w:rsidRDefault="006263AA" w:rsidP="006263AA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27516" id="_x0000_s1035" style="position:absolute;margin-left:0;margin-top:24.4pt;width:318pt;height:83.2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" fillcolor="black [3200]" strokecolor="black [480]" strokeweight="1pt">
                <v:textbox>
                  <w:txbxContent>
                    <w:p w14:paraId="7F37707E" w14:textId="77777777" w:rsidR="006263AA" w:rsidRPr="00FF04A3" w:rsidRDefault="006263AA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https_front</w:t>
                      </w:r>
                      <w:proofErr w:type="spellEnd"/>
                    </w:p>
                    <w:p w14:paraId="0CE393DA" w14:textId="4ECD4260" w:rsidR="006263AA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bind *:443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crt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/certs/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example.pem</w:t>
                      </w:r>
                      <w:proofErr w:type="spellEnd"/>
                    </w:p>
                    <w:p w14:paraId="07AE136F" w14:textId="3D29FA92" w:rsidR="006263AA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3C2C3A8D" w14:textId="26E9D12E" w:rsidR="006263AA" w:rsidRPr="00FF04A3" w:rsidRDefault="00FF04A3" w:rsidP="006263A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6263AA"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738FB05A" w14:textId="77777777" w:rsidR="006263AA" w:rsidRPr="00FF04A3" w:rsidRDefault="006263AA" w:rsidP="006263AA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263AA">
        <w:rPr>
          <w:rFonts w:asciiTheme="majorBidi" w:hAnsiTheme="majorBidi" w:cstheme="majorBidi"/>
          <w:sz w:val="28"/>
          <w:szCs w:val="28"/>
        </w:rPr>
        <w:t>Example HTTPS frontend:</w:t>
      </w:r>
    </w:p>
    <w:p w14:paraId="3B09A419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3AB533AF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30492EFA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07CF1282" w14:textId="77777777" w:rsidR="006263AA" w:rsidRPr="00FF04A3" w:rsidRDefault="006263AA" w:rsidP="006263AA">
      <w:pPr>
        <w:spacing w:after="120"/>
        <w:rPr>
          <w:rFonts w:asciiTheme="majorBidi" w:hAnsiTheme="majorBidi" w:cstheme="majorBidi"/>
          <w:sz w:val="8"/>
          <w:szCs w:val="8"/>
        </w:rPr>
      </w:pPr>
    </w:p>
    <w:p w14:paraId="7B0B73FD" w14:textId="5F54064D" w:rsidR="006263AA" w:rsidRPr="00FF04A3" w:rsidRDefault="006263AA" w:rsidP="00FF04A3">
      <w:pPr>
        <w:spacing w:after="60"/>
        <w:rPr>
          <w:rFonts w:asciiTheme="majorBidi" w:hAnsiTheme="majorBidi" w:cstheme="majorBidi"/>
          <w:sz w:val="28"/>
          <w:szCs w:val="28"/>
          <w:u w:val="single"/>
        </w:rPr>
      </w:pPr>
      <w:r w:rsidRPr="00FF04A3">
        <w:rPr>
          <w:rFonts w:asciiTheme="majorBidi" w:hAnsiTheme="majorBidi" w:cstheme="majorBidi"/>
          <w:sz w:val="28"/>
          <w:szCs w:val="28"/>
          <w:u w:val="single"/>
        </w:rPr>
        <w:t>Explanation:</w:t>
      </w:r>
    </w:p>
    <w:p w14:paraId="016D9E16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t>bind *:443</w:t>
      </w:r>
      <w:r w:rsidRPr="00FF04A3">
        <w:rPr>
          <w:rFonts w:asciiTheme="majorBidi" w:hAnsiTheme="majorBidi" w:cstheme="majorBidi"/>
          <w:sz w:val="28"/>
          <w:szCs w:val="28"/>
        </w:rPr>
        <w:t xml:space="preserve"> → listen on port 443</w:t>
      </w:r>
    </w:p>
    <w:p w14:paraId="65565821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ssl</w:t>
      </w:r>
      <w:proofErr w:type="spellEnd"/>
      <w:r w:rsidRPr="00FF04A3">
        <w:rPr>
          <w:rFonts w:asciiTheme="majorBidi" w:hAnsiTheme="majorBidi" w:cstheme="majorBidi"/>
          <w:sz w:val="28"/>
          <w:szCs w:val="28"/>
        </w:rPr>
        <w:t xml:space="preserve"> → enable TLS</w:t>
      </w:r>
    </w:p>
    <w:p w14:paraId="3C7FD54A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FF04A3">
        <w:rPr>
          <w:rFonts w:asciiTheme="majorBidi" w:hAnsiTheme="majorBidi" w:cstheme="majorBidi"/>
          <w:sz w:val="28"/>
          <w:szCs w:val="28"/>
        </w:rPr>
        <w:t xml:space="preserve"> → certificate file</w:t>
      </w:r>
    </w:p>
    <w:p w14:paraId="0F263B06" w14:textId="77777777" w:rsidR="006263AA" w:rsidRPr="00FF04A3" w:rsidRDefault="006263AA" w:rsidP="00FF04A3">
      <w:pPr>
        <w:pStyle w:val="ListParagraph"/>
        <w:numPr>
          <w:ilvl w:val="0"/>
          <w:numId w:val="9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FF04A3">
        <w:rPr>
          <w:rFonts w:asciiTheme="majorBidi" w:hAnsiTheme="majorBidi" w:cstheme="majorBidi"/>
          <w:b/>
          <w:bCs/>
          <w:i/>
          <w:iCs/>
          <w:sz w:val="28"/>
          <w:szCs w:val="28"/>
        </w:rPr>
        <w:t>mode http</w:t>
      </w:r>
      <w:r w:rsidRPr="00FF04A3">
        <w:rPr>
          <w:rFonts w:asciiTheme="majorBidi" w:hAnsiTheme="majorBidi" w:cstheme="majorBidi"/>
          <w:sz w:val="28"/>
          <w:szCs w:val="28"/>
        </w:rPr>
        <w:t xml:space="preserve"> </w:t>
      </w:r>
      <w:bookmarkStart w:id="0" w:name="_Hlk228603250"/>
      <w:r w:rsidRPr="00FF04A3">
        <w:rPr>
          <w:rFonts w:asciiTheme="majorBidi" w:hAnsiTheme="majorBidi" w:cstheme="majorBidi"/>
          <w:sz w:val="28"/>
          <w:szCs w:val="28"/>
        </w:rPr>
        <w:t xml:space="preserve">→ </w:t>
      </w:r>
      <w:bookmarkEnd w:id="0"/>
      <w:r w:rsidRPr="00FF04A3">
        <w:rPr>
          <w:rFonts w:asciiTheme="majorBidi" w:hAnsiTheme="majorBidi" w:cstheme="majorBidi"/>
          <w:sz w:val="28"/>
          <w:szCs w:val="28"/>
        </w:rPr>
        <w:t>allow HTTP inspection (ACLs, routing)</w:t>
      </w:r>
    </w:p>
    <w:p w14:paraId="48B2FF10" w14:textId="77777777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Now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will accept HTTPS connections.</w:t>
      </w:r>
    </w:p>
    <w:p w14:paraId="31ED6EC7" w14:textId="2A3D3E7E" w:rsidR="006263AA" w:rsidRPr="00FF04A3" w:rsidRDefault="006263AA" w:rsidP="00FF04A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F04A3">
        <w:rPr>
          <w:rFonts w:asciiTheme="majorBidi" w:hAnsiTheme="majorBidi" w:cstheme="majorBidi"/>
          <w:b/>
          <w:bCs/>
          <w:sz w:val="32"/>
          <w:szCs w:val="32"/>
        </w:rPr>
        <w:t>Redirect HTTP → HTTPS (Recommended)</w:t>
      </w:r>
    </w:p>
    <w:p w14:paraId="7CBF8CED" w14:textId="77777777" w:rsidR="006263AA" w:rsidRPr="006263AA" w:rsidRDefault="006263AA" w:rsidP="00FF04A3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You usually force users to HTTPS.</w:t>
      </w:r>
    </w:p>
    <w:p w14:paraId="7C84E495" w14:textId="4E8E05E1" w:rsidR="006263AA" w:rsidRPr="006263AA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3F1B9FF" wp14:editId="34A372A2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3581400" cy="103822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0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FFB673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http_front</w:t>
                            </w:r>
                            <w:proofErr w:type="spellEnd"/>
                          </w:p>
                          <w:p w14:paraId="0907453A" w14:textId="70ECC81B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*:80</w:t>
                            </w:r>
                          </w:p>
                          <w:p w14:paraId="76F787AD" w14:textId="38A88D7D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mode http</w:t>
                            </w:r>
                          </w:p>
                          <w:p w14:paraId="111CEE3D" w14:textId="41E723E9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redirect scheme https code 301 </w:t>
                            </w:r>
                            <w:proofErr w:type="gram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if !</w:t>
                            </w:r>
                            <w:proofErr w:type="gram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ssl_fc</w:t>
                            </w:r>
                            <w:proofErr w:type="spell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</w:t>
                            </w:r>
                          </w:p>
                          <w:p w14:paraId="4351AC9B" w14:textId="77777777" w:rsidR="00FF04A3" w:rsidRPr="00FF04A3" w:rsidRDefault="00FF04A3" w:rsidP="00FF04A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F1B9FF" id="_x0000_s1036" style="position:absolute;margin-left:0;margin-top:23.3pt;width:282pt;height:81.75pt;z-index:2516705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" fillcolor="black [3200]" strokecolor="black [480]" strokeweight="1pt">
                <v:textbox>
                  <w:txbxContent>
                    <w:p w14:paraId="4CFFB673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http_front</w:t>
                      </w:r>
                      <w:proofErr w:type="spellEnd"/>
                    </w:p>
                    <w:p w14:paraId="0907453A" w14:textId="70ECC81B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*:80</w:t>
                      </w:r>
                    </w:p>
                    <w:p w14:paraId="76F787AD" w14:textId="38A88D7D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mode http</w:t>
                      </w:r>
                    </w:p>
                    <w:p w14:paraId="111CEE3D" w14:textId="41E723E9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redirect scheme https code 301 </w:t>
                      </w:r>
                      <w:proofErr w:type="gram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if !</w:t>
                      </w:r>
                      <w:proofErr w:type="gram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ssl_fc</w:t>
                      </w:r>
                      <w:proofErr w:type="spell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</w:t>
                      </w:r>
                    </w:p>
                    <w:p w14:paraId="4351AC9B" w14:textId="77777777" w:rsidR="00FF04A3" w:rsidRPr="00FF04A3" w:rsidRDefault="00FF04A3" w:rsidP="00FF04A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6263AA">
        <w:rPr>
          <w:rFonts w:asciiTheme="majorBidi" w:hAnsiTheme="majorBidi" w:cstheme="majorBidi"/>
          <w:sz w:val="28"/>
          <w:szCs w:val="28"/>
        </w:rPr>
        <w:t>Add an HTTP frontend:</w:t>
      </w:r>
    </w:p>
    <w:p w14:paraId="1AF6651F" w14:textId="78902FFD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24A4C4E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491BF92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348E7C39" w14:textId="77777777" w:rsidR="00FF04A3" w:rsidRPr="00FF04A3" w:rsidRDefault="00FF04A3" w:rsidP="006263AA">
      <w:pPr>
        <w:spacing w:after="120"/>
        <w:rPr>
          <w:rFonts w:asciiTheme="majorBidi" w:hAnsiTheme="majorBidi" w:cstheme="majorBidi"/>
          <w:sz w:val="8"/>
          <w:szCs w:val="8"/>
        </w:rPr>
      </w:pPr>
    </w:p>
    <w:p w14:paraId="4313A103" w14:textId="1139A8DD" w:rsidR="006263AA" w:rsidRPr="00FF04A3" w:rsidRDefault="006263AA" w:rsidP="00FF04A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F04A3">
        <w:rPr>
          <w:rFonts w:asciiTheme="majorBidi" w:hAnsiTheme="majorBidi" w:cstheme="majorBidi"/>
          <w:b/>
          <w:bCs/>
          <w:sz w:val="32"/>
          <w:szCs w:val="32"/>
        </w:rPr>
        <w:t>Configure Backend Servers</w:t>
      </w:r>
    </w:p>
    <w:p w14:paraId="3170ABAA" w14:textId="6C0FD56A" w:rsidR="006263AA" w:rsidRPr="006263AA" w:rsidRDefault="006263AA" w:rsidP="00FF04A3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Backend servers usually run plain HTTP.</w:t>
      </w:r>
    </w:p>
    <w:p w14:paraId="4A767897" w14:textId="25FB44EE" w:rsidR="006263AA" w:rsidRP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DBBD9DE" wp14:editId="60ABC1C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2714625" cy="104775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4625" cy="1047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68B0EF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545894D1" w14:textId="3DC0E6E9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balance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65520784" w14:textId="1EEF0E4F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web1 10.0.0.10:80 check</w:t>
                            </w:r>
                          </w:p>
                          <w:p w14:paraId="16F73AE2" w14:textId="20C8D196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server web2 10.0.0.11:80 check</w:t>
                            </w:r>
                          </w:p>
                          <w:p w14:paraId="0EBA6BA8" w14:textId="77777777" w:rsidR="00FF04A3" w:rsidRDefault="00FF04A3" w:rsidP="00FF04A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BBD9DE" id="_x0000_s1037" style="position:absolute;margin-left:0;margin-top:23.4pt;width:213.75pt;height:82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" fillcolor="black [3200]" strokecolor="black [480]" strokeweight="1pt">
                <v:textbox>
                  <w:txbxContent>
                    <w:p w14:paraId="1D68B0EF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545894D1" w14:textId="3DC0E6E9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balance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65520784" w14:textId="1EEF0E4F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web1 10.0.0.10:80 check</w:t>
                      </w:r>
                    </w:p>
                    <w:p w14:paraId="16F73AE2" w14:textId="20C8D196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server web2 10.0.0.11:80 check</w:t>
                      </w:r>
                    </w:p>
                    <w:p w14:paraId="0EBA6BA8" w14:textId="77777777" w:rsidR="00FF04A3" w:rsidRDefault="00FF04A3" w:rsidP="00FF04A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FF04A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66309DD" w14:textId="000048F3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3FC1D51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5EB5A922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2841D4B8" w14:textId="77777777" w:rsidR="00FF04A3" w:rsidRPr="00FF04A3" w:rsidRDefault="00FF04A3" w:rsidP="006263AA">
      <w:pPr>
        <w:spacing w:after="120"/>
        <w:rPr>
          <w:rFonts w:asciiTheme="majorBidi" w:hAnsiTheme="majorBidi" w:cstheme="majorBidi"/>
          <w:sz w:val="10"/>
          <w:szCs w:val="10"/>
        </w:rPr>
      </w:pPr>
    </w:p>
    <w:p w14:paraId="33B13EB2" w14:textId="047D1999" w:rsidR="006263AA" w:rsidRPr="006263AA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E4BAA98" wp14:editId="7A782A1B">
                <wp:simplePos x="0" y="0"/>
                <wp:positionH relativeFrom="column">
                  <wp:posOffset>-19050</wp:posOffset>
                </wp:positionH>
                <wp:positionV relativeFrom="paragraph">
                  <wp:posOffset>284480</wp:posOffset>
                </wp:positionV>
                <wp:extent cx="2276475" cy="1266825"/>
                <wp:effectExtent l="0" t="0" r="2857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6475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1D302B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Client (HTTPS)</w:t>
                            </w:r>
                          </w:p>
                          <w:p w14:paraId="36CDC234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↓</w:t>
                            </w:r>
                          </w:p>
                          <w:p w14:paraId="0EA023FA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(TLS termination)</w:t>
                            </w:r>
                          </w:p>
                          <w:p w14:paraId="3090F48E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↓</w:t>
                            </w:r>
                          </w:p>
                          <w:p w14:paraId="4402B10B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Backend servers (HTTP)</w:t>
                            </w:r>
                          </w:p>
                          <w:p w14:paraId="38C2B49B" w14:textId="77777777" w:rsidR="00FF04A3" w:rsidRDefault="00FF04A3" w:rsidP="00FF04A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4BAA98" id="_x0000_s1038" style="position:absolute;margin-left:-1.5pt;margin-top:22.4pt;width:179.25pt;height:99.7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" fillcolor="black [3200]" strokecolor="black [480]" strokeweight="1pt">
                <v:textbox>
                  <w:txbxContent>
                    <w:p w14:paraId="6C1D302B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Client (HTTPS)</w:t>
                      </w:r>
                    </w:p>
                    <w:p w14:paraId="36CDC234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↓</w:t>
                      </w:r>
                    </w:p>
                    <w:p w14:paraId="0EA023FA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(TLS termination)</w:t>
                      </w:r>
                    </w:p>
                    <w:p w14:paraId="3090F48E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↓</w:t>
                      </w:r>
                    </w:p>
                    <w:p w14:paraId="4402B10B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Backend servers (HTTP)</w:t>
                      </w:r>
                    </w:p>
                    <w:p w14:paraId="38C2B49B" w14:textId="77777777" w:rsidR="00FF04A3" w:rsidRDefault="00FF04A3" w:rsidP="00FF04A3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6263AA" w:rsidRPr="006263AA">
        <w:rPr>
          <w:rFonts w:asciiTheme="majorBidi" w:hAnsiTheme="majorBidi" w:cstheme="majorBidi"/>
          <w:sz w:val="28"/>
          <w:szCs w:val="28"/>
        </w:rPr>
        <w:t>Flow:</w:t>
      </w:r>
    </w:p>
    <w:p w14:paraId="581CE345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43B658CE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69C07FE7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2DB3DE4" w14:textId="77777777" w:rsidR="00FF04A3" w:rsidRPr="00FF04A3" w:rsidRDefault="00FF04A3" w:rsidP="006263AA">
      <w:pPr>
        <w:spacing w:after="120"/>
        <w:rPr>
          <w:rFonts w:asciiTheme="majorBidi" w:hAnsiTheme="majorBidi" w:cstheme="majorBidi"/>
          <w:sz w:val="36"/>
          <w:szCs w:val="36"/>
        </w:rPr>
      </w:pPr>
    </w:p>
    <w:p w14:paraId="4DBE99C2" w14:textId="72E37F9E" w:rsidR="006263AA" w:rsidRPr="00FF04A3" w:rsidRDefault="00FF04A3" w:rsidP="006263AA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CA3C5D0" wp14:editId="6A7188E7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3990975" cy="265747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0975" cy="2657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E66763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global</w:t>
                            </w:r>
                          </w:p>
                          <w:p w14:paraId="4114353E" w14:textId="66B35D77" w:rsidR="00FF04A3" w:rsidRP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log /dev/log local0</w:t>
                            </w:r>
                          </w:p>
                          <w:p w14:paraId="3F4B7459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</w:t>
                            </w:r>
                          </w:p>
                          <w:p w14:paraId="4CBB5897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mode http</w:t>
                            </w:r>
                          </w:p>
                          <w:p w14:paraId="4A428607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timeout connect 5s</w:t>
                            </w:r>
                          </w:p>
                          <w:p w14:paraId="751C86F8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timeout client 30s</w:t>
                            </w:r>
                          </w:p>
                          <w:p w14:paraId="6272BC6C" w14:textId="77777777" w:rsid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rtl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timeout server 30s</w:t>
                            </w:r>
                          </w:p>
                          <w:p w14:paraId="0B023258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 http</w:t>
                            </w:r>
                          </w:p>
                          <w:p w14:paraId="6E520EDE" w14:textId="77777777" w:rsidR="00FF04A3" w:rsidRPr="00FF04A3" w:rsidRDefault="00FF04A3" w:rsidP="00FF04A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bind *:80</w:t>
                            </w:r>
                          </w:p>
                          <w:p w14:paraId="5D113DA1" w14:textId="77777777" w:rsidR="00FF04A3" w:rsidRP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redirect scheme https </w:t>
                            </w:r>
                            <w:proofErr w:type="gram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if !</w:t>
                            </w:r>
                            <w:proofErr w:type="gram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ssl_fc</w:t>
                            </w:r>
                            <w:proofErr w:type="spellEnd"/>
                            <w:r w:rsidRPr="00FF04A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}</w:t>
                            </w:r>
                          </w:p>
                          <w:p w14:paraId="50ACA9FD" w14:textId="77777777" w:rsidR="00FF04A3" w:rsidRPr="00FF04A3" w:rsidRDefault="00FF04A3" w:rsidP="00FF04A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68911A28" w14:textId="77777777" w:rsidR="00FF04A3" w:rsidRPr="00FF04A3" w:rsidRDefault="00FF04A3" w:rsidP="00FF04A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A3C5D0" id="_x0000_s1039" style="position:absolute;margin-left:0;margin-top:26.6pt;width:314.25pt;height:209.2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" fillcolor="black [3200]" strokecolor="black [480]" strokeweight="1pt">
                <v:textbox>
                  <w:txbxContent>
                    <w:p w14:paraId="5DE66763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global</w:t>
                      </w:r>
                    </w:p>
                    <w:p w14:paraId="4114353E" w14:textId="66B35D77" w:rsidR="00FF04A3" w:rsidRP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log /dev/log local0</w:t>
                      </w:r>
                    </w:p>
                    <w:p w14:paraId="3F4B7459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</w:t>
                      </w:r>
                    </w:p>
                    <w:p w14:paraId="4CBB5897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mode http</w:t>
                      </w:r>
                    </w:p>
                    <w:p w14:paraId="4A428607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timeout connect 5s</w:t>
                      </w:r>
                    </w:p>
                    <w:p w14:paraId="751C86F8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timeout client 30s</w:t>
                      </w:r>
                    </w:p>
                    <w:p w14:paraId="6272BC6C" w14:textId="77777777" w:rsid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rtl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timeout server 30s</w:t>
                      </w:r>
                    </w:p>
                    <w:p w14:paraId="0B023258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 http</w:t>
                      </w:r>
                    </w:p>
                    <w:p w14:paraId="6E520EDE" w14:textId="77777777" w:rsidR="00FF04A3" w:rsidRPr="00FF04A3" w:rsidRDefault="00FF04A3" w:rsidP="00FF04A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bind *:80</w:t>
                      </w:r>
                    </w:p>
                    <w:p w14:paraId="5D113DA1" w14:textId="77777777" w:rsidR="00FF04A3" w:rsidRP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redirect scheme https </w:t>
                      </w:r>
                      <w:proofErr w:type="gram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if !</w:t>
                      </w:r>
                      <w:proofErr w:type="gram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ssl_fc</w:t>
                      </w:r>
                      <w:proofErr w:type="spellEnd"/>
                      <w:r w:rsidRPr="00FF04A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}</w:t>
                      </w:r>
                    </w:p>
                    <w:p w14:paraId="50ACA9FD" w14:textId="77777777" w:rsidR="00FF04A3" w:rsidRPr="00FF04A3" w:rsidRDefault="00FF04A3" w:rsidP="00FF04A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68911A28" w14:textId="77777777" w:rsidR="00FF04A3" w:rsidRPr="00FF04A3" w:rsidRDefault="00FF04A3" w:rsidP="00FF04A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FF04A3">
        <w:rPr>
          <w:rFonts w:asciiTheme="majorBidi" w:hAnsiTheme="majorBidi" w:cstheme="majorBidi"/>
          <w:b/>
          <w:bCs/>
          <w:sz w:val="32"/>
          <w:szCs w:val="32"/>
        </w:rPr>
        <w:t>Full Minimal Working Example</w:t>
      </w:r>
    </w:p>
    <w:p w14:paraId="40B05C14" w14:textId="77777777" w:rsid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3B3CF609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18103ED0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25031B40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43C1A208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0A29DC04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6CD6684E" w14:textId="77777777" w:rsidR="00FF04A3" w:rsidRPr="006263AA" w:rsidRDefault="00FF04A3" w:rsidP="006263AA">
      <w:pPr>
        <w:spacing w:after="120"/>
        <w:rPr>
          <w:rFonts w:asciiTheme="majorBidi" w:hAnsiTheme="majorBidi" w:cstheme="majorBidi"/>
          <w:sz w:val="28"/>
          <w:szCs w:val="28"/>
        </w:rPr>
      </w:pPr>
    </w:p>
    <w:p w14:paraId="756CB38B" w14:textId="77777777" w:rsidR="00FF04A3" w:rsidRDefault="00FF04A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451F4589" w14:textId="1F70EB98" w:rsidR="006263AA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  <w:r>
        <w:rPr>
          <w:rFonts w:asciiTheme="majorBidi" w:hAnsiTheme="majorBidi" w:cstheme="majorBidi"/>
          <w:noProof/>
          <w:sz w:val="28"/>
          <w:szCs w:val="28"/>
          <w:rtl/>
          <w:lang w:val="ar-SA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A0AE77B" wp14:editId="76CF9FE8">
                <wp:simplePos x="0" y="0"/>
                <wp:positionH relativeFrom="margin">
                  <wp:align>left</wp:align>
                </wp:positionH>
                <wp:positionV relativeFrom="paragraph">
                  <wp:posOffset>19050</wp:posOffset>
                </wp:positionV>
                <wp:extent cx="4000500" cy="1828800"/>
                <wp:effectExtent l="0" t="0" r="19050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00500" cy="1828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F46CD3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frontend https</w:t>
                            </w:r>
                          </w:p>
                          <w:p w14:paraId="44FF8DE7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bind *:443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crt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/certs/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example.pem</w:t>
                            </w:r>
                            <w:proofErr w:type="spellEnd"/>
                          </w:p>
                          <w:p w14:paraId="1335441D" w14:textId="17369939" w:rsidR="00A24B63" w:rsidRPr="00A24B63" w:rsidRDefault="00A24B63" w:rsidP="00A24B6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7D82D9A2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backend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web_servers</w:t>
                            </w:r>
                            <w:proofErr w:type="spellEnd"/>
                          </w:p>
                          <w:p w14:paraId="1FE41889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balance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roundrobin</w:t>
                            </w:r>
                            <w:proofErr w:type="spellEnd"/>
                          </w:p>
                          <w:p w14:paraId="0C8DFCD7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web1 10.0.0.10:80 check</w:t>
                            </w:r>
                          </w:p>
                          <w:p w14:paraId="3E297901" w14:textId="77777777" w:rsidR="00A24B63" w:rsidRPr="00A24B63" w:rsidRDefault="00A24B63" w:rsidP="00A24B6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server web2 10.0.0.11:80 check</w:t>
                            </w:r>
                          </w:p>
                          <w:p w14:paraId="5133EF96" w14:textId="77777777" w:rsidR="00A24B63" w:rsidRPr="00A24B63" w:rsidRDefault="00A24B63" w:rsidP="00A24B6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AE77B" id="_x0000_s1040" style="position:absolute;margin-left:0;margin-top:1.5pt;width:315pt;height:2in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" fillcolor="black [3200]" strokecolor="black [480]" strokeweight="1pt">
                <v:textbox>
                  <w:txbxContent>
                    <w:p w14:paraId="1DF46CD3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frontend https</w:t>
                      </w:r>
                    </w:p>
                    <w:p w14:paraId="44FF8DE7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bind *:443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crt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/certs/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example.pem</w:t>
                      </w:r>
                      <w:proofErr w:type="spellEnd"/>
                    </w:p>
                    <w:p w14:paraId="1335441D" w14:textId="17369939" w:rsidR="00A24B63" w:rsidRPr="00A24B63" w:rsidRDefault="00A24B63" w:rsidP="00A24B6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7D82D9A2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backend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web_servers</w:t>
                      </w:r>
                      <w:proofErr w:type="spellEnd"/>
                    </w:p>
                    <w:p w14:paraId="1FE41889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balance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roundrobin</w:t>
                      </w:r>
                      <w:proofErr w:type="spellEnd"/>
                    </w:p>
                    <w:p w14:paraId="0C8DFCD7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web1 10.0.0.10:80 check</w:t>
                      </w:r>
                    </w:p>
                    <w:p w14:paraId="3E297901" w14:textId="77777777" w:rsidR="00A24B63" w:rsidRPr="00A24B63" w:rsidRDefault="00A24B63" w:rsidP="00A24B6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server web2 10.0.0.11:80 check</w:t>
                      </w:r>
                    </w:p>
                    <w:p w14:paraId="5133EF96" w14:textId="77777777" w:rsidR="00A24B63" w:rsidRPr="00A24B63" w:rsidRDefault="00A24B63" w:rsidP="00A24B6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F42BA15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182D4FD9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15119574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20017A6A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7212B306" w14:textId="77777777" w:rsidR="00A24B63" w:rsidRPr="00A24B63" w:rsidRDefault="00A24B63" w:rsidP="006263AA">
      <w:pPr>
        <w:spacing w:after="120"/>
        <w:rPr>
          <w:rFonts w:asciiTheme="majorBidi" w:hAnsiTheme="majorBidi" w:cstheme="majorBidi"/>
          <w:sz w:val="32"/>
          <w:szCs w:val="32"/>
          <w:rtl/>
        </w:rPr>
      </w:pPr>
    </w:p>
    <w:p w14:paraId="3D1DDABA" w14:textId="67721B0C" w:rsidR="006263AA" w:rsidRPr="00A24B63" w:rsidRDefault="006263AA" w:rsidP="00A24B6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24B63">
        <w:rPr>
          <w:rFonts w:asciiTheme="majorBidi" w:hAnsiTheme="majorBidi" w:cstheme="majorBidi"/>
          <w:b/>
          <w:bCs/>
          <w:sz w:val="32"/>
          <w:szCs w:val="32"/>
        </w:rPr>
        <w:t>Testing the Configuration</w:t>
      </w:r>
    </w:p>
    <w:p w14:paraId="2103E58E" w14:textId="6B7976DC" w:rsidR="006263AA" w:rsidRPr="00A24B63" w:rsidRDefault="006263AA" w:rsidP="00A24B63">
      <w:pPr>
        <w:pStyle w:val="ListParagraph"/>
        <w:numPr>
          <w:ilvl w:val="0"/>
          <w:numId w:val="9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Check config syntax</w:t>
      </w:r>
      <w:r w:rsidR="00A24B63" w:rsidRPr="00A24B63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  <w:r w:rsidR="00A24B63" w:rsidRPr="00A24B63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-c -f 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haproxy.cfg</w:t>
      </w:r>
      <w:proofErr w:type="spellEnd"/>
    </w:p>
    <w:p w14:paraId="51903FB6" w14:textId="66EAEE65" w:rsidR="006263AA" w:rsidRPr="00A24B63" w:rsidRDefault="006263AA" w:rsidP="00A24B63">
      <w:pPr>
        <w:pStyle w:val="ListParagraph"/>
        <w:numPr>
          <w:ilvl w:val="0"/>
          <w:numId w:val="94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 xml:space="preserve">Restart </w:t>
      </w:r>
      <w:proofErr w:type="spellStart"/>
      <w:r w:rsidRPr="00A24B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="00A24B63" w:rsidRPr="00A24B63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  <w:r w:rsidR="00A24B63" w:rsidRPr="00A24B63">
        <w:rPr>
          <w:rFonts w:asciiTheme="majorBidi" w:hAnsiTheme="majorBidi" w:cstheme="majorBidi"/>
          <w:sz w:val="28"/>
          <w:szCs w:val="28"/>
        </w:rPr>
        <w:t xml:space="preserve">→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restart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</w:p>
    <w:p w14:paraId="47623692" w14:textId="28F8C211" w:rsidR="006263AA" w:rsidRPr="00A24B63" w:rsidRDefault="006263AA" w:rsidP="00A24B63">
      <w:pPr>
        <w:pStyle w:val="ListParagraph"/>
        <w:numPr>
          <w:ilvl w:val="0"/>
          <w:numId w:val="94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Test with curl</w:t>
      </w:r>
      <w:r w:rsidR="00A24B63" w:rsidRPr="00A24B63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  <w:r w:rsidR="00A24B63" w:rsidRPr="00A24B63">
        <w:rPr>
          <w:rFonts w:asciiTheme="majorBidi" w:hAnsiTheme="majorBidi" w:cstheme="majorBidi"/>
          <w:sz w:val="28"/>
          <w:szCs w:val="28"/>
        </w:rPr>
        <w:t xml:space="preserve">→ </w:t>
      </w:r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curl -I https://example.com</w:t>
      </w:r>
    </w:p>
    <w:p w14:paraId="1DD468B1" w14:textId="4CC0B877" w:rsidR="006263AA" w:rsidRPr="00A24B63" w:rsidRDefault="006263AA" w:rsidP="00A24B6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24B63">
        <w:rPr>
          <w:rFonts w:asciiTheme="majorBidi" w:hAnsiTheme="majorBidi" w:cstheme="majorBidi"/>
          <w:b/>
          <w:bCs/>
          <w:sz w:val="32"/>
          <w:szCs w:val="32"/>
        </w:rPr>
        <w:t>Useful SSL Options (Production)</w:t>
      </w:r>
    </w:p>
    <w:p w14:paraId="78C1061F" w14:textId="233152A8" w:rsidR="006263AA" w:rsidRPr="006263AA" w:rsidRDefault="00A24B63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63CC987" wp14:editId="07B902CA">
                <wp:simplePos x="0" y="0"/>
                <wp:positionH relativeFrom="margin">
                  <wp:align>right</wp:align>
                </wp:positionH>
                <wp:positionV relativeFrom="paragraph">
                  <wp:posOffset>274320</wp:posOffset>
                </wp:positionV>
                <wp:extent cx="6629400" cy="800100"/>
                <wp:effectExtent l="0" t="0" r="19050" b="1905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8B32CA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bind *:443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crt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etc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/certs/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example.pem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\</w:t>
                            </w:r>
                          </w:p>
                          <w:p w14:paraId="1E28445B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ssl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-min-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TLSv1.2 \</w:t>
                            </w:r>
                          </w:p>
                          <w:p w14:paraId="09D309CA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ciphers </w:t>
                            </w: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ECDHE-ECDSA-AES256-GCM-SHA</w:t>
                            </w:r>
                            <w:proofErr w:type="gram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384:ECDHE</w:t>
                            </w:r>
                            <w:proofErr w:type="gram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-RSA-AES256-GCM-SHA384</w:t>
                            </w:r>
                          </w:p>
                          <w:p w14:paraId="7BE1EE3B" w14:textId="77777777" w:rsidR="00A24B63" w:rsidRPr="00A24B63" w:rsidRDefault="00A24B63" w:rsidP="00A24B6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3CC987" id="_x0000_s1041" style="position:absolute;margin-left:470.8pt;margin-top:21.6pt;width:522pt;height:63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" fillcolor="black [3200]" strokecolor="black [480]" strokeweight="1pt">
                <v:textbox>
                  <w:txbxContent>
                    <w:p w14:paraId="538B32CA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bind *:443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crt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etc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/certs/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example.pem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\</w:t>
                      </w:r>
                    </w:p>
                    <w:p w14:paraId="1E28445B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ssl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-min-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TLSv1.2 \</w:t>
                      </w:r>
                    </w:p>
                    <w:p w14:paraId="09D309CA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ciphers </w:t>
                      </w: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ECDHE-ECDSA-AES256-GCM-SHA</w:t>
                      </w:r>
                      <w:proofErr w:type="gram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384:ECDHE</w:t>
                      </w:r>
                      <w:proofErr w:type="gram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-RSA-AES256-GCM-SHA384</w:t>
                      </w:r>
                    </w:p>
                    <w:p w14:paraId="7BE1EE3B" w14:textId="77777777" w:rsidR="00A24B63" w:rsidRPr="00A24B63" w:rsidRDefault="00A24B63" w:rsidP="00A24B6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6263AA" w:rsidRPr="006263AA">
        <w:rPr>
          <w:rFonts w:asciiTheme="majorBidi" w:hAnsiTheme="majorBidi" w:cstheme="majorBidi"/>
          <w:sz w:val="28"/>
          <w:szCs w:val="28"/>
        </w:rPr>
        <w:t>You should also add TLS settings:</w:t>
      </w:r>
    </w:p>
    <w:p w14:paraId="5287896C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5B195730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4AEB81C4" w14:textId="77777777" w:rsidR="00A24B63" w:rsidRPr="00A24B63" w:rsidRDefault="00A24B63" w:rsidP="006263AA">
      <w:pPr>
        <w:spacing w:after="120"/>
        <w:rPr>
          <w:rFonts w:asciiTheme="majorBidi" w:hAnsiTheme="majorBidi" w:cstheme="majorBidi"/>
          <w:sz w:val="10"/>
          <w:szCs w:val="10"/>
          <w:rtl/>
        </w:rPr>
      </w:pPr>
    </w:p>
    <w:p w14:paraId="155EE946" w14:textId="685C0A26" w:rsidR="006263AA" w:rsidRPr="006263AA" w:rsidRDefault="006263AA" w:rsidP="00A24B63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Common improvements:</w:t>
      </w:r>
    </w:p>
    <w:p w14:paraId="7527DAD9" w14:textId="77777777" w:rsidR="006263AA" w:rsidRPr="00A24B63" w:rsidRDefault="006263AA" w:rsidP="00A24B63">
      <w:pPr>
        <w:pStyle w:val="ListParagraph"/>
        <w:numPr>
          <w:ilvl w:val="0"/>
          <w:numId w:val="95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disable old TLS versions</w:t>
      </w:r>
    </w:p>
    <w:p w14:paraId="1503AE6C" w14:textId="77777777" w:rsidR="006263AA" w:rsidRPr="00A24B63" w:rsidRDefault="006263AA" w:rsidP="00A24B63">
      <w:pPr>
        <w:pStyle w:val="ListParagraph"/>
        <w:numPr>
          <w:ilvl w:val="0"/>
          <w:numId w:val="95"/>
        </w:numPr>
        <w:spacing w:after="12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set modern ciphers</w:t>
      </w:r>
    </w:p>
    <w:p w14:paraId="494714D0" w14:textId="77777777" w:rsidR="006263AA" w:rsidRPr="00A24B63" w:rsidRDefault="006263AA" w:rsidP="00A24B63">
      <w:pPr>
        <w:pStyle w:val="ListParagraph"/>
        <w:numPr>
          <w:ilvl w:val="0"/>
          <w:numId w:val="9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A24B63">
        <w:rPr>
          <w:rFonts w:asciiTheme="majorBidi" w:hAnsiTheme="majorBidi" w:cstheme="majorBidi"/>
          <w:sz w:val="28"/>
          <w:szCs w:val="28"/>
        </w:rPr>
        <w:t>enable HTTP/2</w:t>
      </w:r>
    </w:p>
    <w:p w14:paraId="46F65684" w14:textId="77777777" w:rsidR="006263AA" w:rsidRPr="00A24B63" w:rsidRDefault="006263AA" w:rsidP="006263AA">
      <w:pPr>
        <w:spacing w:after="120"/>
        <w:rPr>
          <w:rFonts w:asciiTheme="majorBidi" w:hAnsiTheme="majorBidi" w:cstheme="majorBidi"/>
          <w:sz w:val="28"/>
          <w:szCs w:val="28"/>
          <w:u w:val="single"/>
        </w:rPr>
      </w:pPr>
      <w:r w:rsidRPr="00A24B6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764F619" w14:textId="77777777" w:rsidR="006263AA" w:rsidRPr="00A24B63" w:rsidRDefault="006263AA" w:rsidP="006263AA">
      <w:pPr>
        <w:spacing w:after="12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bind *:443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ssl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crt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haproxy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/certs/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example.pem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alpn</w:t>
      </w:r>
      <w:proofErr w:type="spell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h</w:t>
      </w:r>
      <w:proofErr w:type="gramStart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2,http</w:t>
      </w:r>
      <w:proofErr w:type="gramEnd"/>
      <w:r w:rsidRPr="00A24B63">
        <w:rPr>
          <w:rFonts w:asciiTheme="majorBidi" w:hAnsiTheme="majorBidi" w:cstheme="majorBidi"/>
          <w:b/>
          <w:bCs/>
          <w:i/>
          <w:iCs/>
          <w:sz w:val="28"/>
          <w:szCs w:val="28"/>
        </w:rPr>
        <w:t>/1.1</w:t>
      </w:r>
    </w:p>
    <w:p w14:paraId="3741E65D" w14:textId="7A0791A4" w:rsidR="006263AA" w:rsidRPr="00A24B63" w:rsidRDefault="006263AA" w:rsidP="00A24B6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A24B63">
        <w:rPr>
          <w:rFonts w:asciiTheme="majorBidi" w:hAnsiTheme="majorBidi" w:cstheme="majorBidi"/>
          <w:b/>
          <w:bCs/>
          <w:sz w:val="32"/>
          <w:szCs w:val="32"/>
        </w:rPr>
        <w:t>SSL Passthrough (Alternative)</w:t>
      </w:r>
    </w:p>
    <w:p w14:paraId="2F023166" w14:textId="36EDE4FC" w:rsidR="006263AA" w:rsidRPr="00A72444" w:rsidRDefault="006263AA" w:rsidP="00A72444">
      <w:pPr>
        <w:spacing w:after="6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Sometimes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does not terminate TLS and just forwards encrypted traffic.</w:t>
      </w:r>
      <w:r w:rsidR="00A24B63"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20795CF" wp14:editId="5927CDB4">
                <wp:simplePos x="0" y="0"/>
                <wp:positionH relativeFrom="margin">
                  <wp:align>left</wp:align>
                </wp:positionH>
                <wp:positionV relativeFrom="paragraph">
                  <wp:posOffset>287655</wp:posOffset>
                </wp:positionV>
                <wp:extent cx="2581275" cy="1038225"/>
                <wp:effectExtent l="0" t="0" r="28575" b="2857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1275" cy="10382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CD887C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frontend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https_passthrough</w:t>
                            </w:r>
                            <w:proofErr w:type="spellEnd"/>
                          </w:p>
                          <w:p w14:paraId="0F2AD7AC" w14:textId="7F2E6A6F" w:rsid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bind *:443</w:t>
                            </w:r>
                          </w:p>
                          <w:p w14:paraId="018713AE" w14:textId="73913A08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mode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</w:t>
                            </w:r>
                            <w:proofErr w:type="spellEnd"/>
                          </w:p>
                          <w:p w14:paraId="360AAEA9" w14:textId="54DA4928" w:rsidR="00A24B63" w:rsidRPr="00A24B63" w:rsidRDefault="00A24B63" w:rsidP="00A24B6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default_backend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tls_servers</w:t>
                            </w:r>
                            <w:proofErr w:type="spellEnd"/>
                          </w:p>
                          <w:p w14:paraId="5F5D163F" w14:textId="77777777" w:rsidR="00A24B63" w:rsidRPr="00A24B63" w:rsidRDefault="00A24B63" w:rsidP="00A24B6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0795CF" id="_x0000_s1042" style="position:absolute;margin-left:0;margin-top:22.65pt;width:203.25pt;height:81.75pt;z-index:2516766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" fillcolor="black [3200]" strokecolor="black [480]" strokeweight="1pt">
                <v:textbox>
                  <w:txbxContent>
                    <w:p w14:paraId="48CD887C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frontend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https_passthrough</w:t>
                      </w:r>
                      <w:proofErr w:type="spellEnd"/>
                    </w:p>
                    <w:p w14:paraId="0F2AD7AC" w14:textId="7F2E6A6F" w:rsid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bind *:443</w:t>
                      </w:r>
                    </w:p>
                    <w:p w14:paraId="018713AE" w14:textId="73913A08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mode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</w:t>
                      </w:r>
                      <w:proofErr w:type="spellEnd"/>
                    </w:p>
                    <w:p w14:paraId="360AAEA9" w14:textId="54DA4928" w:rsidR="00A24B63" w:rsidRPr="00A24B63" w:rsidRDefault="00A24B63" w:rsidP="00A24B6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default_backend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tls_servers</w:t>
                      </w:r>
                      <w:proofErr w:type="spellEnd"/>
                    </w:p>
                    <w:p w14:paraId="5F5D163F" w14:textId="77777777" w:rsidR="00A24B63" w:rsidRPr="00A24B63" w:rsidRDefault="00A24B63" w:rsidP="00A24B6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72444">
        <w:rPr>
          <w:rFonts w:asciiTheme="majorBidi" w:hAnsiTheme="majorBidi" w:cstheme="majorBidi"/>
          <w:sz w:val="28"/>
          <w:szCs w:val="28"/>
        </w:rPr>
        <w:t xml:space="preserve"> </w:t>
      </w:r>
      <w:r w:rsidRPr="00A24B63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4D6F5E8" w14:textId="18644FFF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07F1F481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23C6B7B9" w14:textId="77777777" w:rsidR="00A24B63" w:rsidRDefault="00A24B63" w:rsidP="006263AA">
      <w:pPr>
        <w:spacing w:after="120"/>
        <w:rPr>
          <w:rFonts w:asciiTheme="majorBidi" w:hAnsiTheme="majorBidi" w:cstheme="majorBidi"/>
          <w:sz w:val="28"/>
          <w:szCs w:val="28"/>
          <w:rtl/>
        </w:rPr>
      </w:pPr>
    </w:p>
    <w:p w14:paraId="649E2AB8" w14:textId="77777777" w:rsidR="00A24B63" w:rsidRPr="00A72444" w:rsidRDefault="00A24B63" w:rsidP="006263AA">
      <w:pPr>
        <w:spacing w:after="120"/>
        <w:rPr>
          <w:rFonts w:asciiTheme="majorBidi" w:hAnsiTheme="majorBidi" w:cstheme="majorBidi"/>
          <w:sz w:val="8"/>
          <w:szCs w:val="8"/>
          <w:rtl/>
        </w:rPr>
      </w:pPr>
    </w:p>
    <w:p w14:paraId="1163ED87" w14:textId="3AB248C3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 xml:space="preserve">In this mode </w:t>
      </w:r>
      <w:proofErr w:type="spellStart"/>
      <w:r w:rsidRPr="006263AA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6263AA">
        <w:rPr>
          <w:rFonts w:asciiTheme="majorBidi" w:hAnsiTheme="majorBidi" w:cstheme="majorBidi"/>
          <w:sz w:val="28"/>
          <w:szCs w:val="28"/>
        </w:rPr>
        <w:t xml:space="preserve"> cannot inspect HTTP headers.</w:t>
      </w:r>
    </w:p>
    <w:p w14:paraId="1CB929E2" w14:textId="1A1599C2" w:rsidR="006263AA" w:rsidRPr="006263AA" w:rsidRDefault="006263AA" w:rsidP="006263AA">
      <w:pPr>
        <w:spacing w:after="120"/>
        <w:rPr>
          <w:rFonts w:asciiTheme="majorBidi" w:hAnsiTheme="majorBidi" w:cstheme="majorBidi"/>
          <w:sz w:val="28"/>
          <w:szCs w:val="28"/>
        </w:rPr>
      </w:pPr>
      <w:r w:rsidRPr="006263AA">
        <w:rPr>
          <w:rFonts w:asciiTheme="majorBidi" w:hAnsiTheme="majorBidi" w:cstheme="majorBidi"/>
          <w:sz w:val="28"/>
          <w:szCs w:val="28"/>
        </w:rPr>
        <w:t>In most real deployments the architecture is:</w:t>
      </w:r>
    </w:p>
    <w:p w14:paraId="44E1FB43" w14:textId="49B86451" w:rsidR="006263AA" w:rsidRDefault="00A72444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222460E" wp14:editId="5AA2FED0">
                <wp:simplePos x="0" y="0"/>
                <wp:positionH relativeFrom="margin">
                  <wp:align>left</wp:align>
                </wp:positionH>
                <wp:positionV relativeFrom="paragraph">
                  <wp:posOffset>23495</wp:posOffset>
                </wp:positionV>
                <wp:extent cx="2295525" cy="1333500"/>
                <wp:effectExtent l="0" t="0" r="28575" b="1905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5525" cy="1333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2304DF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Client</w:t>
                            </w:r>
                          </w:p>
                          <w:p w14:paraId="177EC4FE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 HTTPS</w:t>
                            </w:r>
                          </w:p>
                          <w:p w14:paraId="7557FFEA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(TLS termination)</w:t>
                            </w:r>
                          </w:p>
                          <w:p w14:paraId="4C01A453" w14:textId="77777777" w:rsidR="00A24B63" w:rsidRPr="00A24B63" w:rsidRDefault="00A24B63" w:rsidP="00A24B6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 HTTP</w:t>
                            </w:r>
                          </w:p>
                          <w:p w14:paraId="7609E8C7" w14:textId="77777777" w:rsidR="00A24B63" w:rsidRPr="00A24B63" w:rsidRDefault="00A24B63" w:rsidP="00A24B63">
                            <w:pPr>
                              <w:spacing w:after="12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24B6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 / App Servers</w:t>
                            </w:r>
                          </w:p>
                          <w:p w14:paraId="0037DE43" w14:textId="77777777" w:rsidR="00A24B63" w:rsidRDefault="00A24B63" w:rsidP="00A24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22460E" id="Rectangle 10" o:spid="_x0000_s1043" style="position:absolute;left:0;text-align:left;margin-left:0;margin-top:1.85pt;width:180.75pt;height:10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" fillcolor="black [3200]" strokecolor="black [480]" strokeweight="1pt">
                <v:textbox>
                  <w:txbxContent>
                    <w:p w14:paraId="612304DF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Client</w:t>
                      </w:r>
                    </w:p>
                    <w:p w14:paraId="177EC4FE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 HTTPS</w:t>
                      </w:r>
                    </w:p>
                    <w:p w14:paraId="7557FFEA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(TLS termination)</w:t>
                      </w:r>
                    </w:p>
                    <w:p w14:paraId="4C01A453" w14:textId="77777777" w:rsidR="00A24B63" w:rsidRPr="00A24B63" w:rsidRDefault="00A24B63" w:rsidP="00A24B6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 HTTP</w:t>
                      </w:r>
                    </w:p>
                    <w:p w14:paraId="7609E8C7" w14:textId="77777777" w:rsidR="00A24B63" w:rsidRPr="00A24B63" w:rsidRDefault="00A24B63" w:rsidP="00A24B63">
                      <w:pPr>
                        <w:spacing w:after="12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24B6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 / App Servers</w:t>
                      </w:r>
                    </w:p>
                    <w:p w14:paraId="0037DE43" w14:textId="77777777" w:rsidR="00A24B63" w:rsidRDefault="00A24B63" w:rsidP="00A24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8AEE0C0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C88663A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901B305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98A622E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3DF493D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29CAA05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35B0AA7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B0A2CD5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FA8032E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4079859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4834A8B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559BF7B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36565CB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BBEB6C5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F5A571F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30D4201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A664943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0C96EF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02F7E50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59A7184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D1C1F8E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9EDF07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65FD7C33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D53B5F6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B2700BE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7CB5E382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57367E5C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E60658A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4E37AAD0" w14:textId="77777777" w:rsidR="006263AA" w:rsidRDefault="006263AA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3274133E" w14:textId="77777777" w:rsid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1B5A75B8" w14:textId="77777777" w:rsidR="003D26D9" w:rsidRPr="003D26D9" w:rsidRDefault="003D26D9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</w:p>
    <w:p w14:paraId="2B6A780F" w14:textId="17381F22" w:rsidR="009B59E1" w:rsidRPr="009B59E1" w:rsidRDefault="009B59E1" w:rsidP="00B4486B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proofErr w:type="spellStart"/>
      <w:r w:rsidRPr="009B59E1">
        <w:rPr>
          <w:rFonts w:asciiTheme="majorBidi" w:hAnsiTheme="majorBidi" w:cstheme="majorBidi"/>
          <w:b/>
          <w:bCs/>
          <w:sz w:val="40"/>
          <w:szCs w:val="40"/>
        </w:rPr>
        <w:t>HAProxy</w:t>
      </w:r>
      <w:proofErr w:type="spellEnd"/>
      <w:r w:rsidRPr="009B59E1">
        <w:rPr>
          <w:rFonts w:asciiTheme="majorBidi" w:hAnsiTheme="majorBidi" w:cstheme="majorBidi"/>
          <w:b/>
          <w:bCs/>
          <w:sz w:val="40"/>
          <w:szCs w:val="40"/>
        </w:rPr>
        <w:t xml:space="preserve"> vs NGINX</w:t>
      </w:r>
    </w:p>
    <w:p w14:paraId="6B6E4838" w14:textId="3BC25210" w:rsidR="009B59E1" w:rsidRDefault="009B59E1" w:rsidP="00B4486B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 xml:space="preserve">Both NGINX and </w:t>
      </w:r>
      <w:proofErr w:type="spellStart"/>
      <w:r w:rsidRPr="009B59E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9B59E1">
        <w:rPr>
          <w:rFonts w:asciiTheme="majorBidi" w:hAnsiTheme="majorBidi" w:cstheme="majorBidi"/>
          <w:sz w:val="28"/>
          <w:szCs w:val="28"/>
        </w:rPr>
        <w:t xml:space="preserve"> are high‑performance network servers used in modern infrastructures, but they were designed with different primary goals.</w:t>
      </w:r>
    </w:p>
    <w:p w14:paraId="43D29595" w14:textId="2AA8407D" w:rsidR="009B59E1" w:rsidRPr="009B59E1" w:rsidRDefault="009B59E1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B59E1">
        <w:rPr>
          <w:rFonts w:asciiTheme="majorBidi" w:hAnsiTheme="majorBidi" w:cstheme="majorBidi"/>
          <w:b/>
          <w:bCs/>
          <w:sz w:val="36"/>
          <w:szCs w:val="36"/>
        </w:rPr>
        <w:lastRenderedPageBreak/>
        <w:t>Core Purpose</w:t>
      </w:r>
    </w:p>
    <w:p w14:paraId="0668EEA1" w14:textId="2C2A3CE1" w:rsidR="009B59E1" w:rsidRPr="009B59E1" w:rsidRDefault="009B59E1" w:rsidP="00B4486B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9B59E1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</w:p>
    <w:p w14:paraId="7087E903" w14:textId="1CB50A8C" w:rsidR="009B59E1" w:rsidRPr="009B59E1" w:rsidRDefault="009B59E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9B59E1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9B59E1">
        <w:rPr>
          <w:rFonts w:asciiTheme="majorBidi" w:hAnsiTheme="majorBidi" w:cstheme="majorBidi"/>
          <w:sz w:val="28"/>
          <w:szCs w:val="28"/>
        </w:rPr>
        <w:t xml:space="preserve"> was designed specifically as a high‑performance load balancer and proxy for TCP and HTTP traffic.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59E1">
        <w:rPr>
          <w:rFonts w:asciiTheme="majorBidi" w:hAnsiTheme="majorBidi" w:cstheme="majorBidi"/>
          <w:sz w:val="28"/>
          <w:szCs w:val="28"/>
        </w:rPr>
        <w:t>Its primary goals:</w:t>
      </w:r>
    </w:p>
    <w:p w14:paraId="2902FBAC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Extremely efficient load balancing</w:t>
      </w:r>
    </w:p>
    <w:p w14:paraId="727DB865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Very high connection throughput</w:t>
      </w:r>
    </w:p>
    <w:p w14:paraId="5C17DC66" w14:textId="77777777" w:rsidR="009B59E1" w:rsidRPr="009B59E1" w:rsidRDefault="009B59E1" w:rsidP="00B4486B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Reliability and failover</w:t>
      </w:r>
    </w:p>
    <w:p w14:paraId="1A6F0980" w14:textId="77777777" w:rsidR="009B59E1" w:rsidRPr="009B59E1" w:rsidRDefault="009B59E1" w:rsidP="00B4486B">
      <w:pPr>
        <w:pStyle w:val="ListParagraph"/>
        <w:numPr>
          <w:ilvl w:val="0"/>
          <w:numId w:val="2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Fine‑grained traffic control</w:t>
      </w:r>
    </w:p>
    <w:p w14:paraId="2713878C" w14:textId="1F41FC3D" w:rsidR="009B59E1" w:rsidRPr="009B59E1" w:rsidRDefault="009B59E1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It is widely used in large-scale infrastructures where precise traffic control and performance matter (CDNs, financial systems, large SaaS platforms).</w:t>
      </w:r>
    </w:p>
    <w:p w14:paraId="3343DF7A" w14:textId="77777777" w:rsidR="009B59E1" w:rsidRPr="009B59E1" w:rsidRDefault="009B59E1" w:rsidP="00B4486B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B59E1">
        <w:rPr>
          <w:rFonts w:asciiTheme="majorBidi" w:hAnsiTheme="majorBidi" w:cstheme="majorBidi"/>
          <w:b/>
          <w:bCs/>
          <w:sz w:val="32"/>
          <w:szCs w:val="32"/>
        </w:rPr>
        <w:t>NGINX</w:t>
      </w:r>
    </w:p>
    <w:p w14:paraId="4DBC6EBA" w14:textId="222960FC" w:rsidR="009B59E1" w:rsidRPr="009B59E1" w:rsidRDefault="009B59E1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NGINX was originally designed as a high-performance web server and later evolved into a reverse proxy and load balancer.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B59E1">
        <w:rPr>
          <w:rFonts w:asciiTheme="majorBidi" w:hAnsiTheme="majorBidi" w:cstheme="majorBidi"/>
          <w:sz w:val="28"/>
          <w:szCs w:val="28"/>
        </w:rPr>
        <w:t>Its primary goals:</w:t>
      </w:r>
    </w:p>
    <w:p w14:paraId="50F0B900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Serve static content efficiently</w:t>
      </w:r>
    </w:p>
    <w:p w14:paraId="3DF61043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Act as a reverse proxy</w:t>
      </w:r>
    </w:p>
    <w:p w14:paraId="23DABD52" w14:textId="77777777" w:rsidR="009B59E1" w:rsidRPr="009B59E1" w:rsidRDefault="009B59E1" w:rsidP="00B4486B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Handle HTTP workloads</w:t>
      </w:r>
    </w:p>
    <w:p w14:paraId="199DCA9C" w14:textId="77777777" w:rsidR="009B59E1" w:rsidRPr="009B59E1" w:rsidRDefault="009B59E1" w:rsidP="00B4486B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Provide basic load balancing</w:t>
      </w:r>
    </w:p>
    <w:p w14:paraId="3FDD3583" w14:textId="557271A7" w:rsidR="007D2B91" w:rsidRDefault="009B59E1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B59E1">
        <w:rPr>
          <w:rFonts w:asciiTheme="majorBidi" w:hAnsiTheme="majorBidi" w:cstheme="majorBidi"/>
          <w:sz w:val="28"/>
          <w:szCs w:val="28"/>
        </w:rPr>
        <w:t>NGINX therefore sits closer to the application/web layer.</w:t>
      </w:r>
    </w:p>
    <w:p w14:paraId="29777615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A7A63">
        <w:rPr>
          <w:rFonts w:asciiTheme="majorBidi" w:hAnsiTheme="majorBidi" w:cstheme="majorBidi"/>
          <w:b/>
          <w:bCs/>
          <w:sz w:val="36"/>
          <w:szCs w:val="36"/>
        </w:rPr>
        <w:t>Architectural Focus</w:t>
      </w:r>
    </w:p>
    <w:p w14:paraId="66F9DED1" w14:textId="77777777" w:rsidR="007A7A63" w:rsidRPr="007A7A63" w:rsidRDefault="007A7A63" w:rsidP="00B4486B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A7A6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  <w:r w:rsidRPr="007A7A63">
        <w:rPr>
          <w:rFonts w:asciiTheme="majorBidi" w:hAnsiTheme="majorBidi" w:cstheme="majorBidi"/>
          <w:b/>
          <w:bCs/>
          <w:sz w:val="32"/>
          <w:szCs w:val="32"/>
        </w:rPr>
        <w:t xml:space="preserve"> Architecture</w:t>
      </w:r>
    </w:p>
    <w:p w14:paraId="7E007A1F" w14:textId="3C58B0F0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is built around:</w:t>
      </w:r>
    </w:p>
    <w:p w14:paraId="7359F297" w14:textId="77777777" w:rsidR="007A7A63" w:rsidRPr="007A7A63" w:rsidRDefault="007A7A63" w:rsidP="00B4486B">
      <w:pPr>
        <w:pStyle w:val="ListParagraph"/>
        <w:numPr>
          <w:ilvl w:val="0"/>
          <w:numId w:val="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Event-driven, non-blocking architecture</w:t>
      </w:r>
    </w:p>
    <w:p w14:paraId="5CBC8A75" w14:textId="77777777" w:rsidR="007A7A63" w:rsidRPr="007A7A63" w:rsidRDefault="007A7A63" w:rsidP="00B4486B">
      <w:pPr>
        <w:pStyle w:val="ListParagraph"/>
        <w:numPr>
          <w:ilvl w:val="0"/>
          <w:numId w:val="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Highly optimized network processing</w:t>
      </w:r>
    </w:p>
    <w:p w14:paraId="4818913B" w14:textId="77777777" w:rsidR="007A7A63" w:rsidRPr="007A7A63" w:rsidRDefault="007A7A63" w:rsidP="00B4486B">
      <w:pPr>
        <w:pStyle w:val="ListParagraph"/>
        <w:numPr>
          <w:ilvl w:val="0"/>
          <w:numId w:val="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Advanced connection handling</w:t>
      </w:r>
    </w:p>
    <w:p w14:paraId="17C0932A" w14:textId="1F9816DC" w:rsidR="007A7A63" w:rsidRP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It focuses on Layer 4 and Layer 7 load balancing.</w:t>
      </w:r>
    </w:p>
    <w:p w14:paraId="44AB55E1" w14:textId="28B1C31A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Supported layers:</w:t>
      </w:r>
    </w:p>
    <w:p w14:paraId="7C0A7845" w14:textId="77777777" w:rsidR="007A7A63" w:rsidRPr="007A7A63" w:rsidRDefault="007A7A63" w:rsidP="00B4486B">
      <w:pPr>
        <w:pStyle w:val="ListParagraph"/>
        <w:numPr>
          <w:ilvl w:val="0"/>
          <w:numId w:val="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Layer 4 (TCP) — raw connection balancing</w:t>
      </w:r>
    </w:p>
    <w:p w14:paraId="38B4DF9C" w14:textId="77777777" w:rsidR="007A7A63" w:rsidRPr="007A7A63" w:rsidRDefault="007A7A63" w:rsidP="00B4486B">
      <w:pPr>
        <w:pStyle w:val="ListParagraph"/>
        <w:numPr>
          <w:ilvl w:val="0"/>
          <w:numId w:val="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Layer 7 (HTTP) — intelligent request routing</w:t>
      </w:r>
    </w:p>
    <w:p w14:paraId="468EA7A4" w14:textId="5F8EDF59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Example capabilities:</w:t>
      </w:r>
    </w:p>
    <w:p w14:paraId="69C22959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health checks</w:t>
      </w:r>
    </w:p>
    <w:p w14:paraId="58B93550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connection limits</w:t>
      </w:r>
    </w:p>
    <w:p w14:paraId="543F332D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advanced routing</w:t>
      </w:r>
    </w:p>
    <w:p w14:paraId="179B1B85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stickiness</w:t>
      </w:r>
    </w:p>
    <w:p w14:paraId="347B6C73" w14:textId="77777777" w:rsidR="007A7A63" w:rsidRPr="007A7A63" w:rsidRDefault="007A7A63" w:rsidP="00B4486B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rate limiting</w:t>
      </w:r>
    </w:p>
    <w:p w14:paraId="7DFC34EA" w14:textId="77777777" w:rsidR="007A7A63" w:rsidRPr="007A7A63" w:rsidRDefault="007A7A63" w:rsidP="00B4486B">
      <w:pPr>
        <w:pStyle w:val="ListParagraph"/>
        <w:numPr>
          <w:ilvl w:val="0"/>
          <w:numId w:val="8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circuit breaking</w:t>
      </w:r>
    </w:p>
    <w:p w14:paraId="08BBDBE2" w14:textId="668C56F3" w:rsidR="007A7A63" w:rsidRP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is often placed in front of application clusters.</w:t>
      </w:r>
    </w:p>
    <w:p w14:paraId="29EF25E6" w14:textId="77777777" w:rsidR="007A7A63" w:rsidRPr="007A7A63" w:rsidRDefault="007A7A63" w:rsidP="00B4486B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lastRenderedPageBreak/>
        <w:t>NGINX Architecture</w:t>
      </w:r>
    </w:p>
    <w:p w14:paraId="1595C351" w14:textId="45DC3E0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NGINX uses:</w:t>
      </w:r>
    </w:p>
    <w:p w14:paraId="2D72BCE3" w14:textId="77777777" w:rsidR="007A7A63" w:rsidRPr="007A7A63" w:rsidRDefault="007A7A63" w:rsidP="00B4486B">
      <w:pPr>
        <w:pStyle w:val="ListParagraph"/>
        <w:numPr>
          <w:ilvl w:val="0"/>
          <w:numId w:val="1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event-driven asynchronous workers</w:t>
      </w:r>
    </w:p>
    <w:p w14:paraId="25C52EBA" w14:textId="77777777" w:rsidR="007A7A63" w:rsidRPr="007A7A63" w:rsidRDefault="007A7A63" w:rsidP="00B4486B">
      <w:pPr>
        <w:pStyle w:val="ListParagraph"/>
        <w:numPr>
          <w:ilvl w:val="0"/>
          <w:numId w:val="1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optimized HTTP request processing</w:t>
      </w:r>
    </w:p>
    <w:p w14:paraId="189E5C61" w14:textId="77777777" w:rsidR="007A7A63" w:rsidRPr="007A7A63" w:rsidRDefault="007A7A63" w:rsidP="00B4486B">
      <w:pPr>
        <w:pStyle w:val="ListParagraph"/>
        <w:numPr>
          <w:ilvl w:val="0"/>
          <w:numId w:val="1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strong static file serving</w:t>
      </w:r>
    </w:p>
    <w:p w14:paraId="64F47B16" w14:textId="2DE949DD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It is optimized for:</w:t>
      </w:r>
    </w:p>
    <w:p w14:paraId="1222DD27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serving</w:t>
      </w:r>
    </w:p>
    <w:p w14:paraId="5E8AD2B2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proxying</w:t>
      </w:r>
    </w:p>
    <w:p w14:paraId="0EC1D2FB" w14:textId="77777777" w:rsidR="007A7A63" w:rsidRPr="007A7A63" w:rsidRDefault="007A7A63" w:rsidP="00B4486B">
      <w:pPr>
        <w:pStyle w:val="ListParagraph"/>
        <w:numPr>
          <w:ilvl w:val="0"/>
          <w:numId w:val="1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caching</w:t>
      </w:r>
    </w:p>
    <w:p w14:paraId="3CC79245" w14:textId="77777777" w:rsidR="007A7A63" w:rsidRPr="007A7A63" w:rsidRDefault="007A7A63" w:rsidP="00B4486B">
      <w:pPr>
        <w:pStyle w:val="ListParagraph"/>
        <w:numPr>
          <w:ilvl w:val="0"/>
          <w:numId w:val="11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TLS termination</w:t>
      </w:r>
    </w:p>
    <w:p w14:paraId="5E046CCF" w14:textId="185147E0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NGINX is commonly used as:</w:t>
      </w:r>
    </w:p>
    <w:p w14:paraId="6ACF3230" w14:textId="77777777" w:rsidR="007A7A63" w:rsidRP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server</w:t>
      </w:r>
    </w:p>
    <w:p w14:paraId="29C55858" w14:textId="77777777" w:rsidR="007A7A63" w:rsidRP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</w:t>
      </w:r>
    </w:p>
    <w:p w14:paraId="588780A1" w14:textId="12DAFA05" w:rsidR="007A7A63" w:rsidRDefault="007A7A63" w:rsidP="00B4486B">
      <w:pPr>
        <w:pStyle w:val="ListParagraph"/>
        <w:numPr>
          <w:ilvl w:val="0"/>
          <w:numId w:val="1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edge gateway</w:t>
      </w:r>
    </w:p>
    <w:p w14:paraId="608F7F08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7A7A63">
        <w:rPr>
          <w:rFonts w:asciiTheme="majorBidi" w:hAnsiTheme="majorBidi" w:cstheme="majorBidi"/>
          <w:b/>
          <w:bCs/>
          <w:sz w:val="36"/>
          <w:szCs w:val="36"/>
        </w:rPr>
        <w:t>Typical Deployment Roles</w:t>
      </w:r>
    </w:p>
    <w:p w14:paraId="7C094D1D" w14:textId="77777777" w:rsidR="007A7A63" w:rsidRPr="007A7A63" w:rsidRDefault="007A7A63">
      <w:pPr>
        <w:pStyle w:val="ListParagraph"/>
        <w:numPr>
          <w:ilvl w:val="0"/>
          <w:numId w:val="1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7A7A6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</w:p>
    <w:p w14:paraId="379E3221" w14:textId="3F291685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Most common roles:</w:t>
      </w:r>
    </w:p>
    <w:p w14:paraId="5840BF0F" w14:textId="58295135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Load balancer for microservices</w:t>
      </w:r>
    </w:p>
    <w:p w14:paraId="46C6CD2F" w14:textId="49F5D906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TCP load balancing (databases, mail, etc.)</w:t>
      </w:r>
    </w:p>
    <w:p w14:paraId="2EEB549B" w14:textId="58A31BA6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HTTP routing</w:t>
      </w:r>
    </w:p>
    <w:p w14:paraId="0E7C432F" w14:textId="737CB3B5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SSL termination</w:t>
      </w:r>
    </w:p>
    <w:p w14:paraId="7958B617" w14:textId="209174A3" w:rsidR="007A7A63" w:rsidRPr="007A7A63" w:rsidRDefault="007A7A63">
      <w:pPr>
        <w:pStyle w:val="ListParagraph"/>
        <w:numPr>
          <w:ilvl w:val="0"/>
          <w:numId w:val="1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API gateway (basic)</w:t>
      </w:r>
    </w:p>
    <w:p w14:paraId="6EFB7BE8" w14:textId="13592658" w:rsidR="007A7A63" w:rsidRPr="007A7A63" w:rsidRDefault="007A7A63">
      <w:pPr>
        <w:pStyle w:val="ListParagraph"/>
        <w:numPr>
          <w:ilvl w:val="0"/>
          <w:numId w:val="1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traffic shaping</w:t>
      </w:r>
    </w:p>
    <w:p w14:paraId="20310348" w14:textId="5F6D78B3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architecture:</w:t>
      </w:r>
    </w:p>
    <w:p w14:paraId="260CCD10" w14:textId="72C15581" w:rsidR="007A7A63" w:rsidRP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 xml:space="preserve">Client → </w:t>
      </w: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→ Backend servers</w:t>
      </w:r>
    </w:p>
    <w:p w14:paraId="5423A7F1" w14:textId="77777777" w:rsidR="007A7A63" w:rsidRPr="007A7A63" w:rsidRDefault="007A7A63">
      <w:pPr>
        <w:pStyle w:val="ListParagraph"/>
        <w:numPr>
          <w:ilvl w:val="0"/>
          <w:numId w:val="1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NGINX</w:t>
      </w:r>
    </w:p>
    <w:p w14:paraId="3D769561" w14:textId="2BA1B50A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roles:</w:t>
      </w:r>
    </w:p>
    <w:p w14:paraId="7B13647D" w14:textId="2DE51F5D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Web server (serving HTML, JS, images)</w:t>
      </w:r>
    </w:p>
    <w:p w14:paraId="3B9FFE97" w14:textId="21214A02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Reverse proxy</w:t>
      </w:r>
    </w:p>
    <w:p w14:paraId="2D84903E" w14:textId="78547690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TLS termination</w:t>
      </w:r>
    </w:p>
    <w:p w14:paraId="42BE352E" w14:textId="7538B853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Caching layer</w:t>
      </w:r>
    </w:p>
    <w:p w14:paraId="3CD58E99" w14:textId="568039E7" w:rsidR="007A7A63" w:rsidRPr="007A7A63" w:rsidRDefault="007A7A63">
      <w:pPr>
        <w:pStyle w:val="ListParagraph"/>
        <w:numPr>
          <w:ilvl w:val="1"/>
          <w:numId w:val="1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Static content delivery</w:t>
      </w:r>
    </w:p>
    <w:p w14:paraId="23518AA1" w14:textId="6318E7DD" w:rsidR="007A7A63" w:rsidRPr="007A7A63" w:rsidRDefault="007A7A63">
      <w:pPr>
        <w:pStyle w:val="ListParagraph"/>
        <w:numPr>
          <w:ilvl w:val="1"/>
          <w:numId w:val="1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Kubernetes ingress controller</w:t>
      </w:r>
    </w:p>
    <w:p w14:paraId="53C02B69" w14:textId="04A4F84E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Typical architecture:</w:t>
      </w:r>
    </w:p>
    <w:p w14:paraId="0539C366" w14:textId="0E4E2F84" w:rsid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Client → NGINX → Application server</w:t>
      </w:r>
    </w:p>
    <w:p w14:paraId="18F5F0F9" w14:textId="77777777" w:rsidR="007A7A63" w:rsidRPr="007A7A63" w:rsidRDefault="007A7A6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7A7A63">
        <w:rPr>
          <w:rFonts w:asciiTheme="majorBidi" w:hAnsiTheme="majorBidi" w:cstheme="majorBidi"/>
          <w:b/>
          <w:bCs/>
          <w:sz w:val="32"/>
          <w:szCs w:val="32"/>
        </w:rPr>
        <w:t>Performance Characteristics</w:t>
      </w:r>
    </w:p>
    <w:p w14:paraId="2E2A2E04" w14:textId="77777777" w:rsidR="007A7A63" w:rsidRPr="007A7A63" w:rsidRDefault="007A7A63">
      <w:pPr>
        <w:pStyle w:val="ListParagraph"/>
        <w:numPr>
          <w:ilvl w:val="0"/>
          <w:numId w:val="17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b/>
          <w:bCs/>
          <w:sz w:val="28"/>
          <w:szCs w:val="28"/>
        </w:rPr>
        <w:lastRenderedPageBreak/>
        <w:t>HAProxy</w:t>
      </w:r>
      <w:proofErr w:type="spellEnd"/>
    </w:p>
    <w:p w14:paraId="1FE5192B" w14:textId="411FA51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Extremely optimized for:</w:t>
      </w:r>
    </w:p>
    <w:p w14:paraId="33033740" w14:textId="77777777" w:rsidR="007A7A63" w:rsidRPr="007A7A63" w:rsidRDefault="007A7A63">
      <w:pPr>
        <w:pStyle w:val="ListParagraph"/>
        <w:numPr>
          <w:ilvl w:val="0"/>
          <w:numId w:val="1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connection concurrency</w:t>
      </w:r>
    </w:p>
    <w:p w14:paraId="1D6B67AC" w14:textId="77777777" w:rsidR="007A7A63" w:rsidRPr="007A7A63" w:rsidRDefault="007A7A63">
      <w:pPr>
        <w:pStyle w:val="ListParagraph"/>
        <w:numPr>
          <w:ilvl w:val="0"/>
          <w:numId w:val="1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low latency</w:t>
      </w:r>
    </w:p>
    <w:p w14:paraId="3C74E7A8" w14:textId="77777777" w:rsidR="007A7A63" w:rsidRPr="007A7A63" w:rsidRDefault="007A7A63">
      <w:pPr>
        <w:pStyle w:val="ListParagraph"/>
        <w:numPr>
          <w:ilvl w:val="0"/>
          <w:numId w:val="18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load balancing algorithms</w:t>
      </w:r>
    </w:p>
    <w:p w14:paraId="1C435EB1" w14:textId="059C103D" w:rsidR="007A7A63" w:rsidRPr="007A7A63" w:rsidRDefault="007A7A6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 xml:space="preserve"> can handle millions of concurrent connections with predictable performance.</w:t>
      </w:r>
      <w:r w:rsidR="00336303">
        <w:rPr>
          <w:rFonts w:asciiTheme="majorBidi" w:hAnsiTheme="majorBidi" w:cstheme="majorBidi"/>
          <w:sz w:val="28"/>
          <w:szCs w:val="28"/>
        </w:rPr>
        <w:t xml:space="preserve"> </w:t>
      </w:r>
      <w:r w:rsidRPr="007A7A63">
        <w:rPr>
          <w:rFonts w:asciiTheme="majorBidi" w:hAnsiTheme="majorBidi" w:cstheme="majorBidi"/>
          <w:sz w:val="28"/>
          <w:szCs w:val="28"/>
        </w:rPr>
        <w:t>It is often considered the gold standard for load balancing.</w:t>
      </w:r>
    </w:p>
    <w:p w14:paraId="5F946745" w14:textId="77777777" w:rsidR="007A7A63" w:rsidRPr="00336303" w:rsidRDefault="007A7A63">
      <w:pPr>
        <w:pStyle w:val="ListParagraph"/>
        <w:numPr>
          <w:ilvl w:val="0"/>
          <w:numId w:val="19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804082F" w14:textId="4F27AF47" w:rsidR="007A7A63" w:rsidRPr="007A7A63" w:rsidRDefault="007A7A6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>Optimized for:</w:t>
      </w:r>
    </w:p>
    <w:p w14:paraId="2DBAE6C4" w14:textId="77777777" w:rsidR="007A7A63" w:rsidRPr="00336303" w:rsidRDefault="007A7A63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HTTP processing</w:t>
      </w:r>
    </w:p>
    <w:p w14:paraId="7633B20F" w14:textId="77777777" w:rsidR="007A7A63" w:rsidRPr="00336303" w:rsidRDefault="007A7A63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static file serving</w:t>
      </w:r>
    </w:p>
    <w:p w14:paraId="3842E6E1" w14:textId="77777777" w:rsidR="007A7A63" w:rsidRPr="00336303" w:rsidRDefault="007A7A63">
      <w:pPr>
        <w:pStyle w:val="ListParagraph"/>
        <w:numPr>
          <w:ilvl w:val="0"/>
          <w:numId w:val="2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TLS performance</w:t>
      </w:r>
    </w:p>
    <w:p w14:paraId="68B419CC" w14:textId="79A02246" w:rsidR="007A7A63" w:rsidRDefault="007A7A6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A7A63">
        <w:rPr>
          <w:rFonts w:asciiTheme="majorBidi" w:hAnsiTheme="majorBidi" w:cstheme="majorBidi"/>
          <w:sz w:val="28"/>
          <w:szCs w:val="28"/>
        </w:rPr>
        <w:t xml:space="preserve">It can also load balance, but the feature set is generally less specialized than </w:t>
      </w:r>
      <w:proofErr w:type="spellStart"/>
      <w:r w:rsidRPr="007A7A6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7A7A63">
        <w:rPr>
          <w:rFonts w:asciiTheme="majorBidi" w:hAnsiTheme="majorBidi" w:cstheme="majorBidi"/>
          <w:sz w:val="28"/>
          <w:szCs w:val="28"/>
        </w:rPr>
        <w:t>.</w:t>
      </w:r>
    </w:p>
    <w:p w14:paraId="3AFD0AE1" w14:textId="77777777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36303">
        <w:rPr>
          <w:rFonts w:asciiTheme="majorBidi" w:hAnsiTheme="majorBidi" w:cstheme="majorBidi"/>
          <w:b/>
          <w:bCs/>
          <w:sz w:val="36"/>
          <w:szCs w:val="36"/>
        </w:rPr>
        <w:t>Load Balancing Capabilities</w:t>
      </w:r>
    </w:p>
    <w:p w14:paraId="18972DBC" w14:textId="77777777" w:rsidR="00336303" w:rsidRPr="00336303" w:rsidRDefault="00336303">
      <w:pPr>
        <w:pStyle w:val="ListParagraph"/>
        <w:numPr>
          <w:ilvl w:val="0"/>
          <w:numId w:val="21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336303">
        <w:rPr>
          <w:rFonts w:asciiTheme="majorBidi" w:hAnsiTheme="majorBidi" w:cstheme="majorBidi"/>
          <w:b/>
          <w:bCs/>
          <w:sz w:val="32"/>
          <w:szCs w:val="32"/>
        </w:rPr>
        <w:t>HAProxy</w:t>
      </w:r>
      <w:proofErr w:type="spellEnd"/>
      <w:r w:rsidRPr="00336303">
        <w:rPr>
          <w:rFonts w:asciiTheme="majorBidi" w:hAnsiTheme="majorBidi" w:cstheme="majorBidi"/>
          <w:b/>
          <w:bCs/>
          <w:sz w:val="32"/>
          <w:szCs w:val="32"/>
        </w:rPr>
        <w:t xml:space="preserve"> (Very Advanced)</w:t>
      </w:r>
    </w:p>
    <w:p w14:paraId="0B980C9C" w14:textId="5F60CD48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Supports many algorithms:</w:t>
      </w:r>
    </w:p>
    <w:p w14:paraId="63286DC0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round robin</w:t>
      </w:r>
    </w:p>
    <w:p w14:paraId="2107379E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least connections</w:t>
      </w:r>
    </w:p>
    <w:p w14:paraId="2CED6C36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source hashing</w:t>
      </w:r>
    </w:p>
    <w:p w14:paraId="2B5D15DB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URI hashing</w:t>
      </w:r>
    </w:p>
    <w:p w14:paraId="2D1C3BEA" w14:textId="77777777" w:rsidR="00336303" w:rsidRPr="00336303" w:rsidRDefault="00336303">
      <w:pPr>
        <w:pStyle w:val="ListParagraph"/>
        <w:numPr>
          <w:ilvl w:val="0"/>
          <w:numId w:val="2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consistent hashing</w:t>
      </w:r>
    </w:p>
    <w:p w14:paraId="2F33532E" w14:textId="77777777" w:rsidR="00336303" w:rsidRPr="00336303" w:rsidRDefault="00336303">
      <w:pPr>
        <w:pStyle w:val="ListParagraph"/>
        <w:numPr>
          <w:ilvl w:val="0"/>
          <w:numId w:val="22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weighted balancing</w:t>
      </w:r>
    </w:p>
    <w:p w14:paraId="3DE77CFC" w14:textId="70B1B8E5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routing:</w:t>
      </w:r>
    </w:p>
    <w:p w14:paraId="74B2A2CA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header based routing</w:t>
      </w:r>
    </w:p>
    <w:p w14:paraId="041C1805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cookie stickiness</w:t>
      </w:r>
    </w:p>
    <w:p w14:paraId="44D23C60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ACL based routing</w:t>
      </w:r>
    </w:p>
    <w:p w14:paraId="5063106E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path based routing</w:t>
      </w:r>
    </w:p>
    <w:p w14:paraId="037A38D6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rate limiting</w:t>
      </w:r>
    </w:p>
    <w:p w14:paraId="02E31A4D" w14:textId="77777777" w:rsidR="00336303" w:rsidRPr="00336303" w:rsidRDefault="0033630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connection limits</w:t>
      </w:r>
    </w:p>
    <w:p w14:paraId="5D74A40F" w14:textId="77777777" w:rsidR="00336303" w:rsidRPr="00336303" w:rsidRDefault="00336303">
      <w:pPr>
        <w:pStyle w:val="ListParagraph"/>
        <w:numPr>
          <w:ilvl w:val="0"/>
          <w:numId w:val="23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dynamic server states</w:t>
      </w:r>
    </w:p>
    <w:p w14:paraId="07F86CCB" w14:textId="6538F002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Health checks:</w:t>
      </w:r>
    </w:p>
    <w:p w14:paraId="60725A52" w14:textId="77777777" w:rsidR="00336303" w:rsidRP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TCP</w:t>
      </w:r>
    </w:p>
    <w:p w14:paraId="1DFFECEF" w14:textId="77777777" w:rsidR="00336303" w:rsidRP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HTTP</w:t>
      </w:r>
    </w:p>
    <w:p w14:paraId="7E314AF0" w14:textId="77777777" w:rsidR="00336303" w:rsidRP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SSL</w:t>
      </w:r>
    </w:p>
    <w:p w14:paraId="4414C948" w14:textId="77777777" w:rsidR="00336303" w:rsidRDefault="00336303">
      <w:pPr>
        <w:pStyle w:val="ListParagraph"/>
        <w:numPr>
          <w:ilvl w:val="0"/>
          <w:numId w:val="2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custom checks</w:t>
      </w:r>
    </w:p>
    <w:p w14:paraId="2749A0C7" w14:textId="77777777" w:rsidR="00336303" w:rsidRPr="00336303" w:rsidRDefault="00336303" w:rsidP="00B4486B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6C7A9ECD" w14:textId="77777777" w:rsidR="00336303" w:rsidRPr="00336303" w:rsidRDefault="00336303">
      <w:pPr>
        <w:pStyle w:val="ListParagraph"/>
        <w:numPr>
          <w:ilvl w:val="0"/>
          <w:numId w:val="25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NGINX (Simpler)</w:t>
      </w:r>
    </w:p>
    <w:p w14:paraId="0CC03F1D" w14:textId="3B1FB472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lastRenderedPageBreak/>
        <w:t>Load balancing algorithms:</w:t>
      </w:r>
    </w:p>
    <w:p w14:paraId="4641E4BF" w14:textId="77777777" w:rsidR="00336303" w:rsidRPr="00336303" w:rsidRDefault="0033630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round robin</w:t>
      </w:r>
    </w:p>
    <w:p w14:paraId="68F1497A" w14:textId="77777777" w:rsidR="00336303" w:rsidRPr="00336303" w:rsidRDefault="0033630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least connections</w:t>
      </w:r>
    </w:p>
    <w:p w14:paraId="0B9CC236" w14:textId="77777777" w:rsidR="00336303" w:rsidRPr="00336303" w:rsidRDefault="00336303">
      <w:pPr>
        <w:pStyle w:val="ListParagraph"/>
        <w:numPr>
          <w:ilvl w:val="0"/>
          <w:numId w:val="2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IP hash</w:t>
      </w:r>
    </w:p>
    <w:p w14:paraId="211F6399" w14:textId="240C5956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features like:</w:t>
      </w:r>
    </w:p>
    <w:p w14:paraId="4C3CA099" w14:textId="77777777" w:rsidR="00336303" w:rsidRPr="00336303" w:rsidRDefault="00336303">
      <w:pPr>
        <w:pStyle w:val="ListParagraph"/>
        <w:numPr>
          <w:ilvl w:val="0"/>
          <w:numId w:val="2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consistent hashing</w:t>
      </w:r>
    </w:p>
    <w:p w14:paraId="4CE9FA61" w14:textId="77777777" w:rsidR="00336303" w:rsidRPr="00336303" w:rsidRDefault="00336303">
      <w:pPr>
        <w:pStyle w:val="ListParagraph"/>
        <w:numPr>
          <w:ilvl w:val="0"/>
          <w:numId w:val="2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health checks</w:t>
      </w:r>
    </w:p>
    <w:p w14:paraId="11AF9784" w14:textId="47372B30" w:rsid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are mainly available in NGINX Plus (paid version).</w:t>
      </w:r>
    </w:p>
    <w:p w14:paraId="4C19311E" w14:textId="77777777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Configuration Philosophy</w:t>
      </w:r>
    </w:p>
    <w:p w14:paraId="7D7E2CA1" w14:textId="77777777" w:rsidR="00336303" w:rsidRPr="00336303" w:rsidRDefault="00336303">
      <w:pPr>
        <w:pStyle w:val="ListParagraph"/>
        <w:numPr>
          <w:ilvl w:val="0"/>
          <w:numId w:val="2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630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7A0DC55B" w14:textId="33963B95" w:rsidR="00336303" w:rsidRPr="00336303" w:rsidRDefault="00336303" w:rsidP="00B4486B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Configuration is very explicit and traffic-oriented.</w:t>
      </w:r>
    </w:p>
    <w:p w14:paraId="7D5932C2" w14:textId="77777777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Main sections:</w:t>
      </w:r>
    </w:p>
    <w:p w14:paraId="5D4B9E9D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global</w:t>
      </w:r>
    </w:p>
    <w:p w14:paraId="3910D51C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defaults</w:t>
      </w:r>
    </w:p>
    <w:p w14:paraId="55CC7879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frontend</w:t>
      </w:r>
    </w:p>
    <w:p w14:paraId="2036A9FA" w14:textId="77777777" w:rsidR="00336303" w:rsidRPr="00336303" w:rsidRDefault="00336303">
      <w:pPr>
        <w:pStyle w:val="ListParagraph"/>
        <w:numPr>
          <w:ilvl w:val="0"/>
          <w:numId w:val="2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backend</w:t>
      </w:r>
    </w:p>
    <w:p w14:paraId="6C23A480" w14:textId="77777777" w:rsidR="00336303" w:rsidRPr="00336303" w:rsidRDefault="00336303">
      <w:pPr>
        <w:pStyle w:val="ListParagraph"/>
        <w:numPr>
          <w:ilvl w:val="0"/>
          <w:numId w:val="29"/>
        </w:num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listen</w:t>
      </w:r>
    </w:p>
    <w:p w14:paraId="4C163AAE" w14:textId="46FE5A5C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It separates:</w:t>
      </w:r>
    </w:p>
    <w:p w14:paraId="0BD5F157" w14:textId="77777777" w:rsidR="00336303" w:rsidRPr="00336303" w:rsidRDefault="00336303">
      <w:pPr>
        <w:pStyle w:val="ListParagraph"/>
        <w:numPr>
          <w:ilvl w:val="0"/>
          <w:numId w:val="3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incoming traffic (frontend)</w:t>
      </w:r>
    </w:p>
    <w:p w14:paraId="29985F10" w14:textId="77777777" w:rsidR="00336303" w:rsidRPr="00336303" w:rsidRDefault="00336303">
      <w:pPr>
        <w:pStyle w:val="ListParagraph"/>
        <w:numPr>
          <w:ilvl w:val="0"/>
          <w:numId w:val="30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backend servers (backend)</w:t>
      </w:r>
    </w:p>
    <w:p w14:paraId="38C709C0" w14:textId="6F1228F4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This gives very precise control over traffic flows.</w:t>
      </w:r>
    </w:p>
    <w:p w14:paraId="46CDCEC9" w14:textId="77777777" w:rsidR="00336303" w:rsidRPr="00336303" w:rsidRDefault="00336303">
      <w:pPr>
        <w:pStyle w:val="ListParagraph"/>
        <w:numPr>
          <w:ilvl w:val="0"/>
          <w:numId w:val="2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14DF2441" w14:textId="26BA1D31" w:rsidR="00336303" w:rsidRPr="00336303" w:rsidRDefault="00336303" w:rsidP="00B4486B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Configuration is hierarchical and HTTP-oriented.</w:t>
      </w:r>
    </w:p>
    <w:p w14:paraId="4F7E7F8B" w14:textId="77777777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Main blocks:</w:t>
      </w:r>
    </w:p>
    <w:p w14:paraId="0D859E0C" w14:textId="77777777" w:rsidR="00336303" w:rsidRPr="00336303" w:rsidRDefault="00336303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events</w:t>
      </w:r>
    </w:p>
    <w:p w14:paraId="5A0CF62B" w14:textId="77777777" w:rsidR="00336303" w:rsidRPr="00336303" w:rsidRDefault="00336303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http</w:t>
      </w:r>
    </w:p>
    <w:p w14:paraId="3E4CB839" w14:textId="77777777" w:rsidR="00336303" w:rsidRPr="00336303" w:rsidRDefault="00336303">
      <w:pPr>
        <w:pStyle w:val="ListParagraph"/>
        <w:numPr>
          <w:ilvl w:val="0"/>
          <w:numId w:val="31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server</w:t>
      </w:r>
    </w:p>
    <w:p w14:paraId="20442C10" w14:textId="77777777" w:rsidR="00336303" w:rsidRPr="00336303" w:rsidRDefault="00336303">
      <w:pPr>
        <w:pStyle w:val="ListParagraph"/>
        <w:numPr>
          <w:ilvl w:val="0"/>
          <w:numId w:val="31"/>
        </w:numPr>
        <w:spacing w:after="10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36303">
        <w:rPr>
          <w:rFonts w:asciiTheme="majorBidi" w:hAnsiTheme="majorBidi" w:cstheme="majorBidi"/>
          <w:b/>
          <w:bCs/>
          <w:i/>
          <w:iCs/>
          <w:sz w:val="28"/>
          <w:szCs w:val="28"/>
        </w:rPr>
        <w:t>location</w:t>
      </w:r>
    </w:p>
    <w:p w14:paraId="300C72DA" w14:textId="1057C560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More focused on:</w:t>
      </w:r>
    </w:p>
    <w:p w14:paraId="689EDDCC" w14:textId="77777777" w:rsidR="00336303" w:rsidRPr="00336303" w:rsidRDefault="00336303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URL routing</w:t>
      </w:r>
    </w:p>
    <w:p w14:paraId="31AFDBB0" w14:textId="77777777" w:rsidR="00336303" w:rsidRPr="00336303" w:rsidRDefault="00336303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content serving</w:t>
      </w:r>
    </w:p>
    <w:p w14:paraId="428BBD16" w14:textId="77777777" w:rsidR="00336303" w:rsidRPr="00336303" w:rsidRDefault="00336303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proxying</w:t>
      </w:r>
    </w:p>
    <w:p w14:paraId="05E1E025" w14:textId="1A9B6234" w:rsidR="00336303" w:rsidRPr="00336303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36303">
        <w:rPr>
          <w:rFonts w:asciiTheme="majorBidi" w:hAnsiTheme="majorBidi" w:cstheme="majorBidi"/>
          <w:b/>
          <w:bCs/>
          <w:sz w:val="32"/>
          <w:szCs w:val="32"/>
        </w:rPr>
        <w:t>Protocol Support</w:t>
      </w:r>
    </w:p>
    <w:p w14:paraId="4560952D" w14:textId="77777777" w:rsidR="00336303" w:rsidRPr="00336303" w:rsidRDefault="00336303">
      <w:pPr>
        <w:pStyle w:val="ListParagraph"/>
        <w:numPr>
          <w:ilvl w:val="0"/>
          <w:numId w:val="33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336303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4C980C99" w14:textId="64680DC9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Protocols:</w:t>
      </w:r>
    </w:p>
    <w:p w14:paraId="002833D6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lastRenderedPageBreak/>
        <w:t>TCP</w:t>
      </w:r>
    </w:p>
    <w:p w14:paraId="21593B96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</w:t>
      </w:r>
    </w:p>
    <w:p w14:paraId="774FAEB9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HTTPS</w:t>
      </w:r>
    </w:p>
    <w:p w14:paraId="46EEF780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WebSockets</w:t>
      </w:r>
      <w:proofErr w:type="spellEnd"/>
    </w:p>
    <w:p w14:paraId="5899D2EC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HTTP/2</w:t>
      </w:r>
    </w:p>
    <w:p w14:paraId="203D9761" w14:textId="77777777" w:rsidR="00336303" w:rsidRPr="001B07DA" w:rsidRDefault="00336303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gRPC</w:t>
      </w:r>
      <w:proofErr w:type="spellEnd"/>
    </w:p>
    <w:p w14:paraId="75E53070" w14:textId="77777777" w:rsidR="00336303" w:rsidRPr="001B07DA" w:rsidRDefault="00336303">
      <w:pPr>
        <w:pStyle w:val="ListParagraph"/>
        <w:numPr>
          <w:ilvl w:val="0"/>
          <w:numId w:val="34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FastCGI</w:t>
      </w:r>
      <w:proofErr w:type="spellEnd"/>
      <w:r w:rsidRPr="001B07DA">
        <w:rPr>
          <w:rFonts w:asciiTheme="majorBidi" w:hAnsiTheme="majorBidi" w:cstheme="majorBidi"/>
          <w:sz w:val="28"/>
          <w:szCs w:val="28"/>
        </w:rPr>
        <w:t xml:space="preserve"> (via HTTP)</w:t>
      </w:r>
    </w:p>
    <w:p w14:paraId="7483C679" w14:textId="788ACD6A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Very strong for TCP workloads like:</w:t>
      </w:r>
    </w:p>
    <w:p w14:paraId="7E620D29" w14:textId="77777777" w:rsidR="00336303" w:rsidRPr="001B07DA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MySQL</w:t>
      </w:r>
    </w:p>
    <w:p w14:paraId="129FCBD1" w14:textId="77777777" w:rsidR="00336303" w:rsidRPr="001B07DA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PostgreSQL</w:t>
      </w:r>
    </w:p>
    <w:p w14:paraId="175AD663" w14:textId="77777777" w:rsidR="00336303" w:rsidRPr="001B07DA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Redis</w:t>
      </w:r>
    </w:p>
    <w:p w14:paraId="12DF560E" w14:textId="77777777" w:rsidR="00336303" w:rsidRDefault="0033630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SMTP</w:t>
      </w:r>
    </w:p>
    <w:p w14:paraId="680F468F" w14:textId="77777777" w:rsidR="001B07DA" w:rsidRPr="001B07DA" w:rsidRDefault="001B07DA" w:rsidP="00B4486B">
      <w:pPr>
        <w:pStyle w:val="ListParagraph"/>
        <w:jc w:val="both"/>
        <w:rPr>
          <w:rFonts w:asciiTheme="majorBidi" w:hAnsiTheme="majorBidi" w:cstheme="majorBidi"/>
          <w:sz w:val="10"/>
          <w:szCs w:val="10"/>
        </w:rPr>
      </w:pPr>
    </w:p>
    <w:p w14:paraId="1CF51282" w14:textId="77777777" w:rsidR="00336303" w:rsidRPr="001B07DA" w:rsidRDefault="00336303">
      <w:pPr>
        <w:pStyle w:val="ListParagraph"/>
        <w:numPr>
          <w:ilvl w:val="0"/>
          <w:numId w:val="36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59E0058" w14:textId="42D4CAAE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Protocols:</w:t>
      </w:r>
    </w:p>
    <w:p w14:paraId="298025E9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</w:t>
      </w:r>
    </w:p>
    <w:p w14:paraId="343B16D7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HTTPS</w:t>
      </w:r>
    </w:p>
    <w:p w14:paraId="59E7FC9D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HTTP/2</w:t>
      </w:r>
    </w:p>
    <w:p w14:paraId="33D2E9F4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HTTP/3</w:t>
      </w:r>
    </w:p>
    <w:p w14:paraId="3D660417" w14:textId="77777777" w:rsidR="00336303" w:rsidRPr="001B07DA" w:rsidRDefault="0033630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WebSocket</w:t>
      </w:r>
    </w:p>
    <w:p w14:paraId="0DB7C704" w14:textId="77777777" w:rsidR="00336303" w:rsidRPr="001B07DA" w:rsidRDefault="00336303">
      <w:pPr>
        <w:pStyle w:val="ListParagraph"/>
        <w:numPr>
          <w:ilvl w:val="0"/>
          <w:numId w:val="37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sz w:val="28"/>
          <w:szCs w:val="28"/>
        </w:rPr>
        <w:t>gRPC</w:t>
      </w:r>
      <w:proofErr w:type="spellEnd"/>
    </w:p>
    <w:p w14:paraId="5E5AA411" w14:textId="77777777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TCP support exists but is less feature rich than </w:t>
      </w:r>
      <w:proofErr w:type="spellStart"/>
      <w:r w:rsidRPr="0033630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>.</w:t>
      </w:r>
    </w:p>
    <w:p w14:paraId="16418F08" w14:textId="70ED5C87" w:rsidR="00336303" w:rsidRPr="001B07DA" w:rsidRDefault="00336303" w:rsidP="00B4486B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Observability and Debugging</w:t>
      </w:r>
    </w:p>
    <w:p w14:paraId="6C18E418" w14:textId="77777777" w:rsidR="00336303" w:rsidRPr="001B07DA" w:rsidRDefault="00336303">
      <w:pPr>
        <w:pStyle w:val="ListParagraph"/>
        <w:numPr>
          <w:ilvl w:val="0"/>
          <w:numId w:val="3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</w:p>
    <w:p w14:paraId="4147BB42" w14:textId="0ACA6D69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Extremely powerful:</w:t>
      </w:r>
    </w:p>
    <w:p w14:paraId="77E7B761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detailed logs</w:t>
      </w:r>
    </w:p>
    <w:p w14:paraId="0F72ED5E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runtime API socket</w:t>
      </w:r>
    </w:p>
    <w:p w14:paraId="4708DCA1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real-time statistics</w:t>
      </w:r>
    </w:p>
    <w:p w14:paraId="3A04F025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stick-table inspection</w:t>
      </w:r>
    </w:p>
    <w:p w14:paraId="6A7D853E" w14:textId="77777777" w:rsidR="00336303" w:rsidRPr="001B07DA" w:rsidRDefault="00336303">
      <w:pPr>
        <w:pStyle w:val="ListParagraph"/>
        <w:numPr>
          <w:ilvl w:val="0"/>
          <w:numId w:val="3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traffic debugging</w:t>
      </w:r>
    </w:p>
    <w:p w14:paraId="438065CE" w14:textId="1470FAF2" w:rsidR="00336303" w:rsidRPr="00336303" w:rsidRDefault="00336303" w:rsidP="00B4486B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Many SRE teams prefer </w:t>
      </w:r>
      <w:proofErr w:type="spellStart"/>
      <w:r w:rsidRPr="00336303">
        <w:rPr>
          <w:rFonts w:asciiTheme="majorBidi" w:hAnsiTheme="majorBidi" w:cstheme="majorBidi"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because of deep operational visibility.</w:t>
      </w:r>
    </w:p>
    <w:p w14:paraId="2FCE5AB1" w14:textId="77777777" w:rsidR="00336303" w:rsidRPr="001B07DA" w:rsidRDefault="00336303">
      <w:pPr>
        <w:pStyle w:val="ListParagraph"/>
        <w:numPr>
          <w:ilvl w:val="0"/>
          <w:numId w:val="38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</w:p>
    <w:p w14:paraId="54FA8493" w14:textId="4D57C365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Provides:</w:t>
      </w:r>
    </w:p>
    <w:p w14:paraId="29BCCB6D" w14:textId="77777777" w:rsidR="00336303" w:rsidRPr="001B07DA" w:rsidRDefault="00336303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access logs</w:t>
      </w:r>
    </w:p>
    <w:p w14:paraId="4AD4EE23" w14:textId="77777777" w:rsidR="00336303" w:rsidRPr="001B07DA" w:rsidRDefault="00336303">
      <w:pPr>
        <w:pStyle w:val="ListParagraph"/>
        <w:numPr>
          <w:ilvl w:val="0"/>
          <w:numId w:val="40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error logs</w:t>
      </w:r>
    </w:p>
    <w:p w14:paraId="65C090E0" w14:textId="77777777" w:rsidR="00336303" w:rsidRPr="001B07DA" w:rsidRDefault="00336303">
      <w:pPr>
        <w:pStyle w:val="ListParagraph"/>
        <w:numPr>
          <w:ilvl w:val="0"/>
          <w:numId w:val="40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basic metrics</w:t>
      </w:r>
    </w:p>
    <w:p w14:paraId="5FBC22FA" w14:textId="007DF8AD" w:rsidR="00336303" w:rsidRPr="00336303" w:rsidRDefault="00336303" w:rsidP="00B4486B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>Advanced monitoring often requires:</w:t>
      </w:r>
    </w:p>
    <w:p w14:paraId="4F96AAA9" w14:textId="77777777" w:rsidR="00336303" w:rsidRPr="001B07DA" w:rsidRDefault="00336303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lastRenderedPageBreak/>
        <w:t>exporters</w:t>
      </w:r>
    </w:p>
    <w:p w14:paraId="621DE711" w14:textId="77777777" w:rsidR="00336303" w:rsidRPr="001B07DA" w:rsidRDefault="00336303">
      <w:pPr>
        <w:pStyle w:val="ListParagraph"/>
        <w:numPr>
          <w:ilvl w:val="0"/>
          <w:numId w:val="41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external modules</w:t>
      </w:r>
    </w:p>
    <w:p w14:paraId="30365091" w14:textId="60C50848" w:rsidR="00336303" w:rsidRPr="001B07DA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Real‑World Architecture Pattern</w:t>
      </w:r>
      <w:r w:rsidR="001B07DA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BD98E7" w14:textId="16F8201E" w:rsidR="00336303" w:rsidRPr="00336303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F4CA6E" wp14:editId="06E7BB97">
                <wp:simplePos x="0" y="0"/>
                <wp:positionH relativeFrom="margin">
                  <wp:align>left</wp:align>
                </wp:positionH>
                <wp:positionV relativeFrom="paragraph">
                  <wp:posOffset>272415</wp:posOffset>
                </wp:positionV>
                <wp:extent cx="2651760" cy="1737360"/>
                <wp:effectExtent l="0" t="0" r="15240" b="15240"/>
                <wp:wrapNone/>
                <wp:docPr id="16731285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1760" cy="1737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99FA40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Internet</w:t>
                            </w:r>
                          </w:p>
                          <w:p w14:paraId="22222678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132A8C6F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HAProxy</w:t>
                            </w:r>
                            <w:proofErr w:type="spellEnd"/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(load balancing)</w:t>
                            </w:r>
                          </w:p>
                          <w:p w14:paraId="625A32B3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3957D598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 (reverse proxy / caching)</w:t>
                            </w:r>
                          </w:p>
                          <w:p w14:paraId="79A9F684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↓</w:t>
                            </w:r>
                          </w:p>
                          <w:p w14:paraId="08631F0A" w14:textId="77777777" w:rsidR="001B07DA" w:rsidRPr="001B07DA" w:rsidRDefault="001B07DA" w:rsidP="001B07D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B07D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Application servers</w:t>
                            </w:r>
                          </w:p>
                          <w:p w14:paraId="379EC288" w14:textId="77777777" w:rsidR="001B07DA" w:rsidRPr="001B07DA" w:rsidRDefault="001B07DA" w:rsidP="001B07D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4CA6E" id="_x0000_s1044" style="position:absolute;left:0;text-align:left;margin-left:0;margin-top:21.45pt;width:208.8pt;height:136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" fillcolor="black [3200]" strokecolor="black [480]" strokeweight="1pt">
                <v:textbox>
                  <w:txbxContent>
                    <w:p w14:paraId="0499FA40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Internet</w:t>
                      </w:r>
                    </w:p>
                    <w:p w14:paraId="22222678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132A8C6F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HAProxy</w:t>
                      </w:r>
                      <w:proofErr w:type="spellEnd"/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(load balancing)</w:t>
                      </w:r>
                    </w:p>
                    <w:p w14:paraId="625A32B3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3957D598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 (reverse proxy / caching)</w:t>
                      </w:r>
                    </w:p>
                    <w:p w14:paraId="79A9F684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↓</w:t>
                      </w:r>
                    </w:p>
                    <w:p w14:paraId="08631F0A" w14:textId="77777777" w:rsidR="001B07DA" w:rsidRPr="001B07DA" w:rsidRDefault="001B07DA" w:rsidP="001B07D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B07D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Application servers</w:t>
                      </w:r>
                    </w:p>
                    <w:p w14:paraId="379EC288" w14:textId="77777777" w:rsidR="001B07DA" w:rsidRPr="001B07DA" w:rsidRDefault="001B07DA" w:rsidP="001B07D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336303" w:rsidRPr="00336303">
        <w:rPr>
          <w:rFonts w:asciiTheme="majorBidi" w:hAnsiTheme="majorBidi" w:cstheme="majorBidi"/>
          <w:sz w:val="28"/>
          <w:szCs w:val="28"/>
        </w:rPr>
        <w:t>Very common production stack:</w:t>
      </w:r>
    </w:p>
    <w:p w14:paraId="23CB83E1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A325F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B0A33F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F0DAF9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83A250" w14:textId="77777777" w:rsidR="001B07DA" w:rsidRDefault="001B07DA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CCE777" w14:textId="77777777" w:rsidR="001B07DA" w:rsidRPr="001B07DA" w:rsidRDefault="001B07DA" w:rsidP="00B4486B">
      <w:pPr>
        <w:spacing w:after="0"/>
        <w:jc w:val="both"/>
        <w:rPr>
          <w:rFonts w:asciiTheme="majorBidi" w:hAnsiTheme="majorBidi" w:cstheme="majorBidi"/>
          <w:sz w:val="2"/>
          <w:szCs w:val="2"/>
        </w:rPr>
      </w:pPr>
    </w:p>
    <w:p w14:paraId="3EBE7A75" w14:textId="28F6D16C" w:rsidR="00336303" w:rsidRPr="001B07DA" w:rsidRDefault="00336303" w:rsidP="00B4486B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1B07DA">
        <w:rPr>
          <w:rFonts w:asciiTheme="majorBidi" w:hAnsiTheme="majorBidi" w:cstheme="majorBidi"/>
          <w:sz w:val="28"/>
          <w:szCs w:val="28"/>
          <w:u w:val="single"/>
        </w:rPr>
        <w:t>Why?</w:t>
      </w:r>
    </w:p>
    <w:p w14:paraId="5E47488F" w14:textId="5FD878D3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handles:</w:t>
      </w:r>
    </w:p>
    <w:p w14:paraId="6FB76F7C" w14:textId="77777777" w:rsidR="00336303" w:rsidRPr="001B07DA" w:rsidRDefault="00336303">
      <w:pPr>
        <w:pStyle w:val="ListParagraph"/>
        <w:numPr>
          <w:ilvl w:val="0"/>
          <w:numId w:val="4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connection management</w:t>
      </w:r>
    </w:p>
    <w:p w14:paraId="6B3CEA92" w14:textId="77777777" w:rsidR="00336303" w:rsidRPr="001B07DA" w:rsidRDefault="00336303">
      <w:pPr>
        <w:pStyle w:val="ListParagraph"/>
        <w:numPr>
          <w:ilvl w:val="0"/>
          <w:numId w:val="4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load balancing</w:t>
      </w:r>
    </w:p>
    <w:p w14:paraId="1AFFCD11" w14:textId="77777777" w:rsidR="00336303" w:rsidRPr="001B07DA" w:rsidRDefault="00336303">
      <w:pPr>
        <w:pStyle w:val="ListParagraph"/>
        <w:numPr>
          <w:ilvl w:val="0"/>
          <w:numId w:val="42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failover</w:t>
      </w:r>
    </w:p>
    <w:p w14:paraId="335D2ECA" w14:textId="0EA00ED9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  <w:r w:rsidRPr="00336303">
        <w:rPr>
          <w:rFonts w:asciiTheme="majorBidi" w:hAnsiTheme="majorBidi" w:cstheme="majorBidi"/>
          <w:sz w:val="28"/>
          <w:szCs w:val="28"/>
        </w:rPr>
        <w:t xml:space="preserve"> handles:</w:t>
      </w:r>
    </w:p>
    <w:p w14:paraId="18D8C9B0" w14:textId="77777777" w:rsidR="00336303" w:rsidRPr="001B07DA" w:rsidRDefault="00336303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 processing</w:t>
      </w:r>
    </w:p>
    <w:p w14:paraId="4FBE114B" w14:textId="77777777" w:rsidR="00336303" w:rsidRPr="001B07DA" w:rsidRDefault="00336303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static assets</w:t>
      </w:r>
    </w:p>
    <w:p w14:paraId="49AA5877" w14:textId="77777777" w:rsidR="00336303" w:rsidRPr="001B07DA" w:rsidRDefault="00336303">
      <w:pPr>
        <w:pStyle w:val="ListParagraph"/>
        <w:numPr>
          <w:ilvl w:val="0"/>
          <w:numId w:val="43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caching</w:t>
      </w:r>
    </w:p>
    <w:p w14:paraId="2710AE7D" w14:textId="646BF8BC" w:rsidR="00336303" w:rsidRPr="001B07DA" w:rsidRDefault="00336303" w:rsidP="00B4486B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B07DA">
        <w:rPr>
          <w:rFonts w:asciiTheme="majorBidi" w:hAnsiTheme="majorBidi" w:cstheme="majorBidi"/>
          <w:b/>
          <w:bCs/>
          <w:sz w:val="32"/>
          <w:szCs w:val="32"/>
        </w:rPr>
        <w:t>When to Choose Each</w:t>
      </w:r>
    </w:p>
    <w:p w14:paraId="72E8F72E" w14:textId="1D3237B0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Use </w:t>
      </w:r>
      <w:proofErr w:type="spellStart"/>
      <w:r w:rsidRPr="001B07DA">
        <w:rPr>
          <w:rFonts w:asciiTheme="majorBidi" w:hAnsiTheme="majorBidi" w:cstheme="majorBidi"/>
          <w:b/>
          <w:bCs/>
          <w:sz w:val="28"/>
          <w:szCs w:val="28"/>
        </w:rPr>
        <w:t>HAProxy</w:t>
      </w:r>
      <w:proofErr w:type="spellEnd"/>
      <w:r w:rsidRPr="00336303">
        <w:rPr>
          <w:rFonts w:asciiTheme="majorBidi" w:hAnsiTheme="majorBidi" w:cstheme="majorBidi"/>
          <w:sz w:val="28"/>
          <w:szCs w:val="28"/>
        </w:rPr>
        <w:t xml:space="preserve"> when you need:</w:t>
      </w:r>
    </w:p>
    <w:p w14:paraId="6E5F9306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advanced load balancing</w:t>
      </w:r>
    </w:p>
    <w:p w14:paraId="63983BFF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TCP traffic balancing</w:t>
      </w:r>
    </w:p>
    <w:p w14:paraId="6242985A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high connection scale</w:t>
      </w:r>
    </w:p>
    <w:p w14:paraId="2FDB920F" w14:textId="77777777" w:rsidR="00336303" w:rsidRPr="001B07DA" w:rsidRDefault="00336303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detailed routing logic</w:t>
      </w:r>
    </w:p>
    <w:p w14:paraId="157F095E" w14:textId="77777777" w:rsidR="00336303" w:rsidRPr="001B07DA" w:rsidRDefault="00336303">
      <w:pPr>
        <w:pStyle w:val="ListParagraph"/>
        <w:numPr>
          <w:ilvl w:val="0"/>
          <w:numId w:val="44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production traffic control</w:t>
      </w:r>
    </w:p>
    <w:p w14:paraId="4EBFC5CE" w14:textId="2A8F2A4A" w:rsidR="00336303" w:rsidRPr="00336303" w:rsidRDefault="00336303" w:rsidP="00B4486B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36303">
        <w:rPr>
          <w:rFonts w:asciiTheme="majorBidi" w:hAnsiTheme="majorBidi" w:cstheme="majorBidi"/>
          <w:sz w:val="28"/>
          <w:szCs w:val="28"/>
        </w:rPr>
        <w:t xml:space="preserve">Use </w:t>
      </w:r>
      <w:r w:rsidRPr="001B07DA">
        <w:rPr>
          <w:rFonts w:asciiTheme="majorBidi" w:hAnsiTheme="majorBidi" w:cstheme="majorBidi"/>
          <w:b/>
          <w:bCs/>
          <w:sz w:val="28"/>
          <w:szCs w:val="28"/>
        </w:rPr>
        <w:t>NGINX</w:t>
      </w:r>
      <w:r w:rsidRPr="00336303">
        <w:rPr>
          <w:rFonts w:asciiTheme="majorBidi" w:hAnsiTheme="majorBidi" w:cstheme="majorBidi"/>
          <w:sz w:val="28"/>
          <w:szCs w:val="28"/>
        </w:rPr>
        <w:t xml:space="preserve"> when you need:</w:t>
      </w:r>
    </w:p>
    <w:p w14:paraId="2E1455E4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web server</w:t>
      </w:r>
    </w:p>
    <w:p w14:paraId="5D2FCE70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reverse proxy</w:t>
      </w:r>
    </w:p>
    <w:p w14:paraId="0E0F8AE3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static file serving</w:t>
      </w:r>
    </w:p>
    <w:p w14:paraId="054FE509" w14:textId="77777777" w:rsidR="00336303" w:rsidRPr="001B07DA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HTTP gateway</w:t>
      </w:r>
    </w:p>
    <w:p w14:paraId="1DCC79D7" w14:textId="65123115" w:rsidR="00336303" w:rsidRDefault="00336303">
      <w:pPr>
        <w:pStyle w:val="ListParagraph"/>
        <w:numPr>
          <w:ilvl w:val="0"/>
          <w:numId w:val="4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B07DA">
        <w:rPr>
          <w:rFonts w:asciiTheme="majorBidi" w:hAnsiTheme="majorBidi" w:cstheme="majorBidi"/>
          <w:sz w:val="28"/>
          <w:szCs w:val="28"/>
        </w:rPr>
        <w:t>caching layer</w:t>
      </w:r>
    </w:p>
    <w:p w14:paraId="18487D61" w14:textId="77777777" w:rsidR="00224772" w:rsidRPr="00224772" w:rsidRDefault="00224772" w:rsidP="00B4486B">
      <w:pPr>
        <w:jc w:val="both"/>
      </w:pPr>
    </w:p>
    <w:p w14:paraId="5ABA4606" w14:textId="77777777" w:rsidR="00224772" w:rsidRPr="00224772" w:rsidRDefault="00224772" w:rsidP="00B4486B">
      <w:pPr>
        <w:jc w:val="both"/>
      </w:pPr>
    </w:p>
    <w:p w14:paraId="7A3E10A7" w14:textId="77777777" w:rsidR="00224772" w:rsidRPr="00224772" w:rsidRDefault="00224772" w:rsidP="00B4486B">
      <w:pPr>
        <w:jc w:val="both"/>
      </w:pPr>
    </w:p>
    <w:p w14:paraId="5636DFBF" w14:textId="77777777" w:rsidR="00224772" w:rsidRPr="00224772" w:rsidRDefault="00224772" w:rsidP="00B4486B">
      <w:pPr>
        <w:jc w:val="both"/>
      </w:pPr>
    </w:p>
    <w:p w14:paraId="353675DB" w14:textId="77777777" w:rsidR="00224772" w:rsidRPr="00224772" w:rsidRDefault="00224772" w:rsidP="00B4486B">
      <w:pPr>
        <w:jc w:val="both"/>
      </w:pPr>
    </w:p>
    <w:p w14:paraId="089FBD96" w14:textId="77777777" w:rsidR="00224772" w:rsidRPr="00224772" w:rsidRDefault="00224772" w:rsidP="00B4486B">
      <w:pPr>
        <w:jc w:val="both"/>
      </w:pPr>
    </w:p>
    <w:p w14:paraId="64C72ED8" w14:textId="77777777" w:rsidR="00224772" w:rsidRDefault="00224772" w:rsidP="00B4486B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0EFD44" w14:textId="77777777" w:rsidR="00224772" w:rsidRDefault="00224772" w:rsidP="00B4486B">
      <w:pPr>
        <w:jc w:val="both"/>
      </w:pPr>
    </w:p>
    <w:p w14:paraId="4598CF0D" w14:textId="77777777" w:rsidR="00224772" w:rsidRDefault="00224772" w:rsidP="00B4486B">
      <w:pPr>
        <w:jc w:val="both"/>
      </w:pPr>
    </w:p>
    <w:p w14:paraId="095B8032" w14:textId="77777777" w:rsidR="00224772" w:rsidRDefault="00224772" w:rsidP="00B4486B">
      <w:pPr>
        <w:jc w:val="both"/>
      </w:pPr>
    </w:p>
    <w:p w14:paraId="55470733" w14:textId="77777777" w:rsidR="00224772" w:rsidRDefault="00224772" w:rsidP="00B4486B">
      <w:pPr>
        <w:jc w:val="both"/>
      </w:pPr>
    </w:p>
    <w:p w14:paraId="1C6F12F5" w14:textId="77777777" w:rsidR="00224772" w:rsidRDefault="00224772" w:rsidP="00B4486B">
      <w:pPr>
        <w:jc w:val="both"/>
      </w:pPr>
    </w:p>
    <w:p w14:paraId="163382FE" w14:textId="77777777" w:rsidR="00224772" w:rsidRDefault="00224772" w:rsidP="00B4486B">
      <w:pPr>
        <w:jc w:val="both"/>
      </w:pPr>
    </w:p>
    <w:p w14:paraId="7A89EE50" w14:textId="77777777" w:rsidR="00224772" w:rsidRDefault="00224772" w:rsidP="00B4486B">
      <w:pPr>
        <w:jc w:val="both"/>
      </w:pPr>
    </w:p>
    <w:p w14:paraId="45700CD0" w14:textId="77777777" w:rsidR="00224772" w:rsidRDefault="00224772" w:rsidP="00B4486B">
      <w:pPr>
        <w:jc w:val="both"/>
      </w:pPr>
    </w:p>
    <w:p w14:paraId="3476E08C" w14:textId="77777777" w:rsidR="00224772" w:rsidRDefault="00224772" w:rsidP="00B4486B">
      <w:pPr>
        <w:jc w:val="both"/>
      </w:pPr>
    </w:p>
    <w:p w14:paraId="10CD86A2" w14:textId="77777777" w:rsidR="00224772" w:rsidRDefault="00224772" w:rsidP="00B4486B">
      <w:pPr>
        <w:jc w:val="both"/>
      </w:pPr>
    </w:p>
    <w:p w14:paraId="5D7D1E57" w14:textId="77777777" w:rsidR="00224772" w:rsidRDefault="00224772" w:rsidP="00B4486B">
      <w:pPr>
        <w:jc w:val="both"/>
      </w:pPr>
    </w:p>
    <w:p w14:paraId="748B6138" w14:textId="77777777" w:rsidR="00224772" w:rsidRDefault="00224772" w:rsidP="00B4486B">
      <w:pPr>
        <w:jc w:val="both"/>
      </w:pPr>
    </w:p>
    <w:p w14:paraId="65978BEF" w14:textId="77777777" w:rsidR="00224772" w:rsidRDefault="00224772" w:rsidP="00B4486B">
      <w:pPr>
        <w:jc w:val="both"/>
      </w:pPr>
    </w:p>
    <w:p w14:paraId="5D3686C9" w14:textId="77777777" w:rsidR="00224772" w:rsidRDefault="00224772" w:rsidP="00B4486B">
      <w:pPr>
        <w:jc w:val="both"/>
      </w:pPr>
      <w:r>
        <w:t>Layer 4 vs Layer 7 load balancing</w:t>
      </w:r>
    </w:p>
    <w:p w14:paraId="0FDDADAE" w14:textId="77777777" w:rsidR="00224772" w:rsidRDefault="00224772" w:rsidP="00B4486B">
      <w:pPr>
        <w:jc w:val="both"/>
      </w:pPr>
      <w:r>
        <w:t>ACL (Access Control Lists)</w:t>
      </w:r>
    </w:p>
    <w:p w14:paraId="465CABD3" w14:textId="77777777" w:rsidR="00224772" w:rsidRDefault="00224772" w:rsidP="00B4486B">
      <w:pPr>
        <w:jc w:val="both"/>
      </w:pPr>
      <w:r>
        <w:t>Stick tables</w:t>
      </w:r>
    </w:p>
    <w:p w14:paraId="6C389FA8" w14:textId="77777777" w:rsidR="00224772" w:rsidRDefault="00224772" w:rsidP="00B4486B">
      <w:pPr>
        <w:jc w:val="both"/>
      </w:pPr>
      <w:r>
        <w:t>Connection multiplexing</w:t>
      </w:r>
    </w:p>
    <w:p w14:paraId="5351E059" w14:textId="77777777" w:rsidR="00224772" w:rsidRDefault="00224772" w:rsidP="00B4486B">
      <w:pPr>
        <w:jc w:val="both"/>
      </w:pPr>
      <w:r>
        <w:t>Health check mechanisms</w:t>
      </w:r>
    </w:p>
    <w:p w14:paraId="07189AF7" w14:textId="77777777" w:rsidR="00224772" w:rsidRDefault="00224772" w:rsidP="00B4486B">
      <w:pPr>
        <w:jc w:val="both"/>
      </w:pPr>
      <w:r>
        <w:t>Runtime API</w:t>
      </w:r>
    </w:p>
    <w:p w14:paraId="55FDA708" w14:textId="77777777" w:rsidR="00224772" w:rsidRDefault="00224772" w:rsidP="00B4486B">
      <w:pPr>
        <w:jc w:val="both"/>
      </w:pPr>
      <w:r>
        <w:t>Rate limiting</w:t>
      </w:r>
    </w:p>
    <w:p w14:paraId="7EFDCBAC" w14:textId="77777777" w:rsidR="00224772" w:rsidRDefault="00224772" w:rsidP="00B4486B">
      <w:pPr>
        <w:jc w:val="both"/>
      </w:pPr>
      <w:r>
        <w:t>TLS termination</w:t>
      </w:r>
    </w:p>
    <w:p w14:paraId="697B89A8" w14:textId="77777777" w:rsidR="00224772" w:rsidRDefault="00224772" w:rsidP="00B4486B">
      <w:pPr>
        <w:jc w:val="both"/>
      </w:pPr>
      <w:r>
        <w:t>HTTP routing rules</w:t>
      </w:r>
    </w:p>
    <w:p w14:paraId="435CDBC1" w14:textId="77777777" w:rsidR="00224772" w:rsidRDefault="00224772" w:rsidP="00B4486B">
      <w:pPr>
        <w:jc w:val="both"/>
      </w:pPr>
      <w:r>
        <w:t>PROXY protocol</w:t>
      </w:r>
    </w:p>
    <w:p w14:paraId="10438994" w14:textId="5C676044" w:rsidR="00224772" w:rsidRPr="00224772" w:rsidRDefault="00224772" w:rsidP="00B4486B">
      <w:pPr>
        <w:jc w:val="both"/>
      </w:pPr>
      <w:r>
        <w:t>Server state persistence</w:t>
      </w:r>
    </w:p>
    <w:sectPr w:rsidR="00224772" w:rsidRPr="00224772" w:rsidSect="009B59E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BE0BDC" w14:textId="77777777" w:rsidR="00F8229B" w:rsidRDefault="00F8229B" w:rsidP="003D26D9">
      <w:pPr>
        <w:spacing w:after="0" w:line="240" w:lineRule="auto"/>
      </w:pPr>
      <w:r>
        <w:separator/>
      </w:r>
    </w:p>
  </w:endnote>
  <w:endnote w:type="continuationSeparator" w:id="0">
    <w:p w14:paraId="0B3E3714" w14:textId="77777777" w:rsidR="00F8229B" w:rsidRDefault="00F8229B" w:rsidP="003D26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AA722" w14:textId="77777777" w:rsidR="00F8229B" w:rsidRDefault="00F8229B" w:rsidP="003D26D9">
      <w:pPr>
        <w:spacing w:after="0" w:line="240" w:lineRule="auto"/>
      </w:pPr>
      <w:r>
        <w:separator/>
      </w:r>
    </w:p>
  </w:footnote>
  <w:footnote w:type="continuationSeparator" w:id="0">
    <w:p w14:paraId="59D9643F" w14:textId="77777777" w:rsidR="00F8229B" w:rsidRDefault="00F8229B" w:rsidP="003D26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2412A"/>
    <w:multiLevelType w:val="hybridMultilevel"/>
    <w:tmpl w:val="7554A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B3451"/>
    <w:multiLevelType w:val="hybridMultilevel"/>
    <w:tmpl w:val="B1D02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2C44DB"/>
    <w:multiLevelType w:val="hybridMultilevel"/>
    <w:tmpl w:val="AEDCB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41B8A"/>
    <w:multiLevelType w:val="hybridMultilevel"/>
    <w:tmpl w:val="5240DB5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B132C9"/>
    <w:multiLevelType w:val="hybridMultilevel"/>
    <w:tmpl w:val="6D12D81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537BE2"/>
    <w:multiLevelType w:val="hybridMultilevel"/>
    <w:tmpl w:val="D7E031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09676AC"/>
    <w:multiLevelType w:val="hybridMultilevel"/>
    <w:tmpl w:val="FD94DA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09C6481"/>
    <w:multiLevelType w:val="hybridMultilevel"/>
    <w:tmpl w:val="7F86BAB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6928D2"/>
    <w:multiLevelType w:val="hybridMultilevel"/>
    <w:tmpl w:val="831C5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F87AE9"/>
    <w:multiLevelType w:val="hybridMultilevel"/>
    <w:tmpl w:val="8CE0E31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27F4B95"/>
    <w:multiLevelType w:val="hybridMultilevel"/>
    <w:tmpl w:val="CB806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3F7B88"/>
    <w:multiLevelType w:val="hybridMultilevel"/>
    <w:tmpl w:val="A14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920507"/>
    <w:multiLevelType w:val="hybridMultilevel"/>
    <w:tmpl w:val="133AE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3BA0DAB"/>
    <w:multiLevelType w:val="hybridMultilevel"/>
    <w:tmpl w:val="F56259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41D418C"/>
    <w:multiLevelType w:val="hybridMultilevel"/>
    <w:tmpl w:val="189A191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5185EBE"/>
    <w:multiLevelType w:val="hybridMultilevel"/>
    <w:tmpl w:val="B88A37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159A7161"/>
    <w:multiLevelType w:val="hybridMultilevel"/>
    <w:tmpl w:val="7C8EB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FD11F4"/>
    <w:multiLevelType w:val="hybridMultilevel"/>
    <w:tmpl w:val="DBC21D2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D310A6D"/>
    <w:multiLevelType w:val="hybridMultilevel"/>
    <w:tmpl w:val="51EE8A9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DCF4C5D"/>
    <w:multiLevelType w:val="hybridMultilevel"/>
    <w:tmpl w:val="8B28F4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E7A5E96"/>
    <w:multiLevelType w:val="hybridMultilevel"/>
    <w:tmpl w:val="F5BCE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3D7F33"/>
    <w:multiLevelType w:val="hybridMultilevel"/>
    <w:tmpl w:val="C0CCE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0E07B28"/>
    <w:multiLevelType w:val="hybridMultilevel"/>
    <w:tmpl w:val="4F4464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10616B3"/>
    <w:multiLevelType w:val="hybridMultilevel"/>
    <w:tmpl w:val="04044C7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11275B8"/>
    <w:multiLevelType w:val="hybridMultilevel"/>
    <w:tmpl w:val="D040A62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D63D35"/>
    <w:multiLevelType w:val="hybridMultilevel"/>
    <w:tmpl w:val="874284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21D6519"/>
    <w:multiLevelType w:val="hybridMultilevel"/>
    <w:tmpl w:val="7C542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D70B70"/>
    <w:multiLevelType w:val="hybridMultilevel"/>
    <w:tmpl w:val="F3F8F5A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B89583B"/>
    <w:multiLevelType w:val="hybridMultilevel"/>
    <w:tmpl w:val="14C660E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CBC605B"/>
    <w:multiLevelType w:val="hybridMultilevel"/>
    <w:tmpl w:val="B69C1DC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E0E1402"/>
    <w:multiLevelType w:val="hybridMultilevel"/>
    <w:tmpl w:val="6FF22C8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2E3B37FC"/>
    <w:multiLevelType w:val="hybridMultilevel"/>
    <w:tmpl w:val="F6A8286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2F0061D6"/>
    <w:multiLevelType w:val="hybridMultilevel"/>
    <w:tmpl w:val="3DDED00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01130FD"/>
    <w:multiLevelType w:val="hybridMultilevel"/>
    <w:tmpl w:val="3E34D5D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302C5429"/>
    <w:multiLevelType w:val="hybridMultilevel"/>
    <w:tmpl w:val="CC58F1C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32773849"/>
    <w:multiLevelType w:val="hybridMultilevel"/>
    <w:tmpl w:val="9884A1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2FF1199"/>
    <w:multiLevelType w:val="hybridMultilevel"/>
    <w:tmpl w:val="97424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77E0B8A"/>
    <w:multiLevelType w:val="hybridMultilevel"/>
    <w:tmpl w:val="AB4C2E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7C66B42"/>
    <w:multiLevelType w:val="hybridMultilevel"/>
    <w:tmpl w:val="A7FC034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A005BE7"/>
    <w:multiLevelType w:val="hybridMultilevel"/>
    <w:tmpl w:val="0EDC8A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A1C722A"/>
    <w:multiLevelType w:val="hybridMultilevel"/>
    <w:tmpl w:val="D8E41EF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3A6861E5"/>
    <w:multiLevelType w:val="hybridMultilevel"/>
    <w:tmpl w:val="0D84F36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3C610712"/>
    <w:multiLevelType w:val="hybridMultilevel"/>
    <w:tmpl w:val="EEA4C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E587608"/>
    <w:multiLevelType w:val="hybridMultilevel"/>
    <w:tmpl w:val="B9DE2A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F236D74"/>
    <w:multiLevelType w:val="hybridMultilevel"/>
    <w:tmpl w:val="B6820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1563FF7"/>
    <w:multiLevelType w:val="hybridMultilevel"/>
    <w:tmpl w:val="5C30F7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1947CCA"/>
    <w:multiLevelType w:val="hybridMultilevel"/>
    <w:tmpl w:val="655A9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2F74E57"/>
    <w:multiLevelType w:val="hybridMultilevel"/>
    <w:tmpl w:val="6EBCB9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44454BAB"/>
    <w:multiLevelType w:val="hybridMultilevel"/>
    <w:tmpl w:val="3F2AA76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44DA30C1"/>
    <w:multiLevelType w:val="hybridMultilevel"/>
    <w:tmpl w:val="4998DA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0" w15:restartNumberingAfterBreak="0">
    <w:nsid w:val="47E55F2D"/>
    <w:multiLevelType w:val="hybridMultilevel"/>
    <w:tmpl w:val="108401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8232749"/>
    <w:multiLevelType w:val="hybridMultilevel"/>
    <w:tmpl w:val="AF862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48F8110D"/>
    <w:multiLevelType w:val="hybridMultilevel"/>
    <w:tmpl w:val="BFA6F3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AA14372"/>
    <w:multiLevelType w:val="hybridMultilevel"/>
    <w:tmpl w:val="72EC3B9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AB3052A"/>
    <w:multiLevelType w:val="hybridMultilevel"/>
    <w:tmpl w:val="B216AE0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B28019A"/>
    <w:multiLevelType w:val="hybridMultilevel"/>
    <w:tmpl w:val="43849E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4C0D50CC"/>
    <w:multiLevelType w:val="hybridMultilevel"/>
    <w:tmpl w:val="DFE8845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503077CB"/>
    <w:multiLevelType w:val="hybridMultilevel"/>
    <w:tmpl w:val="0FAEF6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51DE6AB2"/>
    <w:multiLevelType w:val="hybridMultilevel"/>
    <w:tmpl w:val="F77AB1C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52B41D68"/>
    <w:multiLevelType w:val="hybridMultilevel"/>
    <w:tmpl w:val="893A1A34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0" w15:restartNumberingAfterBreak="0">
    <w:nsid w:val="56694C8C"/>
    <w:multiLevelType w:val="hybridMultilevel"/>
    <w:tmpl w:val="BC86E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7BD3F57"/>
    <w:multiLevelType w:val="hybridMultilevel"/>
    <w:tmpl w:val="87428496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59E15EC8"/>
    <w:multiLevelType w:val="hybridMultilevel"/>
    <w:tmpl w:val="F13A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A2A3AA9"/>
    <w:multiLevelType w:val="hybridMultilevel"/>
    <w:tmpl w:val="54E0A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A430D27"/>
    <w:multiLevelType w:val="hybridMultilevel"/>
    <w:tmpl w:val="39FA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B54652E"/>
    <w:multiLevelType w:val="hybridMultilevel"/>
    <w:tmpl w:val="DAEE7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BF62D59"/>
    <w:multiLevelType w:val="hybridMultilevel"/>
    <w:tmpl w:val="EB164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C074C9F"/>
    <w:multiLevelType w:val="hybridMultilevel"/>
    <w:tmpl w:val="634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C0A364C"/>
    <w:multiLevelType w:val="hybridMultilevel"/>
    <w:tmpl w:val="66CAD1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C766779"/>
    <w:multiLevelType w:val="hybridMultilevel"/>
    <w:tmpl w:val="AD262D8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60F67A89"/>
    <w:multiLevelType w:val="hybridMultilevel"/>
    <w:tmpl w:val="8F72A1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6200758F"/>
    <w:multiLevelType w:val="hybridMultilevel"/>
    <w:tmpl w:val="9F8894F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62702278"/>
    <w:multiLevelType w:val="hybridMultilevel"/>
    <w:tmpl w:val="381856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38826E3"/>
    <w:multiLevelType w:val="hybridMultilevel"/>
    <w:tmpl w:val="32B0EE8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64625800"/>
    <w:multiLevelType w:val="hybridMultilevel"/>
    <w:tmpl w:val="742E66A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69BE7CF0"/>
    <w:multiLevelType w:val="hybridMultilevel"/>
    <w:tmpl w:val="C5DAF33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6A1B6962"/>
    <w:multiLevelType w:val="hybridMultilevel"/>
    <w:tmpl w:val="A7889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E8A14B4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A3538F6"/>
    <w:multiLevelType w:val="hybridMultilevel"/>
    <w:tmpl w:val="232CB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B381AF0"/>
    <w:multiLevelType w:val="hybridMultilevel"/>
    <w:tmpl w:val="B0E2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6CBB0E15"/>
    <w:multiLevelType w:val="hybridMultilevel"/>
    <w:tmpl w:val="C3B2F91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6E423A8B"/>
    <w:multiLevelType w:val="hybridMultilevel"/>
    <w:tmpl w:val="6910F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EFE6577"/>
    <w:multiLevelType w:val="hybridMultilevel"/>
    <w:tmpl w:val="D0201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2C428BF"/>
    <w:multiLevelType w:val="hybridMultilevel"/>
    <w:tmpl w:val="C810909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32D6216"/>
    <w:multiLevelType w:val="hybridMultilevel"/>
    <w:tmpl w:val="5298F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5284E9B"/>
    <w:multiLevelType w:val="hybridMultilevel"/>
    <w:tmpl w:val="9D183F5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5" w15:restartNumberingAfterBreak="0">
    <w:nsid w:val="753411E4"/>
    <w:multiLevelType w:val="hybridMultilevel"/>
    <w:tmpl w:val="06AEC3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923DA1"/>
    <w:multiLevelType w:val="hybridMultilevel"/>
    <w:tmpl w:val="7D525A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75BC000E"/>
    <w:multiLevelType w:val="hybridMultilevel"/>
    <w:tmpl w:val="7DBE4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7C80453"/>
    <w:multiLevelType w:val="hybridMultilevel"/>
    <w:tmpl w:val="2160B7B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9" w15:restartNumberingAfterBreak="0">
    <w:nsid w:val="7A04442A"/>
    <w:multiLevelType w:val="hybridMultilevel"/>
    <w:tmpl w:val="9C3049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7D404FCF"/>
    <w:multiLevelType w:val="hybridMultilevel"/>
    <w:tmpl w:val="FEF21024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7D630EE8"/>
    <w:multiLevelType w:val="hybridMultilevel"/>
    <w:tmpl w:val="33C2E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E990A51"/>
    <w:multiLevelType w:val="hybridMultilevel"/>
    <w:tmpl w:val="FFC83E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3" w15:restartNumberingAfterBreak="0">
    <w:nsid w:val="7EE32093"/>
    <w:multiLevelType w:val="hybridMultilevel"/>
    <w:tmpl w:val="A9AE1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F3A2DA4"/>
    <w:multiLevelType w:val="hybridMultilevel"/>
    <w:tmpl w:val="C754686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0729807">
    <w:abstractNumId w:val="44"/>
  </w:num>
  <w:num w:numId="2" w16cid:durableId="713117130">
    <w:abstractNumId w:val="3"/>
  </w:num>
  <w:num w:numId="3" w16cid:durableId="1368289497">
    <w:abstractNumId w:val="13"/>
  </w:num>
  <w:num w:numId="4" w16cid:durableId="1915553833">
    <w:abstractNumId w:val="32"/>
  </w:num>
  <w:num w:numId="5" w16cid:durableId="1127355975">
    <w:abstractNumId w:val="70"/>
  </w:num>
  <w:num w:numId="6" w16cid:durableId="2026513943">
    <w:abstractNumId w:val="40"/>
  </w:num>
  <w:num w:numId="7" w16cid:durableId="91632858">
    <w:abstractNumId w:val="48"/>
  </w:num>
  <w:num w:numId="8" w16cid:durableId="13845564">
    <w:abstractNumId w:val="88"/>
  </w:num>
  <w:num w:numId="9" w16cid:durableId="1255166147">
    <w:abstractNumId w:val="18"/>
  </w:num>
  <w:num w:numId="10" w16cid:durableId="1095634668">
    <w:abstractNumId w:val="33"/>
  </w:num>
  <w:num w:numId="11" w16cid:durableId="167212946">
    <w:abstractNumId w:val="82"/>
  </w:num>
  <w:num w:numId="12" w16cid:durableId="254048472">
    <w:abstractNumId w:val="43"/>
  </w:num>
  <w:num w:numId="13" w16cid:durableId="764427171">
    <w:abstractNumId w:val="76"/>
  </w:num>
  <w:num w:numId="14" w16cid:durableId="1564221807">
    <w:abstractNumId w:val="59"/>
  </w:num>
  <w:num w:numId="15" w16cid:durableId="409080968">
    <w:abstractNumId w:val="68"/>
  </w:num>
  <w:num w:numId="16" w16cid:durableId="1612590775">
    <w:abstractNumId w:val="72"/>
  </w:num>
  <w:num w:numId="17" w16cid:durableId="1714962296">
    <w:abstractNumId w:val="17"/>
  </w:num>
  <w:num w:numId="18" w16cid:durableId="824735506">
    <w:abstractNumId w:val="34"/>
  </w:num>
  <w:num w:numId="19" w16cid:durableId="733893634">
    <w:abstractNumId w:val="5"/>
  </w:num>
  <w:num w:numId="20" w16cid:durableId="576403838">
    <w:abstractNumId w:val="9"/>
  </w:num>
  <w:num w:numId="21" w16cid:durableId="2126194189">
    <w:abstractNumId w:val="92"/>
  </w:num>
  <w:num w:numId="22" w16cid:durableId="1952082256">
    <w:abstractNumId w:val="84"/>
  </w:num>
  <w:num w:numId="23" w16cid:durableId="247810153">
    <w:abstractNumId w:val="28"/>
  </w:num>
  <w:num w:numId="24" w16cid:durableId="382104093">
    <w:abstractNumId w:val="14"/>
  </w:num>
  <w:num w:numId="25" w16cid:durableId="1185942631">
    <w:abstractNumId w:val="41"/>
  </w:num>
  <w:num w:numId="26" w16cid:durableId="11230379">
    <w:abstractNumId w:val="58"/>
  </w:num>
  <w:num w:numId="27" w16cid:durableId="593632488">
    <w:abstractNumId w:val="27"/>
  </w:num>
  <w:num w:numId="28" w16cid:durableId="1018003313">
    <w:abstractNumId w:val="86"/>
  </w:num>
  <w:num w:numId="29" w16cid:durableId="635840486">
    <w:abstractNumId w:val="94"/>
  </w:num>
  <w:num w:numId="30" w16cid:durableId="513809429">
    <w:abstractNumId w:val="15"/>
  </w:num>
  <w:num w:numId="31" w16cid:durableId="61030859">
    <w:abstractNumId w:val="50"/>
  </w:num>
  <w:num w:numId="32" w16cid:durableId="1811435495">
    <w:abstractNumId w:val="24"/>
  </w:num>
  <w:num w:numId="33" w16cid:durableId="1757824105">
    <w:abstractNumId w:val="6"/>
  </w:num>
  <w:num w:numId="34" w16cid:durableId="2105345789">
    <w:abstractNumId w:val="4"/>
  </w:num>
  <w:num w:numId="35" w16cid:durableId="974605993">
    <w:abstractNumId w:val="69"/>
  </w:num>
  <w:num w:numId="36" w16cid:durableId="1356610446">
    <w:abstractNumId w:val="89"/>
  </w:num>
  <w:num w:numId="37" w16cid:durableId="187791816">
    <w:abstractNumId w:val="31"/>
  </w:num>
  <w:num w:numId="38" w16cid:durableId="15156092">
    <w:abstractNumId w:val="35"/>
  </w:num>
  <w:num w:numId="39" w16cid:durableId="520050999">
    <w:abstractNumId w:val="71"/>
  </w:num>
  <w:num w:numId="40" w16cid:durableId="498237139">
    <w:abstractNumId w:val="55"/>
  </w:num>
  <w:num w:numId="41" w16cid:durableId="1936400646">
    <w:abstractNumId w:val="23"/>
  </w:num>
  <w:num w:numId="42" w16cid:durableId="1738700317">
    <w:abstractNumId w:val="77"/>
  </w:num>
  <w:num w:numId="43" w16cid:durableId="570505095">
    <w:abstractNumId w:val="80"/>
  </w:num>
  <w:num w:numId="44" w16cid:durableId="1419062491">
    <w:abstractNumId w:val="93"/>
  </w:num>
  <w:num w:numId="45" w16cid:durableId="1905021747">
    <w:abstractNumId w:val="11"/>
  </w:num>
  <w:num w:numId="46" w16cid:durableId="1404568042">
    <w:abstractNumId w:val="20"/>
  </w:num>
  <w:num w:numId="47" w16cid:durableId="677656400">
    <w:abstractNumId w:val="46"/>
  </w:num>
  <w:num w:numId="48" w16cid:durableId="2094424542">
    <w:abstractNumId w:val="65"/>
  </w:num>
  <w:num w:numId="49" w16cid:durableId="1464077080">
    <w:abstractNumId w:val="64"/>
  </w:num>
  <w:num w:numId="50" w16cid:durableId="1819493636">
    <w:abstractNumId w:val="78"/>
  </w:num>
  <w:num w:numId="51" w16cid:durableId="406464400">
    <w:abstractNumId w:val="85"/>
  </w:num>
  <w:num w:numId="52" w16cid:durableId="486440218">
    <w:abstractNumId w:val="10"/>
  </w:num>
  <w:num w:numId="53" w16cid:durableId="874855040">
    <w:abstractNumId w:val="87"/>
  </w:num>
  <w:num w:numId="54" w16cid:durableId="1099956252">
    <w:abstractNumId w:val="63"/>
  </w:num>
  <w:num w:numId="55" w16cid:durableId="2033452178">
    <w:abstractNumId w:val="2"/>
  </w:num>
  <w:num w:numId="56" w16cid:durableId="1288387775">
    <w:abstractNumId w:val="36"/>
  </w:num>
  <w:num w:numId="57" w16cid:durableId="1682468949">
    <w:abstractNumId w:val="51"/>
  </w:num>
  <w:num w:numId="58" w16cid:durableId="1990353958">
    <w:abstractNumId w:val="60"/>
  </w:num>
  <w:num w:numId="59" w16cid:durableId="1435243342">
    <w:abstractNumId w:val="54"/>
  </w:num>
  <w:num w:numId="60" w16cid:durableId="1609043663">
    <w:abstractNumId w:val="16"/>
  </w:num>
  <w:num w:numId="61" w16cid:durableId="740248289">
    <w:abstractNumId w:val="66"/>
  </w:num>
  <w:num w:numId="62" w16cid:durableId="985158155">
    <w:abstractNumId w:val="37"/>
  </w:num>
  <w:num w:numId="63" w16cid:durableId="602032868">
    <w:abstractNumId w:val="52"/>
  </w:num>
  <w:num w:numId="64" w16cid:durableId="2138140142">
    <w:abstractNumId w:val="8"/>
  </w:num>
  <w:num w:numId="65" w16cid:durableId="1057973928">
    <w:abstractNumId w:val="12"/>
  </w:num>
  <w:num w:numId="66" w16cid:durableId="1854372008">
    <w:abstractNumId w:val="26"/>
  </w:num>
  <w:num w:numId="67" w16cid:durableId="683937637">
    <w:abstractNumId w:val="62"/>
  </w:num>
  <w:num w:numId="68" w16cid:durableId="1628049763">
    <w:abstractNumId w:val="42"/>
  </w:num>
  <w:num w:numId="69" w16cid:durableId="448358742">
    <w:abstractNumId w:val="38"/>
  </w:num>
  <w:num w:numId="70" w16cid:durableId="1212770796">
    <w:abstractNumId w:val="1"/>
  </w:num>
  <w:num w:numId="71" w16cid:durableId="124157074">
    <w:abstractNumId w:val="53"/>
  </w:num>
  <w:num w:numId="72" w16cid:durableId="73821854">
    <w:abstractNumId w:val="74"/>
  </w:num>
  <w:num w:numId="73" w16cid:durableId="2136174335">
    <w:abstractNumId w:val="90"/>
  </w:num>
  <w:num w:numId="74" w16cid:durableId="987201287">
    <w:abstractNumId w:val="0"/>
  </w:num>
  <w:num w:numId="75" w16cid:durableId="626393651">
    <w:abstractNumId w:val="19"/>
  </w:num>
  <w:num w:numId="76" w16cid:durableId="1753237582">
    <w:abstractNumId w:val="29"/>
  </w:num>
  <w:num w:numId="77" w16cid:durableId="263003095">
    <w:abstractNumId w:val="39"/>
  </w:num>
  <w:num w:numId="78" w16cid:durableId="2044330276">
    <w:abstractNumId w:val="73"/>
  </w:num>
  <w:num w:numId="79" w16cid:durableId="1928414574">
    <w:abstractNumId w:val="56"/>
  </w:num>
  <w:num w:numId="80" w16cid:durableId="499076618">
    <w:abstractNumId w:val="22"/>
  </w:num>
  <w:num w:numId="81" w16cid:durableId="2044941395">
    <w:abstractNumId w:val="30"/>
  </w:num>
  <w:num w:numId="82" w16cid:durableId="441537125">
    <w:abstractNumId w:val="49"/>
  </w:num>
  <w:num w:numId="83" w16cid:durableId="436096347">
    <w:abstractNumId w:val="79"/>
  </w:num>
  <w:num w:numId="84" w16cid:durableId="517813780">
    <w:abstractNumId w:val="75"/>
  </w:num>
  <w:num w:numId="85" w16cid:durableId="146943961">
    <w:abstractNumId w:val="45"/>
  </w:num>
  <w:num w:numId="86" w16cid:durableId="1059935238">
    <w:abstractNumId w:val="25"/>
  </w:num>
  <w:num w:numId="87" w16cid:durableId="1227105480">
    <w:abstractNumId w:val="47"/>
  </w:num>
  <w:num w:numId="88" w16cid:durableId="293296460">
    <w:abstractNumId w:val="81"/>
  </w:num>
  <w:num w:numId="89" w16cid:durableId="1916239635">
    <w:abstractNumId w:val="7"/>
  </w:num>
  <w:num w:numId="90" w16cid:durableId="1180848678">
    <w:abstractNumId w:val="57"/>
  </w:num>
  <w:num w:numId="91" w16cid:durableId="466356013">
    <w:abstractNumId w:val="61"/>
  </w:num>
  <w:num w:numId="92" w16cid:durableId="615253841">
    <w:abstractNumId w:val="21"/>
  </w:num>
  <w:num w:numId="93" w16cid:durableId="202137389">
    <w:abstractNumId w:val="91"/>
  </w:num>
  <w:num w:numId="94" w16cid:durableId="1652980796">
    <w:abstractNumId w:val="67"/>
  </w:num>
  <w:num w:numId="95" w16cid:durableId="871377751">
    <w:abstractNumId w:val="83"/>
  </w:num>
  <w:numIdMacAtCleanup w:val="9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8CF"/>
    <w:rsid w:val="000813E8"/>
    <w:rsid w:val="001005EB"/>
    <w:rsid w:val="001B07DA"/>
    <w:rsid w:val="00224772"/>
    <w:rsid w:val="00336303"/>
    <w:rsid w:val="00377FD6"/>
    <w:rsid w:val="003A2026"/>
    <w:rsid w:val="003C1887"/>
    <w:rsid w:val="003D26D9"/>
    <w:rsid w:val="00410C1C"/>
    <w:rsid w:val="004D67B2"/>
    <w:rsid w:val="00517E70"/>
    <w:rsid w:val="005A48CF"/>
    <w:rsid w:val="006263AA"/>
    <w:rsid w:val="006B7EC9"/>
    <w:rsid w:val="007A3AFC"/>
    <w:rsid w:val="007A7A63"/>
    <w:rsid w:val="007B0442"/>
    <w:rsid w:val="007D2B91"/>
    <w:rsid w:val="0088045C"/>
    <w:rsid w:val="008924A1"/>
    <w:rsid w:val="008A432E"/>
    <w:rsid w:val="008D2745"/>
    <w:rsid w:val="009B59E1"/>
    <w:rsid w:val="00A24B63"/>
    <w:rsid w:val="00A72444"/>
    <w:rsid w:val="00B4486B"/>
    <w:rsid w:val="00B747ED"/>
    <w:rsid w:val="00BC532E"/>
    <w:rsid w:val="00C61FF5"/>
    <w:rsid w:val="00D34DD3"/>
    <w:rsid w:val="00E97951"/>
    <w:rsid w:val="00EF658B"/>
    <w:rsid w:val="00F8229B"/>
    <w:rsid w:val="00FF04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92101"/>
  <w15:chartTrackingRefBased/>
  <w15:docId w15:val="{A3314FBF-F0C3-415D-93D7-7EFB3C8146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8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8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8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8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8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8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8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8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8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8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8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8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8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8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8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8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8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8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8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8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8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8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8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8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8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8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8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8C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26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6D9"/>
  </w:style>
  <w:style w:type="paragraph" w:styleId="Footer">
    <w:name w:val="footer"/>
    <w:basedOn w:val="Normal"/>
    <w:link w:val="FooterChar"/>
    <w:uiPriority w:val="99"/>
    <w:unhideWhenUsed/>
    <w:rsid w:val="003D26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23</Pages>
  <Words>3165</Words>
  <Characters>18043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9</cp:revision>
  <dcterms:created xsi:type="dcterms:W3CDTF">2026-05-01T07:32:00Z</dcterms:created>
  <dcterms:modified xsi:type="dcterms:W3CDTF">2026-05-02T05:11:00Z</dcterms:modified>
</cp:coreProperties>
</file>