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A413" w14:textId="7862CD63" w:rsidR="003D26D9" w:rsidRP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26D9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 is an event-driven, non-blocking engine combined with a very fast I/O multi-layered scheduler. Unlike traditional servers that spawn a process or thread per connection,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 uses a single-process model (or a few processes/threads) to handle thousands of concurrent connections efficiently.</w:t>
      </w:r>
    </w:p>
    <w:p w14:paraId="64F12433" w14:textId="77777777" w:rsidR="003D26D9" w:rsidRPr="003D26D9" w:rsidRDefault="003D26D9" w:rsidP="00B4486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sz w:val="28"/>
          <w:szCs w:val="28"/>
        </w:rPr>
        <w:t>Key Characteristics:</w:t>
      </w:r>
    </w:p>
    <w:p w14:paraId="12069451" w14:textId="77777777" w:rsidR="003D26D9" w:rsidRPr="003D26D9" w:rsidRDefault="003D26D9">
      <w:pPr>
        <w:pStyle w:val="ListParagraph"/>
        <w:numPr>
          <w:ilvl w:val="0"/>
          <w:numId w:val="4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sz w:val="28"/>
          <w:szCs w:val="28"/>
        </w:rPr>
        <w:t>Layer 4 (TCP) Proxy</w:t>
      </w:r>
      <w:r w:rsidRPr="003D26D9">
        <w:rPr>
          <w:rFonts w:asciiTheme="majorBidi" w:hAnsiTheme="majorBidi" w:cstheme="majorBidi"/>
          <w:sz w:val="28"/>
          <w:szCs w:val="28"/>
        </w:rPr>
        <w:t>: Relays raw data packets without looking at the application protocol.</w:t>
      </w:r>
    </w:p>
    <w:p w14:paraId="2174AE76" w14:textId="77777777" w:rsidR="003D26D9" w:rsidRPr="003D26D9" w:rsidRDefault="003D26D9">
      <w:pPr>
        <w:pStyle w:val="ListParagraph"/>
        <w:numPr>
          <w:ilvl w:val="0"/>
          <w:numId w:val="4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sz w:val="28"/>
          <w:szCs w:val="28"/>
        </w:rPr>
        <w:t>Layer 7 (HTTP) Proxy</w:t>
      </w:r>
      <w:r w:rsidRPr="003D26D9">
        <w:rPr>
          <w:rFonts w:asciiTheme="majorBidi" w:hAnsiTheme="majorBidi" w:cstheme="majorBidi"/>
          <w:sz w:val="28"/>
          <w:szCs w:val="28"/>
        </w:rPr>
        <w:t>: Terminates the connection, inspects the HTTP headers, and makes routing decisions based on content (URLs, Cookies, Headers).</w:t>
      </w:r>
    </w:p>
    <w:p w14:paraId="5F0F08D5" w14:textId="14559FD7" w:rsidR="003D26D9" w:rsidRDefault="003D26D9">
      <w:pPr>
        <w:pStyle w:val="ListParagraph"/>
        <w:numPr>
          <w:ilvl w:val="0"/>
          <w:numId w:val="4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sz w:val="28"/>
          <w:szCs w:val="28"/>
        </w:rPr>
        <w:t>Stateful</w:t>
      </w:r>
      <w:r w:rsidRPr="003D26D9">
        <w:rPr>
          <w:rFonts w:asciiTheme="majorBidi" w:hAnsiTheme="majorBidi" w:cstheme="majorBidi"/>
          <w:sz w:val="28"/>
          <w:szCs w:val="28"/>
        </w:rPr>
        <w:t>: It can remember which client went to which server (Session Persistence).</w:t>
      </w:r>
    </w:p>
    <w:p w14:paraId="2463E93E" w14:textId="43BAA6A4" w:rsidR="003D26D9" w:rsidRPr="003D26D9" w:rsidRDefault="003D26D9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D26D9">
        <w:rPr>
          <w:rFonts w:asciiTheme="majorBidi" w:hAnsiTheme="majorBidi" w:cstheme="majorBidi"/>
          <w:b/>
          <w:bCs/>
          <w:sz w:val="36"/>
          <w:szCs w:val="36"/>
        </w:rPr>
        <w:t>The Configuration Hierarchy</w:t>
      </w:r>
      <w:r w:rsidRPr="003D26D9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65DB3EA4" w14:textId="5AC9E05C" w:rsidR="003D26D9" w:rsidRP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sz w:val="28"/>
          <w:szCs w:val="28"/>
        </w:rPr>
        <w:t xml:space="preserve">An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 configuration file (</w:t>
      </w:r>
      <w:proofErr w:type="spellStart"/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haproxy.cfg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) is divided into four primary logical sections. </w:t>
      </w:r>
    </w:p>
    <w:p w14:paraId="26FEF657" w14:textId="0DB11120" w:rsidR="003D26D9" w:rsidRPr="003D26D9" w:rsidRDefault="003D26D9">
      <w:pPr>
        <w:pStyle w:val="ListParagraph"/>
        <w:numPr>
          <w:ilvl w:val="0"/>
          <w:numId w:val="4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3D26D9">
        <w:rPr>
          <w:rFonts w:asciiTheme="majorBidi" w:hAnsiTheme="majorBidi" w:cstheme="majorBidi"/>
          <w:b/>
          <w:bCs/>
          <w:i/>
          <w:iCs/>
          <w:sz w:val="32"/>
          <w:szCs w:val="32"/>
        </w:rPr>
        <w:t>global</w:t>
      </w:r>
    </w:p>
    <w:p w14:paraId="2E46CC9F" w14:textId="2FEE2E22" w:rsidR="003D26D9" w:rsidRPr="003D26D9" w:rsidRDefault="003D26D9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sz w:val="28"/>
          <w:szCs w:val="28"/>
        </w:rPr>
        <w:t>Sets process-wide parameters.</w:t>
      </w:r>
    </w:p>
    <w:p w14:paraId="6D24CC98" w14:textId="52E2C0B0" w:rsidR="003D26D9" w:rsidRPr="003D26D9" w:rsidRDefault="003D26D9">
      <w:pPr>
        <w:pStyle w:val="ListParagraph"/>
        <w:numPr>
          <w:ilvl w:val="0"/>
          <w:numId w:val="48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sz w:val="28"/>
          <w:szCs w:val="28"/>
        </w:rPr>
        <w:t>Security</w:t>
      </w:r>
      <w:r w:rsidRPr="003D26D9">
        <w:rPr>
          <w:rFonts w:asciiTheme="majorBidi" w:hAnsiTheme="majorBidi" w:cstheme="majorBidi"/>
          <w:sz w:val="28"/>
          <w:szCs w:val="28"/>
        </w:rPr>
        <w:t xml:space="preserve"> → user, group, chroot (jail the process).</w:t>
      </w:r>
    </w:p>
    <w:p w14:paraId="37C9E572" w14:textId="338C1442" w:rsidR="003D26D9" w:rsidRPr="003D26D9" w:rsidRDefault="003D26D9">
      <w:pPr>
        <w:pStyle w:val="ListParagraph"/>
        <w:numPr>
          <w:ilvl w:val="0"/>
          <w:numId w:val="48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sz w:val="28"/>
          <w:szCs w:val="28"/>
        </w:rPr>
        <w:t>Performance</w:t>
      </w:r>
      <w:r w:rsidRPr="003D26D9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maxconn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 (limits total concurrent connections),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nbproc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 /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nbthread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 (CPU scaling).</w:t>
      </w:r>
    </w:p>
    <w:p w14:paraId="57741490" w14:textId="0958F870" w:rsidR="003D26D9" w:rsidRDefault="003D26D9">
      <w:pPr>
        <w:pStyle w:val="ListParagraph"/>
        <w:numPr>
          <w:ilvl w:val="0"/>
          <w:numId w:val="48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sz w:val="28"/>
          <w:szCs w:val="28"/>
        </w:rPr>
        <w:t>Logging</w:t>
      </w:r>
      <w:r w:rsidRPr="003D26D9">
        <w:rPr>
          <w:rFonts w:asciiTheme="majorBidi" w:hAnsiTheme="majorBidi" w:cstheme="majorBidi"/>
          <w:sz w:val="28"/>
          <w:szCs w:val="28"/>
        </w:rPr>
        <w:t xml:space="preserve"> → Defines where system logs are sent (syslog).</w:t>
      </w:r>
    </w:p>
    <w:p w14:paraId="12EE4282" w14:textId="77777777" w:rsidR="003D26D9" w:rsidRPr="003D26D9" w:rsidRDefault="003D26D9" w:rsidP="00B4486B">
      <w:pPr>
        <w:pStyle w:val="ListParagraph"/>
        <w:spacing w:after="120"/>
        <w:jc w:val="both"/>
        <w:rPr>
          <w:rFonts w:asciiTheme="majorBidi" w:hAnsiTheme="majorBidi" w:cstheme="majorBidi"/>
          <w:sz w:val="8"/>
          <w:szCs w:val="8"/>
        </w:rPr>
      </w:pPr>
    </w:p>
    <w:p w14:paraId="1B45C376" w14:textId="65232719" w:rsidR="003D26D9" w:rsidRPr="003D26D9" w:rsidRDefault="003D26D9">
      <w:pPr>
        <w:pStyle w:val="ListParagraph"/>
        <w:numPr>
          <w:ilvl w:val="0"/>
          <w:numId w:val="4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3D26D9">
        <w:rPr>
          <w:rFonts w:asciiTheme="majorBidi" w:hAnsiTheme="majorBidi" w:cstheme="majorBidi"/>
          <w:b/>
          <w:bCs/>
          <w:i/>
          <w:iCs/>
          <w:sz w:val="32"/>
          <w:szCs w:val="32"/>
        </w:rPr>
        <w:t>defaults</w:t>
      </w:r>
    </w:p>
    <w:p w14:paraId="63B6C53C" w14:textId="369D491F" w:rsidR="003D26D9" w:rsidRPr="003D26D9" w:rsidRDefault="003D26D9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sz w:val="28"/>
          <w:szCs w:val="28"/>
        </w:rPr>
        <w:t xml:space="preserve">Avoids repetition. Settings here apply to all </w:t>
      </w: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frontend</w:t>
      </w:r>
      <w:r w:rsidRPr="003D26D9">
        <w:rPr>
          <w:rFonts w:asciiTheme="majorBidi" w:hAnsiTheme="majorBidi" w:cstheme="majorBidi"/>
          <w:sz w:val="28"/>
          <w:szCs w:val="28"/>
        </w:rPr>
        <w:t xml:space="preserve">, </w:t>
      </w: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backend</w:t>
      </w:r>
      <w:r w:rsidRPr="003D26D9">
        <w:rPr>
          <w:rFonts w:asciiTheme="majorBidi" w:hAnsiTheme="majorBidi" w:cstheme="majorBidi"/>
          <w:sz w:val="28"/>
          <w:szCs w:val="28"/>
        </w:rPr>
        <w:t xml:space="preserve">, and </w:t>
      </w: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listen</w:t>
      </w:r>
      <w:r w:rsidRPr="003D26D9">
        <w:rPr>
          <w:rFonts w:asciiTheme="majorBidi" w:hAnsiTheme="majorBidi" w:cstheme="majorBidi"/>
          <w:sz w:val="28"/>
          <w:szCs w:val="28"/>
        </w:rPr>
        <w:t xml:space="preserve"> sections that follow.</w:t>
      </w:r>
    </w:p>
    <w:p w14:paraId="75B98D33" w14:textId="7CA2A4A6" w:rsidR="003D26D9" w:rsidRPr="003D26D9" w:rsidRDefault="003D26D9">
      <w:pPr>
        <w:pStyle w:val="ListParagraph"/>
        <w:numPr>
          <w:ilvl w:val="0"/>
          <w:numId w:val="49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Timeouts</w:t>
      </w:r>
      <w:r w:rsidRPr="003D26D9">
        <w:rPr>
          <w:rFonts w:asciiTheme="majorBidi" w:hAnsiTheme="majorBidi" w:cstheme="majorBidi"/>
          <w:sz w:val="28"/>
          <w:szCs w:val="28"/>
        </w:rPr>
        <w:t xml:space="preserve"> → timeout connect, timeout client, timeout server.</w:t>
      </w:r>
    </w:p>
    <w:p w14:paraId="6A6AC7C6" w14:textId="2A8A0AA4" w:rsidR="003D26D9" w:rsidRDefault="003D26D9">
      <w:pPr>
        <w:pStyle w:val="ListParagraph"/>
        <w:numPr>
          <w:ilvl w:val="0"/>
          <w:numId w:val="49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Mode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26D9">
        <w:rPr>
          <w:rFonts w:asciiTheme="majorBidi" w:hAnsiTheme="majorBidi" w:cstheme="majorBidi"/>
          <w:sz w:val="28"/>
          <w:szCs w:val="28"/>
        </w:rPr>
        <w:t xml:space="preserve">→ mode http or mode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tcp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>.</w:t>
      </w:r>
    </w:p>
    <w:p w14:paraId="482675E4" w14:textId="77777777" w:rsidR="003D26D9" w:rsidRPr="003D26D9" w:rsidRDefault="003D26D9" w:rsidP="00B4486B">
      <w:pPr>
        <w:pStyle w:val="ListParagraph"/>
        <w:spacing w:after="120"/>
        <w:jc w:val="both"/>
        <w:rPr>
          <w:rFonts w:asciiTheme="majorBidi" w:hAnsiTheme="majorBidi" w:cstheme="majorBidi"/>
          <w:sz w:val="8"/>
          <w:szCs w:val="8"/>
        </w:rPr>
      </w:pPr>
    </w:p>
    <w:p w14:paraId="1D7EE6A6" w14:textId="06859901" w:rsidR="003D26D9" w:rsidRPr="003D26D9" w:rsidRDefault="003D26D9">
      <w:pPr>
        <w:pStyle w:val="ListParagraph"/>
        <w:numPr>
          <w:ilvl w:val="0"/>
          <w:numId w:val="4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3D26D9">
        <w:rPr>
          <w:rFonts w:asciiTheme="majorBidi" w:hAnsiTheme="majorBidi" w:cstheme="majorBidi"/>
          <w:b/>
          <w:bCs/>
          <w:i/>
          <w:iCs/>
          <w:sz w:val="32"/>
          <w:szCs w:val="32"/>
        </w:rPr>
        <w:t>frontend</w:t>
      </w:r>
    </w:p>
    <w:p w14:paraId="02D3B0A1" w14:textId="35E20BFC" w:rsidR="003D26D9" w:rsidRPr="003D26D9" w:rsidRDefault="003D26D9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sz w:val="28"/>
          <w:szCs w:val="28"/>
        </w:rPr>
        <w:t>Defines how to receive connections.</w:t>
      </w:r>
    </w:p>
    <w:p w14:paraId="0E2BB2A9" w14:textId="4E80E306" w:rsidR="003D26D9" w:rsidRPr="003D26D9" w:rsidRDefault="003D26D9">
      <w:pPr>
        <w:pStyle w:val="ListParagraph"/>
        <w:numPr>
          <w:ilvl w:val="0"/>
          <w:numId w:val="50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Bind</w:t>
      </w:r>
      <w:r w:rsidRPr="003D26D9">
        <w:rPr>
          <w:rFonts w:asciiTheme="majorBidi" w:hAnsiTheme="majorBidi" w:cstheme="majorBidi"/>
          <w:sz w:val="28"/>
          <w:szCs w:val="28"/>
        </w:rPr>
        <w:t xml:space="preserve"> → The IP and Port to listen on (e.g., bind *:80).</w:t>
      </w:r>
    </w:p>
    <w:p w14:paraId="3D71AA48" w14:textId="77E57E98" w:rsidR="003D26D9" w:rsidRPr="003D26D9" w:rsidRDefault="003D26D9">
      <w:pPr>
        <w:pStyle w:val="ListParagraph"/>
        <w:numPr>
          <w:ilvl w:val="0"/>
          <w:numId w:val="50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ACLs</w:t>
      </w:r>
      <w:r w:rsidRPr="003D26D9">
        <w:rPr>
          <w:rFonts w:asciiTheme="majorBidi" w:hAnsiTheme="majorBidi" w:cstheme="majorBidi"/>
          <w:sz w:val="28"/>
          <w:szCs w:val="28"/>
        </w:rPr>
        <w:t xml:space="preserve"> </w:t>
      </w:r>
      <w:r w:rsidRPr="003D26D9">
        <w:rPr>
          <w:rFonts w:asciiTheme="majorBidi" w:hAnsiTheme="majorBidi" w:cstheme="majorBidi"/>
          <w:sz w:val="28"/>
          <w:szCs w:val="28"/>
        </w:rPr>
        <w:t>→ Rules to filter or route traffic.</w:t>
      </w:r>
    </w:p>
    <w:p w14:paraId="4C9E4F11" w14:textId="7793667D" w:rsidR="003D26D9" w:rsidRDefault="003D26D9">
      <w:pPr>
        <w:pStyle w:val="ListParagraph"/>
        <w:numPr>
          <w:ilvl w:val="0"/>
          <w:numId w:val="50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Use_backend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 → Directs traffic to a specific backend based on rules.</w:t>
      </w:r>
    </w:p>
    <w:p w14:paraId="65B11046" w14:textId="77777777" w:rsidR="003D26D9" w:rsidRPr="003D26D9" w:rsidRDefault="003D26D9" w:rsidP="00B4486B">
      <w:pPr>
        <w:pStyle w:val="ListParagraph"/>
        <w:spacing w:after="120"/>
        <w:jc w:val="both"/>
        <w:rPr>
          <w:rFonts w:asciiTheme="majorBidi" w:hAnsiTheme="majorBidi" w:cstheme="majorBidi"/>
          <w:sz w:val="8"/>
          <w:szCs w:val="8"/>
        </w:rPr>
      </w:pPr>
    </w:p>
    <w:p w14:paraId="704C20E1" w14:textId="1742FDCE" w:rsidR="003D26D9" w:rsidRPr="003D26D9" w:rsidRDefault="003D26D9">
      <w:pPr>
        <w:pStyle w:val="ListParagraph"/>
        <w:numPr>
          <w:ilvl w:val="0"/>
          <w:numId w:val="4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3D26D9">
        <w:rPr>
          <w:rFonts w:asciiTheme="majorBidi" w:hAnsiTheme="majorBidi" w:cstheme="majorBidi"/>
          <w:b/>
          <w:bCs/>
          <w:i/>
          <w:iCs/>
          <w:sz w:val="32"/>
          <w:szCs w:val="32"/>
        </w:rPr>
        <w:t>backend</w:t>
      </w:r>
    </w:p>
    <w:p w14:paraId="28E9939C" w14:textId="6E5C3AE9" w:rsidR="003D26D9" w:rsidRPr="003D26D9" w:rsidRDefault="003D26D9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sz w:val="28"/>
          <w:szCs w:val="28"/>
        </w:rPr>
        <w:t>Defines where to send connections.</w:t>
      </w:r>
    </w:p>
    <w:p w14:paraId="23D09DD7" w14:textId="5D1353C7" w:rsidR="003D26D9" w:rsidRPr="003D26D9" w:rsidRDefault="003D26D9">
      <w:pPr>
        <w:pStyle w:val="ListParagraph"/>
        <w:numPr>
          <w:ilvl w:val="0"/>
          <w:numId w:val="51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Balance</w:t>
      </w:r>
      <w:r w:rsidRPr="003D26D9">
        <w:rPr>
          <w:rFonts w:asciiTheme="majorBidi" w:hAnsiTheme="majorBidi" w:cstheme="majorBidi"/>
          <w:sz w:val="28"/>
          <w:szCs w:val="28"/>
        </w:rPr>
        <w:t xml:space="preserve"> → The algorithm (e.g.,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roundrobin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leastconn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>).</w:t>
      </w:r>
    </w:p>
    <w:p w14:paraId="1544169A" w14:textId="18D4BFC1" w:rsidR="003D26D9" w:rsidRPr="003D26D9" w:rsidRDefault="003D26D9">
      <w:pPr>
        <w:pStyle w:val="ListParagraph"/>
        <w:numPr>
          <w:ilvl w:val="0"/>
          <w:numId w:val="51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b/>
          <w:bCs/>
          <w:i/>
          <w:iCs/>
          <w:sz w:val="28"/>
          <w:szCs w:val="28"/>
        </w:rPr>
        <w:t>Server</w:t>
      </w:r>
      <w:r w:rsidRPr="003D26D9">
        <w:rPr>
          <w:rFonts w:asciiTheme="majorBidi" w:hAnsiTheme="majorBidi" w:cstheme="majorBidi"/>
          <w:sz w:val="28"/>
          <w:szCs w:val="28"/>
        </w:rPr>
        <w:t xml:space="preserve"> → List of real servers (IPs/Ports) and their health check status.</w:t>
      </w:r>
    </w:p>
    <w:p w14:paraId="7023CF16" w14:textId="404DC5D3" w:rsidR="003D26D9" w:rsidRPr="003D26D9" w:rsidRDefault="003D26D9">
      <w:pPr>
        <w:pStyle w:val="ListParagraph"/>
        <w:numPr>
          <w:ilvl w:val="0"/>
          <w:numId w:val="4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D26D9">
        <w:rPr>
          <w:rFonts w:asciiTheme="majorBidi" w:hAnsiTheme="majorBidi" w:cstheme="majorBidi"/>
          <w:b/>
          <w:bCs/>
          <w:sz w:val="32"/>
          <w:szCs w:val="32"/>
        </w:rPr>
        <w:t>listen</w:t>
      </w:r>
    </w:p>
    <w:p w14:paraId="35CE2003" w14:textId="28CC613A" w:rsidR="003D26D9" w:rsidRPr="003D26D9" w:rsidRDefault="003D26D9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26D9">
        <w:rPr>
          <w:rFonts w:asciiTheme="majorBidi" w:hAnsiTheme="majorBidi" w:cstheme="majorBidi"/>
          <w:sz w:val="28"/>
          <w:szCs w:val="28"/>
        </w:rPr>
        <w:t xml:space="preserve">A shorthand that combines frontend and backend into one block. Often used for the </w:t>
      </w:r>
      <w:proofErr w:type="spellStart"/>
      <w:r w:rsidRPr="003D26D9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D26D9">
        <w:rPr>
          <w:rFonts w:asciiTheme="majorBidi" w:hAnsiTheme="majorBidi" w:cstheme="majorBidi"/>
          <w:sz w:val="28"/>
          <w:szCs w:val="28"/>
        </w:rPr>
        <w:t xml:space="preserve"> Stats page or simple TCP proxies.</w:t>
      </w:r>
    </w:p>
    <w:p w14:paraId="73AB7F08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57306C7" w14:textId="77777777" w:rsidR="00B747ED" w:rsidRPr="00B747ED" w:rsidRDefault="00B747ED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B747ED">
        <w:rPr>
          <w:rFonts w:asciiTheme="majorBidi" w:hAnsiTheme="majorBidi" w:cstheme="majorBidi"/>
          <w:b/>
          <w:bCs/>
          <w:sz w:val="36"/>
          <w:szCs w:val="36"/>
        </w:rPr>
        <w:lastRenderedPageBreak/>
        <w:t>Modes of Operation: TCP vs. HTTP</w:t>
      </w:r>
    </w:p>
    <w:p w14:paraId="7207F4E9" w14:textId="35B4BB31" w:rsidR="00B747ED" w:rsidRP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sz w:val="28"/>
          <w:szCs w:val="28"/>
        </w:rPr>
        <w:t xml:space="preserve">This is the most critical technical distinction in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>.</w:t>
      </w:r>
    </w:p>
    <w:p w14:paraId="364B9511" w14:textId="77777777" w:rsidR="00B747ED" w:rsidRPr="00B747ED" w:rsidRDefault="00B747ED" w:rsidP="00B4486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747ED">
        <w:rPr>
          <w:rFonts w:asciiTheme="majorBidi" w:hAnsiTheme="majorBidi" w:cstheme="majorBidi"/>
          <w:b/>
          <w:bCs/>
          <w:sz w:val="32"/>
          <w:szCs w:val="32"/>
        </w:rPr>
        <w:t>Mode TCP (Layer 4)</w:t>
      </w:r>
    </w:p>
    <w:p w14:paraId="0CA281EC" w14:textId="251105D9" w:rsidR="00B747ED" w:rsidRPr="00B747ED" w:rsidRDefault="00B747ED">
      <w:pPr>
        <w:pStyle w:val="ListParagraph"/>
        <w:numPr>
          <w:ilvl w:val="0"/>
          <w:numId w:val="5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How it works</w:t>
      </w:r>
      <w:r w:rsidRPr="00B747ED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opens a connection to the client and another to the backend. It simply forwards bytes back and forth.</w:t>
      </w:r>
    </w:p>
    <w:p w14:paraId="515EFEEB" w14:textId="178AA5DF" w:rsidR="00B747ED" w:rsidRPr="00B747ED" w:rsidRDefault="00B747ED">
      <w:pPr>
        <w:pStyle w:val="ListParagraph"/>
        <w:numPr>
          <w:ilvl w:val="0"/>
          <w:numId w:val="5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Use case</w:t>
      </w:r>
      <w:r w:rsidRPr="00B747ED">
        <w:rPr>
          <w:rFonts w:asciiTheme="majorBidi" w:hAnsiTheme="majorBidi" w:cstheme="majorBidi"/>
          <w:sz w:val="28"/>
          <w:szCs w:val="28"/>
        </w:rPr>
        <w:t xml:space="preserve"> → Databases (MySQL, Postgres), SSL Passthrough, Mail servers (SMTP).</w:t>
      </w:r>
    </w:p>
    <w:p w14:paraId="44666273" w14:textId="4A5C4DE7" w:rsidR="00B747ED" w:rsidRPr="00B747ED" w:rsidRDefault="00B747ED">
      <w:pPr>
        <w:pStyle w:val="ListParagraph"/>
        <w:numPr>
          <w:ilvl w:val="0"/>
          <w:numId w:val="5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Pros</w:t>
      </w:r>
      <w:r w:rsidRPr="00B747ED">
        <w:rPr>
          <w:rFonts w:asciiTheme="majorBidi" w:hAnsiTheme="majorBidi" w:cstheme="majorBidi"/>
          <w:sz w:val="28"/>
          <w:szCs w:val="28"/>
        </w:rPr>
        <w:t xml:space="preserve"> → Extremely fast, low CPU usage.</w:t>
      </w:r>
    </w:p>
    <w:p w14:paraId="26DBB0E4" w14:textId="0329BFB8" w:rsidR="00B747ED" w:rsidRPr="00B747ED" w:rsidRDefault="00B747ED">
      <w:pPr>
        <w:pStyle w:val="ListParagraph"/>
        <w:numPr>
          <w:ilvl w:val="0"/>
          <w:numId w:val="5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Cons</w:t>
      </w:r>
      <w:r w:rsidRPr="00B747ED">
        <w:rPr>
          <w:rFonts w:asciiTheme="majorBidi" w:hAnsiTheme="majorBidi" w:cstheme="majorBidi"/>
          <w:sz w:val="28"/>
          <w:szCs w:val="28"/>
        </w:rPr>
        <w:t xml:space="preserve"> → Cannot see headers, cannot insert cookies, cannot route based on URL.</w:t>
      </w:r>
    </w:p>
    <w:p w14:paraId="551DEFDF" w14:textId="77777777" w:rsidR="00B747ED" w:rsidRPr="00B747ED" w:rsidRDefault="00B747ED" w:rsidP="00B4486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747ED">
        <w:rPr>
          <w:rFonts w:asciiTheme="majorBidi" w:hAnsiTheme="majorBidi" w:cstheme="majorBidi"/>
          <w:b/>
          <w:bCs/>
          <w:sz w:val="32"/>
          <w:szCs w:val="32"/>
        </w:rPr>
        <w:t>Mode HTTP (Layer 7)</w:t>
      </w:r>
    </w:p>
    <w:p w14:paraId="78881E11" w14:textId="615D4A10" w:rsidR="00B747ED" w:rsidRPr="00B747ED" w:rsidRDefault="00B747ED">
      <w:pPr>
        <w:pStyle w:val="ListParagraph"/>
        <w:numPr>
          <w:ilvl w:val="0"/>
          <w:numId w:val="5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How it works</w:t>
      </w:r>
      <w:r w:rsidRPr="00B747ED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terminates the TCP connection, parses the HTTP request completely, analyzes it, and then opens a new connection to the backend.</w:t>
      </w:r>
    </w:p>
    <w:p w14:paraId="18F66D23" w14:textId="608E4CF8" w:rsidR="00B747ED" w:rsidRPr="00B747ED" w:rsidRDefault="00B747ED">
      <w:pPr>
        <w:pStyle w:val="ListParagraph"/>
        <w:numPr>
          <w:ilvl w:val="0"/>
          <w:numId w:val="5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Use case</w:t>
      </w:r>
      <w:r w:rsidRPr="00B747ED">
        <w:rPr>
          <w:rFonts w:asciiTheme="majorBidi" w:hAnsiTheme="majorBidi" w:cstheme="majorBidi"/>
          <w:sz w:val="28"/>
          <w:szCs w:val="28"/>
        </w:rPr>
        <w:t xml:space="preserve"> → Web applications, API gateways, Microservices.</w:t>
      </w:r>
    </w:p>
    <w:p w14:paraId="40C58E0A" w14:textId="4CD929CD" w:rsidR="00B747ED" w:rsidRPr="00B747ED" w:rsidRDefault="00B747ED">
      <w:pPr>
        <w:pStyle w:val="ListParagraph"/>
        <w:numPr>
          <w:ilvl w:val="0"/>
          <w:numId w:val="5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Pros</w:t>
      </w:r>
      <w:r w:rsidRPr="00B747ED">
        <w:rPr>
          <w:rFonts w:asciiTheme="majorBidi" w:hAnsiTheme="majorBidi" w:cstheme="majorBidi"/>
          <w:sz w:val="28"/>
          <w:szCs w:val="28"/>
        </w:rPr>
        <w:t xml:space="preserve"> → Advanced routing (based on path, host header, user-agent), SSL Termination, header manipulation.</w:t>
      </w:r>
    </w:p>
    <w:p w14:paraId="38553771" w14:textId="7F223BF0" w:rsidR="003D26D9" w:rsidRDefault="00B747ED">
      <w:pPr>
        <w:pStyle w:val="ListParagraph"/>
        <w:numPr>
          <w:ilvl w:val="0"/>
          <w:numId w:val="5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Cons</w:t>
      </w:r>
      <w:r w:rsidRPr="00B747ED">
        <w:rPr>
          <w:rFonts w:asciiTheme="majorBidi" w:hAnsiTheme="majorBidi" w:cstheme="majorBidi"/>
          <w:sz w:val="28"/>
          <w:szCs w:val="28"/>
        </w:rPr>
        <w:t xml:space="preserve"> → Higher CPU usage than TCP mode.</w:t>
      </w:r>
    </w:p>
    <w:p w14:paraId="442731EE" w14:textId="6B83635A" w:rsidR="00B747ED" w:rsidRPr="00B747ED" w:rsidRDefault="00B747ED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B747ED">
        <w:rPr>
          <w:rFonts w:asciiTheme="majorBidi" w:hAnsiTheme="majorBidi" w:cstheme="majorBidi"/>
          <w:b/>
          <w:bCs/>
          <w:sz w:val="36"/>
          <w:szCs w:val="36"/>
        </w:rPr>
        <w:t>Basic Configuration Example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2E75EE14" w14:textId="2A877253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13126D" wp14:editId="46E6813B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3116580" cy="5189220"/>
                <wp:effectExtent l="0" t="0" r="26670" b="11430"/>
                <wp:wrapNone/>
                <wp:docPr id="18034290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5189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BA58A" w14:textId="77777777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global</w:t>
                            </w:r>
                          </w:p>
                          <w:p w14:paraId="6F0A7E37" w14:textId="08D77AC4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log /dev/log local0</w:t>
                            </w:r>
                          </w:p>
                          <w:p w14:paraId="0098F115" w14:textId="0F457963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maxconn</w:t>
                            </w:r>
                            <w:proofErr w:type="spellEnd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4096</w:t>
                            </w:r>
                          </w:p>
                          <w:p w14:paraId="066551BA" w14:textId="17A65A20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user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haproxy</w:t>
                            </w:r>
                            <w:proofErr w:type="spellEnd"/>
                          </w:p>
                          <w:p w14:paraId="4228304F" w14:textId="11E9FD65" w:rsidR="00B747ED" w:rsidRPr="00B747ED" w:rsidRDefault="00B747ED" w:rsidP="00B747ED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group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haproxy</w:t>
                            </w:r>
                            <w:proofErr w:type="spellEnd"/>
                          </w:p>
                          <w:p w14:paraId="1AD2293C" w14:textId="77777777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defaults</w:t>
                            </w:r>
                          </w:p>
                          <w:p w14:paraId="0B8490CE" w14:textId="2BC4CBA7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log global</w:t>
                            </w:r>
                          </w:p>
                          <w:p w14:paraId="77B3F68A" w14:textId="32B61936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mode http</w:t>
                            </w:r>
                          </w:p>
                          <w:p w14:paraId="4E0605D1" w14:textId="74565A8A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timeout connect 5s</w:t>
                            </w:r>
                          </w:p>
                          <w:p w14:paraId="5819FC2A" w14:textId="300D472B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timeout client 50s</w:t>
                            </w:r>
                          </w:p>
                          <w:p w14:paraId="29E167A4" w14:textId="4E3D287F" w:rsidR="00B747ED" w:rsidRPr="00B747ED" w:rsidRDefault="00B747ED" w:rsidP="00B747ED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timeout server 50s</w:t>
                            </w:r>
                          </w:p>
                          <w:p w14:paraId="4751C9E2" w14:textId="77777777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frontend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http_in</w:t>
                            </w:r>
                            <w:proofErr w:type="spellEnd"/>
                          </w:p>
                          <w:p w14:paraId="27BAABA2" w14:textId="1F37BC4B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bind *:80</w:t>
                            </w:r>
                          </w:p>
                          <w:p w14:paraId="3F573919" w14:textId="71114873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acl</w:t>
                            </w:r>
                            <w:proofErr w:type="spellEnd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is_api</w:t>
                            </w:r>
                            <w:proofErr w:type="spellEnd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path_beg</w:t>
                            </w:r>
                            <w:proofErr w:type="spellEnd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/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</w:t>
                            </w:r>
                            <w:proofErr w:type="spellEnd"/>
                          </w:p>
                          <w:p w14:paraId="1036465B" w14:textId="2F596C02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use_backend</w:t>
                            </w:r>
                            <w:proofErr w:type="spellEnd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api_servers</w:t>
                            </w:r>
                            <w:proofErr w:type="spellEnd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if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is_api</w:t>
                            </w:r>
                            <w:proofErr w:type="spellEnd"/>
                          </w:p>
                          <w:p w14:paraId="0D35D579" w14:textId="26A4DBB0" w:rsidR="00B747ED" w:rsidRDefault="00B747ED" w:rsidP="00B747ED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default_backend</w:t>
                            </w:r>
                            <w:proofErr w:type="spellEnd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web_servers</w:t>
                            </w:r>
                            <w:proofErr w:type="spellEnd"/>
                          </w:p>
                          <w:p w14:paraId="165EFE89" w14:textId="77777777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backend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web_servers</w:t>
                            </w:r>
                            <w:proofErr w:type="spellEnd"/>
                          </w:p>
                          <w:p w14:paraId="55578810" w14:textId="3B58BEFA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balance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roundrobin</w:t>
                            </w:r>
                            <w:proofErr w:type="spellEnd"/>
                          </w:p>
                          <w:p w14:paraId="1A0BB3CB" w14:textId="51FB91AE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server web1 192.168.1.10:80 check</w:t>
                            </w:r>
                          </w:p>
                          <w:p w14:paraId="4DFD2E63" w14:textId="07AD8DFE" w:rsidR="00B747ED" w:rsidRPr="00B747ED" w:rsidRDefault="00B747ED" w:rsidP="00B747ED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server web2 192.168.1.11:80 check</w:t>
                            </w:r>
                          </w:p>
                          <w:p w14:paraId="0A9F251A" w14:textId="77777777" w:rsidR="00B747ED" w:rsidRPr="00B747ED" w:rsidRDefault="00B747ED" w:rsidP="00B747ED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CFAB546" w14:textId="77777777" w:rsidR="00B747ED" w:rsidRPr="00B747ED" w:rsidRDefault="00B747ED" w:rsidP="00B747E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3126D" id="Rectangle 2" o:spid="_x0000_s1026" style="position:absolute;left:0;text-align:left;margin-left:0;margin-top:1pt;width:245.4pt;height:408.6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" fillcolor="black [3200]" strokecolor="black [480]" strokeweight="1pt">
                <v:textbox>
                  <w:txbxContent>
                    <w:p w14:paraId="36FBA58A" w14:textId="77777777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global</w:t>
                      </w:r>
                    </w:p>
                    <w:p w14:paraId="6F0A7E37" w14:textId="08D77AC4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log /dev/log local0</w:t>
                      </w:r>
                    </w:p>
                    <w:p w14:paraId="0098F115" w14:textId="0F457963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maxconn</w:t>
                      </w:r>
                      <w:proofErr w:type="spellEnd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4096</w:t>
                      </w:r>
                    </w:p>
                    <w:p w14:paraId="066551BA" w14:textId="17A65A20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user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haproxy</w:t>
                      </w:r>
                      <w:proofErr w:type="spellEnd"/>
                    </w:p>
                    <w:p w14:paraId="4228304F" w14:textId="11E9FD65" w:rsidR="00B747ED" w:rsidRPr="00B747ED" w:rsidRDefault="00B747ED" w:rsidP="00B747ED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group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haproxy</w:t>
                      </w:r>
                      <w:proofErr w:type="spellEnd"/>
                    </w:p>
                    <w:p w14:paraId="1AD2293C" w14:textId="77777777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defaults</w:t>
                      </w:r>
                    </w:p>
                    <w:p w14:paraId="0B8490CE" w14:textId="2BC4CBA7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log global</w:t>
                      </w:r>
                    </w:p>
                    <w:p w14:paraId="77B3F68A" w14:textId="32B61936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mode http</w:t>
                      </w:r>
                    </w:p>
                    <w:p w14:paraId="4E0605D1" w14:textId="74565A8A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timeout connect 5s</w:t>
                      </w:r>
                    </w:p>
                    <w:p w14:paraId="5819FC2A" w14:textId="300D472B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timeout client 50s</w:t>
                      </w:r>
                    </w:p>
                    <w:p w14:paraId="29E167A4" w14:textId="4E3D287F" w:rsidR="00B747ED" w:rsidRPr="00B747ED" w:rsidRDefault="00B747ED" w:rsidP="00B747ED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timeout server 50s</w:t>
                      </w:r>
                    </w:p>
                    <w:p w14:paraId="4751C9E2" w14:textId="77777777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frontend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http_in</w:t>
                      </w:r>
                      <w:proofErr w:type="spellEnd"/>
                    </w:p>
                    <w:p w14:paraId="27BAABA2" w14:textId="1F37BC4B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bind *:80</w:t>
                      </w:r>
                    </w:p>
                    <w:p w14:paraId="3F573919" w14:textId="71114873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acl</w:t>
                      </w:r>
                      <w:proofErr w:type="spellEnd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is_api</w:t>
                      </w:r>
                      <w:proofErr w:type="spellEnd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path_beg</w:t>
                      </w:r>
                      <w:proofErr w:type="spellEnd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/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</w:t>
                      </w:r>
                      <w:proofErr w:type="spellEnd"/>
                    </w:p>
                    <w:p w14:paraId="1036465B" w14:textId="2F596C02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use_backend</w:t>
                      </w:r>
                      <w:proofErr w:type="spellEnd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api_servers</w:t>
                      </w:r>
                      <w:proofErr w:type="spellEnd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if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is_api</w:t>
                      </w:r>
                      <w:proofErr w:type="spellEnd"/>
                    </w:p>
                    <w:p w14:paraId="0D35D579" w14:textId="26A4DBB0" w:rsidR="00B747ED" w:rsidRDefault="00B747ED" w:rsidP="00B747ED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default_backend</w:t>
                      </w:r>
                      <w:proofErr w:type="spellEnd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web_servers</w:t>
                      </w:r>
                      <w:proofErr w:type="spellEnd"/>
                    </w:p>
                    <w:p w14:paraId="165EFE89" w14:textId="77777777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backend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web_servers</w:t>
                      </w:r>
                      <w:proofErr w:type="spellEnd"/>
                    </w:p>
                    <w:p w14:paraId="55578810" w14:textId="3B58BEFA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balance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roundrobin</w:t>
                      </w:r>
                      <w:proofErr w:type="spellEnd"/>
                    </w:p>
                    <w:p w14:paraId="1A0BB3CB" w14:textId="51FB91AE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server web1 192.168.1.10:80 check</w:t>
                      </w:r>
                    </w:p>
                    <w:p w14:paraId="4DFD2E63" w14:textId="07AD8DFE" w:rsidR="00B747ED" w:rsidRPr="00B747ED" w:rsidRDefault="00B747ED" w:rsidP="00B747ED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server web2 192.168.1.11:80 check</w:t>
                      </w:r>
                    </w:p>
                    <w:p w14:paraId="0A9F251A" w14:textId="77777777" w:rsidR="00B747ED" w:rsidRPr="00B747ED" w:rsidRDefault="00B747ED" w:rsidP="00B747ED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CFAB546" w14:textId="77777777" w:rsidR="00B747ED" w:rsidRPr="00B747ED" w:rsidRDefault="00B747ED" w:rsidP="00B747E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7D0F9A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59E5135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3441FDB8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A1B1BE4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02B5B77D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03A0C35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8994290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B69BEB4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490C368C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60A5B6E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37AADF2E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1B7399BA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0C365BF3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60ECD3A6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2D33AD0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5564DF33" w14:textId="77777777" w:rsidR="00B747ED" w:rsidRP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1B8A1EAB" w14:textId="5A272F14" w:rsidR="00B747ED" w:rsidRP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4603DC" wp14:editId="1B17C62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108960" cy="800100"/>
                <wp:effectExtent l="0" t="0" r="15240" b="19050"/>
                <wp:wrapNone/>
                <wp:docPr id="9177239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BE7FC" w14:textId="77777777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backend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api_servers</w:t>
                            </w:r>
                            <w:proofErr w:type="spellEnd"/>
                          </w:p>
                          <w:p w14:paraId="009F7941" w14:textId="60F1C308" w:rsidR="00B747ED" w:rsidRPr="00B747ED" w:rsidRDefault="00B747ED" w:rsidP="00B747E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balance </w:t>
                            </w:r>
                            <w:proofErr w:type="spellStart"/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leastconn</w:t>
                            </w:r>
                            <w:proofErr w:type="spellEnd"/>
                          </w:p>
                          <w:p w14:paraId="00FB69C4" w14:textId="20A91BF6" w:rsidR="00B747ED" w:rsidRPr="00B747ED" w:rsidRDefault="00B747ED" w:rsidP="00B747ED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B747E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server api1 192.168.1.20:8080 check</w:t>
                            </w:r>
                          </w:p>
                          <w:p w14:paraId="5948E786" w14:textId="77777777" w:rsidR="00B747ED" w:rsidRPr="00B747ED" w:rsidRDefault="00B747ED" w:rsidP="00B747E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603DC" id="Rectangle 3" o:spid="_x0000_s1027" style="position:absolute;left:0;text-align:left;margin-left:0;margin-top:0;width:244.8pt;height:63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" fillcolor="black [3200]" strokecolor="black [480]" strokeweight="1pt">
                <v:textbox>
                  <w:txbxContent>
                    <w:p w14:paraId="231BE7FC" w14:textId="77777777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backend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api_servers</w:t>
                      </w:r>
                      <w:proofErr w:type="spellEnd"/>
                    </w:p>
                    <w:p w14:paraId="009F7941" w14:textId="60F1C308" w:rsidR="00B747ED" w:rsidRPr="00B747ED" w:rsidRDefault="00B747ED" w:rsidP="00B747E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balance </w:t>
                      </w:r>
                      <w:proofErr w:type="spellStart"/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leastconn</w:t>
                      </w:r>
                      <w:proofErr w:type="spellEnd"/>
                    </w:p>
                    <w:p w14:paraId="00FB69C4" w14:textId="20A91BF6" w:rsidR="00B747ED" w:rsidRPr="00B747ED" w:rsidRDefault="00B747ED" w:rsidP="00B747ED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B747E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server api1 192.168.1.20:8080 check</w:t>
                      </w:r>
                    </w:p>
                    <w:p w14:paraId="5948E786" w14:textId="77777777" w:rsidR="00B747ED" w:rsidRPr="00B747ED" w:rsidRDefault="00B747ED" w:rsidP="00B747ED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C9784A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4012B094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619D4EAE" w14:textId="722901AF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sz w:val="28"/>
          <w:szCs w:val="28"/>
        </w:rPr>
        <w:t>Here is the line-by-line breakdown for your handout.</w:t>
      </w:r>
    </w:p>
    <w:p w14:paraId="6AE05BD9" w14:textId="2A329B80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B0442">
        <w:rPr>
          <w:rFonts w:asciiTheme="majorBidi" w:hAnsiTheme="majorBidi" w:cstheme="majorBidi"/>
          <w:b/>
          <w:bCs/>
          <w:sz w:val="32"/>
          <w:szCs w:val="32"/>
        </w:rPr>
        <w:t xml:space="preserve">The </w:t>
      </w:r>
      <w:r w:rsidRPr="007B0442">
        <w:rPr>
          <w:rFonts w:asciiTheme="majorBidi" w:hAnsiTheme="majorBidi" w:cstheme="majorBidi"/>
          <w:b/>
          <w:bCs/>
          <w:i/>
          <w:iCs/>
          <w:sz w:val="32"/>
          <w:szCs w:val="32"/>
        </w:rPr>
        <w:t>global</w:t>
      </w:r>
      <w:r w:rsidRPr="007B0442">
        <w:rPr>
          <w:rFonts w:asciiTheme="majorBidi" w:hAnsiTheme="majorBidi" w:cstheme="majorBidi"/>
          <w:b/>
          <w:bCs/>
          <w:sz w:val="32"/>
          <w:szCs w:val="32"/>
        </w:rPr>
        <w:t xml:space="preserve"> Section</w:t>
      </w:r>
    </w:p>
    <w:p w14:paraId="2E27B4F7" w14:textId="728439F7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sz w:val="28"/>
          <w:szCs w:val="28"/>
        </w:rPr>
        <w:t xml:space="preserve">Defines how the </w:t>
      </w:r>
      <w:proofErr w:type="spellStart"/>
      <w:r w:rsidRPr="007B044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process operates on the server OS.</w:t>
      </w:r>
    </w:p>
    <w:p w14:paraId="445645D7" w14:textId="7ADED88E" w:rsidR="007B0442" w:rsidRPr="007B0442" w:rsidRDefault="007B0442">
      <w:pPr>
        <w:pStyle w:val="ListParagraph"/>
        <w:numPr>
          <w:ilvl w:val="0"/>
          <w:numId w:val="5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log /dev/log local0</w:t>
      </w:r>
      <w:r w:rsidRPr="007B0442">
        <w:rPr>
          <w:rFonts w:asciiTheme="majorBidi" w:hAnsiTheme="majorBidi" w:cstheme="majorBidi"/>
          <w:sz w:val="28"/>
          <w:szCs w:val="28"/>
        </w:rPr>
        <w:t xml:space="preserve"> → Configures logging. It tells </w:t>
      </w:r>
      <w:proofErr w:type="spellStart"/>
      <w:r w:rsidRPr="007B044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to send messages to the local syslog daemon (using the </w:t>
      </w: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local0</w:t>
      </w:r>
      <w:r w:rsidRPr="007B0442">
        <w:rPr>
          <w:rFonts w:asciiTheme="majorBidi" w:hAnsiTheme="majorBidi" w:cstheme="majorBidi"/>
          <w:sz w:val="28"/>
          <w:szCs w:val="28"/>
        </w:rPr>
        <w:t xml:space="preserve"> facility). This is critical for debugging and security auditing.</w:t>
      </w:r>
    </w:p>
    <w:p w14:paraId="3CC22857" w14:textId="302EA172" w:rsidR="007B0442" w:rsidRPr="007B0442" w:rsidRDefault="007B0442">
      <w:pPr>
        <w:pStyle w:val="ListParagraph"/>
        <w:numPr>
          <w:ilvl w:val="0"/>
          <w:numId w:val="5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maxconn</w:t>
      </w:r>
      <w:proofErr w:type="spell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4096</w:t>
      </w:r>
      <w:r w:rsidRPr="007B0442">
        <w:rPr>
          <w:rFonts w:asciiTheme="majorBidi" w:hAnsiTheme="majorBidi" w:cstheme="majorBidi"/>
          <w:sz w:val="28"/>
          <w:szCs w:val="28"/>
        </w:rPr>
        <w:t xml:space="preserve"> → Sets the absolute limit of concurrent connections the entire </w:t>
      </w:r>
      <w:proofErr w:type="spellStart"/>
      <w:r w:rsidRPr="007B044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process can handle. Once this is hit, new connections are queued or rejected.</w:t>
      </w:r>
    </w:p>
    <w:p w14:paraId="7F926645" w14:textId="45E9F6CC" w:rsidR="007B0442" w:rsidRPr="007B0442" w:rsidRDefault="007B0442">
      <w:pPr>
        <w:pStyle w:val="ListParagraph"/>
        <w:numPr>
          <w:ilvl w:val="0"/>
          <w:numId w:val="5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user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 group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→ Security best practice. It drops root privileges after starting, ensuring that if someone exploits the process, they do not have full system control.</w:t>
      </w:r>
    </w:p>
    <w:p w14:paraId="2E6A6F03" w14:textId="552A24DA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B0442">
        <w:rPr>
          <w:rFonts w:asciiTheme="majorBidi" w:hAnsiTheme="majorBidi" w:cstheme="majorBidi"/>
          <w:b/>
          <w:bCs/>
          <w:sz w:val="32"/>
          <w:szCs w:val="32"/>
        </w:rPr>
        <w:t xml:space="preserve">The </w:t>
      </w:r>
      <w:r w:rsidRPr="007B0442">
        <w:rPr>
          <w:rFonts w:asciiTheme="majorBidi" w:hAnsiTheme="majorBidi" w:cstheme="majorBidi"/>
          <w:b/>
          <w:bCs/>
          <w:i/>
          <w:iCs/>
          <w:sz w:val="32"/>
          <w:szCs w:val="32"/>
        </w:rPr>
        <w:t>defaults</w:t>
      </w:r>
      <w:r w:rsidRPr="007B0442">
        <w:rPr>
          <w:rFonts w:asciiTheme="majorBidi" w:hAnsiTheme="majorBidi" w:cstheme="majorBidi"/>
          <w:b/>
          <w:bCs/>
          <w:sz w:val="32"/>
          <w:szCs w:val="32"/>
        </w:rPr>
        <w:t xml:space="preserve"> Section</w:t>
      </w:r>
    </w:p>
    <w:p w14:paraId="3B61A6B5" w14:textId="4CD49C8E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sz w:val="28"/>
          <w:szCs w:val="28"/>
        </w:rPr>
        <w:t>Sets rules that apply to every frontend and backend below it unless explicitly overridden.</w:t>
      </w:r>
    </w:p>
    <w:p w14:paraId="2C454233" w14:textId="3760CACD" w:rsidR="007B0442" w:rsidRPr="007B0442" w:rsidRDefault="007B0442">
      <w:pPr>
        <w:pStyle w:val="ListParagraph"/>
        <w:numPr>
          <w:ilvl w:val="0"/>
          <w:numId w:val="5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log global</w:t>
      </w:r>
      <w:r w:rsidRPr="007B0442">
        <w:rPr>
          <w:rFonts w:asciiTheme="majorBidi" w:hAnsiTheme="majorBidi" w:cstheme="majorBidi"/>
          <w:sz w:val="28"/>
          <w:szCs w:val="28"/>
        </w:rPr>
        <w:t xml:space="preserve"> → Inherits the logging configuration from the global section.</w:t>
      </w:r>
    </w:p>
    <w:p w14:paraId="78096D33" w14:textId="0EEAF0D2" w:rsidR="007B0442" w:rsidRPr="007B0442" w:rsidRDefault="007B0442">
      <w:pPr>
        <w:pStyle w:val="ListParagraph"/>
        <w:numPr>
          <w:ilvl w:val="0"/>
          <w:numId w:val="5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mode http</w:t>
      </w:r>
      <w:r w:rsidRPr="007B0442">
        <w:rPr>
          <w:rFonts w:asciiTheme="majorBidi" w:hAnsiTheme="majorBidi" w:cstheme="majorBidi"/>
          <w:sz w:val="28"/>
          <w:szCs w:val="28"/>
        </w:rPr>
        <w:t xml:space="preserve"> → Sets the operational layer to Layer 7. </w:t>
      </w:r>
      <w:proofErr w:type="spellStart"/>
      <w:r w:rsidRPr="007B044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will inspect HTTP headers.</w:t>
      </w:r>
    </w:p>
    <w:p w14:paraId="1CAF3318" w14:textId="211DCF16" w:rsidR="007B0442" w:rsidRPr="007B0442" w:rsidRDefault="007B0442">
      <w:pPr>
        <w:pStyle w:val="ListParagraph"/>
        <w:numPr>
          <w:ilvl w:val="0"/>
          <w:numId w:val="5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timeout connect 5s</w:t>
      </w:r>
      <w:r w:rsidRPr="007B0442">
        <w:rPr>
          <w:rFonts w:asciiTheme="majorBidi" w:hAnsiTheme="majorBidi" w:cstheme="majorBidi"/>
          <w:sz w:val="28"/>
          <w:szCs w:val="28"/>
        </w:rPr>
        <w:t xml:space="preserve"> → Maximum time to wait for a connection to a backend server to succeed.</w:t>
      </w:r>
    </w:p>
    <w:p w14:paraId="0847D30C" w14:textId="454125C4" w:rsidR="007B0442" w:rsidRPr="007B0442" w:rsidRDefault="007B0442">
      <w:pPr>
        <w:pStyle w:val="ListParagraph"/>
        <w:numPr>
          <w:ilvl w:val="0"/>
          <w:numId w:val="5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timeout client 50s</w:t>
      </w:r>
      <w:r w:rsidRPr="007B0442">
        <w:rPr>
          <w:rFonts w:asciiTheme="majorBidi" w:hAnsiTheme="majorBidi" w:cstheme="majorBidi"/>
          <w:sz w:val="28"/>
          <w:szCs w:val="28"/>
        </w:rPr>
        <w:t xml:space="preserve"> → Maximum time of inactivity allowed on the client side (client to </w:t>
      </w:r>
      <w:proofErr w:type="spellStart"/>
      <w:r w:rsidRPr="007B044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>).</w:t>
      </w:r>
    </w:p>
    <w:p w14:paraId="46783718" w14:textId="49A1F6F7" w:rsidR="007B0442" w:rsidRPr="007B0442" w:rsidRDefault="007B0442">
      <w:pPr>
        <w:pStyle w:val="ListParagraph"/>
        <w:numPr>
          <w:ilvl w:val="0"/>
          <w:numId w:val="5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timeout server 50s</w:t>
      </w:r>
      <w:r w:rsidRPr="007B0442">
        <w:rPr>
          <w:rFonts w:asciiTheme="majorBidi" w:hAnsiTheme="majorBidi" w:cstheme="majorBidi"/>
          <w:sz w:val="28"/>
          <w:szCs w:val="28"/>
        </w:rPr>
        <w:t xml:space="preserve"> → Maximum time of inactivity allowed on the server side (</w:t>
      </w:r>
      <w:proofErr w:type="spellStart"/>
      <w:r w:rsidRPr="007B044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to backend).</w:t>
      </w:r>
    </w:p>
    <w:p w14:paraId="0CE6755B" w14:textId="2BC40BA8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B0442">
        <w:rPr>
          <w:rFonts w:asciiTheme="majorBidi" w:hAnsiTheme="majorBidi" w:cstheme="majorBidi"/>
          <w:b/>
          <w:bCs/>
          <w:sz w:val="32"/>
          <w:szCs w:val="32"/>
        </w:rPr>
        <w:t>The frontend Section</w:t>
      </w:r>
    </w:p>
    <w:p w14:paraId="6AEF29C7" w14:textId="1AFFF577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sz w:val="28"/>
          <w:szCs w:val="28"/>
        </w:rPr>
        <w:t>Defines the “Front Door” (the entry point for clients).</w:t>
      </w:r>
    </w:p>
    <w:p w14:paraId="7422AC7B" w14:textId="735335E8" w:rsidR="007B0442" w:rsidRPr="007B0442" w:rsidRDefault="007B0442">
      <w:pPr>
        <w:pStyle w:val="ListParagraph"/>
        <w:numPr>
          <w:ilvl w:val="0"/>
          <w:numId w:val="5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bind *:80</w:t>
      </w:r>
      <w:r w:rsidRPr="007B0442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7B044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listens on all available network interfaces on port 80.</w:t>
      </w:r>
    </w:p>
    <w:p w14:paraId="713FD634" w14:textId="3480C6DE" w:rsidR="007B0442" w:rsidRPr="007B0442" w:rsidRDefault="007B0442">
      <w:pPr>
        <w:pStyle w:val="ListParagraph"/>
        <w:numPr>
          <w:ilvl w:val="0"/>
          <w:numId w:val="5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path_beg</w:t>
      </w:r>
      <w:proofErr w:type="spell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api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→ Defines an Access Control List (ACL) named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. It checks if the requested </w:t>
      </w:r>
      <w:r w:rsidRPr="007B0442">
        <w:rPr>
          <w:rFonts w:asciiTheme="majorBidi" w:hAnsiTheme="majorBidi" w:cstheme="majorBidi"/>
          <w:b/>
          <w:bCs/>
          <w:sz w:val="28"/>
          <w:szCs w:val="28"/>
        </w:rPr>
        <w:t>URL path starts</w:t>
      </w:r>
      <w:r w:rsidRPr="007B0442">
        <w:rPr>
          <w:rFonts w:asciiTheme="majorBidi" w:hAnsiTheme="majorBidi" w:cstheme="majorBidi"/>
          <w:sz w:val="28"/>
          <w:szCs w:val="28"/>
        </w:rPr>
        <w:t xml:space="preserve"> with </w:t>
      </w: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api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>.</w:t>
      </w:r>
    </w:p>
    <w:p w14:paraId="39097BE8" w14:textId="39DC34D1" w:rsidR="007B0442" w:rsidRPr="007B0442" w:rsidRDefault="007B0442">
      <w:pPr>
        <w:pStyle w:val="ListParagraph"/>
        <w:numPr>
          <w:ilvl w:val="0"/>
          <w:numId w:val="5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use_backend</w:t>
      </w:r>
      <w:proofErr w:type="spell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api_servers</w:t>
      </w:r>
      <w:proofErr w:type="spell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if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→ A conditional routing rule. If the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rule is true, send the traffic to the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api_servers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pool.</w:t>
      </w:r>
    </w:p>
    <w:p w14:paraId="3BE3463A" w14:textId="4089F8EB" w:rsidR="007B0442" w:rsidRPr="007B0442" w:rsidRDefault="007B0442">
      <w:pPr>
        <w:pStyle w:val="ListParagraph"/>
        <w:numPr>
          <w:ilvl w:val="0"/>
          <w:numId w:val="5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default_backend</w:t>
      </w:r>
      <w:proofErr w:type="spell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web_servers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→ The “catch-all” rule. If no ACLs match, send traffic to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web_servers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>.</w:t>
      </w:r>
    </w:p>
    <w:p w14:paraId="1909FBD6" w14:textId="7A2B2169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B0442">
        <w:rPr>
          <w:rFonts w:asciiTheme="majorBidi" w:hAnsiTheme="majorBidi" w:cstheme="majorBidi"/>
          <w:b/>
          <w:bCs/>
          <w:sz w:val="32"/>
          <w:szCs w:val="32"/>
        </w:rPr>
        <w:t>The backend Sections</w:t>
      </w:r>
    </w:p>
    <w:p w14:paraId="6AFE228C" w14:textId="63ADB573" w:rsidR="007B0442" w:rsidRPr="007B0442" w:rsidRDefault="007B0442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sz w:val="28"/>
          <w:szCs w:val="28"/>
        </w:rPr>
        <w:t>Defines the pool of servers that actually handle the traffic.</w:t>
      </w:r>
    </w:p>
    <w:p w14:paraId="3280580F" w14:textId="7B2E264E" w:rsidR="007B0442" w:rsidRPr="007B0442" w:rsidRDefault="007B0442">
      <w:pPr>
        <w:pStyle w:val="ListParagraph"/>
        <w:numPr>
          <w:ilvl w:val="0"/>
          <w:numId w:val="5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 xml:space="preserve">balance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roundrobin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→ (In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web_servers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>) Distributes incoming requests equally among servers in a circular fashion.</w:t>
      </w:r>
    </w:p>
    <w:p w14:paraId="00BF1364" w14:textId="7031C27D" w:rsidR="007B0442" w:rsidRPr="007B0442" w:rsidRDefault="007B0442">
      <w:pPr>
        <w:pStyle w:val="ListParagraph"/>
        <w:numPr>
          <w:ilvl w:val="0"/>
          <w:numId w:val="5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balance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leastconn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 xml:space="preserve"> → (In 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api_servers</w:t>
      </w:r>
      <w:proofErr w:type="spellEnd"/>
      <w:r w:rsidRPr="007B0442">
        <w:rPr>
          <w:rFonts w:asciiTheme="majorBidi" w:hAnsiTheme="majorBidi" w:cstheme="majorBidi"/>
          <w:sz w:val="28"/>
          <w:szCs w:val="28"/>
        </w:rPr>
        <w:t>) Directs new requests to the server with the fewest active connections. This is often better for APIs or tasks with variable processing times.</w:t>
      </w:r>
    </w:p>
    <w:p w14:paraId="3D5791EF" w14:textId="6ABEEB46" w:rsidR="007B0442" w:rsidRPr="007B0442" w:rsidRDefault="007B0442">
      <w:pPr>
        <w:pStyle w:val="ListParagraph"/>
        <w:numPr>
          <w:ilvl w:val="0"/>
          <w:numId w:val="5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server [name] [</w:t>
      </w:r>
      <w:proofErr w:type="spell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ip</w:t>
      </w:r>
      <w:proofErr w:type="spellEnd"/>
      <w:proofErr w:type="gramStart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]:[</w:t>
      </w:r>
      <w:proofErr w:type="gramEnd"/>
      <w:r w:rsidRPr="007B0442">
        <w:rPr>
          <w:rFonts w:asciiTheme="majorBidi" w:hAnsiTheme="majorBidi" w:cstheme="majorBidi"/>
          <w:b/>
          <w:bCs/>
          <w:i/>
          <w:iCs/>
          <w:sz w:val="28"/>
          <w:szCs w:val="28"/>
        </w:rPr>
        <w:t>port] check</w:t>
      </w:r>
    </w:p>
    <w:p w14:paraId="638656EA" w14:textId="076D46DB" w:rsidR="007B0442" w:rsidRPr="00BC532E" w:rsidRDefault="007B0442">
      <w:pPr>
        <w:pStyle w:val="ListParagraph"/>
        <w:numPr>
          <w:ilvl w:val="0"/>
          <w:numId w:val="59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web1/web2</w:t>
      </w:r>
      <w:r w:rsidRPr="00BC532E">
        <w:rPr>
          <w:rFonts w:asciiTheme="majorBidi" w:hAnsiTheme="majorBidi" w:cstheme="majorBidi"/>
          <w:sz w:val="28"/>
          <w:szCs w:val="28"/>
        </w:rPr>
        <w:t xml:space="preserve"> → Logical names used in logs.</w:t>
      </w:r>
    </w:p>
    <w:p w14:paraId="33C13330" w14:textId="4CBA3DA6" w:rsidR="007B0442" w:rsidRPr="00BC532E" w:rsidRDefault="007B0442">
      <w:pPr>
        <w:pStyle w:val="ListParagraph"/>
        <w:numPr>
          <w:ilvl w:val="0"/>
          <w:numId w:val="59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192.168.x.x:80</w:t>
      </w:r>
      <w:r w:rsidRPr="00BC532E">
        <w:rPr>
          <w:rFonts w:asciiTheme="majorBidi" w:hAnsiTheme="majorBidi" w:cstheme="majorBidi"/>
          <w:sz w:val="28"/>
          <w:szCs w:val="28"/>
        </w:rPr>
        <w:t xml:space="preserve"> → The target server IP and port.</w:t>
      </w:r>
    </w:p>
    <w:p w14:paraId="15D58CA9" w14:textId="5E34DD1D" w:rsidR="007B0442" w:rsidRPr="00BC532E" w:rsidRDefault="007B0442">
      <w:pPr>
        <w:pStyle w:val="ListParagraph"/>
        <w:numPr>
          <w:ilvl w:val="0"/>
          <w:numId w:val="59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check</w:t>
      </w:r>
      <w:r w:rsidRPr="00BC532E">
        <w:rPr>
          <w:rFonts w:asciiTheme="majorBidi" w:hAnsiTheme="majorBidi" w:cstheme="majorBidi"/>
          <w:sz w:val="28"/>
          <w:szCs w:val="28"/>
        </w:rPr>
        <w:t xml:space="preserve"> </w:t>
      </w:r>
      <w:r w:rsidR="00BC532E" w:rsidRPr="00BC532E">
        <w:rPr>
          <w:rFonts w:asciiTheme="majorBidi" w:hAnsiTheme="majorBidi" w:cstheme="majorBidi"/>
          <w:sz w:val="28"/>
          <w:szCs w:val="28"/>
        </w:rPr>
        <w:t xml:space="preserve">→ </w:t>
      </w:r>
      <w:r w:rsidRPr="00BC532E">
        <w:rPr>
          <w:rFonts w:asciiTheme="majorBidi" w:hAnsiTheme="majorBidi" w:cstheme="majorBidi"/>
          <w:sz w:val="28"/>
          <w:szCs w:val="28"/>
        </w:rPr>
        <w:t xml:space="preserve">This is the most important part. It enables active health checking. </w:t>
      </w:r>
      <w:proofErr w:type="spellStart"/>
      <w:r w:rsidRPr="00BC532E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will periodically attempt to connect to these servers to ensure they are alive. If a check fails, </w:t>
      </w:r>
      <w:proofErr w:type="spellStart"/>
      <w:r w:rsidRPr="00BC532E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will stop sending traffic to that server until it recovers.</w:t>
      </w:r>
    </w:p>
    <w:p w14:paraId="3C81E92A" w14:textId="77777777" w:rsidR="007B0442" w:rsidRPr="00BC532E" w:rsidRDefault="007B044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C532E">
        <w:rPr>
          <w:rFonts w:asciiTheme="majorBidi" w:hAnsiTheme="majorBidi" w:cstheme="majorBidi"/>
          <w:b/>
          <w:bCs/>
          <w:sz w:val="32"/>
          <w:szCs w:val="32"/>
        </w:rPr>
        <w:t>Technical Concepts Related to this Config:</w:t>
      </w:r>
    </w:p>
    <w:p w14:paraId="5EDACBD2" w14:textId="1959F048" w:rsidR="007B0442" w:rsidRPr="00BC532E" w:rsidRDefault="007B0442">
      <w:pPr>
        <w:pStyle w:val="ListParagraph"/>
        <w:numPr>
          <w:ilvl w:val="0"/>
          <w:numId w:val="60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sz w:val="28"/>
          <w:szCs w:val="28"/>
        </w:rPr>
        <w:t>Content Switching</w:t>
      </w:r>
      <w:r w:rsidRPr="00BC532E">
        <w:rPr>
          <w:rFonts w:asciiTheme="majorBidi" w:hAnsiTheme="majorBidi" w:cstheme="majorBidi"/>
          <w:sz w:val="28"/>
          <w:szCs w:val="28"/>
        </w:rPr>
        <w:t xml:space="preserve"> </w:t>
      </w:r>
      <w:r w:rsidR="00BC532E" w:rsidRPr="00BC532E">
        <w:rPr>
          <w:rFonts w:asciiTheme="majorBidi" w:hAnsiTheme="majorBidi" w:cstheme="majorBidi"/>
          <w:sz w:val="28"/>
          <w:szCs w:val="28"/>
        </w:rPr>
        <w:t xml:space="preserve">→ </w:t>
      </w:r>
      <w:r w:rsidRPr="00BC532E">
        <w:rPr>
          <w:rFonts w:asciiTheme="majorBidi" w:hAnsiTheme="majorBidi" w:cstheme="majorBidi"/>
          <w:sz w:val="28"/>
          <w:szCs w:val="28"/>
        </w:rPr>
        <w:t xml:space="preserve">This is exactly what the </w:t>
      </w:r>
      <w:proofErr w:type="spellStart"/>
      <w:r w:rsidRPr="00BC532E">
        <w:rPr>
          <w:rFonts w:asciiTheme="majorBidi" w:hAnsiTheme="majorBidi" w:cstheme="majorBidi"/>
          <w:sz w:val="28"/>
          <w:szCs w:val="28"/>
        </w:rPr>
        <w:t>acl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+ </w:t>
      </w:r>
      <w:proofErr w:type="spellStart"/>
      <w:r w:rsidRPr="00BC532E">
        <w:rPr>
          <w:rFonts w:asciiTheme="majorBidi" w:hAnsiTheme="majorBidi" w:cstheme="majorBidi"/>
          <w:sz w:val="28"/>
          <w:szCs w:val="28"/>
        </w:rPr>
        <w:t>use_backend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pattern does. It routes traffic based on the content of the request (Layer 7 inspection).</w:t>
      </w:r>
    </w:p>
    <w:p w14:paraId="0ACA0FC8" w14:textId="12286EFB" w:rsidR="007B0442" w:rsidRPr="00BC532E" w:rsidRDefault="007B0442">
      <w:pPr>
        <w:pStyle w:val="ListParagraph"/>
        <w:numPr>
          <w:ilvl w:val="0"/>
          <w:numId w:val="60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sz w:val="28"/>
          <w:szCs w:val="28"/>
        </w:rPr>
        <w:t>Health Check Interval</w:t>
      </w:r>
      <w:r w:rsidRPr="00BC532E">
        <w:rPr>
          <w:rFonts w:asciiTheme="majorBidi" w:hAnsiTheme="majorBidi" w:cstheme="majorBidi"/>
          <w:sz w:val="28"/>
          <w:szCs w:val="28"/>
        </w:rPr>
        <w:t xml:space="preserve"> </w:t>
      </w:r>
      <w:r w:rsidR="00BC532E" w:rsidRPr="00BC532E">
        <w:rPr>
          <w:rFonts w:asciiTheme="majorBidi" w:hAnsiTheme="majorBidi" w:cstheme="majorBidi"/>
          <w:sz w:val="28"/>
          <w:szCs w:val="28"/>
        </w:rPr>
        <w:t xml:space="preserve">→ </w:t>
      </w:r>
      <w:r w:rsidRPr="00BC532E">
        <w:rPr>
          <w:rFonts w:asciiTheme="majorBidi" w:hAnsiTheme="majorBidi" w:cstheme="majorBidi"/>
          <w:sz w:val="28"/>
          <w:szCs w:val="28"/>
        </w:rPr>
        <w:t>By default, check sends a request every 2000ms. If it fails 3 times, the server is “down.”</w:t>
      </w:r>
    </w:p>
    <w:p w14:paraId="04CC32FE" w14:textId="21E41D45" w:rsidR="007B0442" w:rsidRPr="00BC532E" w:rsidRDefault="007B0442">
      <w:pPr>
        <w:pStyle w:val="ListParagraph"/>
        <w:numPr>
          <w:ilvl w:val="0"/>
          <w:numId w:val="60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sz w:val="28"/>
          <w:szCs w:val="28"/>
        </w:rPr>
        <w:t>Connection Management</w:t>
      </w:r>
      <w:r w:rsidRPr="00BC532E">
        <w:rPr>
          <w:rFonts w:asciiTheme="majorBidi" w:hAnsiTheme="majorBidi" w:cstheme="majorBidi"/>
          <w:sz w:val="28"/>
          <w:szCs w:val="28"/>
        </w:rPr>
        <w:t xml:space="preserve"> </w:t>
      </w:r>
      <w:r w:rsidR="00BC532E" w:rsidRPr="00BC532E">
        <w:rPr>
          <w:rFonts w:asciiTheme="majorBidi" w:hAnsiTheme="majorBidi" w:cstheme="majorBidi"/>
          <w:sz w:val="28"/>
          <w:szCs w:val="28"/>
        </w:rPr>
        <w:t xml:space="preserve">→ </w:t>
      </w:r>
      <w:r w:rsidRPr="00BC532E">
        <w:rPr>
          <w:rFonts w:asciiTheme="majorBidi" w:hAnsiTheme="majorBidi" w:cstheme="majorBidi"/>
          <w:sz w:val="28"/>
          <w:szCs w:val="28"/>
        </w:rPr>
        <w:t>The combination of timeout client and timeout server prevents “zombie connections” from consuming resources indefinitely.</w:t>
      </w:r>
    </w:p>
    <w:p w14:paraId="28CCEAC1" w14:textId="77777777" w:rsidR="007B0442" w:rsidRPr="00BC532E" w:rsidRDefault="007B044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C532E">
        <w:rPr>
          <w:rFonts w:asciiTheme="majorBidi" w:hAnsiTheme="majorBidi" w:cstheme="majorBidi"/>
          <w:b/>
          <w:bCs/>
          <w:sz w:val="32"/>
          <w:szCs w:val="32"/>
        </w:rPr>
        <w:t>Advanced Concepts (Related to this snippet):</w:t>
      </w:r>
    </w:p>
    <w:p w14:paraId="5856B598" w14:textId="49E47F76" w:rsidR="007B0442" w:rsidRPr="00BC532E" w:rsidRDefault="007B0442">
      <w:pPr>
        <w:pStyle w:val="ListParagraph"/>
        <w:numPr>
          <w:ilvl w:val="0"/>
          <w:numId w:val="61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sz w:val="28"/>
          <w:szCs w:val="28"/>
        </w:rPr>
        <w:t>SSL/TLS Termination</w:t>
      </w:r>
      <w:r w:rsidRPr="00BC532E">
        <w:rPr>
          <w:rFonts w:asciiTheme="majorBidi" w:hAnsiTheme="majorBidi" w:cstheme="majorBidi"/>
          <w:sz w:val="28"/>
          <w:szCs w:val="28"/>
        </w:rPr>
        <w:t xml:space="preserve"> </w:t>
      </w:r>
      <w:r w:rsidR="00BC532E" w:rsidRPr="00BC532E">
        <w:rPr>
          <w:rFonts w:asciiTheme="majorBidi" w:hAnsiTheme="majorBidi" w:cstheme="majorBidi"/>
          <w:sz w:val="28"/>
          <w:szCs w:val="28"/>
        </w:rPr>
        <w:t xml:space="preserve">→ </w:t>
      </w:r>
      <w:r w:rsidRPr="00BC532E">
        <w:rPr>
          <w:rFonts w:asciiTheme="majorBidi" w:hAnsiTheme="majorBidi" w:cstheme="majorBidi"/>
          <w:sz w:val="28"/>
          <w:szCs w:val="28"/>
        </w:rPr>
        <w:t xml:space="preserve">To make this secure, you would add </w:t>
      </w:r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bind *:443 </w:t>
      </w:r>
      <w:proofErr w:type="spellStart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ssl</w:t>
      </w:r>
      <w:proofErr w:type="spellEnd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crt</w:t>
      </w:r>
      <w:proofErr w:type="spellEnd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ssl</w:t>
      </w:r>
      <w:proofErr w:type="spellEnd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/certs/</w:t>
      </w:r>
      <w:proofErr w:type="spellStart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example.pem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to the frontend.</w:t>
      </w:r>
    </w:p>
    <w:p w14:paraId="11816D00" w14:textId="3F347556" w:rsidR="007B0442" w:rsidRPr="00BC532E" w:rsidRDefault="007B0442">
      <w:pPr>
        <w:pStyle w:val="ListParagraph"/>
        <w:numPr>
          <w:ilvl w:val="0"/>
          <w:numId w:val="61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sz w:val="28"/>
          <w:szCs w:val="28"/>
        </w:rPr>
        <w:t>HTTP Keep-Alive</w:t>
      </w:r>
      <w:r w:rsidRPr="00BC532E">
        <w:rPr>
          <w:rFonts w:asciiTheme="majorBidi" w:hAnsiTheme="majorBidi" w:cstheme="majorBidi"/>
          <w:sz w:val="28"/>
          <w:szCs w:val="28"/>
        </w:rPr>
        <w:t xml:space="preserve"> </w:t>
      </w:r>
      <w:r w:rsidR="00BC532E" w:rsidRPr="00BC532E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BC532E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handles HTTP Keep-Alive by default, which keeps the connection between the client and </w:t>
      </w:r>
      <w:proofErr w:type="spellStart"/>
      <w:r w:rsidRPr="00BC532E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(and </w:t>
      </w:r>
      <w:proofErr w:type="spellStart"/>
      <w:r w:rsidRPr="00BC532E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to the backend) open for multiple requests, significantly reducing TCP handshake overhead.</w:t>
      </w:r>
    </w:p>
    <w:p w14:paraId="5BF145B5" w14:textId="2CA153CC" w:rsidR="007B0442" w:rsidRPr="00BC532E" w:rsidRDefault="007B0442">
      <w:pPr>
        <w:pStyle w:val="ListParagraph"/>
        <w:numPr>
          <w:ilvl w:val="0"/>
          <w:numId w:val="61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532E">
        <w:rPr>
          <w:rFonts w:asciiTheme="majorBidi" w:hAnsiTheme="majorBidi" w:cstheme="majorBidi"/>
          <w:b/>
          <w:bCs/>
          <w:sz w:val="28"/>
          <w:szCs w:val="28"/>
        </w:rPr>
        <w:t>Queueing</w:t>
      </w:r>
      <w:r w:rsidRPr="00BC532E">
        <w:rPr>
          <w:rFonts w:asciiTheme="majorBidi" w:hAnsiTheme="majorBidi" w:cstheme="majorBidi"/>
          <w:sz w:val="28"/>
          <w:szCs w:val="28"/>
        </w:rPr>
        <w:t xml:space="preserve"> </w:t>
      </w:r>
      <w:r w:rsidR="00BC532E" w:rsidRPr="00BC532E">
        <w:rPr>
          <w:rFonts w:asciiTheme="majorBidi" w:hAnsiTheme="majorBidi" w:cstheme="majorBidi"/>
          <w:sz w:val="28"/>
          <w:szCs w:val="28"/>
        </w:rPr>
        <w:t xml:space="preserve">→ </w:t>
      </w:r>
      <w:r w:rsidRPr="00BC532E">
        <w:rPr>
          <w:rFonts w:asciiTheme="majorBidi" w:hAnsiTheme="majorBidi" w:cstheme="majorBidi"/>
          <w:sz w:val="28"/>
          <w:szCs w:val="28"/>
        </w:rPr>
        <w:t xml:space="preserve">When </w:t>
      </w:r>
      <w:proofErr w:type="spellStart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maxconn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is reached or backend servers are at capacity, </w:t>
      </w:r>
      <w:proofErr w:type="spellStart"/>
      <w:r w:rsidRPr="00BC532E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can queue requests rather than rejecting them immediately. You can control this with </w:t>
      </w:r>
      <w:proofErr w:type="spellStart"/>
      <w:r w:rsidRPr="00BC532E">
        <w:rPr>
          <w:rFonts w:asciiTheme="majorBidi" w:hAnsiTheme="majorBidi" w:cstheme="majorBidi"/>
          <w:b/>
          <w:bCs/>
          <w:i/>
          <w:iCs/>
          <w:sz w:val="28"/>
          <w:szCs w:val="28"/>
        </w:rPr>
        <w:t>maxqueue</w:t>
      </w:r>
      <w:proofErr w:type="spellEnd"/>
      <w:r w:rsidRPr="00BC532E">
        <w:rPr>
          <w:rFonts w:asciiTheme="majorBidi" w:hAnsiTheme="majorBidi" w:cstheme="majorBidi"/>
          <w:sz w:val="28"/>
          <w:szCs w:val="28"/>
        </w:rPr>
        <w:t xml:space="preserve"> parameters in the server line.</w:t>
      </w:r>
    </w:p>
    <w:p w14:paraId="5FB8079E" w14:textId="77777777" w:rsidR="00B747ED" w:rsidRPr="00B747ED" w:rsidRDefault="00B747ED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B747ED">
        <w:rPr>
          <w:rFonts w:asciiTheme="majorBidi" w:hAnsiTheme="majorBidi" w:cstheme="majorBidi"/>
          <w:b/>
          <w:bCs/>
          <w:sz w:val="36"/>
          <w:szCs w:val="36"/>
        </w:rPr>
        <w:t>Related Concepts (The Ecosystem)</w:t>
      </w:r>
    </w:p>
    <w:p w14:paraId="226F0FED" w14:textId="0E5F85EC" w:rsidR="00B747ED" w:rsidRPr="00B747ED" w:rsidRDefault="00B747ED" w:rsidP="001005E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sz w:val="28"/>
          <w:szCs w:val="28"/>
        </w:rPr>
        <w:t xml:space="preserve">To understand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fully, you must be familiar with these surrounding technologies:</w:t>
      </w:r>
    </w:p>
    <w:p w14:paraId="19C2C853" w14:textId="23006DCD" w:rsidR="00B747ED" w:rsidRPr="00B747ED" w:rsidRDefault="00B747ED">
      <w:pPr>
        <w:pStyle w:val="ListParagraph"/>
        <w:numPr>
          <w:ilvl w:val="0"/>
          <w:numId w:val="5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747ED">
        <w:rPr>
          <w:rFonts w:asciiTheme="majorBidi" w:hAnsiTheme="majorBidi" w:cstheme="majorBidi"/>
          <w:b/>
          <w:bCs/>
          <w:sz w:val="28"/>
          <w:szCs w:val="28"/>
        </w:rPr>
        <w:t>Keepalived</w:t>
      </w:r>
      <w:proofErr w:type="spellEnd"/>
      <w:r w:rsidRPr="00B747ED">
        <w:rPr>
          <w:rFonts w:asciiTheme="majorBidi" w:hAnsiTheme="majorBidi" w:cstheme="majorBidi"/>
          <w:b/>
          <w:bCs/>
          <w:sz w:val="28"/>
          <w:szCs w:val="28"/>
        </w:rPr>
        <w:t xml:space="preserve"> / VRRP</w:t>
      </w:r>
      <w:r w:rsidRPr="00B747ED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itself is a single point of failure.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Keepalived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is used to provide a “Floating VIP” between two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nodes for high availability.</w:t>
      </w:r>
    </w:p>
    <w:p w14:paraId="608BC7BB" w14:textId="0DAC321D" w:rsidR="00B747ED" w:rsidRPr="00B747ED" w:rsidRDefault="00B747ED">
      <w:pPr>
        <w:pStyle w:val="ListParagraph"/>
        <w:numPr>
          <w:ilvl w:val="0"/>
          <w:numId w:val="5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Syslog</w:t>
      </w:r>
      <w:r w:rsidRPr="00B747ED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does not write to standard log files directly; it sends logs to a syslog daemon (like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>).</w:t>
      </w:r>
    </w:p>
    <w:p w14:paraId="6D7A37E2" w14:textId="2299E8F9" w:rsidR="00B747ED" w:rsidRPr="00B747ED" w:rsidRDefault="00B747ED">
      <w:pPr>
        <w:pStyle w:val="ListParagraph"/>
        <w:numPr>
          <w:ilvl w:val="0"/>
          <w:numId w:val="5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The PROXY Protocol</w:t>
      </w:r>
      <w:r w:rsidRPr="00B747ED">
        <w:rPr>
          <w:rFonts w:asciiTheme="majorBidi" w:hAnsiTheme="majorBidi" w:cstheme="majorBidi"/>
          <w:sz w:val="28"/>
          <w:szCs w:val="28"/>
        </w:rPr>
        <w:t xml:space="preserve"> → When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sits in front of a server, the server sees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HAProxy’s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IP, not the </w:t>
      </w:r>
      <w:proofErr w:type="gramStart"/>
      <w:r w:rsidRPr="00B747ED">
        <w:rPr>
          <w:rFonts w:asciiTheme="majorBidi" w:hAnsiTheme="majorBidi" w:cstheme="majorBidi"/>
          <w:sz w:val="28"/>
          <w:szCs w:val="28"/>
        </w:rPr>
        <w:t>client’s</w:t>
      </w:r>
      <w:proofErr w:type="gramEnd"/>
      <w:r w:rsidRPr="00B747ED">
        <w:rPr>
          <w:rFonts w:asciiTheme="majorBidi" w:hAnsiTheme="majorBidi" w:cstheme="majorBidi"/>
          <w:sz w:val="28"/>
          <w:szCs w:val="28"/>
        </w:rPr>
        <w:t xml:space="preserve">. The PROXY protocol allows </w:t>
      </w:r>
      <w:proofErr w:type="spellStart"/>
      <w:r w:rsidRPr="00B747ED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747ED">
        <w:rPr>
          <w:rFonts w:asciiTheme="majorBidi" w:hAnsiTheme="majorBidi" w:cstheme="majorBidi"/>
          <w:sz w:val="28"/>
          <w:szCs w:val="28"/>
        </w:rPr>
        <w:t xml:space="preserve"> to pass the client’s IP/Port info to the backend even in TCP mode.</w:t>
      </w:r>
    </w:p>
    <w:p w14:paraId="04BEC8F9" w14:textId="4CC197ED" w:rsidR="00B747ED" w:rsidRPr="00B747ED" w:rsidRDefault="00B747ED">
      <w:pPr>
        <w:pStyle w:val="ListParagraph"/>
        <w:numPr>
          <w:ilvl w:val="0"/>
          <w:numId w:val="5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747ED">
        <w:rPr>
          <w:rFonts w:asciiTheme="majorBidi" w:hAnsiTheme="majorBidi" w:cstheme="majorBidi"/>
          <w:b/>
          <w:bCs/>
          <w:sz w:val="28"/>
          <w:szCs w:val="28"/>
        </w:rPr>
        <w:t>Health Checks</w:t>
      </w:r>
      <w:r w:rsidRPr="00B747ED">
        <w:rPr>
          <w:rFonts w:asciiTheme="majorBidi" w:hAnsiTheme="majorBidi" w:cstheme="majorBidi"/>
          <w:sz w:val="28"/>
          <w:szCs w:val="28"/>
        </w:rPr>
        <w:t xml:space="preserve"> → Mechanisms (Active vs. Passive) to ensure the backend is alive before sending traffic.</w:t>
      </w:r>
    </w:p>
    <w:p w14:paraId="70CE9ACC" w14:textId="77777777" w:rsidR="00BC532E" w:rsidRPr="00BC532E" w:rsidRDefault="00BC532E" w:rsidP="00B4486B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BC532E">
        <w:rPr>
          <w:rFonts w:asciiTheme="majorBidi" w:hAnsiTheme="majorBidi" w:cstheme="majorBidi"/>
          <w:b/>
          <w:bCs/>
          <w:sz w:val="40"/>
          <w:szCs w:val="40"/>
        </w:rPr>
        <w:lastRenderedPageBreak/>
        <w:t>ACL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- </w:t>
      </w:r>
      <w:r w:rsidRPr="00BC532E">
        <w:rPr>
          <w:rFonts w:asciiTheme="majorBidi" w:hAnsiTheme="majorBidi" w:cstheme="majorBidi"/>
          <w:b/>
          <w:bCs/>
          <w:sz w:val="40"/>
          <w:szCs w:val="40"/>
        </w:rPr>
        <w:t>Access Control List</w:t>
      </w:r>
    </w:p>
    <w:p w14:paraId="2E9FF8AA" w14:textId="128153F3" w:rsidR="004D67B2" w:rsidRPr="004D67B2" w:rsidRDefault="004D67B2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 xml:space="preserve">In </w:t>
      </w:r>
      <w:proofErr w:type="spellStart"/>
      <w:r w:rsidRPr="004D67B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4D67B2">
        <w:rPr>
          <w:rFonts w:asciiTheme="majorBidi" w:hAnsiTheme="majorBidi" w:cstheme="majorBidi"/>
          <w:sz w:val="28"/>
          <w:szCs w:val="28"/>
        </w:rPr>
        <w:t>, an ACL is</w:t>
      </w:r>
      <w:r>
        <w:rPr>
          <w:rFonts w:asciiTheme="majorBidi" w:hAnsiTheme="majorBidi" w:cstheme="majorBidi"/>
          <w:sz w:val="28"/>
          <w:szCs w:val="28"/>
        </w:rPr>
        <w:t xml:space="preserve"> a</w:t>
      </w:r>
      <w:r w:rsidRPr="004D67B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D67B2">
        <w:rPr>
          <w:rFonts w:asciiTheme="majorBidi" w:hAnsiTheme="majorBidi" w:cstheme="majorBidi"/>
          <w:sz w:val="28"/>
          <w:szCs w:val="28"/>
        </w:rPr>
        <w:t>boolean</w:t>
      </w:r>
      <w:proofErr w:type="spellEnd"/>
      <w:r w:rsidRPr="004D67B2">
        <w:rPr>
          <w:rFonts w:asciiTheme="majorBidi" w:hAnsiTheme="majorBidi" w:cstheme="majorBidi"/>
          <w:sz w:val="28"/>
          <w:szCs w:val="28"/>
        </w:rPr>
        <w:t xml:space="preserve"> expression that evaluates request or connection properties and returns </w:t>
      </w:r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TRUE</w:t>
      </w:r>
      <w:r w:rsidRPr="004D67B2">
        <w:rPr>
          <w:rFonts w:asciiTheme="majorBidi" w:hAnsiTheme="majorBidi" w:cstheme="majorBidi"/>
          <w:sz w:val="28"/>
          <w:szCs w:val="28"/>
        </w:rPr>
        <w:t xml:space="preserve"> or </w:t>
      </w:r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FALSE</w:t>
      </w:r>
      <w:r w:rsidRPr="004D67B2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D67B2">
        <w:rPr>
          <w:rFonts w:asciiTheme="majorBidi" w:hAnsiTheme="majorBidi" w:cstheme="majorBidi"/>
          <w:sz w:val="28"/>
          <w:szCs w:val="28"/>
        </w:rPr>
        <w:t>It does not block traffic by itself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4D67B2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4D67B2">
        <w:rPr>
          <w:rFonts w:asciiTheme="majorBidi" w:hAnsiTheme="majorBidi" w:cstheme="majorBidi"/>
          <w:sz w:val="28"/>
          <w:szCs w:val="28"/>
        </w:rPr>
        <w:t xml:space="preserve"> is just a condition engine.</w:t>
      </w:r>
    </w:p>
    <w:p w14:paraId="475B4C2F" w14:textId="067E5577" w:rsidR="004D67B2" w:rsidRPr="004D67B2" w:rsidRDefault="004D67B2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You use ACLs together with:</w:t>
      </w:r>
    </w:p>
    <w:p w14:paraId="1486729B" w14:textId="77777777" w:rsidR="004D67B2" w:rsidRPr="004D67B2" w:rsidRDefault="004D67B2">
      <w:pPr>
        <w:pStyle w:val="ListParagraph"/>
        <w:numPr>
          <w:ilvl w:val="0"/>
          <w:numId w:val="6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D67B2">
        <w:rPr>
          <w:rFonts w:asciiTheme="majorBidi" w:hAnsiTheme="majorBidi" w:cstheme="majorBidi"/>
          <w:sz w:val="28"/>
          <w:szCs w:val="28"/>
        </w:rPr>
        <w:t>use_backend</w:t>
      </w:r>
      <w:proofErr w:type="spellEnd"/>
    </w:p>
    <w:p w14:paraId="04E75B63" w14:textId="77777777" w:rsidR="004D67B2" w:rsidRPr="004D67B2" w:rsidRDefault="004D67B2">
      <w:pPr>
        <w:pStyle w:val="ListParagraph"/>
        <w:numPr>
          <w:ilvl w:val="0"/>
          <w:numId w:val="6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http-request deny</w:t>
      </w:r>
    </w:p>
    <w:p w14:paraId="3AA9857C" w14:textId="77777777" w:rsidR="004D67B2" w:rsidRPr="004D67B2" w:rsidRDefault="004D67B2">
      <w:pPr>
        <w:pStyle w:val="ListParagraph"/>
        <w:numPr>
          <w:ilvl w:val="0"/>
          <w:numId w:val="6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redirect</w:t>
      </w:r>
    </w:p>
    <w:p w14:paraId="1472B972" w14:textId="77777777" w:rsidR="004D67B2" w:rsidRPr="004D67B2" w:rsidRDefault="004D67B2">
      <w:pPr>
        <w:pStyle w:val="ListParagraph"/>
        <w:numPr>
          <w:ilvl w:val="0"/>
          <w:numId w:val="6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D67B2">
        <w:rPr>
          <w:rFonts w:asciiTheme="majorBidi" w:hAnsiTheme="majorBidi" w:cstheme="majorBidi"/>
          <w:sz w:val="28"/>
          <w:szCs w:val="28"/>
        </w:rPr>
        <w:t>tcp</w:t>
      </w:r>
      <w:proofErr w:type="spellEnd"/>
      <w:r w:rsidRPr="004D67B2">
        <w:rPr>
          <w:rFonts w:asciiTheme="majorBidi" w:hAnsiTheme="majorBidi" w:cstheme="majorBidi"/>
          <w:sz w:val="28"/>
          <w:szCs w:val="28"/>
        </w:rPr>
        <w:t>-request</w:t>
      </w:r>
    </w:p>
    <w:p w14:paraId="10410443" w14:textId="77777777" w:rsidR="004D67B2" w:rsidRPr="004D67B2" w:rsidRDefault="004D67B2">
      <w:pPr>
        <w:pStyle w:val="ListParagraph"/>
        <w:numPr>
          <w:ilvl w:val="0"/>
          <w:numId w:val="6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http-response</w:t>
      </w:r>
    </w:p>
    <w:p w14:paraId="294D3A82" w14:textId="77777777" w:rsidR="004D67B2" w:rsidRPr="004D67B2" w:rsidRDefault="004D67B2">
      <w:pPr>
        <w:pStyle w:val="ListParagraph"/>
        <w:numPr>
          <w:ilvl w:val="0"/>
          <w:numId w:val="6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use-server</w:t>
      </w:r>
    </w:p>
    <w:p w14:paraId="12CA6199" w14:textId="77777777" w:rsidR="004D67B2" w:rsidRPr="004D67B2" w:rsidRDefault="004D67B2">
      <w:pPr>
        <w:pStyle w:val="ListParagraph"/>
        <w:numPr>
          <w:ilvl w:val="0"/>
          <w:numId w:val="6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stick-table rules</w:t>
      </w:r>
    </w:p>
    <w:p w14:paraId="790EF249" w14:textId="42F3498A" w:rsidR="004D67B2" w:rsidRPr="004D67B2" w:rsidRDefault="004D67B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D67B2">
        <w:rPr>
          <w:rFonts w:asciiTheme="majorBidi" w:hAnsiTheme="majorBidi" w:cstheme="majorBidi"/>
          <w:b/>
          <w:bCs/>
          <w:sz w:val="32"/>
          <w:szCs w:val="32"/>
        </w:rPr>
        <w:t>ACL Syntax</w:t>
      </w:r>
    </w:p>
    <w:p w14:paraId="1FD2C793" w14:textId="14DFA57E" w:rsidR="004D67B2" w:rsidRPr="004D67B2" w:rsidRDefault="004D67B2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Basic format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747ED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&lt;</w:t>
      </w: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acl_name</w:t>
      </w:r>
      <w:proofErr w:type="spellEnd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&gt; &lt;</w:t>
      </w: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fetch_method</w:t>
      </w:r>
      <w:proofErr w:type="spellEnd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&gt; &lt;</w:t>
      </w: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matching_rule</w:t>
      </w:r>
      <w:proofErr w:type="spellEnd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&gt;</w:t>
      </w:r>
    </w:p>
    <w:p w14:paraId="743F1DA1" w14:textId="77777777" w:rsidR="004D67B2" w:rsidRPr="004D67B2" w:rsidRDefault="004D67B2" w:rsidP="00B4486B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D67B2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B36BC67" w14:textId="7F5A9C72" w:rsidR="004D67B2" w:rsidRPr="004D67B2" w:rsidRDefault="004D67B2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path_beg</w:t>
      </w:r>
      <w:proofErr w:type="spellEnd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api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747ED">
        <w:rPr>
          <w:rFonts w:asciiTheme="majorBidi" w:hAnsiTheme="majorBidi" w:cstheme="majorBidi"/>
          <w:sz w:val="28"/>
          <w:szCs w:val="28"/>
        </w:rPr>
        <w:t xml:space="preserve">→ </w:t>
      </w:r>
      <w:r w:rsidRPr="004D67B2">
        <w:rPr>
          <w:rFonts w:asciiTheme="majorBidi" w:hAnsiTheme="majorBidi" w:cstheme="majorBidi"/>
          <w:sz w:val="28"/>
          <w:szCs w:val="28"/>
        </w:rPr>
        <w:t>Breakdown:</w:t>
      </w:r>
    </w:p>
    <w:p w14:paraId="10D41BCD" w14:textId="7BF0E94A" w:rsidR="004D67B2" w:rsidRPr="004D67B2" w:rsidRDefault="004D67B2">
      <w:pPr>
        <w:pStyle w:val="ListParagraph"/>
        <w:numPr>
          <w:ilvl w:val="0"/>
          <w:numId w:val="6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4D67B2">
        <w:rPr>
          <w:rFonts w:asciiTheme="majorBidi" w:hAnsiTheme="majorBidi" w:cstheme="majorBidi"/>
          <w:sz w:val="28"/>
          <w:szCs w:val="28"/>
        </w:rPr>
        <w:t xml:space="preserve"> </w:t>
      </w:r>
      <w:r w:rsidRPr="004D67B2">
        <w:rPr>
          <w:rFonts w:asciiTheme="majorBidi" w:hAnsiTheme="majorBidi" w:cstheme="majorBidi"/>
          <w:sz w:val="28"/>
          <w:szCs w:val="28"/>
        </w:rPr>
        <w:t>→ keyword</w:t>
      </w:r>
    </w:p>
    <w:p w14:paraId="343B4BBC" w14:textId="40CD227D" w:rsidR="004D67B2" w:rsidRPr="004D67B2" w:rsidRDefault="004D67B2">
      <w:pPr>
        <w:pStyle w:val="ListParagraph"/>
        <w:numPr>
          <w:ilvl w:val="0"/>
          <w:numId w:val="6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4D67B2">
        <w:rPr>
          <w:rFonts w:asciiTheme="majorBidi" w:hAnsiTheme="majorBidi" w:cstheme="majorBidi"/>
          <w:sz w:val="28"/>
          <w:szCs w:val="28"/>
        </w:rPr>
        <w:t xml:space="preserve"> </w:t>
      </w:r>
      <w:r w:rsidRPr="004D67B2">
        <w:rPr>
          <w:rFonts w:asciiTheme="majorBidi" w:hAnsiTheme="majorBidi" w:cstheme="majorBidi"/>
          <w:sz w:val="28"/>
          <w:szCs w:val="28"/>
        </w:rPr>
        <w:t>→ arbitrary name</w:t>
      </w:r>
    </w:p>
    <w:p w14:paraId="61D530FA" w14:textId="4BA0BD6E" w:rsidR="004D67B2" w:rsidRPr="004D67B2" w:rsidRDefault="004D67B2">
      <w:pPr>
        <w:pStyle w:val="ListParagraph"/>
        <w:numPr>
          <w:ilvl w:val="0"/>
          <w:numId w:val="6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path_beg</w:t>
      </w:r>
      <w:proofErr w:type="spellEnd"/>
      <w:r w:rsidRPr="004D67B2">
        <w:rPr>
          <w:rFonts w:asciiTheme="majorBidi" w:hAnsiTheme="majorBidi" w:cstheme="majorBidi"/>
          <w:sz w:val="28"/>
          <w:szCs w:val="28"/>
        </w:rPr>
        <w:t xml:space="preserve"> </w:t>
      </w:r>
      <w:r w:rsidRPr="004D67B2">
        <w:rPr>
          <w:rFonts w:asciiTheme="majorBidi" w:hAnsiTheme="majorBidi" w:cstheme="majorBidi"/>
          <w:sz w:val="28"/>
          <w:szCs w:val="28"/>
        </w:rPr>
        <w:t>→ fetch method + match operator</w:t>
      </w:r>
    </w:p>
    <w:p w14:paraId="4AC4E42D" w14:textId="6E6FDC6D" w:rsidR="004D67B2" w:rsidRPr="004D67B2" w:rsidRDefault="004D67B2">
      <w:pPr>
        <w:pStyle w:val="ListParagraph"/>
        <w:numPr>
          <w:ilvl w:val="0"/>
          <w:numId w:val="6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D67B2">
        <w:rPr>
          <w:rFonts w:asciiTheme="majorBidi" w:hAnsiTheme="majorBidi" w:cstheme="majorBidi"/>
          <w:b/>
          <w:bCs/>
          <w:i/>
          <w:iCs/>
          <w:sz w:val="28"/>
          <w:szCs w:val="28"/>
        </w:rPr>
        <w:t>api</w:t>
      </w:r>
      <w:proofErr w:type="spellEnd"/>
      <w:r w:rsidRPr="004D67B2">
        <w:rPr>
          <w:rFonts w:asciiTheme="majorBidi" w:hAnsiTheme="majorBidi" w:cstheme="majorBidi"/>
          <w:sz w:val="28"/>
          <w:szCs w:val="28"/>
        </w:rPr>
        <w:t xml:space="preserve"> </w:t>
      </w:r>
      <w:r w:rsidRPr="004D67B2">
        <w:rPr>
          <w:rFonts w:asciiTheme="majorBidi" w:hAnsiTheme="majorBidi" w:cstheme="majorBidi"/>
          <w:sz w:val="28"/>
          <w:szCs w:val="28"/>
        </w:rPr>
        <w:t>→ value to compare</w:t>
      </w:r>
    </w:p>
    <w:p w14:paraId="7E7267C3" w14:textId="16A08D93" w:rsidR="004D67B2" w:rsidRPr="004D67B2" w:rsidRDefault="004D67B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D67B2">
        <w:rPr>
          <w:rFonts w:asciiTheme="majorBidi" w:hAnsiTheme="majorBidi" w:cstheme="majorBidi"/>
          <w:b/>
          <w:bCs/>
          <w:sz w:val="32"/>
          <w:szCs w:val="32"/>
        </w:rPr>
        <w:t>How ACL Evaluation Works</w:t>
      </w:r>
    </w:p>
    <w:p w14:paraId="55208716" w14:textId="2863ED83" w:rsidR="004D67B2" w:rsidRPr="004D67B2" w:rsidRDefault="004D67B2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Flow inside a frontend:</w:t>
      </w:r>
    </w:p>
    <w:p w14:paraId="5BEB3C72" w14:textId="77777777" w:rsidR="004D67B2" w:rsidRPr="004D67B2" w:rsidRDefault="004D67B2">
      <w:pPr>
        <w:pStyle w:val="ListParagraph"/>
        <w:numPr>
          <w:ilvl w:val="0"/>
          <w:numId w:val="4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Client sends request</w:t>
      </w:r>
    </w:p>
    <w:p w14:paraId="6A7AB901" w14:textId="77777777" w:rsidR="004D67B2" w:rsidRPr="004D67B2" w:rsidRDefault="004D67B2">
      <w:pPr>
        <w:pStyle w:val="ListParagraph"/>
        <w:numPr>
          <w:ilvl w:val="0"/>
          <w:numId w:val="4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D67B2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4D67B2">
        <w:rPr>
          <w:rFonts w:asciiTheme="majorBidi" w:hAnsiTheme="majorBidi" w:cstheme="majorBidi"/>
          <w:sz w:val="28"/>
          <w:szCs w:val="28"/>
        </w:rPr>
        <w:t xml:space="preserve"> parses HTTP headers</w:t>
      </w:r>
    </w:p>
    <w:p w14:paraId="0118422B" w14:textId="77777777" w:rsidR="004D67B2" w:rsidRPr="004D67B2" w:rsidRDefault="004D67B2">
      <w:pPr>
        <w:pStyle w:val="ListParagraph"/>
        <w:numPr>
          <w:ilvl w:val="0"/>
          <w:numId w:val="4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ACLs are evaluated</w:t>
      </w:r>
    </w:p>
    <w:p w14:paraId="1AAF2731" w14:textId="77777777" w:rsidR="004D67B2" w:rsidRPr="004D67B2" w:rsidRDefault="004D67B2">
      <w:pPr>
        <w:pStyle w:val="ListParagraph"/>
        <w:numPr>
          <w:ilvl w:val="0"/>
          <w:numId w:val="4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Routing or action happens</w:t>
      </w:r>
    </w:p>
    <w:p w14:paraId="49A52432" w14:textId="68F86CB2" w:rsidR="004D67B2" w:rsidRPr="004D67B2" w:rsidRDefault="004D67B2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Important:</w:t>
      </w:r>
    </w:p>
    <w:p w14:paraId="5F6A712C" w14:textId="77777777" w:rsidR="004D67B2" w:rsidRPr="004D67B2" w:rsidRDefault="004D67B2">
      <w:pPr>
        <w:pStyle w:val="ListParagraph"/>
        <w:numPr>
          <w:ilvl w:val="0"/>
          <w:numId w:val="6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ACLs are evaluated per request</w:t>
      </w:r>
    </w:p>
    <w:p w14:paraId="11848B1D" w14:textId="77777777" w:rsidR="004D67B2" w:rsidRPr="004D67B2" w:rsidRDefault="004D67B2">
      <w:pPr>
        <w:pStyle w:val="ListParagraph"/>
        <w:numPr>
          <w:ilvl w:val="0"/>
          <w:numId w:val="6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They are very fast</w:t>
      </w:r>
    </w:p>
    <w:p w14:paraId="24D9A11E" w14:textId="77777777" w:rsidR="004D67B2" w:rsidRPr="004D67B2" w:rsidRDefault="004D67B2">
      <w:pPr>
        <w:pStyle w:val="ListParagraph"/>
        <w:numPr>
          <w:ilvl w:val="0"/>
          <w:numId w:val="6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They are processed in order of usage</w:t>
      </w:r>
    </w:p>
    <w:p w14:paraId="4C06BD9C" w14:textId="28B60277" w:rsidR="004D67B2" w:rsidRPr="004D67B2" w:rsidRDefault="004D67B2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4D67B2">
        <w:rPr>
          <w:rFonts w:asciiTheme="majorBidi" w:hAnsiTheme="majorBidi" w:cstheme="majorBidi"/>
          <w:b/>
          <w:bCs/>
          <w:sz w:val="36"/>
          <w:szCs w:val="36"/>
        </w:rPr>
        <w:t>Fetch Methods (The Core of ACLs)</w:t>
      </w:r>
    </w:p>
    <w:p w14:paraId="69B8F42E" w14:textId="21452E06" w:rsidR="004D67B2" w:rsidRPr="004D67B2" w:rsidRDefault="004D67B2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D67B2">
        <w:rPr>
          <w:rFonts w:asciiTheme="majorBidi" w:hAnsiTheme="majorBidi" w:cstheme="majorBidi"/>
          <w:sz w:val="28"/>
          <w:szCs w:val="28"/>
        </w:rPr>
        <w:t>Fetch methods extract data from the connection or request.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D67B2">
        <w:rPr>
          <w:rFonts w:asciiTheme="majorBidi" w:hAnsiTheme="majorBidi" w:cstheme="majorBidi"/>
          <w:sz w:val="28"/>
          <w:szCs w:val="28"/>
        </w:rPr>
        <w:t>They define what you are inspecting.</w:t>
      </w:r>
    </w:p>
    <w:p w14:paraId="777C791A" w14:textId="3C3DC4DC" w:rsidR="004D67B2" w:rsidRPr="004D67B2" w:rsidRDefault="004D67B2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D67B2">
        <w:rPr>
          <w:rFonts w:asciiTheme="majorBidi" w:hAnsiTheme="majorBidi" w:cstheme="majorBidi"/>
          <w:b/>
          <w:bCs/>
          <w:sz w:val="32"/>
          <w:szCs w:val="32"/>
        </w:rPr>
        <w:t>Common HTTP Fetch Methods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C3D87BE" w14:textId="5493F162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path</w:t>
      </w:r>
      <w:r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>→ Full path (/</w:t>
      </w:r>
      <w:proofErr w:type="spellStart"/>
      <w:r w:rsidRPr="00517E70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517E70">
        <w:rPr>
          <w:rFonts w:asciiTheme="majorBidi" w:hAnsiTheme="majorBidi" w:cstheme="majorBidi"/>
          <w:sz w:val="28"/>
          <w:szCs w:val="28"/>
        </w:rPr>
        <w:t>/users)</w:t>
      </w:r>
    </w:p>
    <w:p w14:paraId="0F8D7D56" w14:textId="71FF6EB7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path_beg</w:t>
      </w:r>
      <w:proofErr w:type="spellEnd"/>
      <w:r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>→ Path begins with</w:t>
      </w:r>
    </w:p>
    <w:p w14:paraId="420E02B7" w14:textId="3E44A172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hdr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(host)</w:t>
      </w:r>
      <w:r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>→</w:t>
      </w:r>
      <w:r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>Host header</w:t>
      </w:r>
    </w:p>
    <w:p w14:paraId="2E8B0258" w14:textId="6EBB4BEE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hdr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(user-agent)</w:t>
      </w:r>
      <w:r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>→ User-Agent</w:t>
      </w:r>
    </w:p>
    <w:p w14:paraId="25E5B7F9" w14:textId="4C9F0380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method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→ </w:t>
      </w:r>
      <w:r w:rsidRPr="00517E70">
        <w:rPr>
          <w:rFonts w:asciiTheme="majorBidi" w:hAnsiTheme="majorBidi" w:cstheme="majorBidi"/>
          <w:sz w:val="28"/>
          <w:szCs w:val="28"/>
        </w:rPr>
        <w:t xml:space="preserve">GET, POST, </w:t>
      </w:r>
      <w:proofErr w:type="spellStart"/>
      <w:r w:rsidRPr="00517E70">
        <w:rPr>
          <w:rFonts w:asciiTheme="majorBidi" w:hAnsiTheme="majorBidi" w:cstheme="majorBidi"/>
          <w:sz w:val="28"/>
          <w:szCs w:val="28"/>
        </w:rPr>
        <w:t>etc</w:t>
      </w:r>
      <w:proofErr w:type="spellEnd"/>
    </w:p>
    <w:p w14:paraId="78CF824D" w14:textId="0E1DAEDA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 w:rsidR="00517E70"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→ </w:t>
      </w:r>
      <w:r w:rsidRPr="00517E70">
        <w:rPr>
          <w:rFonts w:asciiTheme="majorBidi" w:hAnsiTheme="majorBidi" w:cstheme="majorBidi"/>
          <w:sz w:val="28"/>
          <w:szCs w:val="28"/>
        </w:rPr>
        <w:t>Client IP</w:t>
      </w:r>
    </w:p>
    <w:p w14:paraId="4BC6C2AD" w14:textId="27076D65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dst_port</w:t>
      </w:r>
      <w:proofErr w:type="spellEnd"/>
      <w:r w:rsidR="00517E70"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→ </w:t>
      </w:r>
      <w:r w:rsidRPr="00517E70">
        <w:rPr>
          <w:rFonts w:asciiTheme="majorBidi" w:hAnsiTheme="majorBidi" w:cstheme="majorBidi"/>
          <w:sz w:val="28"/>
          <w:szCs w:val="28"/>
        </w:rPr>
        <w:t>Destination port</w:t>
      </w:r>
    </w:p>
    <w:p w14:paraId="232746AF" w14:textId="3BF9D097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ssl_fc</w:t>
      </w:r>
      <w:proofErr w:type="spellEnd"/>
      <w:r w:rsidR="00517E70"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→ </w:t>
      </w:r>
      <w:r w:rsidRPr="00517E70">
        <w:rPr>
          <w:rFonts w:asciiTheme="majorBidi" w:hAnsiTheme="majorBidi" w:cstheme="majorBidi"/>
          <w:sz w:val="28"/>
          <w:szCs w:val="28"/>
        </w:rPr>
        <w:t>Is SSL used?</w:t>
      </w:r>
    </w:p>
    <w:p w14:paraId="34CF6744" w14:textId="3A8F4EF7" w:rsidR="004D67B2" w:rsidRPr="00517E70" w:rsidRDefault="00517E70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Q</w:t>
      </w:r>
      <w:r w:rsidR="004D67B2"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uery</w:t>
      </w:r>
      <w:r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 xml:space="preserve">→ </w:t>
      </w:r>
      <w:r w:rsidR="004D67B2" w:rsidRPr="00517E70">
        <w:rPr>
          <w:rFonts w:asciiTheme="majorBidi" w:hAnsiTheme="majorBidi" w:cstheme="majorBidi"/>
          <w:sz w:val="28"/>
          <w:szCs w:val="28"/>
        </w:rPr>
        <w:t>URL query string</w:t>
      </w:r>
    </w:p>
    <w:p w14:paraId="13B95E51" w14:textId="14AA2F58" w:rsidR="004D67B2" w:rsidRPr="00517E70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url_param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(name)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→ </w:t>
      </w:r>
      <w:r w:rsidRPr="00517E70">
        <w:rPr>
          <w:rFonts w:asciiTheme="majorBidi" w:hAnsiTheme="majorBidi" w:cstheme="majorBidi"/>
          <w:sz w:val="28"/>
          <w:szCs w:val="28"/>
        </w:rPr>
        <w:t>Specific URL parameter</w:t>
      </w:r>
    </w:p>
    <w:p w14:paraId="45EDA53C" w14:textId="5012FA11" w:rsidR="00BC532E" w:rsidRDefault="004D67B2">
      <w:pPr>
        <w:pStyle w:val="ListParagraph"/>
        <w:numPr>
          <w:ilvl w:val="0"/>
          <w:numId w:val="6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cookie(name)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="00517E70" w:rsidRPr="00517E70">
        <w:rPr>
          <w:rFonts w:asciiTheme="majorBidi" w:hAnsiTheme="majorBidi" w:cstheme="majorBidi"/>
          <w:sz w:val="28"/>
          <w:szCs w:val="28"/>
        </w:rPr>
        <w:t xml:space="preserve">→ </w:t>
      </w:r>
      <w:r w:rsidRPr="00517E70">
        <w:rPr>
          <w:rFonts w:asciiTheme="majorBidi" w:hAnsiTheme="majorBidi" w:cstheme="majorBidi"/>
          <w:sz w:val="28"/>
          <w:szCs w:val="28"/>
        </w:rPr>
        <w:t>Cookie value</w:t>
      </w:r>
    </w:p>
    <w:p w14:paraId="11E6E3B3" w14:textId="0A7B25BD" w:rsidR="00517E70" w:rsidRPr="00517E70" w:rsidRDefault="00517E70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17E70">
        <w:rPr>
          <w:rFonts w:asciiTheme="majorBidi" w:hAnsiTheme="majorBidi" w:cstheme="majorBidi"/>
          <w:b/>
          <w:bCs/>
          <w:sz w:val="32"/>
          <w:szCs w:val="32"/>
        </w:rPr>
        <w:t>Matching Methods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5AF8183" w14:textId="3E570BCD" w:rsidR="00517E70" w:rsidRPr="00517E70" w:rsidRDefault="00517E70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517E70">
        <w:rPr>
          <w:rFonts w:asciiTheme="majorBidi" w:hAnsiTheme="majorBidi" w:cstheme="majorBidi"/>
          <w:sz w:val="28"/>
          <w:szCs w:val="28"/>
        </w:rPr>
        <w:t xml:space="preserve"> supports many match types:</w:t>
      </w:r>
    </w:p>
    <w:p w14:paraId="2D763BBA" w14:textId="035FF92B" w:rsidR="00517E70" w:rsidRPr="00517E70" w:rsidRDefault="00517E70">
      <w:pPr>
        <w:pStyle w:val="ListParagraph"/>
        <w:numPr>
          <w:ilvl w:val="0"/>
          <w:numId w:val="66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Exact match</w:t>
      </w:r>
      <w:r w:rsidRPr="00517E70">
        <w:rPr>
          <w:rFonts w:asciiTheme="majorBidi" w:hAnsiTheme="majorBidi" w:cstheme="majorBidi"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is_login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path /login</w:t>
      </w:r>
    </w:p>
    <w:p w14:paraId="6B69E3AD" w14:textId="5948EEE6" w:rsidR="00517E70" w:rsidRPr="00517E70" w:rsidRDefault="00517E70">
      <w:pPr>
        <w:pStyle w:val="ListParagraph"/>
        <w:numPr>
          <w:ilvl w:val="0"/>
          <w:numId w:val="66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Prefix match</w:t>
      </w:r>
      <w:r w:rsidRPr="00517E7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path_beg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api</w:t>
      </w:r>
      <w:proofErr w:type="spellEnd"/>
    </w:p>
    <w:p w14:paraId="71FF0FF9" w14:textId="0907423C" w:rsidR="00517E70" w:rsidRPr="00517E70" w:rsidRDefault="00517E70">
      <w:pPr>
        <w:pStyle w:val="ListParagraph"/>
        <w:numPr>
          <w:ilvl w:val="0"/>
          <w:numId w:val="66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Suffix match</w:t>
      </w:r>
      <w:r w:rsidRPr="00517E7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is_static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path_end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.jpg</w:t>
      </w:r>
    </w:p>
    <w:p w14:paraId="747D0DEF" w14:textId="4E90F62B" w:rsidR="00517E70" w:rsidRPr="00517E70" w:rsidRDefault="00517E70">
      <w:pPr>
        <w:pStyle w:val="ListParagraph"/>
        <w:numPr>
          <w:ilvl w:val="0"/>
          <w:numId w:val="66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Substring</w:t>
      </w:r>
      <w:r w:rsidRPr="00517E7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contains_admin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path_sub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admin</w:t>
      </w:r>
    </w:p>
    <w:p w14:paraId="531C1C90" w14:textId="78949912" w:rsidR="00517E70" w:rsidRPr="00517E70" w:rsidRDefault="00517E70">
      <w:pPr>
        <w:pStyle w:val="ListParagraph"/>
        <w:numPr>
          <w:ilvl w:val="0"/>
          <w:numId w:val="66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Regex match</w:t>
      </w:r>
      <w:r w:rsidRPr="00517E7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is_versioned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path_reg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^/</w:t>
      </w:r>
      <w:proofErr w:type="gram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v[</w:t>
      </w:r>
      <w:proofErr w:type="gram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0-</w:t>
      </w:r>
      <w:proofErr w:type="gram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9]+</w:t>
      </w:r>
      <w:proofErr w:type="gram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2E070D27" w14:textId="650484AF" w:rsidR="00517E70" w:rsidRPr="00517E70" w:rsidRDefault="00517E70">
      <w:pPr>
        <w:pStyle w:val="ListParagraph"/>
        <w:numPr>
          <w:ilvl w:val="0"/>
          <w:numId w:val="66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IP match</w:t>
      </w:r>
      <w:r w:rsidRPr="00517E7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internal_network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192.168.1.0/24</w:t>
      </w:r>
    </w:p>
    <w:p w14:paraId="10D2B58C" w14:textId="77777777" w:rsidR="00517E70" w:rsidRPr="00517E70" w:rsidRDefault="00517E70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17E70">
        <w:rPr>
          <w:rFonts w:asciiTheme="majorBidi" w:hAnsiTheme="majorBidi" w:cstheme="majorBidi"/>
          <w:b/>
          <w:bCs/>
          <w:sz w:val="32"/>
          <w:szCs w:val="32"/>
        </w:rPr>
        <w:t>Using ACLs (Where They Become Powerful)</w:t>
      </w:r>
    </w:p>
    <w:p w14:paraId="61E9AF9C" w14:textId="6B68D76A" w:rsidR="00517E70" w:rsidRPr="00517E70" w:rsidRDefault="00517E70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17E70">
        <w:rPr>
          <w:rFonts w:asciiTheme="majorBidi" w:hAnsiTheme="majorBidi" w:cstheme="majorBidi"/>
          <w:sz w:val="28"/>
          <w:szCs w:val="28"/>
        </w:rPr>
        <w:t>ACLs alone do nothing.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sz w:val="28"/>
          <w:szCs w:val="28"/>
        </w:rPr>
        <w:t>You combine them with actions.</w:t>
      </w:r>
    </w:p>
    <w:p w14:paraId="52086FF0" w14:textId="301CF16C" w:rsidR="00517E70" w:rsidRPr="00517E70" w:rsidRDefault="00517E70">
      <w:pPr>
        <w:pStyle w:val="ListParagraph"/>
        <w:numPr>
          <w:ilvl w:val="0"/>
          <w:numId w:val="6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Backend Switching</w:t>
      </w:r>
    </w:p>
    <w:p w14:paraId="310B3391" w14:textId="77777777" w:rsidR="00517E70" w:rsidRPr="00517E70" w:rsidRDefault="00517E70" w:rsidP="00B4486B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path_beg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api</w:t>
      </w:r>
      <w:proofErr w:type="spellEnd"/>
    </w:p>
    <w:p w14:paraId="15C60976" w14:textId="77777777" w:rsidR="00517E70" w:rsidRPr="00517E70" w:rsidRDefault="00517E70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use_backend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api_servers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if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</w:p>
    <w:p w14:paraId="6965A7CA" w14:textId="1E171D21" w:rsidR="00517E70" w:rsidRPr="00517E70" w:rsidRDefault="00517E70">
      <w:pPr>
        <w:pStyle w:val="ListParagraph"/>
        <w:numPr>
          <w:ilvl w:val="0"/>
          <w:numId w:val="6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Blocking Traffic</w:t>
      </w:r>
    </w:p>
    <w:p w14:paraId="4B7F6450" w14:textId="77777777" w:rsidR="00517E70" w:rsidRPr="00517E70" w:rsidRDefault="00517E70" w:rsidP="00B4486B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bad_ip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10.0.0.5</w:t>
      </w:r>
    </w:p>
    <w:p w14:paraId="7138219C" w14:textId="77777777" w:rsidR="00517E70" w:rsidRPr="00517E70" w:rsidRDefault="00517E70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http-request deny if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bad_ip</w:t>
      </w:r>
      <w:proofErr w:type="spellEnd"/>
    </w:p>
    <w:p w14:paraId="116E41A1" w14:textId="570A6CF3" w:rsidR="00517E70" w:rsidRPr="00517E70" w:rsidRDefault="00517E70">
      <w:pPr>
        <w:pStyle w:val="ListParagraph"/>
        <w:numPr>
          <w:ilvl w:val="0"/>
          <w:numId w:val="6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Redirect HTTP → HTTPS</w:t>
      </w:r>
    </w:p>
    <w:p w14:paraId="053E70B7" w14:textId="77777777" w:rsidR="00517E70" w:rsidRPr="00517E70" w:rsidRDefault="00517E70" w:rsidP="00B4486B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is_http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ssl_fc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false</w:t>
      </w:r>
    </w:p>
    <w:p w14:paraId="4776C850" w14:textId="77777777" w:rsidR="00517E70" w:rsidRPr="00517E70" w:rsidRDefault="00517E70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redirect scheme https if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is_http</w:t>
      </w:r>
      <w:proofErr w:type="spellEnd"/>
    </w:p>
    <w:p w14:paraId="32EF88DE" w14:textId="70818AAF" w:rsidR="00517E70" w:rsidRPr="00517E70" w:rsidRDefault="00517E70">
      <w:pPr>
        <w:pStyle w:val="ListParagraph"/>
        <w:numPr>
          <w:ilvl w:val="0"/>
          <w:numId w:val="6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sz w:val="28"/>
          <w:szCs w:val="28"/>
        </w:rPr>
        <w:t>Allow Only Internal Access</w:t>
      </w:r>
    </w:p>
    <w:p w14:paraId="207DBEB5" w14:textId="77777777" w:rsidR="00517E70" w:rsidRPr="00517E70" w:rsidRDefault="00517E70" w:rsidP="00B4486B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internal </w:t>
      </w:r>
      <w:proofErr w:type="spellStart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192.168.1.0/24</w:t>
      </w:r>
    </w:p>
    <w:p w14:paraId="6138F869" w14:textId="1309D915" w:rsidR="00517E70" w:rsidRPr="00517E70" w:rsidRDefault="00517E70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17E70">
        <w:rPr>
          <w:rFonts w:asciiTheme="majorBidi" w:hAnsiTheme="majorBidi" w:cstheme="majorBidi"/>
          <w:b/>
          <w:bCs/>
          <w:i/>
          <w:iCs/>
          <w:sz w:val="28"/>
          <w:szCs w:val="28"/>
        </w:rPr>
        <w:t>http-request deny unless internal</w:t>
      </w:r>
    </w:p>
    <w:p w14:paraId="590A528A" w14:textId="58625EE0" w:rsidR="00E97951" w:rsidRPr="00E97951" w:rsidRDefault="00E97951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97951">
        <w:rPr>
          <w:rFonts w:asciiTheme="majorBidi" w:hAnsiTheme="majorBidi" w:cstheme="majorBidi"/>
          <w:b/>
          <w:bCs/>
          <w:sz w:val="32"/>
          <w:szCs w:val="32"/>
        </w:rPr>
        <w:t>Logical Operators</w:t>
      </w:r>
    </w:p>
    <w:p w14:paraId="09B39C90" w14:textId="77777777" w:rsidR="00E97951" w:rsidRPr="00E97951" w:rsidRDefault="00E97951">
      <w:pPr>
        <w:pStyle w:val="ListParagraph"/>
        <w:numPr>
          <w:ilvl w:val="0"/>
          <w:numId w:val="6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AND</w:t>
      </w:r>
      <w:r w:rsidRPr="00E97951">
        <w:rPr>
          <w:rFonts w:asciiTheme="majorBidi" w:hAnsiTheme="majorBidi" w:cstheme="majorBidi"/>
          <w:b/>
          <w:bCs/>
          <w:sz w:val="28"/>
          <w:szCs w:val="28"/>
        </w:rPr>
        <w:t xml:space="preserve"> (implicit)</w:t>
      </w:r>
    </w:p>
    <w:p w14:paraId="66BB1D34" w14:textId="6319AFB3" w:rsidR="00E97951" w:rsidRPr="00E97951" w:rsidRDefault="00E97951" w:rsidP="00B4486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use_backend</w:t>
      </w:r>
      <w:proofErr w:type="spellEnd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admin_servers</w:t>
      </w:r>
      <w:proofErr w:type="spellEnd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if </w:t>
      </w: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is_admin</w:t>
      </w:r>
      <w:proofErr w:type="spellEnd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internal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17E70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E97951">
        <w:rPr>
          <w:rFonts w:asciiTheme="majorBidi" w:hAnsiTheme="majorBidi" w:cstheme="majorBidi"/>
          <w:sz w:val="28"/>
          <w:szCs w:val="28"/>
        </w:rPr>
        <w:t>Means:</w:t>
      </w:r>
    </w:p>
    <w:p w14:paraId="2B59084D" w14:textId="77777777" w:rsidR="00E97951" w:rsidRPr="00E97951" w:rsidRDefault="00E97951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is_admin</w:t>
      </w:r>
      <w:proofErr w:type="spellEnd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== true AND internal == true</w:t>
      </w:r>
    </w:p>
    <w:p w14:paraId="1F23F6FF" w14:textId="5B16E3B9" w:rsidR="00E97951" w:rsidRPr="00E97951" w:rsidRDefault="00E97951">
      <w:pPr>
        <w:pStyle w:val="ListParagraph"/>
        <w:numPr>
          <w:ilvl w:val="0"/>
          <w:numId w:val="67"/>
        </w:num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OR</w:t>
      </w: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E97951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use_backend</w:t>
      </w:r>
      <w:proofErr w:type="spellEnd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api_servers</w:t>
      </w:r>
      <w:proofErr w:type="spellEnd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if </w:t>
      </w: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is_api</w:t>
      </w:r>
      <w:proofErr w:type="spellEnd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OR </w:t>
      </w: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is_mobile</w:t>
      </w:r>
      <w:proofErr w:type="spellEnd"/>
    </w:p>
    <w:p w14:paraId="27686FBD" w14:textId="74BA9E35" w:rsidR="00BC532E" w:rsidRDefault="00E97951">
      <w:pPr>
        <w:pStyle w:val="ListParagraph"/>
        <w:numPr>
          <w:ilvl w:val="0"/>
          <w:numId w:val="67"/>
        </w:num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NOT</w:t>
      </w: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E97951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http-request deny </w:t>
      </w:r>
      <w:proofErr w:type="gram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if !internal</w:t>
      </w:r>
      <w:proofErr w:type="gramEnd"/>
    </w:p>
    <w:p w14:paraId="2C5DBA95" w14:textId="77777777" w:rsidR="00E97951" w:rsidRPr="00E97951" w:rsidRDefault="00E97951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97951">
        <w:rPr>
          <w:rFonts w:asciiTheme="majorBidi" w:hAnsiTheme="majorBidi" w:cstheme="majorBidi"/>
          <w:b/>
          <w:bCs/>
          <w:sz w:val="32"/>
          <w:szCs w:val="32"/>
        </w:rPr>
        <w:t>Performance Considerations</w:t>
      </w:r>
    </w:p>
    <w:p w14:paraId="22CBAEBD" w14:textId="7FC87514" w:rsidR="00E97951" w:rsidRPr="00E97951" w:rsidRDefault="00E97951">
      <w:pPr>
        <w:pStyle w:val="ListParagraph"/>
        <w:numPr>
          <w:ilvl w:val="0"/>
          <w:numId w:val="68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97951">
        <w:rPr>
          <w:rFonts w:asciiTheme="majorBidi" w:hAnsiTheme="majorBidi" w:cstheme="majorBidi"/>
          <w:b/>
          <w:bCs/>
          <w:sz w:val="28"/>
          <w:szCs w:val="28"/>
        </w:rPr>
        <w:t>Regex is expensive</w:t>
      </w:r>
    </w:p>
    <w:p w14:paraId="134D3BBE" w14:textId="48408B7B" w:rsidR="00E97951" w:rsidRPr="00E97951" w:rsidRDefault="00E97951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7951">
        <w:rPr>
          <w:rFonts w:asciiTheme="majorBidi" w:hAnsiTheme="majorBidi" w:cstheme="majorBidi"/>
          <w:sz w:val="28"/>
          <w:szCs w:val="28"/>
        </w:rPr>
        <w:t>Use:</w:t>
      </w:r>
    </w:p>
    <w:p w14:paraId="14F9ACE3" w14:textId="77777777" w:rsidR="00E97951" w:rsidRPr="00E97951" w:rsidRDefault="00E97951">
      <w:pPr>
        <w:pStyle w:val="ListParagraph"/>
        <w:numPr>
          <w:ilvl w:val="0"/>
          <w:numId w:val="69"/>
        </w:num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path_beg</w:t>
      </w:r>
      <w:proofErr w:type="spellEnd"/>
    </w:p>
    <w:p w14:paraId="496A312B" w14:textId="77777777" w:rsidR="00E97951" w:rsidRPr="00E97951" w:rsidRDefault="00E97951">
      <w:pPr>
        <w:pStyle w:val="ListParagraph"/>
        <w:numPr>
          <w:ilvl w:val="0"/>
          <w:numId w:val="69"/>
        </w:num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path_end</w:t>
      </w:r>
      <w:proofErr w:type="spellEnd"/>
    </w:p>
    <w:p w14:paraId="09ED1B03" w14:textId="77777777" w:rsidR="00E97951" w:rsidRPr="00E97951" w:rsidRDefault="00E97951">
      <w:pPr>
        <w:pStyle w:val="ListParagraph"/>
        <w:numPr>
          <w:ilvl w:val="0"/>
          <w:numId w:val="69"/>
        </w:num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-m str</w:t>
      </w:r>
    </w:p>
    <w:p w14:paraId="5F6FEFCE" w14:textId="21937896" w:rsidR="00E97951" w:rsidRPr="00E97951" w:rsidRDefault="00E97951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7951">
        <w:rPr>
          <w:rFonts w:asciiTheme="majorBidi" w:hAnsiTheme="majorBidi" w:cstheme="majorBidi"/>
          <w:sz w:val="28"/>
          <w:szCs w:val="28"/>
        </w:rPr>
        <w:t>Instead of regex whenever possible.</w:t>
      </w:r>
    </w:p>
    <w:p w14:paraId="644F8CCC" w14:textId="77777777" w:rsidR="00E97951" w:rsidRPr="00E97951" w:rsidRDefault="00E97951">
      <w:pPr>
        <w:pStyle w:val="ListParagraph"/>
        <w:numPr>
          <w:ilvl w:val="0"/>
          <w:numId w:val="7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97951">
        <w:rPr>
          <w:rFonts w:asciiTheme="majorBidi" w:hAnsiTheme="majorBidi" w:cstheme="majorBidi"/>
          <w:b/>
          <w:bCs/>
          <w:sz w:val="28"/>
          <w:szCs w:val="28"/>
        </w:rPr>
        <w:t xml:space="preserve">ACL evaluation is </w:t>
      </w:r>
      <w:proofErr w:type="gramStart"/>
      <w:r w:rsidRPr="00E97951">
        <w:rPr>
          <w:rFonts w:asciiTheme="majorBidi" w:hAnsiTheme="majorBidi" w:cstheme="majorBidi"/>
          <w:b/>
          <w:bCs/>
          <w:sz w:val="28"/>
          <w:szCs w:val="28"/>
        </w:rPr>
        <w:t>short-circuit</w:t>
      </w:r>
      <w:proofErr w:type="gramEnd"/>
    </w:p>
    <w:p w14:paraId="5F9B2510" w14:textId="421F56C5" w:rsidR="00E97951" w:rsidRPr="00E97951" w:rsidRDefault="00E97951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7951">
        <w:rPr>
          <w:rFonts w:asciiTheme="majorBidi" w:hAnsiTheme="majorBidi" w:cstheme="majorBidi"/>
          <w:sz w:val="28"/>
          <w:szCs w:val="28"/>
        </w:rPr>
        <w:t xml:space="preserve">If condition already fails, </w:t>
      </w:r>
      <w:proofErr w:type="spellStart"/>
      <w:r w:rsidRPr="00E97951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E97951">
        <w:rPr>
          <w:rFonts w:asciiTheme="majorBidi" w:hAnsiTheme="majorBidi" w:cstheme="majorBidi"/>
          <w:sz w:val="28"/>
          <w:szCs w:val="28"/>
        </w:rPr>
        <w:t xml:space="preserve"> stops evaluating remaining ACL parts.</w:t>
      </w:r>
    </w:p>
    <w:p w14:paraId="5DE9D105" w14:textId="77777777" w:rsidR="00E97951" w:rsidRPr="00E97951" w:rsidRDefault="00E97951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97951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C2C7E88" w14:textId="77777777" w:rsidR="00E97951" w:rsidRPr="00E97951" w:rsidRDefault="00E97951" w:rsidP="00B4486B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if internal </w:t>
      </w: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is_admin</w:t>
      </w:r>
      <w:proofErr w:type="spellEnd"/>
    </w:p>
    <w:p w14:paraId="64C07D52" w14:textId="4794A6B4" w:rsidR="0088045C" w:rsidRDefault="00E97951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97951">
        <w:rPr>
          <w:rFonts w:asciiTheme="majorBidi" w:hAnsiTheme="majorBidi" w:cstheme="majorBidi"/>
          <w:sz w:val="28"/>
          <w:szCs w:val="28"/>
        </w:rPr>
        <w:t xml:space="preserve">If </w:t>
      </w: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internal</w:t>
      </w:r>
      <w:r w:rsidRPr="00E97951">
        <w:rPr>
          <w:rFonts w:asciiTheme="majorBidi" w:hAnsiTheme="majorBidi" w:cstheme="majorBidi"/>
          <w:sz w:val="28"/>
          <w:szCs w:val="28"/>
        </w:rPr>
        <w:t xml:space="preserve"> is </w:t>
      </w:r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false</w:t>
      </w:r>
      <w:r w:rsidRPr="00E97951">
        <w:rPr>
          <w:rFonts w:asciiTheme="majorBidi" w:hAnsiTheme="majorBidi" w:cstheme="majorBidi"/>
          <w:sz w:val="28"/>
          <w:szCs w:val="28"/>
        </w:rPr>
        <w:t xml:space="preserve"> → no need to check </w:t>
      </w:r>
      <w:proofErr w:type="spellStart"/>
      <w:r w:rsidRPr="00E97951">
        <w:rPr>
          <w:rFonts w:asciiTheme="majorBidi" w:hAnsiTheme="majorBidi" w:cstheme="majorBidi"/>
          <w:b/>
          <w:bCs/>
          <w:i/>
          <w:iCs/>
          <w:sz w:val="28"/>
          <w:szCs w:val="28"/>
        </w:rPr>
        <w:t>is_admin</w:t>
      </w:r>
      <w:proofErr w:type="spellEnd"/>
      <w:r w:rsidRPr="00E97951">
        <w:rPr>
          <w:rFonts w:asciiTheme="majorBidi" w:hAnsiTheme="majorBidi" w:cstheme="majorBidi"/>
          <w:sz w:val="28"/>
          <w:szCs w:val="28"/>
        </w:rPr>
        <w:t>.</w:t>
      </w:r>
    </w:p>
    <w:p w14:paraId="2EFAA2CD" w14:textId="77777777" w:rsidR="0088045C" w:rsidRPr="0088045C" w:rsidRDefault="0088045C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88045C">
        <w:rPr>
          <w:rFonts w:asciiTheme="majorBidi" w:hAnsiTheme="majorBidi" w:cstheme="majorBidi"/>
          <w:b/>
          <w:bCs/>
          <w:sz w:val="36"/>
          <w:szCs w:val="36"/>
        </w:rPr>
        <w:t>Advanced ACL Features</w:t>
      </w:r>
    </w:p>
    <w:p w14:paraId="5546AB33" w14:textId="2AF33B9A" w:rsidR="0088045C" w:rsidRPr="0088045C" w:rsidRDefault="0088045C">
      <w:pPr>
        <w:pStyle w:val="ListParagraph"/>
        <w:numPr>
          <w:ilvl w:val="0"/>
          <w:numId w:val="7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8045C">
        <w:rPr>
          <w:rFonts w:asciiTheme="majorBidi" w:hAnsiTheme="majorBidi" w:cstheme="majorBidi"/>
          <w:b/>
          <w:bCs/>
          <w:sz w:val="32"/>
          <w:szCs w:val="32"/>
        </w:rPr>
        <w:t>ACL Files (External Lists)</w:t>
      </w:r>
    </w:p>
    <w:p w14:paraId="13229786" w14:textId="77777777" w:rsidR="0088045C" w:rsidRPr="0088045C" w:rsidRDefault="0088045C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8045C">
        <w:rPr>
          <w:rFonts w:asciiTheme="majorBidi" w:hAnsiTheme="majorBidi" w:cstheme="majorBidi"/>
          <w:sz w:val="28"/>
          <w:szCs w:val="28"/>
        </w:rPr>
        <w:t>Instead of hardcoding:</w:t>
      </w:r>
    </w:p>
    <w:p w14:paraId="5C054E9E" w14:textId="77777777" w:rsidR="0088045C" w:rsidRPr="0088045C" w:rsidRDefault="0088045C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blocked_ips</w:t>
      </w:r>
      <w:proofErr w:type="spellEnd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1.1.1.1 2.2.2.2 3.3.3.3</w:t>
      </w:r>
    </w:p>
    <w:p w14:paraId="52A5FBA8" w14:textId="77777777" w:rsidR="0088045C" w:rsidRPr="0088045C" w:rsidRDefault="0088045C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8045C">
        <w:rPr>
          <w:rFonts w:asciiTheme="majorBidi" w:hAnsiTheme="majorBidi" w:cstheme="majorBidi"/>
          <w:sz w:val="28"/>
          <w:szCs w:val="28"/>
        </w:rPr>
        <w:t>Use a file:</w:t>
      </w:r>
    </w:p>
    <w:p w14:paraId="56F7084F" w14:textId="25AB66C7" w:rsidR="0088045C" w:rsidRPr="0088045C" w:rsidRDefault="0088045C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8045C"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92975E" wp14:editId="6187E3F3">
                <wp:simplePos x="0" y="0"/>
                <wp:positionH relativeFrom="column">
                  <wp:posOffset>220980</wp:posOffset>
                </wp:positionH>
                <wp:positionV relativeFrom="paragraph">
                  <wp:posOffset>289560</wp:posOffset>
                </wp:positionV>
                <wp:extent cx="693420" cy="792480"/>
                <wp:effectExtent l="0" t="0" r="11430" b="26670"/>
                <wp:wrapNone/>
                <wp:docPr id="50236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2E6EA" w14:textId="77777777" w:rsidR="0088045C" w:rsidRPr="0088045C" w:rsidRDefault="0088045C" w:rsidP="008804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04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1.1.1.1</w:t>
                            </w:r>
                          </w:p>
                          <w:p w14:paraId="67915ED8" w14:textId="77777777" w:rsidR="0088045C" w:rsidRPr="0088045C" w:rsidRDefault="0088045C" w:rsidP="008804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04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2.2.2.2</w:t>
                            </w:r>
                          </w:p>
                          <w:p w14:paraId="4EF07B61" w14:textId="77777777" w:rsidR="0088045C" w:rsidRPr="0088045C" w:rsidRDefault="0088045C" w:rsidP="008804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04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3.3.3.3</w:t>
                            </w:r>
                          </w:p>
                          <w:p w14:paraId="2AB3AE0D" w14:textId="77777777" w:rsidR="0088045C" w:rsidRDefault="0088045C" w:rsidP="008804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2975E" id="Rectangle 4" o:spid="_x0000_s1028" style="position:absolute;left:0;text-align:left;margin-left:17.4pt;margin-top:22.8pt;width:54.6pt;height:6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" fillcolor="black [3200]" strokecolor="black [480]" strokeweight="1pt">
                <v:textbox>
                  <w:txbxContent>
                    <w:p w14:paraId="1EF2E6EA" w14:textId="77777777" w:rsidR="0088045C" w:rsidRPr="0088045C" w:rsidRDefault="0088045C" w:rsidP="008804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04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1.1.1.1</w:t>
                      </w:r>
                    </w:p>
                    <w:p w14:paraId="67915ED8" w14:textId="77777777" w:rsidR="0088045C" w:rsidRPr="0088045C" w:rsidRDefault="0088045C" w:rsidP="008804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04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2.2.2.2</w:t>
                      </w:r>
                    </w:p>
                    <w:p w14:paraId="4EF07B61" w14:textId="77777777" w:rsidR="0088045C" w:rsidRPr="0088045C" w:rsidRDefault="0088045C" w:rsidP="008804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04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3.3.3.3</w:t>
                      </w:r>
                    </w:p>
                    <w:p w14:paraId="2AB3AE0D" w14:textId="77777777" w:rsidR="0088045C" w:rsidRDefault="0088045C" w:rsidP="0088045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blocked_ips</w:t>
      </w:r>
      <w:proofErr w:type="spellEnd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-f /</w:t>
      </w: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haproxy</w:t>
      </w:r>
      <w:proofErr w:type="spellEnd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8045C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blocked.lst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97951">
        <w:rPr>
          <w:rFonts w:asciiTheme="majorBidi" w:hAnsiTheme="majorBidi" w:cstheme="majorBidi"/>
          <w:sz w:val="28"/>
          <w:szCs w:val="28"/>
        </w:rPr>
        <w:t xml:space="preserve">→ </w:t>
      </w:r>
      <w:r w:rsidRPr="0088045C">
        <w:rPr>
          <w:rFonts w:asciiTheme="majorBidi" w:hAnsiTheme="majorBidi" w:cstheme="majorBidi"/>
          <w:sz w:val="28"/>
          <w:szCs w:val="28"/>
        </w:rPr>
        <w:t>File contents:</w:t>
      </w:r>
    </w:p>
    <w:p w14:paraId="3380D633" w14:textId="77777777" w:rsidR="0088045C" w:rsidRDefault="0088045C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078A116" w14:textId="77777777" w:rsidR="0088045C" w:rsidRDefault="0088045C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FBA3279" w14:textId="77777777" w:rsidR="0088045C" w:rsidRPr="0088045C" w:rsidRDefault="0088045C" w:rsidP="00B4486B">
      <w:pPr>
        <w:spacing w:after="120"/>
        <w:ind w:left="360"/>
        <w:jc w:val="both"/>
        <w:rPr>
          <w:rFonts w:asciiTheme="majorBidi" w:hAnsiTheme="majorBidi" w:cstheme="majorBidi"/>
          <w:sz w:val="12"/>
          <w:szCs w:val="12"/>
        </w:rPr>
      </w:pPr>
    </w:p>
    <w:p w14:paraId="2C8DDE1F" w14:textId="1EC892F3" w:rsidR="0088045C" w:rsidRPr="0088045C" w:rsidRDefault="0088045C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8045C">
        <w:rPr>
          <w:rFonts w:asciiTheme="majorBidi" w:hAnsiTheme="majorBidi" w:cstheme="majorBidi"/>
          <w:sz w:val="28"/>
          <w:szCs w:val="28"/>
        </w:rPr>
        <w:t>More scalable</w:t>
      </w:r>
      <w:r>
        <w:rPr>
          <w:rFonts w:asciiTheme="majorBidi" w:hAnsiTheme="majorBidi" w:cstheme="majorBidi"/>
          <w:sz w:val="28"/>
          <w:szCs w:val="28"/>
        </w:rPr>
        <w:t xml:space="preserve"> and c</w:t>
      </w:r>
      <w:r w:rsidRPr="0088045C">
        <w:rPr>
          <w:rFonts w:asciiTheme="majorBidi" w:hAnsiTheme="majorBidi" w:cstheme="majorBidi"/>
          <w:sz w:val="28"/>
          <w:szCs w:val="28"/>
        </w:rPr>
        <w:t>an be reloaded dynamically (Runtime API)</w:t>
      </w:r>
    </w:p>
    <w:p w14:paraId="5FC393D4" w14:textId="3540D7BD" w:rsidR="0088045C" w:rsidRPr="0088045C" w:rsidRDefault="0088045C">
      <w:pPr>
        <w:pStyle w:val="ListParagraph"/>
        <w:numPr>
          <w:ilvl w:val="0"/>
          <w:numId w:val="7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8045C">
        <w:rPr>
          <w:rFonts w:asciiTheme="majorBidi" w:hAnsiTheme="majorBidi" w:cstheme="majorBidi"/>
          <w:b/>
          <w:bCs/>
          <w:sz w:val="32"/>
          <w:szCs w:val="32"/>
        </w:rPr>
        <w:t>Map Files (Key-Value Routing)</w:t>
      </w:r>
    </w:p>
    <w:p w14:paraId="3C484C5A" w14:textId="26CBBDB9" w:rsidR="003C1887" w:rsidRP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3A3BD2" wp14:editId="1D89015F">
                <wp:simplePos x="0" y="0"/>
                <wp:positionH relativeFrom="column">
                  <wp:posOffset>220980</wp:posOffset>
                </wp:positionH>
                <wp:positionV relativeFrom="paragraph">
                  <wp:posOffset>518160</wp:posOffset>
                </wp:positionV>
                <wp:extent cx="3764280" cy="1623060"/>
                <wp:effectExtent l="0" t="0" r="26670" b="15240"/>
                <wp:wrapNone/>
                <wp:docPr id="14324520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280" cy="1623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0085E" w14:textId="77777777" w:rsidR="003C1887" w:rsidRPr="003C1887" w:rsidRDefault="003C1887" w:rsidP="003C18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acl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site1 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hdr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(host) -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example.com</w:t>
                            </w:r>
                          </w:p>
                          <w:p w14:paraId="213DE780" w14:textId="77777777" w:rsidR="003C1887" w:rsidRPr="003C1887" w:rsidRDefault="003C1887" w:rsidP="003C18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acl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site2 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hdr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(host) -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api.example.com</w:t>
                            </w:r>
                          </w:p>
                          <w:p w14:paraId="5EE6DBCF" w14:textId="77777777" w:rsidR="003C1887" w:rsidRPr="003C1887" w:rsidRDefault="003C1887" w:rsidP="003C188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acl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site3 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hdr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(host) -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shop.example.com</w:t>
                            </w:r>
                          </w:p>
                          <w:p w14:paraId="598B8AE2" w14:textId="77777777" w:rsidR="003C1887" w:rsidRPr="003C1887" w:rsidRDefault="003C1887" w:rsidP="003C18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use_backend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web_servers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if site1</w:t>
                            </w:r>
                          </w:p>
                          <w:p w14:paraId="595BF583" w14:textId="77777777" w:rsidR="003C1887" w:rsidRPr="003C1887" w:rsidRDefault="003C1887" w:rsidP="003C18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use_backend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api_servers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if site2</w:t>
                            </w:r>
                          </w:p>
                          <w:p w14:paraId="37E694A2" w14:textId="77777777" w:rsidR="003C1887" w:rsidRPr="003C1887" w:rsidRDefault="003C1887" w:rsidP="003C1887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use_backend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shop_servers</w:t>
                            </w:r>
                            <w:proofErr w:type="spellEnd"/>
                            <w:r w:rsidRPr="003C18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if site3</w:t>
                            </w:r>
                          </w:p>
                          <w:p w14:paraId="6BD3ADE1" w14:textId="77777777" w:rsidR="003C1887" w:rsidRDefault="003C1887" w:rsidP="003C18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A3BD2" id="Rectangle 5" o:spid="_x0000_s1029" style="position:absolute;left:0;text-align:left;margin-left:17.4pt;margin-top:40.8pt;width:296.4pt;height:127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" fillcolor="black [3200]" strokecolor="black [480]" strokeweight="1pt">
                <v:textbox>
                  <w:txbxContent>
                    <w:p w14:paraId="69B0085E" w14:textId="77777777" w:rsidR="003C1887" w:rsidRPr="003C1887" w:rsidRDefault="003C1887" w:rsidP="003C18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acl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site1 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hdr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(host) -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example.com</w:t>
                      </w:r>
                    </w:p>
                    <w:p w14:paraId="213DE780" w14:textId="77777777" w:rsidR="003C1887" w:rsidRPr="003C1887" w:rsidRDefault="003C1887" w:rsidP="003C18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acl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site2 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hdr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(host) -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api.example.com</w:t>
                      </w:r>
                    </w:p>
                    <w:p w14:paraId="5EE6DBCF" w14:textId="77777777" w:rsidR="003C1887" w:rsidRPr="003C1887" w:rsidRDefault="003C1887" w:rsidP="003C1887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acl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site3 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hdr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(host) -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shop.example.com</w:t>
                      </w:r>
                    </w:p>
                    <w:p w14:paraId="598B8AE2" w14:textId="77777777" w:rsidR="003C1887" w:rsidRPr="003C1887" w:rsidRDefault="003C1887" w:rsidP="003C18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use_backend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web_servers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if site1</w:t>
                      </w:r>
                    </w:p>
                    <w:p w14:paraId="595BF583" w14:textId="77777777" w:rsidR="003C1887" w:rsidRPr="003C1887" w:rsidRDefault="003C1887" w:rsidP="003C18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use_backend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api_servers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if site2</w:t>
                      </w:r>
                    </w:p>
                    <w:p w14:paraId="37E694A2" w14:textId="77777777" w:rsidR="003C1887" w:rsidRPr="003C1887" w:rsidRDefault="003C1887" w:rsidP="003C1887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use_backend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shop_servers</w:t>
                      </w:r>
                      <w:proofErr w:type="spellEnd"/>
                      <w:r w:rsidRPr="003C18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if site3</w:t>
                      </w:r>
                    </w:p>
                    <w:p w14:paraId="6BD3ADE1" w14:textId="77777777" w:rsidR="003C1887" w:rsidRDefault="003C1887" w:rsidP="003C188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C1887">
        <w:rPr>
          <w:rFonts w:asciiTheme="majorBidi" w:hAnsiTheme="majorBidi" w:cstheme="majorBidi"/>
          <w:sz w:val="28"/>
          <w:szCs w:val="28"/>
        </w:rPr>
        <w:t xml:space="preserve">Imagine you host many domains on the same </w:t>
      </w:r>
      <w:proofErr w:type="spellStart"/>
      <w:r w:rsidRPr="003C1887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C1887">
        <w:rPr>
          <w:rFonts w:asciiTheme="majorBidi" w:hAnsiTheme="majorBidi" w:cstheme="majorBidi"/>
          <w:sz w:val="28"/>
          <w:szCs w:val="28"/>
        </w:rPr>
        <w:t xml:space="preserve"> instance.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1887">
        <w:rPr>
          <w:rFonts w:asciiTheme="majorBidi" w:hAnsiTheme="majorBidi" w:cstheme="majorBidi"/>
          <w:sz w:val="28"/>
          <w:szCs w:val="28"/>
        </w:rPr>
        <w:t>Without map files you might write something like:</w:t>
      </w:r>
    </w:p>
    <w:p w14:paraId="0C3F2BE9" w14:textId="77777777" w:rsid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4A7C339" w14:textId="77777777" w:rsid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F3D3237" w14:textId="77777777" w:rsid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D6B5401" w14:textId="77777777" w:rsid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60420C5" w14:textId="77777777" w:rsid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638BC91" w14:textId="6D17AB6A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lastRenderedPageBreak/>
        <w:t>This becomes unmanageable when you have:</w:t>
      </w:r>
    </w:p>
    <w:p w14:paraId="39A6E95B" w14:textId="77777777" w:rsidR="003C1887" w:rsidRPr="003C1887" w:rsidRDefault="003C1887">
      <w:pPr>
        <w:pStyle w:val="ListParagraph"/>
        <w:numPr>
          <w:ilvl w:val="0"/>
          <w:numId w:val="71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500 domains</w:t>
      </w:r>
    </w:p>
    <w:p w14:paraId="53532A5D" w14:textId="77777777" w:rsidR="003C1887" w:rsidRPr="003C1887" w:rsidRDefault="003C1887">
      <w:pPr>
        <w:pStyle w:val="ListParagraph"/>
        <w:numPr>
          <w:ilvl w:val="0"/>
          <w:numId w:val="71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10,000 domains</w:t>
      </w:r>
    </w:p>
    <w:p w14:paraId="388D179D" w14:textId="77777777" w:rsidR="003C1887" w:rsidRPr="003C1887" w:rsidRDefault="003C1887">
      <w:pPr>
        <w:pStyle w:val="ListParagraph"/>
        <w:numPr>
          <w:ilvl w:val="0"/>
          <w:numId w:val="71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dynamically changing tenants</w:t>
      </w:r>
    </w:p>
    <w:p w14:paraId="3A18F33E" w14:textId="0B7358AD" w:rsidR="0088045C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C1887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C1887">
        <w:rPr>
          <w:rFonts w:asciiTheme="majorBidi" w:hAnsiTheme="majorBidi" w:cstheme="majorBidi"/>
          <w:sz w:val="28"/>
          <w:szCs w:val="28"/>
        </w:rPr>
        <w:t xml:space="preserve"> config becomes huge and reloads become expensive.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1887">
        <w:rPr>
          <w:rFonts w:asciiTheme="majorBidi" w:hAnsiTheme="majorBidi" w:cstheme="majorBidi"/>
          <w:sz w:val="28"/>
          <w:szCs w:val="28"/>
        </w:rPr>
        <w:t>Map files solve this by moving routing logic into an external lookup table.</w:t>
      </w:r>
    </w:p>
    <w:p w14:paraId="7ED4281C" w14:textId="078DDEF9" w:rsidR="003C1887" w:rsidRP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A map file is simply a text file containing key-value pairs.</w:t>
      </w:r>
    </w:p>
    <w:p w14:paraId="2C13A5B2" w14:textId="77777777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C188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94AD168" w14:textId="77777777" w:rsidR="003C1887" w:rsidRPr="003C1887" w:rsidRDefault="003C1887" w:rsidP="00B4486B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example.com </w:t>
      </w:r>
      <w:proofErr w:type="spell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web_servers</w:t>
      </w:r>
      <w:proofErr w:type="spellEnd"/>
    </w:p>
    <w:p w14:paraId="6650356E" w14:textId="77777777" w:rsidR="003C1887" w:rsidRPr="003C1887" w:rsidRDefault="003C1887" w:rsidP="00B4486B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api.example.com </w:t>
      </w:r>
      <w:proofErr w:type="spell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api_servers</w:t>
      </w:r>
      <w:proofErr w:type="spellEnd"/>
    </w:p>
    <w:p w14:paraId="2E1EB513" w14:textId="77777777" w:rsidR="003C1887" w:rsidRP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shop.example.com </w:t>
      </w:r>
      <w:proofErr w:type="spell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shop_servers</w:t>
      </w:r>
      <w:proofErr w:type="spellEnd"/>
    </w:p>
    <w:p w14:paraId="6B1553E5" w14:textId="77777777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1887">
        <w:rPr>
          <w:rFonts w:asciiTheme="majorBidi" w:hAnsiTheme="majorBidi" w:cstheme="majorBidi"/>
          <w:b/>
          <w:bCs/>
          <w:sz w:val="28"/>
          <w:szCs w:val="28"/>
        </w:rPr>
        <w:t>Format:</w:t>
      </w:r>
    </w:p>
    <w:p w14:paraId="03F0A803" w14:textId="77777777" w:rsidR="003C1887" w:rsidRP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&lt;key&gt; &lt;value&gt;</w:t>
      </w:r>
    </w:p>
    <w:p w14:paraId="7BE2E0DD" w14:textId="2815B4A9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Where:</w:t>
      </w:r>
    </w:p>
    <w:p w14:paraId="49D98B86" w14:textId="51FDE117" w:rsidR="003C1887" w:rsidRPr="003C1887" w:rsidRDefault="003C1887">
      <w:pPr>
        <w:pStyle w:val="ListParagraph"/>
        <w:numPr>
          <w:ilvl w:val="0"/>
          <w:numId w:val="72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key</w:t>
      </w:r>
      <w:r w:rsidRPr="003C1887">
        <w:rPr>
          <w:rFonts w:asciiTheme="majorBidi" w:hAnsiTheme="majorBidi" w:cstheme="majorBidi"/>
          <w:sz w:val="28"/>
          <w:szCs w:val="28"/>
        </w:rPr>
        <w:t xml:space="preserve"> → value extracted from the request</w:t>
      </w:r>
    </w:p>
    <w:p w14:paraId="39CA7CA8" w14:textId="0C07DA54" w:rsidR="003C1887" w:rsidRPr="003C1887" w:rsidRDefault="003C1887">
      <w:pPr>
        <w:pStyle w:val="ListParagraph"/>
        <w:numPr>
          <w:ilvl w:val="0"/>
          <w:numId w:val="72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value</w:t>
      </w:r>
      <w:r w:rsidRPr="003C1887">
        <w:rPr>
          <w:rFonts w:asciiTheme="majorBidi" w:hAnsiTheme="majorBidi" w:cstheme="majorBidi"/>
          <w:sz w:val="28"/>
          <w:szCs w:val="28"/>
        </w:rPr>
        <w:t xml:space="preserve"> → result </w:t>
      </w:r>
      <w:proofErr w:type="spellStart"/>
      <w:r w:rsidRPr="003C1887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C1887">
        <w:rPr>
          <w:rFonts w:asciiTheme="majorBidi" w:hAnsiTheme="majorBidi" w:cstheme="majorBidi"/>
          <w:sz w:val="28"/>
          <w:szCs w:val="28"/>
        </w:rPr>
        <w:t xml:space="preserve"> will return</w:t>
      </w:r>
    </w:p>
    <w:p w14:paraId="7B6A4936" w14:textId="61B2D53B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The returned value can be:</w:t>
      </w:r>
    </w:p>
    <w:p w14:paraId="37879028" w14:textId="77777777" w:rsidR="003C1887" w:rsidRPr="003C1887" w:rsidRDefault="003C1887">
      <w:pPr>
        <w:pStyle w:val="ListParagraph"/>
        <w:numPr>
          <w:ilvl w:val="0"/>
          <w:numId w:val="73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backend names</w:t>
      </w:r>
    </w:p>
    <w:p w14:paraId="66B22BF7" w14:textId="77777777" w:rsidR="003C1887" w:rsidRPr="003C1887" w:rsidRDefault="003C1887">
      <w:pPr>
        <w:pStyle w:val="ListParagraph"/>
        <w:numPr>
          <w:ilvl w:val="0"/>
          <w:numId w:val="73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headers</w:t>
      </w:r>
    </w:p>
    <w:p w14:paraId="5C4D8FF9" w14:textId="77777777" w:rsidR="003C1887" w:rsidRPr="003C1887" w:rsidRDefault="003C1887">
      <w:pPr>
        <w:pStyle w:val="ListParagraph"/>
        <w:numPr>
          <w:ilvl w:val="0"/>
          <w:numId w:val="73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redirects</w:t>
      </w:r>
    </w:p>
    <w:p w14:paraId="26993D38" w14:textId="77777777" w:rsidR="003C1887" w:rsidRPr="003C1887" w:rsidRDefault="003C1887">
      <w:pPr>
        <w:pStyle w:val="ListParagraph"/>
        <w:numPr>
          <w:ilvl w:val="0"/>
          <w:numId w:val="73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IPs</w:t>
      </w:r>
    </w:p>
    <w:p w14:paraId="03384502" w14:textId="5FCE4730" w:rsidR="003C1887" w:rsidRDefault="003C1887">
      <w:pPr>
        <w:pStyle w:val="ListParagraph"/>
        <w:numPr>
          <w:ilvl w:val="0"/>
          <w:numId w:val="73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any string</w:t>
      </w:r>
    </w:p>
    <w:p w14:paraId="438FCFDD" w14:textId="77777777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1887">
        <w:rPr>
          <w:rFonts w:asciiTheme="majorBidi" w:hAnsiTheme="majorBidi" w:cstheme="majorBidi"/>
          <w:b/>
          <w:bCs/>
          <w:sz w:val="28"/>
          <w:szCs w:val="28"/>
        </w:rPr>
        <w:t xml:space="preserve">How </w:t>
      </w:r>
      <w:proofErr w:type="spellStart"/>
      <w:r w:rsidRPr="003C1887">
        <w:rPr>
          <w:rFonts w:asciiTheme="majorBidi" w:hAnsiTheme="majorBidi" w:cstheme="majorBidi"/>
          <w:b/>
          <w:bCs/>
          <w:sz w:val="28"/>
          <w:szCs w:val="28"/>
        </w:rPr>
        <w:t>HAProxy</w:t>
      </w:r>
      <w:proofErr w:type="spellEnd"/>
      <w:r w:rsidRPr="003C1887">
        <w:rPr>
          <w:rFonts w:asciiTheme="majorBidi" w:hAnsiTheme="majorBidi" w:cstheme="majorBidi"/>
          <w:b/>
          <w:bCs/>
          <w:sz w:val="28"/>
          <w:szCs w:val="28"/>
        </w:rPr>
        <w:t xml:space="preserve"> Uses the Map</w:t>
      </w:r>
    </w:p>
    <w:p w14:paraId="7F262773" w14:textId="77777777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The config line:</w:t>
      </w:r>
    </w:p>
    <w:p w14:paraId="0D64993D" w14:textId="77777777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use_backend</w:t>
      </w:r>
      <w:proofErr w:type="spellEnd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%[</w:t>
      </w:r>
      <w:proofErr w:type="spell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hdr</w:t>
      </w:r>
      <w:proofErr w:type="spellEnd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(host</w:t>
      </w:r>
      <w:proofErr w:type="gram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),map</w:t>
      </w:r>
      <w:proofErr w:type="gramEnd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(/</w:t>
      </w:r>
      <w:proofErr w:type="spell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haproxy</w:t>
      </w:r>
      <w:proofErr w:type="spellEnd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hosts.map</w:t>
      </w:r>
      <w:proofErr w:type="spellEnd"/>
      <w:r w:rsidRPr="003C1887">
        <w:rPr>
          <w:rFonts w:asciiTheme="majorBidi" w:hAnsiTheme="majorBidi" w:cstheme="majorBidi"/>
          <w:b/>
          <w:bCs/>
          <w:i/>
          <w:iCs/>
          <w:sz w:val="28"/>
          <w:szCs w:val="28"/>
        </w:rPr>
        <w:t>)]</w:t>
      </w:r>
    </w:p>
    <w:p w14:paraId="51035728" w14:textId="67577480" w:rsidR="003C1887" w:rsidRP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 xml:space="preserve">This uses </w:t>
      </w:r>
      <w:proofErr w:type="spellStart"/>
      <w:r w:rsidRPr="003C1887">
        <w:rPr>
          <w:rFonts w:asciiTheme="majorBidi" w:hAnsiTheme="majorBidi" w:cstheme="majorBidi"/>
          <w:sz w:val="28"/>
          <w:szCs w:val="28"/>
        </w:rPr>
        <w:t>HAProxy’s</w:t>
      </w:r>
      <w:proofErr w:type="spellEnd"/>
      <w:r w:rsidRPr="003C1887">
        <w:rPr>
          <w:rFonts w:asciiTheme="majorBidi" w:hAnsiTheme="majorBidi" w:cstheme="majorBidi"/>
          <w:sz w:val="28"/>
          <w:szCs w:val="28"/>
        </w:rPr>
        <w:t xml:space="preserve"> sample fetch + converter system.</w:t>
      </w:r>
    </w:p>
    <w:p w14:paraId="6A386AB0" w14:textId="211D4D4F" w:rsidR="0088045C" w:rsidRPr="003C1887" w:rsidRDefault="0088045C">
      <w:pPr>
        <w:pStyle w:val="ListParagraph"/>
        <w:numPr>
          <w:ilvl w:val="0"/>
          <w:numId w:val="74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C1887">
        <w:rPr>
          <w:rFonts w:asciiTheme="majorBidi" w:hAnsiTheme="majorBidi" w:cstheme="majorBidi"/>
          <w:b/>
          <w:bCs/>
          <w:sz w:val="32"/>
          <w:szCs w:val="32"/>
        </w:rPr>
        <w:t>Stick Tables + ACLs</w:t>
      </w:r>
    </w:p>
    <w:p w14:paraId="4FA6860D" w14:textId="7D8F9843" w:rsidR="003C1887" w:rsidRPr="003C1887" w:rsidRDefault="003C1887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The idea is simple:</w:t>
      </w:r>
    </w:p>
    <w:p w14:paraId="427171CC" w14:textId="77777777" w:rsidR="003C1887" w:rsidRPr="003C1887" w:rsidRDefault="003C1887">
      <w:pPr>
        <w:pStyle w:val="ListParagraph"/>
        <w:numPr>
          <w:ilvl w:val="0"/>
          <w:numId w:val="75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Stick table stores behavior data about clients (like request counts).</w:t>
      </w:r>
    </w:p>
    <w:p w14:paraId="1527671E" w14:textId="77777777" w:rsidR="003C1887" w:rsidRPr="003C1887" w:rsidRDefault="003C1887">
      <w:pPr>
        <w:pStyle w:val="ListParagraph"/>
        <w:numPr>
          <w:ilvl w:val="0"/>
          <w:numId w:val="75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C1887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C1887">
        <w:rPr>
          <w:rFonts w:asciiTheme="majorBidi" w:hAnsiTheme="majorBidi" w:cstheme="majorBidi"/>
          <w:sz w:val="28"/>
          <w:szCs w:val="28"/>
        </w:rPr>
        <w:t xml:space="preserve"> tracks each client in the table.</w:t>
      </w:r>
    </w:p>
    <w:p w14:paraId="23ABB2BB" w14:textId="77777777" w:rsidR="003C1887" w:rsidRPr="003C1887" w:rsidRDefault="003C1887">
      <w:pPr>
        <w:pStyle w:val="ListParagraph"/>
        <w:numPr>
          <w:ilvl w:val="0"/>
          <w:numId w:val="75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ACL checks the stored metrics.</w:t>
      </w:r>
    </w:p>
    <w:p w14:paraId="0CF478B1" w14:textId="77777777" w:rsidR="003C1887" w:rsidRPr="003C1887" w:rsidRDefault="003C1887">
      <w:pPr>
        <w:pStyle w:val="ListParagraph"/>
        <w:numPr>
          <w:ilvl w:val="0"/>
          <w:numId w:val="7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>If the metric exceeds a threshold → block the request.</w:t>
      </w:r>
    </w:p>
    <w:p w14:paraId="770BD947" w14:textId="19C6E017" w:rsidR="003C1887" w:rsidRDefault="003C1887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1887">
        <w:rPr>
          <w:rFonts w:asciiTheme="majorBidi" w:hAnsiTheme="majorBidi" w:cstheme="majorBidi"/>
          <w:sz w:val="28"/>
          <w:szCs w:val="28"/>
        </w:rPr>
        <w:t xml:space="preserve">So </w:t>
      </w:r>
      <w:proofErr w:type="spellStart"/>
      <w:r w:rsidRPr="003C1887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C1887">
        <w:rPr>
          <w:rFonts w:asciiTheme="majorBidi" w:hAnsiTheme="majorBidi" w:cstheme="majorBidi"/>
          <w:sz w:val="28"/>
          <w:szCs w:val="28"/>
        </w:rPr>
        <w:t xml:space="preserve"> becomes a traffic behavior analyzer, not just a load balancer.</w:t>
      </w:r>
    </w:p>
    <w:p w14:paraId="2E67228B" w14:textId="3FA802E4" w:rsidR="008D2745" w:rsidRPr="008D2745" w:rsidRDefault="008D2745" w:rsidP="00B4486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D2745">
        <w:rPr>
          <w:rFonts w:asciiTheme="majorBidi" w:hAnsiTheme="majorBidi" w:cstheme="majorBidi"/>
          <w:b/>
          <w:bCs/>
          <w:sz w:val="28"/>
          <w:szCs w:val="28"/>
        </w:rPr>
        <w:t>Stick Table</w:t>
      </w:r>
    </w:p>
    <w:p w14:paraId="2530A087" w14:textId="5E4729FC" w:rsidR="008D2745" w:rsidRPr="008D2745" w:rsidRDefault="008D2745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 xml:space="preserve">A stick table is an in‑memory data structure inside </w:t>
      </w:r>
      <w:proofErr w:type="spellStart"/>
      <w:r w:rsidRPr="008D2745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8D2745">
        <w:rPr>
          <w:rFonts w:asciiTheme="majorBidi" w:hAnsiTheme="majorBidi" w:cstheme="majorBidi"/>
          <w:sz w:val="28"/>
          <w:szCs w:val="28"/>
        </w:rPr>
        <w:t xml:space="preserve"> that stores information about clients.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2745">
        <w:rPr>
          <w:rFonts w:asciiTheme="majorBidi" w:hAnsiTheme="majorBidi" w:cstheme="majorBidi"/>
          <w:sz w:val="28"/>
          <w:szCs w:val="28"/>
        </w:rPr>
        <w:t>Think of it like a temporary database keyed by something, usually:</w:t>
      </w:r>
    </w:p>
    <w:p w14:paraId="558B0EAB" w14:textId="77777777" w:rsidR="008D2745" w:rsidRPr="008D2745" w:rsidRDefault="008D2745">
      <w:pPr>
        <w:pStyle w:val="ListParagraph"/>
        <w:numPr>
          <w:ilvl w:val="0"/>
          <w:numId w:val="7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lastRenderedPageBreak/>
        <w:t>client IP</w:t>
      </w:r>
    </w:p>
    <w:p w14:paraId="52BE95BB" w14:textId="77777777" w:rsidR="008D2745" w:rsidRPr="008D2745" w:rsidRDefault="008D2745">
      <w:pPr>
        <w:pStyle w:val="ListParagraph"/>
        <w:numPr>
          <w:ilvl w:val="0"/>
          <w:numId w:val="7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session ID</w:t>
      </w:r>
    </w:p>
    <w:p w14:paraId="7482F814" w14:textId="77777777" w:rsidR="008D2745" w:rsidRPr="008D2745" w:rsidRDefault="008D2745">
      <w:pPr>
        <w:pStyle w:val="ListParagraph"/>
        <w:numPr>
          <w:ilvl w:val="0"/>
          <w:numId w:val="7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cookie</w:t>
      </w:r>
    </w:p>
    <w:p w14:paraId="5F740C9A" w14:textId="77777777" w:rsidR="008D2745" w:rsidRPr="008D2745" w:rsidRDefault="008D2745">
      <w:pPr>
        <w:pStyle w:val="ListParagraph"/>
        <w:numPr>
          <w:ilvl w:val="0"/>
          <w:numId w:val="7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authorization token</w:t>
      </w:r>
    </w:p>
    <w:p w14:paraId="02145B2C" w14:textId="77777777" w:rsidR="008D2745" w:rsidRPr="008D2745" w:rsidRDefault="008D2745">
      <w:pPr>
        <w:pStyle w:val="ListParagraph"/>
        <w:numPr>
          <w:ilvl w:val="0"/>
          <w:numId w:val="7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header value</w:t>
      </w:r>
    </w:p>
    <w:p w14:paraId="61FA57B0" w14:textId="1C1A555E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9B3EB" wp14:editId="4CF61E23">
                <wp:simplePos x="0" y="0"/>
                <wp:positionH relativeFrom="column">
                  <wp:posOffset>236220</wp:posOffset>
                </wp:positionH>
                <wp:positionV relativeFrom="paragraph">
                  <wp:posOffset>278765</wp:posOffset>
                </wp:positionV>
                <wp:extent cx="1973580" cy="800100"/>
                <wp:effectExtent l="0" t="0" r="26670" b="19050"/>
                <wp:wrapNone/>
                <wp:docPr id="65874812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CAFC1" w14:textId="35C7809D" w:rsidR="008D2745" w:rsidRPr="008D2745" w:rsidRDefault="008D2745" w:rsidP="008D274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Key (</w:t>
                            </w:r>
                            <w:proofErr w:type="gramStart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IP)   </w:t>
                            </w:r>
                            <w:proofErr w:type="gramEnd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spellStart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req_rate</w:t>
                            </w:r>
                            <w:proofErr w:type="spellEnd"/>
                          </w:p>
                          <w:p w14:paraId="74AF4338" w14:textId="77777777" w:rsidR="008D2745" w:rsidRPr="008D2745" w:rsidRDefault="008D2745" w:rsidP="008D274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192.168.1.10    25 req/s</w:t>
                            </w:r>
                          </w:p>
                          <w:p w14:paraId="02B2BFD2" w14:textId="3D122E34" w:rsidR="008D2745" w:rsidRPr="008D2745" w:rsidRDefault="008D2745" w:rsidP="008D274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10.0.0.8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120 req/s</w:t>
                            </w:r>
                          </w:p>
                          <w:p w14:paraId="143A4F00" w14:textId="77777777" w:rsidR="008D2745" w:rsidRPr="008D2745" w:rsidRDefault="008D2745" w:rsidP="008D27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9B3EB" id="Rectangle 6" o:spid="_x0000_s1030" style="position:absolute;left:0;text-align:left;margin-left:18.6pt;margin-top:21.95pt;width:155.4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" fillcolor="black [3200]" strokecolor="black [480]" strokeweight="1pt">
                <v:textbox>
                  <w:txbxContent>
                    <w:p w14:paraId="2FBCAFC1" w14:textId="35C7809D" w:rsidR="008D2745" w:rsidRPr="008D2745" w:rsidRDefault="008D2745" w:rsidP="008D274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Key (</w:t>
                      </w:r>
                      <w:proofErr w:type="gramStart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IP)   </w:t>
                      </w:r>
                      <w:proofErr w:type="gramEnd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proofErr w:type="spellStart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req_rate</w:t>
                      </w:r>
                      <w:proofErr w:type="spellEnd"/>
                    </w:p>
                    <w:p w14:paraId="74AF4338" w14:textId="77777777" w:rsidR="008D2745" w:rsidRPr="008D2745" w:rsidRDefault="008D2745" w:rsidP="008D274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192.168.1.10    25 req/s</w:t>
                      </w:r>
                    </w:p>
                    <w:p w14:paraId="02B2BFD2" w14:textId="3D122E34" w:rsidR="008D2745" w:rsidRPr="008D2745" w:rsidRDefault="008D2745" w:rsidP="008D274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10.0.0.8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120 req/s</w:t>
                      </w:r>
                    </w:p>
                    <w:p w14:paraId="143A4F00" w14:textId="77777777" w:rsidR="008D2745" w:rsidRPr="008D2745" w:rsidRDefault="008D2745" w:rsidP="008D274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8D2745">
        <w:rPr>
          <w:rFonts w:asciiTheme="majorBidi" w:hAnsiTheme="majorBidi" w:cstheme="majorBidi"/>
          <w:sz w:val="28"/>
          <w:szCs w:val="28"/>
        </w:rPr>
        <w:t>Example entry in a stick table:</w:t>
      </w:r>
    </w:p>
    <w:p w14:paraId="64E48D2F" w14:textId="77777777" w:rsid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E1D910B" w14:textId="77777777" w:rsid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8002AF1" w14:textId="77777777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14:paraId="6446043E" w14:textId="1F520114" w:rsid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D2745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8D2745">
        <w:rPr>
          <w:rFonts w:asciiTheme="majorBidi" w:hAnsiTheme="majorBidi" w:cstheme="majorBidi"/>
          <w:sz w:val="28"/>
          <w:szCs w:val="28"/>
        </w:rPr>
        <w:t xml:space="preserve"> continuously updates these values as requests arrive.</w:t>
      </w:r>
    </w:p>
    <w:p w14:paraId="53108185" w14:textId="626CF18A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7B3019" wp14:editId="70B85682">
                <wp:simplePos x="0" y="0"/>
                <wp:positionH relativeFrom="column">
                  <wp:posOffset>220980</wp:posOffset>
                </wp:positionH>
                <wp:positionV relativeFrom="paragraph">
                  <wp:posOffset>278130</wp:posOffset>
                </wp:positionV>
                <wp:extent cx="4960620" cy="579120"/>
                <wp:effectExtent l="0" t="0" r="11430" b="11430"/>
                <wp:wrapNone/>
                <wp:docPr id="46030023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062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24E83" w14:textId="77777777" w:rsidR="008D2745" w:rsidRPr="008D2745" w:rsidRDefault="008D2745" w:rsidP="008D274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backend </w:t>
                            </w:r>
                            <w:proofErr w:type="spellStart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rate_limit</w:t>
                            </w:r>
                            <w:proofErr w:type="spellEnd"/>
                          </w:p>
                          <w:p w14:paraId="588AC91C" w14:textId="21F7F4BC" w:rsidR="008D2745" w:rsidRPr="008D2745" w:rsidRDefault="008D2745" w:rsidP="008D2745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stick-table type </w:t>
                            </w:r>
                            <w:proofErr w:type="spellStart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ip</w:t>
                            </w:r>
                            <w:proofErr w:type="spellEnd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size 1m expire 10m store </w:t>
                            </w:r>
                            <w:proofErr w:type="spellStart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http_req_rate</w:t>
                            </w:r>
                            <w:proofErr w:type="spellEnd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(10s)</w:t>
                            </w:r>
                          </w:p>
                          <w:p w14:paraId="0FCD1A5E" w14:textId="77777777" w:rsidR="008D2745" w:rsidRDefault="008D2745" w:rsidP="008D27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B3019" id="Rectangle 7" o:spid="_x0000_s1031" style="position:absolute;left:0;text-align:left;margin-left:17.4pt;margin-top:21.9pt;width:390.6pt;height:4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" fillcolor="black [3200]" strokecolor="black [480]" strokeweight="1pt">
                <v:textbox>
                  <w:txbxContent>
                    <w:p w14:paraId="29024E83" w14:textId="77777777" w:rsidR="008D2745" w:rsidRPr="008D2745" w:rsidRDefault="008D2745" w:rsidP="008D274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backend </w:t>
                      </w:r>
                      <w:proofErr w:type="spellStart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rate_limit</w:t>
                      </w:r>
                      <w:proofErr w:type="spellEnd"/>
                    </w:p>
                    <w:p w14:paraId="588AC91C" w14:textId="21F7F4BC" w:rsidR="008D2745" w:rsidRPr="008D2745" w:rsidRDefault="008D2745" w:rsidP="008D2745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stick-table type </w:t>
                      </w:r>
                      <w:proofErr w:type="spellStart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ip</w:t>
                      </w:r>
                      <w:proofErr w:type="spellEnd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size 1m expire 10m store </w:t>
                      </w:r>
                      <w:proofErr w:type="spellStart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http_req_rate</w:t>
                      </w:r>
                      <w:proofErr w:type="spellEnd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(10s)</w:t>
                      </w:r>
                    </w:p>
                    <w:p w14:paraId="0FCD1A5E" w14:textId="77777777" w:rsidR="008D2745" w:rsidRDefault="008D2745" w:rsidP="008D274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D2745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8D2745">
        <w:rPr>
          <w:rFonts w:asciiTheme="majorBidi" w:hAnsiTheme="majorBidi" w:cstheme="majorBidi"/>
          <w:b/>
          <w:bCs/>
          <w:sz w:val="28"/>
          <w:szCs w:val="28"/>
        </w:rPr>
        <w:t>tick Table Configuration</w:t>
      </w:r>
    </w:p>
    <w:p w14:paraId="08573D66" w14:textId="77777777" w:rsid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124FC23" w14:textId="77777777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</w:rPr>
      </w:pPr>
    </w:p>
    <w:p w14:paraId="1D2979B4" w14:textId="6ADBB9E0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Even though it’s written in a backend section, this backend is just used as a storage container.</w:t>
      </w:r>
    </w:p>
    <w:p w14:paraId="2937F9F9" w14:textId="0A76C1EF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D2745">
        <w:rPr>
          <w:rFonts w:asciiTheme="majorBidi" w:hAnsiTheme="majorBidi" w:cstheme="majorBidi"/>
          <w:sz w:val="28"/>
          <w:szCs w:val="28"/>
          <w:u w:val="single"/>
        </w:rPr>
        <w:t>Breakdown:</w:t>
      </w:r>
    </w:p>
    <w:p w14:paraId="626BAB43" w14:textId="519B1F30" w:rsidR="008D2745" w:rsidRPr="008D2745" w:rsidRDefault="008D2745">
      <w:pPr>
        <w:pStyle w:val="ListParagraph"/>
        <w:numPr>
          <w:ilvl w:val="0"/>
          <w:numId w:val="77"/>
        </w:num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>stick-table</w:t>
      </w: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2745">
        <w:rPr>
          <w:rFonts w:asciiTheme="majorBidi" w:hAnsiTheme="majorBidi" w:cstheme="majorBidi"/>
          <w:sz w:val="28"/>
          <w:szCs w:val="28"/>
        </w:rPr>
        <w:t>→ Defines the table.</w:t>
      </w:r>
    </w:p>
    <w:p w14:paraId="2151BB42" w14:textId="1B6B6A14" w:rsidR="008D2745" w:rsidRPr="008D2745" w:rsidRDefault="008D2745">
      <w:pPr>
        <w:pStyle w:val="ListParagraph"/>
        <w:numPr>
          <w:ilvl w:val="0"/>
          <w:numId w:val="77"/>
        </w:numPr>
        <w:spacing w:after="6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type </w:t>
      </w:r>
      <w:proofErr w:type="spellStart"/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>ip</w:t>
      </w:r>
      <w:proofErr w:type="spellEnd"/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2745">
        <w:rPr>
          <w:rFonts w:asciiTheme="majorBidi" w:hAnsiTheme="majorBidi" w:cstheme="majorBidi"/>
          <w:sz w:val="28"/>
          <w:szCs w:val="28"/>
        </w:rPr>
        <w:t>→ Defines the key type.</w:t>
      </w: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2745">
        <w:rPr>
          <w:rFonts w:asciiTheme="majorBidi" w:hAnsiTheme="majorBidi" w:cstheme="majorBidi"/>
          <w:sz w:val="28"/>
          <w:szCs w:val="28"/>
        </w:rPr>
        <w:t>Meaning entries are indexed by client IP address.</w:t>
      </w:r>
    </w:p>
    <w:p w14:paraId="57898E3E" w14:textId="77777777" w:rsidR="008D2745" w:rsidRPr="008D2745" w:rsidRDefault="008D2745" w:rsidP="00B4486B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Example keys:</w:t>
      </w:r>
    </w:p>
    <w:p w14:paraId="158410F5" w14:textId="77777777" w:rsidR="008D2745" w:rsidRPr="008D2745" w:rsidRDefault="008D2745">
      <w:pPr>
        <w:pStyle w:val="ListParagraph"/>
        <w:numPr>
          <w:ilvl w:val="0"/>
          <w:numId w:val="79"/>
        </w:num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>192.168.1.10</w:t>
      </w:r>
    </w:p>
    <w:p w14:paraId="068B3DC8" w14:textId="77777777" w:rsidR="008D2745" w:rsidRPr="008D2745" w:rsidRDefault="008D2745">
      <w:pPr>
        <w:pStyle w:val="ListParagraph"/>
        <w:numPr>
          <w:ilvl w:val="0"/>
          <w:numId w:val="79"/>
        </w:num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>203.0.113.45</w:t>
      </w:r>
    </w:p>
    <w:p w14:paraId="403179A3" w14:textId="442BD766" w:rsidR="008D2745" w:rsidRPr="008D2745" w:rsidRDefault="008D2745" w:rsidP="00B4486B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Other possible types include:</w:t>
      </w:r>
    </w:p>
    <w:p w14:paraId="451440ED" w14:textId="77777777" w:rsidR="008D2745" w:rsidRPr="008D2745" w:rsidRDefault="008D2745">
      <w:pPr>
        <w:pStyle w:val="ListParagraph"/>
        <w:numPr>
          <w:ilvl w:val="0"/>
          <w:numId w:val="78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string</w:t>
      </w:r>
    </w:p>
    <w:p w14:paraId="350B8E5A" w14:textId="77777777" w:rsidR="008D2745" w:rsidRPr="008D2745" w:rsidRDefault="008D2745">
      <w:pPr>
        <w:pStyle w:val="ListParagraph"/>
        <w:numPr>
          <w:ilvl w:val="0"/>
          <w:numId w:val="78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binary</w:t>
      </w:r>
    </w:p>
    <w:p w14:paraId="1760ECC3" w14:textId="77777777" w:rsidR="008D2745" w:rsidRDefault="008D2745">
      <w:pPr>
        <w:pStyle w:val="ListParagraph"/>
        <w:numPr>
          <w:ilvl w:val="0"/>
          <w:numId w:val="78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8D2745">
        <w:rPr>
          <w:rFonts w:asciiTheme="majorBidi" w:hAnsiTheme="majorBidi" w:cstheme="majorBidi"/>
          <w:sz w:val="28"/>
          <w:szCs w:val="28"/>
        </w:rPr>
        <w:t>integer</w:t>
      </w:r>
    </w:p>
    <w:p w14:paraId="2D9214F4" w14:textId="77777777" w:rsidR="008D2745" w:rsidRPr="008D2745" w:rsidRDefault="008D2745" w:rsidP="00B4486B">
      <w:pPr>
        <w:pStyle w:val="ListParagraph"/>
        <w:spacing w:after="120"/>
        <w:ind w:left="1080"/>
        <w:jc w:val="both"/>
        <w:rPr>
          <w:rFonts w:asciiTheme="majorBidi" w:hAnsiTheme="majorBidi" w:cstheme="majorBidi"/>
          <w:sz w:val="4"/>
          <w:szCs w:val="4"/>
        </w:rPr>
      </w:pPr>
    </w:p>
    <w:p w14:paraId="21209611" w14:textId="102336C2" w:rsidR="008D2745" w:rsidRPr="008D2745" w:rsidRDefault="008D2745">
      <w:pPr>
        <w:pStyle w:val="ListParagraph"/>
        <w:numPr>
          <w:ilvl w:val="0"/>
          <w:numId w:val="80"/>
        </w:num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>size 1m</w:t>
      </w: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2745">
        <w:rPr>
          <w:rFonts w:asciiTheme="majorBidi" w:hAnsiTheme="majorBidi" w:cstheme="majorBidi"/>
          <w:sz w:val="28"/>
          <w:szCs w:val="28"/>
        </w:rPr>
        <w:t>→ Maximum number of entries.</w:t>
      </w: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2745">
        <w:rPr>
          <w:rFonts w:asciiTheme="majorBidi" w:hAnsiTheme="majorBidi" w:cstheme="majorBidi"/>
          <w:sz w:val="28"/>
          <w:szCs w:val="28"/>
        </w:rPr>
        <w:t>(</w:t>
      </w:r>
      <w:r w:rsidRPr="008D2745">
        <w:rPr>
          <w:rFonts w:asciiTheme="majorBidi" w:hAnsiTheme="majorBidi" w:cstheme="majorBidi"/>
          <w:sz w:val="28"/>
          <w:szCs w:val="28"/>
        </w:rPr>
        <w:t>1m = 1,000,000 entries</w:t>
      </w: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. </w:t>
      </w:r>
      <w:r w:rsidRPr="008D2745">
        <w:rPr>
          <w:rFonts w:asciiTheme="majorBidi" w:hAnsiTheme="majorBidi" w:cstheme="majorBidi"/>
          <w:sz w:val="28"/>
          <w:szCs w:val="28"/>
        </w:rPr>
        <w:t xml:space="preserve">So </w:t>
      </w:r>
      <w:proofErr w:type="spellStart"/>
      <w:r w:rsidRPr="008D2745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8D2745">
        <w:rPr>
          <w:rFonts w:asciiTheme="majorBidi" w:hAnsiTheme="majorBidi" w:cstheme="majorBidi"/>
          <w:sz w:val="28"/>
          <w:szCs w:val="28"/>
        </w:rPr>
        <w:t xml:space="preserve"> can track up to 1 million unique IPs.</w:t>
      </w:r>
      <w:r w:rsidRPr="008D2745">
        <w:rPr>
          <w:rFonts w:asciiTheme="majorBidi" w:hAnsiTheme="majorBidi" w:cstheme="majorBidi"/>
          <w:sz w:val="28"/>
          <w:szCs w:val="28"/>
        </w:rPr>
        <w:t>)</w:t>
      </w:r>
    </w:p>
    <w:p w14:paraId="7D00B917" w14:textId="734F0BAE" w:rsidR="008D2745" w:rsidRPr="008D2745" w:rsidRDefault="008D2745">
      <w:pPr>
        <w:pStyle w:val="ListParagraph"/>
        <w:numPr>
          <w:ilvl w:val="0"/>
          <w:numId w:val="80"/>
        </w:num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>expire 10m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C1887">
        <w:rPr>
          <w:rFonts w:asciiTheme="majorBidi" w:hAnsiTheme="majorBidi" w:cstheme="majorBidi"/>
          <w:sz w:val="28"/>
          <w:szCs w:val="28"/>
        </w:rPr>
        <w:t xml:space="preserve">→ </w:t>
      </w:r>
      <w:r w:rsidRPr="008D2745">
        <w:rPr>
          <w:rFonts w:asciiTheme="majorBidi" w:hAnsiTheme="majorBidi" w:cstheme="majorBidi"/>
          <w:sz w:val="28"/>
          <w:szCs w:val="28"/>
        </w:rPr>
        <w:t>Entry lifetime.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2745">
        <w:rPr>
          <w:rFonts w:asciiTheme="majorBidi" w:hAnsiTheme="majorBidi" w:cstheme="majorBidi"/>
          <w:sz w:val="28"/>
          <w:szCs w:val="28"/>
        </w:rPr>
        <w:t>If an IP stops sending requests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8D2745">
        <w:rPr>
          <w:rFonts w:asciiTheme="majorBidi" w:hAnsiTheme="majorBidi" w:cstheme="majorBidi"/>
          <w:sz w:val="28"/>
          <w:szCs w:val="28"/>
        </w:rPr>
        <w:t>after 10 minutes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8D2745">
        <w:rPr>
          <w:rFonts w:asciiTheme="majorBidi" w:hAnsiTheme="majorBidi" w:cstheme="majorBidi"/>
          <w:sz w:val="28"/>
          <w:szCs w:val="28"/>
        </w:rPr>
        <w:t>entry removed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8D2745">
        <w:rPr>
          <w:rFonts w:asciiTheme="majorBidi" w:hAnsiTheme="majorBidi" w:cstheme="majorBidi"/>
          <w:sz w:val="28"/>
          <w:szCs w:val="28"/>
        </w:rPr>
        <w:t>This prevents memory from growing forever.</w:t>
      </w:r>
    </w:p>
    <w:p w14:paraId="11A91564" w14:textId="5AFCC504" w:rsidR="003C1887" w:rsidRDefault="008D2745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1F1394" wp14:editId="2310F4E8">
                <wp:simplePos x="0" y="0"/>
                <wp:positionH relativeFrom="column">
                  <wp:posOffset>243840</wp:posOffset>
                </wp:positionH>
                <wp:positionV relativeFrom="paragraph">
                  <wp:posOffset>746760</wp:posOffset>
                </wp:positionV>
                <wp:extent cx="2339340" cy="1013460"/>
                <wp:effectExtent l="0" t="0" r="22860" b="15240"/>
                <wp:wrapNone/>
                <wp:docPr id="93438103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1533B" w14:textId="1F8AE7C7" w:rsidR="008D2745" w:rsidRPr="008D2745" w:rsidRDefault="008D2745" w:rsidP="008D274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IP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req_rate</w:t>
                            </w:r>
                            <w:proofErr w:type="spellEnd"/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(10s)</w:t>
                            </w:r>
                          </w:p>
                          <w:p w14:paraId="6852E921" w14:textId="5CA9CF88" w:rsidR="008D2745" w:rsidRPr="008D2745" w:rsidRDefault="008D2745" w:rsidP="008D274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192.168.1.10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45</w:t>
                            </w:r>
                          </w:p>
                          <w:p w14:paraId="4FC68A01" w14:textId="7EFA9A8B" w:rsidR="008D2745" w:rsidRPr="008D2745" w:rsidRDefault="008D2745" w:rsidP="008D274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10.0.0.5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0EA91B3D" w14:textId="609CEB45" w:rsidR="008D2745" w:rsidRPr="008D2745" w:rsidRDefault="008D2745" w:rsidP="008D274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203.0.113.7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74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180</w:t>
                            </w:r>
                          </w:p>
                          <w:p w14:paraId="37B9A085" w14:textId="77777777" w:rsidR="008D2745" w:rsidRPr="008D2745" w:rsidRDefault="008D2745" w:rsidP="008D27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F1394" id="Rectangle 8" o:spid="_x0000_s1032" style="position:absolute;left:0;text-align:left;margin-left:19.2pt;margin-top:58.8pt;width:184.2pt;height:7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" fillcolor="black [3200]" strokecolor="black [480]" strokeweight="1pt">
                <v:textbox>
                  <w:txbxContent>
                    <w:p w14:paraId="7D31533B" w14:textId="1F8AE7C7" w:rsidR="008D2745" w:rsidRPr="008D2745" w:rsidRDefault="008D2745" w:rsidP="008D274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IP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req_rate</w:t>
                      </w:r>
                      <w:proofErr w:type="spellEnd"/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(10s)</w:t>
                      </w:r>
                    </w:p>
                    <w:p w14:paraId="6852E921" w14:textId="5CA9CF88" w:rsidR="008D2745" w:rsidRPr="008D2745" w:rsidRDefault="008D2745" w:rsidP="008D274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192.168.1.10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45</w:t>
                      </w:r>
                    </w:p>
                    <w:p w14:paraId="4FC68A01" w14:textId="7EFA9A8B" w:rsidR="008D2745" w:rsidRPr="008D2745" w:rsidRDefault="008D2745" w:rsidP="008D274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10.0.0.5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3</w:t>
                      </w:r>
                    </w:p>
                    <w:p w14:paraId="0EA91B3D" w14:textId="609CEB45" w:rsidR="008D2745" w:rsidRPr="008D2745" w:rsidRDefault="008D2745" w:rsidP="008D274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203.0.113.7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8D274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180</w:t>
                      </w:r>
                    </w:p>
                    <w:p w14:paraId="37B9A085" w14:textId="77777777" w:rsidR="008D2745" w:rsidRPr="008D2745" w:rsidRDefault="008D2745" w:rsidP="008D274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store </w:t>
      </w:r>
      <w:proofErr w:type="spellStart"/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>http_req_rate</w:t>
      </w:r>
      <w:proofErr w:type="spellEnd"/>
      <w:r w:rsidRPr="008D2745">
        <w:rPr>
          <w:rFonts w:asciiTheme="majorBidi" w:hAnsiTheme="majorBidi" w:cstheme="majorBidi"/>
          <w:b/>
          <w:bCs/>
          <w:i/>
          <w:iCs/>
          <w:sz w:val="28"/>
          <w:szCs w:val="28"/>
        </w:rPr>
        <w:t>(10s)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C1887">
        <w:rPr>
          <w:rFonts w:asciiTheme="majorBidi" w:hAnsiTheme="majorBidi" w:cstheme="majorBidi"/>
          <w:sz w:val="28"/>
          <w:szCs w:val="28"/>
        </w:rPr>
        <w:t xml:space="preserve">→ </w:t>
      </w:r>
      <w:r w:rsidRPr="008D2745">
        <w:rPr>
          <w:rFonts w:asciiTheme="majorBidi" w:hAnsiTheme="majorBidi" w:cstheme="majorBidi"/>
          <w:sz w:val="28"/>
          <w:szCs w:val="28"/>
        </w:rPr>
        <w:t>This defines what metric is stored.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2745">
        <w:rPr>
          <w:rFonts w:asciiTheme="majorBidi" w:hAnsiTheme="majorBidi" w:cstheme="majorBidi"/>
          <w:sz w:val="28"/>
          <w:szCs w:val="28"/>
        </w:rPr>
        <w:t>In this case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8D2745">
        <w:rPr>
          <w:rFonts w:asciiTheme="majorBidi" w:hAnsiTheme="majorBidi" w:cstheme="majorBidi"/>
          <w:sz w:val="28"/>
          <w:szCs w:val="28"/>
        </w:rPr>
        <w:t>HTTP request rate over a 10-second window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. </w:t>
      </w:r>
      <w:r w:rsidRPr="008D2745">
        <w:rPr>
          <w:rFonts w:asciiTheme="majorBidi" w:hAnsiTheme="majorBidi" w:cstheme="majorBidi"/>
          <w:sz w:val="28"/>
          <w:szCs w:val="28"/>
        </w:rPr>
        <w:t xml:space="preserve">So </w:t>
      </w:r>
      <w:proofErr w:type="spellStart"/>
      <w:r w:rsidRPr="008D2745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8D2745">
        <w:rPr>
          <w:rFonts w:asciiTheme="majorBidi" w:hAnsiTheme="majorBidi" w:cstheme="majorBidi"/>
          <w:sz w:val="28"/>
          <w:szCs w:val="28"/>
        </w:rPr>
        <w:t xml:space="preserve"> constantly calculates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8D2745">
        <w:rPr>
          <w:rFonts w:asciiTheme="majorBidi" w:hAnsiTheme="majorBidi" w:cstheme="majorBidi"/>
          <w:sz w:val="28"/>
          <w:szCs w:val="28"/>
        </w:rPr>
        <w:t>requests from IP in last 10 seconds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. </w:t>
      </w:r>
      <w:r w:rsidRPr="008D2745">
        <w:rPr>
          <w:rFonts w:asciiTheme="majorBidi" w:hAnsiTheme="majorBidi" w:cstheme="majorBidi"/>
          <w:sz w:val="28"/>
          <w:szCs w:val="28"/>
        </w:rPr>
        <w:t>Example stored values:</w:t>
      </w:r>
    </w:p>
    <w:p w14:paraId="5682F0CB" w14:textId="77777777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F56DED0" w14:textId="77777777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C945DE8" w14:textId="77777777" w:rsidR="008D2745" w:rsidRP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AE64BB1" w14:textId="77777777" w:rsid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D83B033" w14:textId="318D3C12" w:rsidR="00D34DD3" w:rsidRDefault="00D34DD3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34DD3">
        <w:rPr>
          <w:rFonts w:asciiTheme="majorBidi" w:hAnsiTheme="majorBidi" w:cstheme="majorBidi"/>
          <w:b/>
          <w:bCs/>
          <w:sz w:val="28"/>
          <w:szCs w:val="28"/>
        </w:rPr>
        <w:lastRenderedPageBreak/>
        <w:t>Tracking Requests in the Frontend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BEDBEA0" w14:textId="517FC583" w:rsidR="00D34DD3" w:rsidRPr="00D34DD3" w:rsidRDefault="00D34DD3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C90C5B" wp14:editId="6C488E98">
                <wp:simplePos x="0" y="0"/>
                <wp:positionH relativeFrom="column">
                  <wp:posOffset>243840</wp:posOffset>
                </wp:positionH>
                <wp:positionV relativeFrom="paragraph">
                  <wp:posOffset>14605</wp:posOffset>
                </wp:positionV>
                <wp:extent cx="2865120" cy="815340"/>
                <wp:effectExtent l="0" t="0" r="11430" b="22860"/>
                <wp:wrapNone/>
                <wp:docPr id="190453173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815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BA402" w14:textId="77777777" w:rsidR="00D34DD3" w:rsidRPr="00D34DD3" w:rsidRDefault="00D34DD3" w:rsidP="00D34DD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http-request track-sc0 </w:t>
                            </w:r>
                            <w:proofErr w:type="spellStart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</w:p>
                          <w:p w14:paraId="60EF9C85" w14:textId="77777777" w:rsidR="00D34DD3" w:rsidRPr="00D34DD3" w:rsidRDefault="00D34DD3" w:rsidP="00D34DD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acl</w:t>
                            </w:r>
                            <w:proofErr w:type="spellEnd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abuse </w:t>
                            </w:r>
                            <w:proofErr w:type="spellStart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sc_http_req_</w:t>
                            </w:r>
                            <w:proofErr w:type="gramStart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rate</w:t>
                            </w:r>
                            <w:proofErr w:type="spellEnd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0) </w:t>
                            </w:r>
                            <w:proofErr w:type="spellStart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gt</w:t>
                            </w:r>
                            <w:proofErr w:type="spellEnd"/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100</w:t>
                            </w:r>
                          </w:p>
                          <w:p w14:paraId="63547235" w14:textId="77777777" w:rsidR="00D34DD3" w:rsidRPr="00D34DD3" w:rsidRDefault="00D34DD3" w:rsidP="00D34DD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34DD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http-request deny if abuse</w:t>
                            </w:r>
                          </w:p>
                          <w:p w14:paraId="30375774" w14:textId="77777777" w:rsidR="00D34DD3" w:rsidRPr="00D34DD3" w:rsidRDefault="00D34DD3" w:rsidP="00D34DD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90C5B" id="Rectangle 9" o:spid="_x0000_s1033" style="position:absolute;left:0;text-align:left;margin-left:19.2pt;margin-top:1.15pt;width:225.6pt;height:6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" fillcolor="black [3200]" strokecolor="black [480]" strokeweight="1pt">
                <v:textbox>
                  <w:txbxContent>
                    <w:p w14:paraId="0F9BA402" w14:textId="77777777" w:rsidR="00D34DD3" w:rsidRPr="00D34DD3" w:rsidRDefault="00D34DD3" w:rsidP="00D34DD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http-request track-sc0 </w:t>
                      </w:r>
                      <w:proofErr w:type="spellStart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src</w:t>
                      </w:r>
                      <w:proofErr w:type="spellEnd"/>
                    </w:p>
                    <w:p w14:paraId="60EF9C85" w14:textId="77777777" w:rsidR="00D34DD3" w:rsidRPr="00D34DD3" w:rsidRDefault="00D34DD3" w:rsidP="00D34DD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acl</w:t>
                      </w:r>
                      <w:proofErr w:type="spellEnd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abuse </w:t>
                      </w:r>
                      <w:proofErr w:type="spellStart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sc_http_req_</w:t>
                      </w:r>
                      <w:proofErr w:type="gramStart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rate</w:t>
                      </w:r>
                      <w:proofErr w:type="spellEnd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0) </w:t>
                      </w:r>
                      <w:proofErr w:type="spellStart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gt</w:t>
                      </w:r>
                      <w:proofErr w:type="spellEnd"/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100</w:t>
                      </w:r>
                    </w:p>
                    <w:p w14:paraId="63547235" w14:textId="77777777" w:rsidR="00D34DD3" w:rsidRPr="00D34DD3" w:rsidRDefault="00D34DD3" w:rsidP="00D34DD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34DD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http-request deny if abuse</w:t>
                      </w:r>
                    </w:p>
                    <w:p w14:paraId="30375774" w14:textId="77777777" w:rsidR="00D34DD3" w:rsidRPr="00D34DD3" w:rsidRDefault="00D34DD3" w:rsidP="00D34DD3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0719D2" w14:textId="77777777" w:rsidR="008D2745" w:rsidRDefault="008D2745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DAD72FB" w14:textId="77777777" w:rsidR="00D34DD3" w:rsidRDefault="00D34DD3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19D1591" w14:textId="1210BC9F" w:rsidR="00D34DD3" w:rsidRPr="00D34DD3" w:rsidRDefault="00D34DD3">
      <w:pPr>
        <w:pStyle w:val="ListParagraph"/>
        <w:numPr>
          <w:ilvl w:val="0"/>
          <w:numId w:val="81"/>
        </w:numPr>
        <w:spacing w:after="6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http-request track-sc0 </w:t>
      </w:r>
      <w:proofErr w:type="spell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C1887">
        <w:rPr>
          <w:rFonts w:asciiTheme="majorBidi" w:hAnsiTheme="majorBidi" w:cstheme="majorBidi"/>
          <w:sz w:val="28"/>
          <w:szCs w:val="28"/>
        </w:rPr>
        <w:t xml:space="preserve">→ </w:t>
      </w:r>
      <w:r w:rsidRPr="00D34DD3">
        <w:rPr>
          <w:rFonts w:asciiTheme="majorBidi" w:hAnsiTheme="majorBidi" w:cstheme="majorBidi"/>
          <w:sz w:val="28"/>
          <w:szCs w:val="28"/>
        </w:rPr>
        <w:t xml:space="preserve">This tells </w:t>
      </w:r>
      <w:proofErr w:type="spellStart"/>
      <w:r w:rsidRPr="00D34DD3">
        <w:rPr>
          <w:rFonts w:asciiTheme="majorBidi" w:hAnsiTheme="majorBidi" w:cstheme="majorBidi"/>
          <w:sz w:val="28"/>
          <w:szCs w:val="28"/>
        </w:rPr>
        <w:t>HAProxy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t</w:t>
      </w:r>
      <w:r w:rsidRPr="00D34DD3">
        <w:rPr>
          <w:rFonts w:asciiTheme="majorBidi" w:hAnsiTheme="majorBidi" w:cstheme="majorBidi"/>
          <w:sz w:val="28"/>
          <w:szCs w:val="28"/>
        </w:rPr>
        <w:t>rack the client source IP inside stick counter 0 (sc0).</w:t>
      </w:r>
    </w:p>
    <w:p w14:paraId="414DD150" w14:textId="2720D86E" w:rsidR="00D34DD3" w:rsidRPr="00D34DD3" w:rsidRDefault="00D34DD3" w:rsidP="00B4486B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34DD3">
        <w:rPr>
          <w:rFonts w:asciiTheme="majorBidi" w:hAnsiTheme="majorBidi" w:cstheme="majorBidi"/>
          <w:sz w:val="28"/>
          <w:szCs w:val="28"/>
          <w:u w:val="single"/>
        </w:rPr>
        <w:t>Breakdown:</w:t>
      </w:r>
    </w:p>
    <w:p w14:paraId="6163CDA4" w14:textId="6A9D95AD" w:rsidR="00D34DD3" w:rsidRPr="00D34DD3" w:rsidRDefault="00D34DD3">
      <w:pPr>
        <w:pStyle w:val="ListParagraph"/>
        <w:numPr>
          <w:ilvl w:val="0"/>
          <w:numId w:val="82"/>
        </w:numPr>
        <w:spacing w:after="120"/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 w:rsidRPr="00D34DD3">
        <w:rPr>
          <w:rFonts w:asciiTheme="majorBidi" w:hAnsiTheme="majorBidi" w:cstheme="majorBidi"/>
          <w:sz w:val="28"/>
          <w:szCs w:val="28"/>
        </w:rPr>
        <w:t xml:space="preserve"> → client IP</w:t>
      </w:r>
    </w:p>
    <w:p w14:paraId="4CD4F5C7" w14:textId="74AEF653" w:rsidR="00D34DD3" w:rsidRPr="00D34DD3" w:rsidRDefault="00D34DD3">
      <w:pPr>
        <w:pStyle w:val="ListParagraph"/>
        <w:numPr>
          <w:ilvl w:val="0"/>
          <w:numId w:val="82"/>
        </w:numPr>
        <w:spacing w:after="60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track-sc0</w:t>
      </w:r>
      <w:r w:rsidRPr="00D34DD3">
        <w:rPr>
          <w:rFonts w:asciiTheme="majorBidi" w:hAnsiTheme="majorBidi" w:cstheme="majorBidi"/>
          <w:sz w:val="28"/>
          <w:szCs w:val="28"/>
        </w:rPr>
        <w:t xml:space="preserve"> → store/update it in stick counter slot 0</w:t>
      </w:r>
    </w:p>
    <w:p w14:paraId="20E5AE09" w14:textId="77777777" w:rsidR="00D34DD3" w:rsidRPr="00D34DD3" w:rsidRDefault="00D34DD3" w:rsidP="00B4486B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34DD3">
        <w:rPr>
          <w:rFonts w:asciiTheme="majorBidi" w:hAnsiTheme="majorBidi" w:cstheme="majorBidi"/>
          <w:sz w:val="28"/>
          <w:szCs w:val="28"/>
        </w:rPr>
        <w:t>Effectively this means:</w:t>
      </w:r>
    </w:p>
    <w:p w14:paraId="3109585C" w14:textId="2B8C0BE1" w:rsidR="00D34DD3" w:rsidRPr="00D34DD3" w:rsidRDefault="00D34DD3" w:rsidP="00B4486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34DD3">
        <w:rPr>
          <w:rFonts w:asciiTheme="majorBidi" w:hAnsiTheme="majorBidi" w:cstheme="majorBidi"/>
          <w:sz w:val="28"/>
          <w:szCs w:val="28"/>
        </w:rPr>
        <w:t>for each request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D34DD3">
        <w:rPr>
          <w:rFonts w:asciiTheme="majorBidi" w:hAnsiTheme="majorBidi" w:cstheme="majorBidi"/>
          <w:sz w:val="28"/>
          <w:szCs w:val="28"/>
        </w:rPr>
        <w:t>update the stick-table entry for this IP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Pr="00D34DD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D34DD3">
        <w:rPr>
          <w:rFonts w:asciiTheme="majorBidi" w:hAnsiTheme="majorBidi" w:cstheme="majorBidi"/>
          <w:sz w:val="28"/>
          <w:szCs w:val="28"/>
        </w:rPr>
        <w:t xml:space="preserve"> increments the request counters automatically.</w:t>
      </w:r>
    </w:p>
    <w:p w14:paraId="280178F7" w14:textId="594B1E07" w:rsidR="00D34DD3" w:rsidRPr="00D34DD3" w:rsidRDefault="00D34DD3">
      <w:pPr>
        <w:pStyle w:val="ListParagraph"/>
        <w:numPr>
          <w:ilvl w:val="0"/>
          <w:numId w:val="8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abuse </w:t>
      </w:r>
      <w:proofErr w:type="spell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sc_http_req_</w:t>
      </w:r>
      <w:proofErr w:type="gram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rate</w:t>
      </w:r>
      <w:proofErr w:type="spellEnd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0) </w:t>
      </w:r>
      <w:proofErr w:type="spell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gt</w:t>
      </w:r>
      <w:proofErr w:type="spellEnd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100</w:t>
      </w:r>
      <w:r w:rsidRPr="00D34DD3">
        <w:rPr>
          <w:rFonts w:asciiTheme="majorBidi" w:hAnsiTheme="majorBidi" w:cstheme="majorBidi"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→</w:t>
      </w:r>
      <w:r w:rsidRPr="00D34DD3">
        <w:rPr>
          <w:rFonts w:asciiTheme="majorBidi" w:hAnsiTheme="majorBidi" w:cstheme="majorBidi"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Reading the Stick Table with an ACL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D34DD3">
        <w:rPr>
          <w:rFonts w:asciiTheme="majorBidi" w:hAnsiTheme="majorBidi" w:cstheme="majorBidi"/>
          <w:sz w:val="28"/>
          <w:szCs w:val="28"/>
        </w:rPr>
        <w:t>This ACL checks the stored metric.</w:t>
      </w:r>
    </w:p>
    <w:p w14:paraId="6688B958" w14:textId="31CBD2D4" w:rsidR="00D34DD3" w:rsidRPr="00D34DD3" w:rsidRDefault="00D34DD3" w:rsidP="00B4486B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34DD3">
        <w:rPr>
          <w:rFonts w:asciiTheme="majorBidi" w:hAnsiTheme="majorBidi" w:cstheme="majorBidi"/>
          <w:sz w:val="28"/>
          <w:szCs w:val="28"/>
          <w:u w:val="single"/>
        </w:rPr>
        <w:t>Breakdown:</w:t>
      </w:r>
    </w:p>
    <w:p w14:paraId="79F74D13" w14:textId="471E8907" w:rsidR="00D34DD3" w:rsidRPr="00D34DD3" w:rsidRDefault="00D34DD3">
      <w:pPr>
        <w:pStyle w:val="ListParagraph"/>
        <w:numPr>
          <w:ilvl w:val="0"/>
          <w:numId w:val="84"/>
        </w:num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sc_http_req_</w:t>
      </w:r>
      <w:proofErr w:type="gram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rate</w:t>
      </w:r>
      <w:proofErr w:type="spellEnd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0)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→ Reads the HTTP request rate from stick counter 0.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Remember earlier</w:t>
      </w:r>
      <w:r w:rsidRPr="00D34DD3">
        <w:rPr>
          <w:rFonts w:asciiTheme="majorBidi" w:hAnsiTheme="majorBidi" w:cstheme="majorBidi"/>
          <w:sz w:val="28"/>
          <w:szCs w:val="28"/>
        </w:rPr>
        <w:t>: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track-sc0 </w:t>
      </w:r>
      <w:proofErr w:type="spell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src</w:t>
      </w:r>
      <w:proofErr w:type="spellEnd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</w:t>
      </w:r>
      <w:r w:rsidRPr="00D34DD3">
        <w:rPr>
          <w:rFonts w:asciiTheme="majorBidi" w:hAnsiTheme="majorBidi" w:cstheme="majorBidi"/>
          <w:sz w:val="28"/>
          <w:szCs w:val="28"/>
        </w:rPr>
        <w:t>s</w:t>
      </w:r>
      <w:r w:rsidRPr="00D34DD3">
        <w:rPr>
          <w:rFonts w:asciiTheme="majorBidi" w:hAnsiTheme="majorBidi" w:cstheme="majorBidi"/>
          <w:sz w:val="28"/>
          <w:szCs w:val="28"/>
        </w:rPr>
        <w:t xml:space="preserve">o </w:t>
      </w:r>
      <w:proofErr w:type="spellStart"/>
      <w:r w:rsidRPr="00D34DD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D34DD3">
        <w:rPr>
          <w:rFonts w:asciiTheme="majorBidi" w:hAnsiTheme="majorBidi" w:cstheme="majorBidi"/>
          <w:sz w:val="28"/>
          <w:szCs w:val="28"/>
        </w:rPr>
        <w:t xml:space="preserve"> looks up the client’s IP in the stick table.</w:t>
      </w:r>
    </w:p>
    <w:p w14:paraId="59347CE0" w14:textId="0F22DA54" w:rsidR="00D34DD3" w:rsidRPr="00D34DD3" w:rsidRDefault="00D34DD3">
      <w:pPr>
        <w:pStyle w:val="ListParagraph"/>
        <w:numPr>
          <w:ilvl w:val="0"/>
          <w:numId w:val="84"/>
        </w:num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gt</w:t>
      </w:r>
      <w:proofErr w:type="spellEnd"/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100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→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greater than 100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. </w:t>
      </w:r>
      <w:proofErr w:type="gramStart"/>
      <w:r w:rsidRPr="00D34DD3">
        <w:rPr>
          <w:rFonts w:asciiTheme="majorBidi" w:hAnsiTheme="majorBidi" w:cstheme="majorBidi"/>
          <w:sz w:val="28"/>
          <w:szCs w:val="28"/>
        </w:rPr>
        <w:t>s</w:t>
      </w:r>
      <w:r w:rsidRPr="00D34DD3">
        <w:rPr>
          <w:rFonts w:asciiTheme="majorBidi" w:hAnsiTheme="majorBidi" w:cstheme="majorBidi"/>
          <w:sz w:val="28"/>
          <w:szCs w:val="28"/>
        </w:rPr>
        <w:t>o</w:t>
      </w:r>
      <w:proofErr w:type="gramEnd"/>
      <w:r w:rsidRPr="00D34DD3">
        <w:rPr>
          <w:rFonts w:asciiTheme="majorBidi" w:hAnsiTheme="majorBidi" w:cstheme="majorBidi"/>
          <w:sz w:val="28"/>
          <w:szCs w:val="28"/>
        </w:rPr>
        <w:t xml:space="preserve"> the ACL becomes true if</w:t>
      </w:r>
      <w:r w:rsidRPr="00D34DD3">
        <w:rPr>
          <w:rFonts w:asciiTheme="majorBidi" w:hAnsiTheme="majorBidi" w:cstheme="majorBidi"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requests in last 10 seconds &gt; 100</w:t>
      </w:r>
    </w:p>
    <w:p w14:paraId="408E0BF6" w14:textId="77777777" w:rsidR="00D34DD3" w:rsidRPr="00D34DD3" w:rsidRDefault="00D34DD3" w:rsidP="00B4486B">
      <w:pPr>
        <w:pStyle w:val="ListParagraph"/>
        <w:spacing w:after="120"/>
        <w:ind w:left="1080"/>
        <w:jc w:val="both"/>
        <w:rPr>
          <w:rFonts w:asciiTheme="majorBidi" w:hAnsiTheme="majorBidi" w:cstheme="majorBidi"/>
          <w:b/>
          <w:bCs/>
          <w:i/>
          <w:iCs/>
          <w:sz w:val="6"/>
          <w:szCs w:val="6"/>
        </w:rPr>
      </w:pPr>
    </w:p>
    <w:p w14:paraId="72BC3347" w14:textId="31AF559E" w:rsidR="00D34DD3" w:rsidRPr="00D34DD3" w:rsidRDefault="00D34DD3">
      <w:pPr>
        <w:pStyle w:val="ListParagraph"/>
        <w:numPr>
          <w:ilvl w:val="0"/>
          <w:numId w:val="85"/>
        </w:num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http-request deny if abuse</w:t>
      </w:r>
      <w:r w:rsidRPr="00D34DD3">
        <w:rPr>
          <w:rFonts w:asciiTheme="majorBidi" w:hAnsiTheme="majorBidi" w:cstheme="majorBidi"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→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Blocking the Request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If the ACL evaluates to true: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deny request immediately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Pr="00D34DD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D34DD3">
        <w:rPr>
          <w:rFonts w:asciiTheme="majorBidi" w:hAnsiTheme="majorBidi" w:cstheme="majorBidi"/>
          <w:sz w:val="28"/>
          <w:szCs w:val="28"/>
        </w:rPr>
        <w:t xml:space="preserve"> typically returns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b/>
          <w:bCs/>
          <w:i/>
          <w:iCs/>
          <w:sz w:val="28"/>
          <w:szCs w:val="28"/>
        </w:rPr>
        <w:t>HTTP 403 Forbidden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or closes the connection depending on configuration.</w:t>
      </w:r>
    </w:p>
    <w:p w14:paraId="06724C53" w14:textId="2E74628B" w:rsidR="00D34DD3" w:rsidRPr="00D34DD3" w:rsidRDefault="00D34DD3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34DD3">
        <w:rPr>
          <w:rFonts w:asciiTheme="majorBidi" w:hAnsiTheme="majorBidi" w:cstheme="majorBidi"/>
          <w:b/>
          <w:bCs/>
          <w:sz w:val="28"/>
          <w:szCs w:val="28"/>
        </w:rPr>
        <w:t>Full Request Flow</w:t>
      </w:r>
    </w:p>
    <w:p w14:paraId="40C24AAF" w14:textId="44F875E8" w:rsidR="00D34DD3" w:rsidRPr="00B4486B" w:rsidRDefault="00D34DD3">
      <w:pPr>
        <w:pStyle w:val="ListParagraph"/>
        <w:numPr>
          <w:ilvl w:val="0"/>
          <w:numId w:val="8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Imagine a client</w:t>
      </w:r>
      <w:r w:rsidR="00B4486B" w:rsidRPr="00B4486B">
        <w:rPr>
          <w:rFonts w:asciiTheme="majorBidi" w:hAnsiTheme="majorBidi" w:cstheme="majorBidi"/>
          <w:sz w:val="28"/>
          <w:szCs w:val="28"/>
        </w:rPr>
        <w:t xml:space="preserve"> </w:t>
      </w:r>
      <w:r w:rsidR="00B4486B" w:rsidRPr="00B4486B">
        <w:rPr>
          <w:rFonts w:asciiTheme="majorBidi" w:hAnsiTheme="majorBidi" w:cstheme="majorBidi"/>
          <w:sz w:val="28"/>
          <w:szCs w:val="28"/>
        </w:rPr>
        <w:t>→</w:t>
      </w:r>
      <w:r w:rsidR="00B4486B"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sz w:val="28"/>
          <w:szCs w:val="28"/>
        </w:rPr>
        <w:t>IP: 203.0.113.7</w:t>
      </w:r>
    </w:p>
    <w:p w14:paraId="78B80299" w14:textId="77777777" w:rsidR="00D34DD3" w:rsidRPr="00B4486B" w:rsidRDefault="00D34DD3">
      <w:pPr>
        <w:pStyle w:val="ListParagraph"/>
        <w:numPr>
          <w:ilvl w:val="0"/>
          <w:numId w:val="8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Request #1</w:t>
      </w:r>
    </w:p>
    <w:p w14:paraId="6AF24C01" w14:textId="77777777" w:rsidR="00D34DD3" w:rsidRPr="00B4486B" w:rsidRDefault="00D34DD3" w:rsidP="00B4486B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track IP</w:t>
      </w:r>
    </w:p>
    <w:p w14:paraId="6C5ABA19" w14:textId="77777777" w:rsidR="00D34DD3" w:rsidRPr="00B4486B" w:rsidRDefault="00D34DD3" w:rsidP="00B4486B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req_rate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1</w:t>
      </w:r>
    </w:p>
    <w:p w14:paraId="6FA2351C" w14:textId="77777777" w:rsidR="00D34DD3" w:rsidRPr="00B4486B" w:rsidRDefault="00D34DD3" w:rsidP="00B4486B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allowed</w:t>
      </w:r>
    </w:p>
    <w:p w14:paraId="3CDC5FE5" w14:textId="77777777" w:rsidR="00D34DD3" w:rsidRPr="00B4486B" w:rsidRDefault="00D34DD3">
      <w:pPr>
        <w:pStyle w:val="ListParagraph"/>
        <w:numPr>
          <w:ilvl w:val="0"/>
          <w:numId w:val="8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Request #40</w:t>
      </w:r>
    </w:p>
    <w:p w14:paraId="5538578C" w14:textId="77777777" w:rsidR="00D34DD3" w:rsidRPr="00B4486B" w:rsidRDefault="00D34DD3" w:rsidP="00B4486B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req_rate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40</w:t>
      </w:r>
    </w:p>
    <w:p w14:paraId="6D8371CB" w14:textId="77777777" w:rsidR="00D34DD3" w:rsidRPr="00B4486B" w:rsidRDefault="00D34DD3" w:rsidP="00B4486B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allowed</w:t>
      </w:r>
    </w:p>
    <w:p w14:paraId="66B17413" w14:textId="77777777" w:rsidR="00D34DD3" w:rsidRPr="00B4486B" w:rsidRDefault="00D34DD3">
      <w:pPr>
        <w:pStyle w:val="ListParagraph"/>
        <w:numPr>
          <w:ilvl w:val="0"/>
          <w:numId w:val="8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Request #101</w:t>
      </w:r>
    </w:p>
    <w:p w14:paraId="1109A481" w14:textId="56570A43" w:rsidR="00D34DD3" w:rsidRDefault="00D34DD3" w:rsidP="00B4486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req_rate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101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B4486B" w:rsidRPr="00D34DD3">
        <w:rPr>
          <w:rFonts w:asciiTheme="majorBidi" w:hAnsiTheme="majorBidi" w:cstheme="majorBidi"/>
          <w:sz w:val="28"/>
          <w:szCs w:val="28"/>
        </w:rPr>
        <w:t>→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ACL: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sc_http_req_</w:t>
      </w:r>
      <w:proofErr w:type="gram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rate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0)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gt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100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B4486B" w:rsidRPr="00D34DD3">
        <w:rPr>
          <w:rFonts w:asciiTheme="majorBidi" w:hAnsiTheme="majorBidi" w:cstheme="majorBidi"/>
          <w:sz w:val="28"/>
          <w:szCs w:val="28"/>
        </w:rPr>
        <w:t>→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becomes: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101 &gt; 100</w:t>
      </w:r>
      <w:r w:rsidRPr="00D34DD3">
        <w:rPr>
          <w:rFonts w:asciiTheme="majorBidi" w:hAnsiTheme="majorBidi" w:cstheme="majorBidi"/>
          <w:sz w:val="28"/>
          <w:szCs w:val="28"/>
        </w:rPr>
        <w:t xml:space="preserve"> </w:t>
      </w:r>
      <w:r w:rsidR="00B4486B">
        <w:rPr>
          <w:rFonts w:asciiTheme="majorBidi" w:hAnsiTheme="majorBidi" w:cstheme="majorBidi"/>
          <w:sz w:val="28"/>
          <w:szCs w:val="28"/>
        </w:rPr>
        <w:t>=</w:t>
      </w:r>
      <w:r w:rsidRPr="00D34DD3">
        <w:rPr>
          <w:rFonts w:asciiTheme="majorBidi" w:hAnsiTheme="majorBidi" w:cstheme="majorBidi"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TRUE</w:t>
      </w:r>
      <w:r w:rsidR="00B4486B">
        <w:rPr>
          <w:rFonts w:asciiTheme="majorBidi" w:hAnsiTheme="majorBidi" w:cstheme="majorBidi"/>
          <w:sz w:val="28"/>
          <w:szCs w:val="28"/>
        </w:rPr>
        <w:t xml:space="preserve"> </w:t>
      </w:r>
      <w:r w:rsidR="00B4486B" w:rsidRPr="00D34DD3">
        <w:rPr>
          <w:rFonts w:asciiTheme="majorBidi" w:hAnsiTheme="majorBidi" w:cstheme="majorBidi"/>
          <w:sz w:val="28"/>
          <w:szCs w:val="28"/>
        </w:rPr>
        <w:t>→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D34DD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D34DD3">
        <w:rPr>
          <w:rFonts w:asciiTheme="majorBidi" w:hAnsiTheme="majorBidi" w:cstheme="majorBidi"/>
          <w:sz w:val="28"/>
          <w:szCs w:val="28"/>
        </w:rPr>
        <w:t xml:space="preserve"> executes: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http-request deny</w:t>
      </w:r>
      <w:r w:rsidR="00B4486B">
        <w:rPr>
          <w:rFonts w:asciiTheme="majorBidi" w:hAnsiTheme="majorBidi" w:cstheme="majorBidi"/>
          <w:sz w:val="28"/>
          <w:szCs w:val="28"/>
        </w:rPr>
        <w:t xml:space="preserve"> </w:t>
      </w:r>
      <w:r w:rsidR="00B4486B" w:rsidRPr="00D34DD3">
        <w:rPr>
          <w:rFonts w:asciiTheme="majorBidi" w:hAnsiTheme="majorBidi" w:cstheme="majorBidi"/>
          <w:sz w:val="28"/>
          <w:szCs w:val="28"/>
        </w:rPr>
        <w:t>→</w:t>
      </w:r>
      <w:r w:rsid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Client is blocked.</w:t>
      </w:r>
    </w:p>
    <w:p w14:paraId="2356FBB8" w14:textId="6CC63CDF" w:rsidR="00B4486B" w:rsidRPr="00B4486B" w:rsidRDefault="00B4486B" w:rsidP="00B4486B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B4486B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4486B">
        <w:rPr>
          <w:rFonts w:asciiTheme="majorBidi" w:hAnsiTheme="majorBidi" w:cstheme="majorBidi"/>
          <w:sz w:val="28"/>
          <w:szCs w:val="28"/>
        </w:rPr>
        <w:t xml:space="preserve"> can track many behavioral metrics, not just request rate.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sz w:val="28"/>
          <w:szCs w:val="28"/>
        </w:rPr>
        <w:t>Stick tables can store:</w:t>
      </w:r>
    </w:p>
    <w:p w14:paraId="30E083A2" w14:textId="77777777" w:rsidR="00B4486B" w:rsidRPr="00B4486B" w:rsidRDefault="00B4486B">
      <w:pPr>
        <w:pStyle w:val="ListParagraph"/>
        <w:numPr>
          <w:ilvl w:val="0"/>
          <w:numId w:val="87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lastRenderedPageBreak/>
        <w:t>request rate</w:t>
      </w:r>
    </w:p>
    <w:p w14:paraId="30269F44" w14:textId="77777777" w:rsidR="00B4486B" w:rsidRPr="00B4486B" w:rsidRDefault="00B4486B">
      <w:pPr>
        <w:pStyle w:val="ListParagraph"/>
        <w:numPr>
          <w:ilvl w:val="0"/>
          <w:numId w:val="87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connection rate</w:t>
      </w:r>
    </w:p>
    <w:p w14:paraId="54B8BD22" w14:textId="77777777" w:rsidR="00B4486B" w:rsidRPr="00B4486B" w:rsidRDefault="00B4486B">
      <w:pPr>
        <w:pStyle w:val="ListParagraph"/>
        <w:numPr>
          <w:ilvl w:val="0"/>
          <w:numId w:val="87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concurrent connections</w:t>
      </w:r>
    </w:p>
    <w:p w14:paraId="4E3C9B7D" w14:textId="77777777" w:rsidR="00B4486B" w:rsidRPr="00B4486B" w:rsidRDefault="00B4486B">
      <w:pPr>
        <w:pStyle w:val="ListParagraph"/>
        <w:numPr>
          <w:ilvl w:val="0"/>
          <w:numId w:val="87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bytes in/out</w:t>
      </w:r>
    </w:p>
    <w:p w14:paraId="0625F7F6" w14:textId="77777777" w:rsidR="00B4486B" w:rsidRPr="00B4486B" w:rsidRDefault="00B4486B">
      <w:pPr>
        <w:pStyle w:val="ListParagraph"/>
        <w:numPr>
          <w:ilvl w:val="0"/>
          <w:numId w:val="87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error rates</w:t>
      </w:r>
    </w:p>
    <w:p w14:paraId="79A63AE8" w14:textId="77777777" w:rsidR="00B4486B" w:rsidRPr="00B4486B" w:rsidRDefault="00B4486B">
      <w:pPr>
        <w:pStyle w:val="ListParagraph"/>
        <w:numPr>
          <w:ilvl w:val="0"/>
          <w:numId w:val="87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login attempts</w:t>
      </w:r>
    </w:p>
    <w:p w14:paraId="1363162E" w14:textId="5577091B" w:rsidR="00B4486B" w:rsidRPr="00B4486B" w:rsidRDefault="00B4486B" w:rsidP="00B4486B">
      <w:pPr>
        <w:spacing w:after="60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B4486B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28DE7572" w14:textId="5A6CF7EB" w:rsidR="00B4486B" w:rsidRPr="00B4486B" w:rsidRDefault="00B4486B" w:rsidP="00B4486B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Connection flood protection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34DD3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store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conn_rate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(10s)</w:t>
      </w:r>
    </w:p>
    <w:p w14:paraId="71448301" w14:textId="6C14FA57" w:rsidR="0088045C" w:rsidRPr="00B4486B" w:rsidRDefault="0088045C">
      <w:pPr>
        <w:pStyle w:val="ListParagraph"/>
        <w:numPr>
          <w:ilvl w:val="0"/>
          <w:numId w:val="88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4486B">
        <w:rPr>
          <w:rFonts w:asciiTheme="majorBidi" w:hAnsiTheme="majorBidi" w:cstheme="majorBidi"/>
          <w:b/>
          <w:bCs/>
          <w:sz w:val="32"/>
          <w:szCs w:val="32"/>
        </w:rPr>
        <w:t>SSL-based ACLs</w:t>
      </w:r>
    </w:p>
    <w:p w14:paraId="2331B3DF" w14:textId="77777777" w:rsidR="0088045C" w:rsidRPr="00B4486B" w:rsidRDefault="0088045C" w:rsidP="00B4486B">
      <w:pPr>
        <w:spacing w:after="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client_cert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ssl_c_used</w:t>
      </w:r>
      <w:proofErr w:type="spellEnd"/>
    </w:p>
    <w:p w14:paraId="44CE475B" w14:textId="77777777" w:rsidR="0088045C" w:rsidRDefault="0088045C" w:rsidP="00B4486B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valid_cert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ssl_c_verify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</w:t>
      </w:r>
    </w:p>
    <w:p w14:paraId="167AECED" w14:textId="3576DE18" w:rsidR="00B4486B" w:rsidRPr="00B4486B" w:rsidRDefault="00B4486B" w:rsidP="00B4486B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You’re looking at SSL-based ACLs used to enforce or react to mutual TLS (</w:t>
      </w:r>
      <w:proofErr w:type="spellStart"/>
      <w:r w:rsidRPr="00B4486B">
        <w:rPr>
          <w:rFonts w:asciiTheme="majorBidi" w:hAnsiTheme="majorBidi" w:cstheme="majorBidi"/>
          <w:sz w:val="28"/>
          <w:szCs w:val="28"/>
        </w:rPr>
        <w:t>mTLS</w:t>
      </w:r>
      <w:proofErr w:type="spellEnd"/>
      <w:r w:rsidRPr="00B4486B">
        <w:rPr>
          <w:rFonts w:asciiTheme="majorBidi" w:hAnsiTheme="majorBidi" w:cstheme="majorBidi"/>
          <w:sz w:val="28"/>
          <w:szCs w:val="28"/>
        </w:rPr>
        <w:t xml:space="preserve">) in </w:t>
      </w:r>
      <w:proofErr w:type="spellStart"/>
      <w:r w:rsidRPr="00B4486B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4486B">
        <w:rPr>
          <w:rFonts w:asciiTheme="majorBidi" w:hAnsiTheme="majorBidi" w:cstheme="majorBidi"/>
          <w:sz w:val="28"/>
          <w:szCs w:val="28"/>
        </w:rPr>
        <w:t xml:space="preserve">. In </w:t>
      </w:r>
      <w:proofErr w:type="spellStart"/>
      <w:r w:rsidRPr="00B4486B">
        <w:rPr>
          <w:rFonts w:asciiTheme="majorBidi" w:hAnsiTheme="majorBidi" w:cstheme="majorBidi"/>
          <w:sz w:val="28"/>
          <w:szCs w:val="28"/>
        </w:rPr>
        <w:t>mTLS</w:t>
      </w:r>
      <w:proofErr w:type="spellEnd"/>
      <w:r w:rsidRPr="00B4486B">
        <w:rPr>
          <w:rFonts w:asciiTheme="majorBidi" w:hAnsiTheme="majorBidi" w:cstheme="majorBidi"/>
          <w:sz w:val="28"/>
          <w:szCs w:val="28"/>
        </w:rPr>
        <w:t xml:space="preserve">, the client also presents a certificate to the server, and </w:t>
      </w:r>
      <w:proofErr w:type="spellStart"/>
      <w:r w:rsidRPr="00B4486B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4486B">
        <w:rPr>
          <w:rFonts w:asciiTheme="majorBidi" w:hAnsiTheme="majorBidi" w:cstheme="majorBidi"/>
          <w:sz w:val="28"/>
          <w:szCs w:val="28"/>
        </w:rPr>
        <w:t xml:space="preserve"> can validate and act on that information.</w:t>
      </w:r>
    </w:p>
    <w:p w14:paraId="21E8B98A" w14:textId="3BBE401A" w:rsidR="00B4486B" w:rsidRPr="00B4486B" w:rsidRDefault="00B4486B" w:rsidP="00B4486B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B4486B">
        <w:rPr>
          <w:rFonts w:asciiTheme="majorBidi" w:hAnsiTheme="majorBidi" w:cstheme="majorBidi"/>
          <w:sz w:val="28"/>
          <w:szCs w:val="28"/>
        </w:rPr>
        <w:t>What those two ACLs do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714502D1" w14:textId="564E5187" w:rsidR="00B4486B" w:rsidRPr="00B4486B" w:rsidRDefault="00B4486B">
      <w:pPr>
        <w:pStyle w:val="ListParagraph"/>
        <w:numPr>
          <w:ilvl w:val="0"/>
          <w:numId w:val="89"/>
        </w:num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client_cert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ssl_c_used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sz w:val="28"/>
          <w:szCs w:val="28"/>
        </w:rPr>
        <w:t>→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sz w:val="28"/>
          <w:szCs w:val="28"/>
        </w:rPr>
        <w:t>True if the client presented a certificate during the TLS handshake.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sz w:val="28"/>
          <w:szCs w:val="28"/>
        </w:rPr>
        <w:t>False if no client cert was supplied.</w:t>
      </w:r>
    </w:p>
    <w:p w14:paraId="5CF99BF1" w14:textId="174459DB" w:rsidR="00B4486B" w:rsidRPr="000813E8" w:rsidRDefault="00B4486B">
      <w:pPr>
        <w:pStyle w:val="ListParagraph"/>
        <w:numPr>
          <w:ilvl w:val="0"/>
          <w:numId w:val="89"/>
        </w:num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valid_cert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ssl_c_verify</w:t>
      </w:r>
      <w:proofErr w:type="spellEnd"/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0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sz w:val="28"/>
          <w:szCs w:val="28"/>
        </w:rPr>
        <w:t>→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sz w:val="28"/>
          <w:szCs w:val="28"/>
        </w:rPr>
        <w:t xml:space="preserve">True if </w:t>
      </w:r>
      <w:proofErr w:type="spellStart"/>
      <w:r w:rsidRPr="00B4486B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B4486B">
        <w:rPr>
          <w:rFonts w:asciiTheme="majorBidi" w:hAnsiTheme="majorBidi" w:cstheme="majorBidi"/>
          <w:sz w:val="28"/>
          <w:szCs w:val="28"/>
        </w:rPr>
        <w:t xml:space="preserve"> verified the client certificate successfully (verification result 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>code 0 = OK</w:t>
      </w:r>
      <w:r w:rsidRPr="00B4486B">
        <w:rPr>
          <w:rFonts w:asciiTheme="majorBidi" w:hAnsiTheme="majorBidi" w:cstheme="majorBidi"/>
          <w:sz w:val="28"/>
          <w:szCs w:val="28"/>
        </w:rPr>
        <w:t>).</w:t>
      </w:r>
      <w:r w:rsidRPr="00B448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4486B">
        <w:rPr>
          <w:rFonts w:asciiTheme="majorBidi" w:hAnsiTheme="majorBidi" w:cstheme="majorBidi"/>
          <w:sz w:val="28"/>
          <w:szCs w:val="28"/>
        </w:rPr>
        <w:t>False if verification failed (non-zero verify code) or no cert was presented.</w:t>
      </w:r>
    </w:p>
    <w:p w14:paraId="027A237D" w14:textId="463275B9" w:rsidR="000813E8" w:rsidRPr="000813E8" w:rsidRDefault="000813E8" w:rsidP="000813E8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0813E8">
        <w:rPr>
          <w:rFonts w:asciiTheme="majorBidi" w:hAnsiTheme="majorBidi" w:cstheme="majorBidi"/>
          <w:sz w:val="28"/>
          <w:szCs w:val="28"/>
        </w:rPr>
        <w:t xml:space="preserve">Typical use in </w:t>
      </w:r>
      <w:proofErr w:type="spellStart"/>
      <w:r w:rsidRPr="000813E8">
        <w:rPr>
          <w:rFonts w:asciiTheme="majorBidi" w:hAnsiTheme="majorBidi" w:cstheme="majorBidi"/>
          <w:sz w:val="28"/>
          <w:szCs w:val="28"/>
        </w:rPr>
        <w:t>mTLS</w:t>
      </w:r>
      <w:proofErr w:type="spellEnd"/>
      <w:r w:rsidRPr="000813E8">
        <w:rPr>
          <w:rFonts w:asciiTheme="majorBidi" w:hAnsiTheme="majorBidi" w:cstheme="majorBidi"/>
          <w:sz w:val="28"/>
          <w:szCs w:val="28"/>
        </w:rPr>
        <w:t xml:space="preserve"> flows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22B02391" w14:textId="77777777" w:rsidR="000813E8" w:rsidRPr="000813E8" w:rsidRDefault="000813E8">
      <w:pPr>
        <w:pStyle w:val="ListParagraph"/>
        <w:numPr>
          <w:ilvl w:val="0"/>
          <w:numId w:val="90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0813E8">
        <w:rPr>
          <w:rFonts w:asciiTheme="majorBidi" w:hAnsiTheme="majorBidi" w:cstheme="majorBidi"/>
          <w:sz w:val="28"/>
          <w:szCs w:val="28"/>
        </w:rPr>
        <w:t>Enforce that a client presents a certificate.</w:t>
      </w:r>
    </w:p>
    <w:p w14:paraId="5A512B26" w14:textId="77777777" w:rsidR="000813E8" w:rsidRPr="000813E8" w:rsidRDefault="000813E8">
      <w:pPr>
        <w:pStyle w:val="ListParagraph"/>
        <w:numPr>
          <w:ilvl w:val="0"/>
          <w:numId w:val="90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0813E8">
        <w:rPr>
          <w:rFonts w:asciiTheme="majorBidi" w:hAnsiTheme="majorBidi" w:cstheme="majorBidi"/>
          <w:sz w:val="28"/>
          <w:szCs w:val="28"/>
        </w:rPr>
        <w:t>Ensure that the certificate chains to a trusted CA and passes verification.</w:t>
      </w:r>
    </w:p>
    <w:p w14:paraId="0D6F056D" w14:textId="76F1277E" w:rsidR="000813E8" w:rsidRDefault="000813E8">
      <w:pPr>
        <w:pStyle w:val="ListParagraph"/>
        <w:numPr>
          <w:ilvl w:val="0"/>
          <w:numId w:val="90"/>
        </w:numPr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0813E8">
        <w:rPr>
          <w:rFonts w:asciiTheme="majorBidi" w:hAnsiTheme="majorBidi" w:cstheme="majorBidi"/>
          <w:sz w:val="28"/>
          <w:szCs w:val="28"/>
        </w:rPr>
        <w:t>Optionally, make decisions based on certificate fields (CN/SAN/O, etc.).</w:t>
      </w:r>
    </w:p>
    <w:p w14:paraId="7B8B932E" w14:textId="75456BF4" w:rsidR="007A3AFC" w:rsidRPr="007A3AFC" w:rsidRDefault="007A3AFC" w:rsidP="007A3AFC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7A3AFC">
        <w:rPr>
          <w:rFonts w:asciiTheme="majorBidi" w:hAnsiTheme="majorBidi" w:cstheme="majorBidi"/>
          <w:b/>
          <w:bCs/>
          <w:sz w:val="32"/>
          <w:szCs w:val="32"/>
        </w:rPr>
        <w:t>TCP Mode ACLs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18F1A35" w14:textId="7E2E78BC" w:rsidR="007A3AFC" w:rsidRPr="007A3AFC" w:rsidRDefault="007A3AFC" w:rsidP="007A3AFC">
      <w:pPr>
        <w:spacing w:after="12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ACLs also work in TCP mode.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A3AFC">
        <w:rPr>
          <w:rFonts w:asciiTheme="majorBidi" w:hAnsiTheme="majorBidi" w:cstheme="majorBidi"/>
          <w:sz w:val="28"/>
          <w:szCs w:val="28"/>
        </w:rPr>
        <w:t>Example:</w:t>
      </w:r>
    </w:p>
    <w:p w14:paraId="3B081771" w14:textId="77777777" w:rsidR="007A3AFC" w:rsidRPr="007A3AFC" w:rsidRDefault="007A3AFC" w:rsidP="007A3AFC">
      <w:pPr>
        <w:spacing w:after="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>acl</w:t>
      </w:r>
      <w:proofErr w:type="spellEnd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mysql_port</w:t>
      </w:r>
      <w:proofErr w:type="spellEnd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>dst_port</w:t>
      </w:r>
      <w:proofErr w:type="spellEnd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3306</w:t>
      </w:r>
    </w:p>
    <w:p w14:paraId="40782B62" w14:textId="77777777" w:rsidR="007A3AFC" w:rsidRPr="007A3AFC" w:rsidRDefault="007A3AFC" w:rsidP="007A3AFC">
      <w:p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>use_backend</w:t>
      </w:r>
      <w:proofErr w:type="spellEnd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mysql_servers</w:t>
      </w:r>
      <w:proofErr w:type="spellEnd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if </w:t>
      </w:r>
      <w:proofErr w:type="spellStart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mysql_port</w:t>
      </w:r>
      <w:proofErr w:type="spellEnd"/>
    </w:p>
    <w:p w14:paraId="14895836" w14:textId="7409D154" w:rsidR="007A3AFC" w:rsidRDefault="007A3AFC" w:rsidP="007A3AFC">
      <w:pPr>
        <w:spacing w:after="12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But in TCP mode, you cannot inspect HTTP headers.</w:t>
      </w:r>
    </w:p>
    <w:p w14:paraId="0CA436DA" w14:textId="6A21CC21" w:rsidR="007A3AFC" w:rsidRPr="007A3AFC" w:rsidRDefault="007A3AFC" w:rsidP="007A3AFC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7A3AFC">
        <w:rPr>
          <w:rFonts w:asciiTheme="majorBidi" w:hAnsiTheme="majorBidi" w:cstheme="majorBidi"/>
          <w:b/>
          <w:bCs/>
          <w:sz w:val="32"/>
          <w:szCs w:val="32"/>
        </w:rPr>
        <w:t>Internal Processing Order</w:t>
      </w:r>
    </w:p>
    <w:p w14:paraId="2C1CA4BB" w14:textId="2DA0F7A3" w:rsidR="007A3AFC" w:rsidRPr="007A3AFC" w:rsidRDefault="007A3AFC" w:rsidP="007A3AFC">
      <w:pPr>
        <w:spacing w:after="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In HTTP mode:</w:t>
      </w:r>
    </w:p>
    <w:p w14:paraId="61E86F5A" w14:textId="77777777" w:rsidR="007A3AFC" w:rsidRPr="007A3AFC" w:rsidRDefault="007A3AFC">
      <w:pPr>
        <w:pStyle w:val="ListParagraph"/>
        <w:numPr>
          <w:ilvl w:val="0"/>
          <w:numId w:val="91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TCP handshake</w:t>
      </w:r>
    </w:p>
    <w:p w14:paraId="2D04AC3C" w14:textId="77777777" w:rsidR="007A3AFC" w:rsidRPr="007A3AFC" w:rsidRDefault="007A3AFC">
      <w:pPr>
        <w:pStyle w:val="ListParagraph"/>
        <w:numPr>
          <w:ilvl w:val="0"/>
          <w:numId w:val="91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SSL handshake (if enabled)</w:t>
      </w:r>
    </w:p>
    <w:p w14:paraId="275039CA" w14:textId="77777777" w:rsidR="007A3AFC" w:rsidRPr="007A3AFC" w:rsidRDefault="007A3AFC">
      <w:pPr>
        <w:pStyle w:val="ListParagraph"/>
        <w:numPr>
          <w:ilvl w:val="0"/>
          <w:numId w:val="91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HTTP parsing</w:t>
      </w:r>
    </w:p>
    <w:p w14:paraId="4BC5B281" w14:textId="77777777" w:rsidR="007A3AFC" w:rsidRPr="007A3AFC" w:rsidRDefault="007A3AFC">
      <w:pPr>
        <w:pStyle w:val="ListParagraph"/>
        <w:numPr>
          <w:ilvl w:val="0"/>
          <w:numId w:val="91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ACL evaluation</w:t>
      </w:r>
    </w:p>
    <w:p w14:paraId="7A5DDA93" w14:textId="77777777" w:rsidR="007A3AFC" w:rsidRPr="007A3AFC" w:rsidRDefault="007A3AFC">
      <w:pPr>
        <w:pStyle w:val="ListParagraph"/>
        <w:numPr>
          <w:ilvl w:val="0"/>
          <w:numId w:val="91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Routing decision</w:t>
      </w:r>
    </w:p>
    <w:p w14:paraId="05B209F3" w14:textId="7D971FD3" w:rsidR="007A3AFC" w:rsidRDefault="007A3AFC">
      <w:pPr>
        <w:pStyle w:val="ListParagraph"/>
        <w:numPr>
          <w:ilvl w:val="0"/>
          <w:numId w:val="91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lastRenderedPageBreak/>
        <w:t>Backend connection</w:t>
      </w:r>
    </w:p>
    <w:p w14:paraId="53CC4785" w14:textId="3EAA9B27" w:rsidR="007A3AFC" w:rsidRPr="007A3AFC" w:rsidRDefault="007A3AFC" w:rsidP="007A3AFC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7A3AFC">
        <w:rPr>
          <w:rFonts w:asciiTheme="majorBidi" w:hAnsiTheme="majorBidi" w:cstheme="majorBidi"/>
          <w:b/>
          <w:bCs/>
          <w:sz w:val="32"/>
          <w:szCs w:val="32"/>
        </w:rPr>
        <w:t>Common Mistakes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EE0A1FD" w14:textId="320F014F" w:rsidR="007A3AFC" w:rsidRPr="007A3AFC" w:rsidRDefault="007A3AFC">
      <w:pPr>
        <w:pStyle w:val="ListParagraph"/>
        <w:numPr>
          <w:ilvl w:val="0"/>
          <w:numId w:val="92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Using HTTP ACLs in TCP mode</w:t>
      </w:r>
    </w:p>
    <w:p w14:paraId="7E1A85A1" w14:textId="04B1FAE3" w:rsidR="007A3AFC" w:rsidRPr="007A3AFC" w:rsidRDefault="007A3AFC">
      <w:pPr>
        <w:pStyle w:val="ListParagraph"/>
        <w:numPr>
          <w:ilvl w:val="0"/>
          <w:numId w:val="92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Using expensive regex unnecessarily</w:t>
      </w:r>
    </w:p>
    <w:p w14:paraId="4A481D91" w14:textId="3AF27902" w:rsidR="007A3AFC" w:rsidRPr="007A3AFC" w:rsidRDefault="007A3AFC">
      <w:pPr>
        <w:pStyle w:val="ListParagraph"/>
        <w:numPr>
          <w:ilvl w:val="0"/>
          <w:numId w:val="92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Forgetting mode http</w:t>
      </w:r>
    </w:p>
    <w:p w14:paraId="49B35984" w14:textId="03191174" w:rsidR="007A3AFC" w:rsidRPr="007A3AFC" w:rsidRDefault="007A3AFC">
      <w:pPr>
        <w:pStyle w:val="ListParagraph"/>
        <w:numPr>
          <w:ilvl w:val="0"/>
          <w:numId w:val="92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 xml:space="preserve">Putting ACL after </w:t>
      </w:r>
      <w:proofErr w:type="spellStart"/>
      <w:r w:rsidRPr="007A3AFC">
        <w:rPr>
          <w:rFonts w:asciiTheme="majorBidi" w:hAnsiTheme="majorBidi" w:cstheme="majorBidi"/>
          <w:b/>
          <w:bCs/>
          <w:i/>
          <w:iCs/>
          <w:sz w:val="28"/>
          <w:szCs w:val="28"/>
        </w:rPr>
        <w:t>use_backend</w:t>
      </w:r>
      <w:proofErr w:type="spellEnd"/>
    </w:p>
    <w:p w14:paraId="5634E654" w14:textId="670DA019" w:rsidR="00B747ED" w:rsidRPr="008924A1" w:rsidRDefault="007A3AFC">
      <w:pPr>
        <w:pStyle w:val="ListParagraph"/>
        <w:numPr>
          <w:ilvl w:val="0"/>
          <w:numId w:val="92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7A3AFC">
        <w:rPr>
          <w:rFonts w:asciiTheme="majorBidi" w:hAnsiTheme="majorBidi" w:cstheme="majorBidi"/>
          <w:sz w:val="28"/>
          <w:szCs w:val="28"/>
        </w:rPr>
        <w:t>Not considering header case normalization</w:t>
      </w:r>
    </w:p>
    <w:p w14:paraId="107CE42D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156B6C94" w14:textId="77777777" w:rsidR="00B747ED" w:rsidRDefault="00B747ED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134B978E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1FA9138C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541B9CF4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320CD6A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710CE90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CAE55C5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7E94B33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5A23A7C0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59D760FF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416FF72B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0365DAC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01AFC40E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76065465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44FD24A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1A6DD3B7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4542C63A" w14:textId="77777777" w:rsidR="008924A1" w:rsidRDefault="008924A1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0B3A1E68" w14:textId="77777777" w:rsidR="008924A1" w:rsidRDefault="008924A1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44173056" w14:textId="77777777" w:rsidR="008924A1" w:rsidRDefault="008924A1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8EB9E03" w14:textId="77777777" w:rsidR="008924A1" w:rsidRDefault="008924A1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5B5A4F84" w14:textId="77777777" w:rsidR="008924A1" w:rsidRDefault="008924A1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743291B" w14:textId="77777777" w:rsidR="008924A1" w:rsidRDefault="008924A1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3274133E" w14:textId="77777777" w:rsid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1B5A75B8" w14:textId="77777777" w:rsidR="003D26D9" w:rsidRPr="003D26D9" w:rsidRDefault="003D26D9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2B6A780F" w14:textId="17381F22" w:rsidR="009B59E1" w:rsidRPr="009B59E1" w:rsidRDefault="009B59E1" w:rsidP="00B4486B">
      <w:pPr>
        <w:spacing w:after="12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proofErr w:type="spellStart"/>
      <w:r w:rsidRPr="009B59E1">
        <w:rPr>
          <w:rFonts w:asciiTheme="majorBidi" w:hAnsiTheme="majorBidi" w:cstheme="majorBidi"/>
          <w:b/>
          <w:bCs/>
          <w:sz w:val="40"/>
          <w:szCs w:val="40"/>
        </w:rPr>
        <w:lastRenderedPageBreak/>
        <w:t>HAProxy</w:t>
      </w:r>
      <w:proofErr w:type="spellEnd"/>
      <w:r w:rsidRPr="009B59E1">
        <w:rPr>
          <w:rFonts w:asciiTheme="majorBidi" w:hAnsiTheme="majorBidi" w:cstheme="majorBidi"/>
          <w:b/>
          <w:bCs/>
          <w:sz w:val="40"/>
          <w:szCs w:val="40"/>
        </w:rPr>
        <w:t xml:space="preserve"> vs NGINX</w:t>
      </w:r>
    </w:p>
    <w:p w14:paraId="6B6E4838" w14:textId="3BC25210" w:rsidR="009B59E1" w:rsidRDefault="009B59E1" w:rsidP="00B4486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 xml:space="preserve">Both NGINX and </w:t>
      </w:r>
      <w:proofErr w:type="spellStart"/>
      <w:r w:rsidRPr="009B59E1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9B59E1">
        <w:rPr>
          <w:rFonts w:asciiTheme="majorBidi" w:hAnsiTheme="majorBidi" w:cstheme="majorBidi"/>
          <w:sz w:val="28"/>
          <w:szCs w:val="28"/>
        </w:rPr>
        <w:t xml:space="preserve"> are high‑performance network servers used in modern infrastructures, but they were designed with different primary goals.</w:t>
      </w:r>
    </w:p>
    <w:p w14:paraId="43D29595" w14:textId="2AA8407D" w:rsidR="009B59E1" w:rsidRPr="009B59E1" w:rsidRDefault="009B59E1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9B59E1">
        <w:rPr>
          <w:rFonts w:asciiTheme="majorBidi" w:hAnsiTheme="majorBidi" w:cstheme="majorBidi"/>
          <w:b/>
          <w:bCs/>
          <w:sz w:val="36"/>
          <w:szCs w:val="36"/>
        </w:rPr>
        <w:t>Core Purpose</w:t>
      </w:r>
    </w:p>
    <w:p w14:paraId="0668EEA1" w14:textId="2C2A3CE1" w:rsidR="009B59E1" w:rsidRPr="009B59E1" w:rsidRDefault="009B59E1" w:rsidP="00B4486B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9B59E1">
        <w:rPr>
          <w:rFonts w:asciiTheme="majorBidi" w:hAnsiTheme="majorBidi" w:cstheme="majorBidi"/>
          <w:b/>
          <w:bCs/>
          <w:sz w:val="32"/>
          <w:szCs w:val="32"/>
        </w:rPr>
        <w:t>HAProxy</w:t>
      </w:r>
      <w:proofErr w:type="spellEnd"/>
    </w:p>
    <w:p w14:paraId="7087E903" w14:textId="1CB50A8C" w:rsidR="009B59E1" w:rsidRPr="009B59E1" w:rsidRDefault="009B59E1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B59E1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9B59E1">
        <w:rPr>
          <w:rFonts w:asciiTheme="majorBidi" w:hAnsiTheme="majorBidi" w:cstheme="majorBidi"/>
          <w:sz w:val="28"/>
          <w:szCs w:val="28"/>
        </w:rPr>
        <w:t xml:space="preserve"> was designed specifically as a high‑performance load balancer and proxy for TCP and HTTP traffic.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B59E1">
        <w:rPr>
          <w:rFonts w:asciiTheme="majorBidi" w:hAnsiTheme="majorBidi" w:cstheme="majorBidi"/>
          <w:sz w:val="28"/>
          <w:szCs w:val="28"/>
        </w:rPr>
        <w:t>Its primary goals:</w:t>
      </w:r>
    </w:p>
    <w:p w14:paraId="2902FBAC" w14:textId="77777777" w:rsidR="009B59E1" w:rsidRPr="009B59E1" w:rsidRDefault="009B59E1" w:rsidP="00B4486B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Extremely efficient load balancing</w:t>
      </w:r>
    </w:p>
    <w:p w14:paraId="727DB865" w14:textId="77777777" w:rsidR="009B59E1" w:rsidRPr="009B59E1" w:rsidRDefault="009B59E1" w:rsidP="00B4486B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Very high connection throughput</w:t>
      </w:r>
    </w:p>
    <w:p w14:paraId="5C17DC66" w14:textId="77777777" w:rsidR="009B59E1" w:rsidRPr="009B59E1" w:rsidRDefault="009B59E1" w:rsidP="00B4486B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Reliability and failover</w:t>
      </w:r>
    </w:p>
    <w:p w14:paraId="1A6F0980" w14:textId="77777777" w:rsidR="009B59E1" w:rsidRPr="009B59E1" w:rsidRDefault="009B59E1" w:rsidP="00B4486B">
      <w:pPr>
        <w:pStyle w:val="ListParagraph"/>
        <w:numPr>
          <w:ilvl w:val="0"/>
          <w:numId w:val="2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Fine‑grained traffic control</w:t>
      </w:r>
    </w:p>
    <w:p w14:paraId="2713878C" w14:textId="1F41FC3D" w:rsidR="009B59E1" w:rsidRPr="009B59E1" w:rsidRDefault="009B59E1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It is widely used in large-scale infrastructures where precise traffic control and performance matter (CDNs, financial systems, large SaaS platforms).</w:t>
      </w:r>
    </w:p>
    <w:p w14:paraId="3343DF7A" w14:textId="77777777" w:rsidR="009B59E1" w:rsidRPr="009B59E1" w:rsidRDefault="009B59E1" w:rsidP="00B4486B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B59E1">
        <w:rPr>
          <w:rFonts w:asciiTheme="majorBidi" w:hAnsiTheme="majorBidi" w:cstheme="majorBidi"/>
          <w:b/>
          <w:bCs/>
          <w:sz w:val="32"/>
          <w:szCs w:val="32"/>
        </w:rPr>
        <w:t>NGINX</w:t>
      </w:r>
    </w:p>
    <w:p w14:paraId="4DBC6EBA" w14:textId="222960FC" w:rsidR="009B59E1" w:rsidRPr="009B59E1" w:rsidRDefault="009B59E1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NGINX was originally designed as a high-performance web server and later evolved into a reverse proxy and load balancer.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B59E1">
        <w:rPr>
          <w:rFonts w:asciiTheme="majorBidi" w:hAnsiTheme="majorBidi" w:cstheme="majorBidi"/>
          <w:sz w:val="28"/>
          <w:szCs w:val="28"/>
        </w:rPr>
        <w:t>Its primary goals:</w:t>
      </w:r>
    </w:p>
    <w:p w14:paraId="50F0B900" w14:textId="77777777" w:rsidR="009B59E1" w:rsidRPr="009B59E1" w:rsidRDefault="009B59E1" w:rsidP="00B4486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Serve static content efficiently</w:t>
      </w:r>
    </w:p>
    <w:p w14:paraId="3DF61043" w14:textId="77777777" w:rsidR="009B59E1" w:rsidRPr="009B59E1" w:rsidRDefault="009B59E1" w:rsidP="00B4486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Act as a reverse proxy</w:t>
      </w:r>
    </w:p>
    <w:p w14:paraId="23DABD52" w14:textId="77777777" w:rsidR="009B59E1" w:rsidRPr="009B59E1" w:rsidRDefault="009B59E1" w:rsidP="00B4486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Handle HTTP workloads</w:t>
      </w:r>
    </w:p>
    <w:p w14:paraId="199DCA9C" w14:textId="77777777" w:rsidR="009B59E1" w:rsidRPr="009B59E1" w:rsidRDefault="009B59E1" w:rsidP="00B4486B">
      <w:pPr>
        <w:pStyle w:val="ListParagraph"/>
        <w:numPr>
          <w:ilvl w:val="0"/>
          <w:numId w:val="4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Provide basic load balancing</w:t>
      </w:r>
    </w:p>
    <w:p w14:paraId="3FDD3583" w14:textId="557271A7" w:rsidR="007D2B91" w:rsidRDefault="009B59E1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B59E1">
        <w:rPr>
          <w:rFonts w:asciiTheme="majorBidi" w:hAnsiTheme="majorBidi" w:cstheme="majorBidi"/>
          <w:sz w:val="28"/>
          <w:szCs w:val="28"/>
        </w:rPr>
        <w:t>NGINX therefore sits closer to the application/web layer.</w:t>
      </w:r>
    </w:p>
    <w:p w14:paraId="29777615" w14:textId="77777777" w:rsidR="007A7A63" w:rsidRPr="007A7A63" w:rsidRDefault="007A7A63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7A7A63">
        <w:rPr>
          <w:rFonts w:asciiTheme="majorBidi" w:hAnsiTheme="majorBidi" w:cstheme="majorBidi"/>
          <w:b/>
          <w:bCs/>
          <w:sz w:val="36"/>
          <w:szCs w:val="36"/>
        </w:rPr>
        <w:t>Architectural Focus</w:t>
      </w:r>
    </w:p>
    <w:p w14:paraId="66F9DED1" w14:textId="77777777" w:rsidR="007A7A63" w:rsidRPr="007A7A63" w:rsidRDefault="007A7A63" w:rsidP="00B4486B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7A7A63">
        <w:rPr>
          <w:rFonts w:asciiTheme="majorBidi" w:hAnsiTheme="majorBidi" w:cstheme="majorBidi"/>
          <w:b/>
          <w:bCs/>
          <w:sz w:val="32"/>
          <w:szCs w:val="32"/>
        </w:rPr>
        <w:t>HAProxy</w:t>
      </w:r>
      <w:proofErr w:type="spellEnd"/>
      <w:r w:rsidRPr="007A7A63">
        <w:rPr>
          <w:rFonts w:asciiTheme="majorBidi" w:hAnsiTheme="majorBidi" w:cstheme="majorBidi"/>
          <w:b/>
          <w:bCs/>
          <w:sz w:val="32"/>
          <w:szCs w:val="32"/>
        </w:rPr>
        <w:t xml:space="preserve"> Architecture</w:t>
      </w:r>
    </w:p>
    <w:p w14:paraId="7E007A1F" w14:textId="3C58B0F0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A7A6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A7A63">
        <w:rPr>
          <w:rFonts w:asciiTheme="majorBidi" w:hAnsiTheme="majorBidi" w:cstheme="majorBidi"/>
          <w:sz w:val="28"/>
          <w:szCs w:val="28"/>
        </w:rPr>
        <w:t xml:space="preserve"> is built around:</w:t>
      </w:r>
    </w:p>
    <w:p w14:paraId="7359F297" w14:textId="77777777" w:rsidR="007A7A63" w:rsidRPr="007A7A63" w:rsidRDefault="007A7A63" w:rsidP="00B4486B">
      <w:pPr>
        <w:pStyle w:val="ListParagraph"/>
        <w:numPr>
          <w:ilvl w:val="0"/>
          <w:numId w:val="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Event-driven, non-blocking architecture</w:t>
      </w:r>
    </w:p>
    <w:p w14:paraId="5CBC8A75" w14:textId="77777777" w:rsidR="007A7A63" w:rsidRPr="007A7A63" w:rsidRDefault="007A7A63" w:rsidP="00B4486B">
      <w:pPr>
        <w:pStyle w:val="ListParagraph"/>
        <w:numPr>
          <w:ilvl w:val="0"/>
          <w:numId w:val="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Highly optimized network processing</w:t>
      </w:r>
    </w:p>
    <w:p w14:paraId="4818913B" w14:textId="77777777" w:rsidR="007A7A63" w:rsidRPr="007A7A63" w:rsidRDefault="007A7A63" w:rsidP="00B4486B">
      <w:pPr>
        <w:pStyle w:val="ListParagraph"/>
        <w:numPr>
          <w:ilvl w:val="0"/>
          <w:numId w:val="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Advanced connection handling</w:t>
      </w:r>
    </w:p>
    <w:p w14:paraId="17C0932A" w14:textId="1F9816DC" w:rsidR="007A7A63" w:rsidRPr="007A7A63" w:rsidRDefault="007A7A63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It focuses on Layer 4 and Layer 7 load balancing.</w:t>
      </w:r>
    </w:p>
    <w:p w14:paraId="44AB55E1" w14:textId="28B1C31A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Supported layers:</w:t>
      </w:r>
    </w:p>
    <w:p w14:paraId="7C0A7845" w14:textId="77777777" w:rsidR="007A7A63" w:rsidRPr="007A7A63" w:rsidRDefault="007A7A63" w:rsidP="00B4486B">
      <w:pPr>
        <w:pStyle w:val="ListParagraph"/>
        <w:numPr>
          <w:ilvl w:val="0"/>
          <w:numId w:val="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Layer 4 (TCP) — raw connection balancing</w:t>
      </w:r>
    </w:p>
    <w:p w14:paraId="38B4DF9C" w14:textId="77777777" w:rsidR="007A7A63" w:rsidRPr="007A7A63" w:rsidRDefault="007A7A63" w:rsidP="00B4486B">
      <w:pPr>
        <w:pStyle w:val="ListParagraph"/>
        <w:numPr>
          <w:ilvl w:val="0"/>
          <w:numId w:val="7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Layer 7 (HTTP) — intelligent request routing</w:t>
      </w:r>
    </w:p>
    <w:p w14:paraId="468EA7A4" w14:textId="5F8EDF59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Example capabilities:</w:t>
      </w:r>
    </w:p>
    <w:p w14:paraId="69C22959" w14:textId="77777777" w:rsidR="007A7A63" w:rsidRPr="007A7A63" w:rsidRDefault="007A7A63" w:rsidP="00B4486B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health checks</w:t>
      </w:r>
    </w:p>
    <w:p w14:paraId="58B93550" w14:textId="77777777" w:rsidR="007A7A63" w:rsidRPr="007A7A63" w:rsidRDefault="007A7A63" w:rsidP="00B4486B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connection limits</w:t>
      </w:r>
    </w:p>
    <w:p w14:paraId="543F332D" w14:textId="77777777" w:rsidR="007A7A63" w:rsidRPr="007A7A63" w:rsidRDefault="007A7A63" w:rsidP="00B4486B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advanced routing</w:t>
      </w:r>
    </w:p>
    <w:p w14:paraId="179B1B85" w14:textId="77777777" w:rsidR="007A7A63" w:rsidRPr="007A7A63" w:rsidRDefault="007A7A63" w:rsidP="00B4486B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lastRenderedPageBreak/>
        <w:t>stickiness</w:t>
      </w:r>
    </w:p>
    <w:p w14:paraId="347B6C73" w14:textId="77777777" w:rsidR="007A7A63" w:rsidRPr="007A7A63" w:rsidRDefault="007A7A63" w:rsidP="00B4486B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rate limiting</w:t>
      </w:r>
    </w:p>
    <w:p w14:paraId="7DFC34EA" w14:textId="77777777" w:rsidR="007A7A63" w:rsidRPr="007A7A63" w:rsidRDefault="007A7A63" w:rsidP="00B4486B">
      <w:pPr>
        <w:pStyle w:val="ListParagraph"/>
        <w:numPr>
          <w:ilvl w:val="0"/>
          <w:numId w:val="8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circuit breaking</w:t>
      </w:r>
    </w:p>
    <w:p w14:paraId="08BBDBE2" w14:textId="668C56F3" w:rsidR="007A7A63" w:rsidRPr="007A7A63" w:rsidRDefault="007A7A63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A7A6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A7A63">
        <w:rPr>
          <w:rFonts w:asciiTheme="majorBidi" w:hAnsiTheme="majorBidi" w:cstheme="majorBidi"/>
          <w:sz w:val="28"/>
          <w:szCs w:val="28"/>
        </w:rPr>
        <w:t xml:space="preserve"> is often placed in front of application clusters.</w:t>
      </w:r>
    </w:p>
    <w:p w14:paraId="29EF25E6" w14:textId="77777777" w:rsidR="007A7A63" w:rsidRPr="007A7A63" w:rsidRDefault="007A7A63" w:rsidP="00B4486B">
      <w:pPr>
        <w:pStyle w:val="ListParagraph"/>
        <w:numPr>
          <w:ilvl w:val="0"/>
          <w:numId w:val="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A7A63">
        <w:rPr>
          <w:rFonts w:asciiTheme="majorBidi" w:hAnsiTheme="majorBidi" w:cstheme="majorBidi"/>
          <w:b/>
          <w:bCs/>
          <w:sz w:val="32"/>
          <w:szCs w:val="32"/>
        </w:rPr>
        <w:t>NGINX Architecture</w:t>
      </w:r>
    </w:p>
    <w:p w14:paraId="1595C351" w14:textId="45DC3E07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NGINX uses:</w:t>
      </w:r>
    </w:p>
    <w:p w14:paraId="2D72BCE3" w14:textId="77777777" w:rsidR="007A7A63" w:rsidRPr="007A7A63" w:rsidRDefault="007A7A63" w:rsidP="00B4486B">
      <w:pPr>
        <w:pStyle w:val="ListParagraph"/>
        <w:numPr>
          <w:ilvl w:val="0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event-driven asynchronous workers</w:t>
      </w:r>
    </w:p>
    <w:p w14:paraId="25C52EBA" w14:textId="77777777" w:rsidR="007A7A63" w:rsidRPr="007A7A63" w:rsidRDefault="007A7A63" w:rsidP="00B4486B">
      <w:pPr>
        <w:pStyle w:val="ListParagraph"/>
        <w:numPr>
          <w:ilvl w:val="0"/>
          <w:numId w:val="1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optimized HTTP request processing</w:t>
      </w:r>
    </w:p>
    <w:p w14:paraId="189E5C61" w14:textId="77777777" w:rsidR="007A7A63" w:rsidRPr="007A7A63" w:rsidRDefault="007A7A63" w:rsidP="00B4486B">
      <w:pPr>
        <w:pStyle w:val="ListParagraph"/>
        <w:numPr>
          <w:ilvl w:val="0"/>
          <w:numId w:val="10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strong static file serving</w:t>
      </w:r>
    </w:p>
    <w:p w14:paraId="64F47B16" w14:textId="2DE949DD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It is optimized for:</w:t>
      </w:r>
    </w:p>
    <w:p w14:paraId="1222DD27" w14:textId="77777777" w:rsidR="007A7A63" w:rsidRPr="007A7A63" w:rsidRDefault="007A7A63" w:rsidP="00B4486B">
      <w:pPr>
        <w:pStyle w:val="ListParagraph"/>
        <w:numPr>
          <w:ilvl w:val="0"/>
          <w:numId w:val="1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web serving</w:t>
      </w:r>
    </w:p>
    <w:p w14:paraId="5E8AD2B2" w14:textId="77777777" w:rsidR="007A7A63" w:rsidRPr="007A7A63" w:rsidRDefault="007A7A63" w:rsidP="00B4486B">
      <w:pPr>
        <w:pStyle w:val="ListParagraph"/>
        <w:numPr>
          <w:ilvl w:val="0"/>
          <w:numId w:val="1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reverse proxying</w:t>
      </w:r>
    </w:p>
    <w:p w14:paraId="0EC1D2FB" w14:textId="77777777" w:rsidR="007A7A63" w:rsidRPr="007A7A63" w:rsidRDefault="007A7A63" w:rsidP="00B4486B">
      <w:pPr>
        <w:pStyle w:val="ListParagraph"/>
        <w:numPr>
          <w:ilvl w:val="0"/>
          <w:numId w:val="1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caching</w:t>
      </w:r>
    </w:p>
    <w:p w14:paraId="3CC79245" w14:textId="77777777" w:rsidR="007A7A63" w:rsidRPr="007A7A63" w:rsidRDefault="007A7A63" w:rsidP="00B4486B">
      <w:pPr>
        <w:pStyle w:val="ListParagraph"/>
        <w:numPr>
          <w:ilvl w:val="0"/>
          <w:numId w:val="11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TLS termination</w:t>
      </w:r>
    </w:p>
    <w:p w14:paraId="5E046CCF" w14:textId="185147E0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NGINX is commonly used as:</w:t>
      </w:r>
    </w:p>
    <w:p w14:paraId="6ACF3230" w14:textId="77777777" w:rsidR="007A7A63" w:rsidRPr="007A7A63" w:rsidRDefault="007A7A63" w:rsidP="00B4486B">
      <w:pPr>
        <w:pStyle w:val="ListParagraph"/>
        <w:numPr>
          <w:ilvl w:val="0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web server</w:t>
      </w:r>
    </w:p>
    <w:p w14:paraId="29C55858" w14:textId="77777777" w:rsidR="007A7A63" w:rsidRPr="007A7A63" w:rsidRDefault="007A7A63" w:rsidP="00B4486B">
      <w:pPr>
        <w:pStyle w:val="ListParagraph"/>
        <w:numPr>
          <w:ilvl w:val="0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reverse proxy</w:t>
      </w:r>
    </w:p>
    <w:p w14:paraId="588780A1" w14:textId="12DAFA05" w:rsidR="007A7A63" w:rsidRDefault="007A7A63" w:rsidP="00B4486B">
      <w:pPr>
        <w:pStyle w:val="ListParagraph"/>
        <w:numPr>
          <w:ilvl w:val="0"/>
          <w:numId w:val="1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edge gateway</w:t>
      </w:r>
    </w:p>
    <w:p w14:paraId="608F7F08" w14:textId="77777777" w:rsidR="007A7A63" w:rsidRPr="007A7A63" w:rsidRDefault="007A7A63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7A7A63">
        <w:rPr>
          <w:rFonts w:asciiTheme="majorBidi" w:hAnsiTheme="majorBidi" w:cstheme="majorBidi"/>
          <w:b/>
          <w:bCs/>
          <w:sz w:val="36"/>
          <w:szCs w:val="36"/>
        </w:rPr>
        <w:t>Typical Deployment Roles</w:t>
      </w:r>
    </w:p>
    <w:p w14:paraId="7C094D1D" w14:textId="77777777" w:rsidR="007A7A63" w:rsidRPr="007A7A63" w:rsidRDefault="007A7A63">
      <w:pPr>
        <w:pStyle w:val="ListParagraph"/>
        <w:numPr>
          <w:ilvl w:val="0"/>
          <w:numId w:val="13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7A7A63">
        <w:rPr>
          <w:rFonts w:asciiTheme="majorBidi" w:hAnsiTheme="majorBidi" w:cstheme="majorBidi"/>
          <w:b/>
          <w:bCs/>
          <w:sz w:val="32"/>
          <w:szCs w:val="32"/>
        </w:rPr>
        <w:t>HAProxy</w:t>
      </w:r>
      <w:proofErr w:type="spellEnd"/>
    </w:p>
    <w:p w14:paraId="379E3221" w14:textId="3F291685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Most common roles:</w:t>
      </w:r>
    </w:p>
    <w:p w14:paraId="5840BF0F" w14:textId="58295135" w:rsidR="007A7A63" w:rsidRPr="007A7A63" w:rsidRDefault="007A7A63">
      <w:pPr>
        <w:pStyle w:val="ListParagraph"/>
        <w:numPr>
          <w:ilvl w:val="0"/>
          <w:numId w:val="1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Load balancer for microservices</w:t>
      </w:r>
    </w:p>
    <w:p w14:paraId="46C6CD2F" w14:textId="49F5D906" w:rsidR="007A7A63" w:rsidRPr="007A7A63" w:rsidRDefault="007A7A63">
      <w:pPr>
        <w:pStyle w:val="ListParagraph"/>
        <w:numPr>
          <w:ilvl w:val="0"/>
          <w:numId w:val="1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TCP load balancing (databases, mail, etc.)</w:t>
      </w:r>
    </w:p>
    <w:p w14:paraId="2EEB549B" w14:textId="58A31BA6" w:rsidR="007A7A63" w:rsidRPr="007A7A63" w:rsidRDefault="007A7A63">
      <w:pPr>
        <w:pStyle w:val="ListParagraph"/>
        <w:numPr>
          <w:ilvl w:val="0"/>
          <w:numId w:val="1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HTTP routing</w:t>
      </w:r>
    </w:p>
    <w:p w14:paraId="0E7C432F" w14:textId="737CB3B5" w:rsidR="007A7A63" w:rsidRPr="007A7A63" w:rsidRDefault="007A7A63">
      <w:pPr>
        <w:pStyle w:val="ListParagraph"/>
        <w:numPr>
          <w:ilvl w:val="0"/>
          <w:numId w:val="1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SSL termination</w:t>
      </w:r>
    </w:p>
    <w:p w14:paraId="7958B617" w14:textId="209174A3" w:rsidR="007A7A63" w:rsidRPr="007A7A63" w:rsidRDefault="007A7A63">
      <w:pPr>
        <w:pStyle w:val="ListParagraph"/>
        <w:numPr>
          <w:ilvl w:val="0"/>
          <w:numId w:val="1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API gateway (basic)</w:t>
      </w:r>
    </w:p>
    <w:p w14:paraId="6EFB7BE8" w14:textId="13592658" w:rsidR="007A7A63" w:rsidRPr="007A7A63" w:rsidRDefault="007A7A63">
      <w:pPr>
        <w:pStyle w:val="ListParagraph"/>
        <w:numPr>
          <w:ilvl w:val="0"/>
          <w:numId w:val="14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traffic shaping</w:t>
      </w:r>
    </w:p>
    <w:p w14:paraId="20310348" w14:textId="5F6D78B3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Typical architecture:</w:t>
      </w:r>
    </w:p>
    <w:p w14:paraId="260CCD10" w14:textId="72C15581" w:rsidR="007A7A63" w:rsidRPr="007A7A63" w:rsidRDefault="007A7A63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 xml:space="preserve">Client → </w:t>
      </w:r>
      <w:proofErr w:type="spellStart"/>
      <w:r w:rsidRPr="007A7A6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A7A63">
        <w:rPr>
          <w:rFonts w:asciiTheme="majorBidi" w:hAnsiTheme="majorBidi" w:cstheme="majorBidi"/>
          <w:sz w:val="28"/>
          <w:szCs w:val="28"/>
        </w:rPr>
        <w:t xml:space="preserve"> → Backend servers</w:t>
      </w:r>
    </w:p>
    <w:p w14:paraId="5423A7F1" w14:textId="77777777" w:rsidR="007A7A63" w:rsidRPr="007A7A63" w:rsidRDefault="007A7A63">
      <w:pPr>
        <w:pStyle w:val="ListParagraph"/>
        <w:numPr>
          <w:ilvl w:val="0"/>
          <w:numId w:val="1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A7A63">
        <w:rPr>
          <w:rFonts w:asciiTheme="majorBidi" w:hAnsiTheme="majorBidi" w:cstheme="majorBidi"/>
          <w:b/>
          <w:bCs/>
          <w:sz w:val="32"/>
          <w:szCs w:val="32"/>
        </w:rPr>
        <w:t>NGINX</w:t>
      </w:r>
    </w:p>
    <w:p w14:paraId="3D769561" w14:textId="2BA1B50A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Typical roles:</w:t>
      </w:r>
    </w:p>
    <w:p w14:paraId="7B13647D" w14:textId="2DE51F5D" w:rsidR="007A7A63" w:rsidRPr="007A7A63" w:rsidRDefault="007A7A63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Web server (serving HTML, JS, images)</w:t>
      </w:r>
    </w:p>
    <w:p w14:paraId="3B9FFE97" w14:textId="21214A02" w:rsidR="007A7A63" w:rsidRPr="007A7A63" w:rsidRDefault="007A7A63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Reverse proxy</w:t>
      </w:r>
    </w:p>
    <w:p w14:paraId="2D84903E" w14:textId="78547690" w:rsidR="007A7A63" w:rsidRPr="007A7A63" w:rsidRDefault="007A7A63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TLS termination</w:t>
      </w:r>
    </w:p>
    <w:p w14:paraId="42BE352E" w14:textId="7538B853" w:rsidR="007A7A63" w:rsidRPr="007A7A63" w:rsidRDefault="007A7A63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Caching layer</w:t>
      </w:r>
    </w:p>
    <w:p w14:paraId="3CD58E99" w14:textId="568039E7" w:rsidR="007A7A63" w:rsidRPr="007A7A63" w:rsidRDefault="007A7A63">
      <w:pPr>
        <w:pStyle w:val="ListParagraph"/>
        <w:numPr>
          <w:ilvl w:val="1"/>
          <w:numId w:val="1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Static content delivery</w:t>
      </w:r>
    </w:p>
    <w:p w14:paraId="23518AA1" w14:textId="6318E7DD" w:rsidR="007A7A63" w:rsidRPr="007A7A63" w:rsidRDefault="007A7A63">
      <w:pPr>
        <w:pStyle w:val="ListParagraph"/>
        <w:numPr>
          <w:ilvl w:val="1"/>
          <w:numId w:val="1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lastRenderedPageBreak/>
        <w:t>Kubernetes ingress controller</w:t>
      </w:r>
    </w:p>
    <w:p w14:paraId="53C02B69" w14:textId="04A4F84E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Typical architecture:</w:t>
      </w:r>
    </w:p>
    <w:p w14:paraId="0539C366" w14:textId="0E4E2F84" w:rsidR="007A7A63" w:rsidRDefault="007A7A63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Client → NGINX → Application server</w:t>
      </w:r>
    </w:p>
    <w:p w14:paraId="18F5F0F9" w14:textId="77777777" w:rsidR="007A7A63" w:rsidRPr="007A7A63" w:rsidRDefault="007A7A63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A7A63">
        <w:rPr>
          <w:rFonts w:asciiTheme="majorBidi" w:hAnsiTheme="majorBidi" w:cstheme="majorBidi"/>
          <w:b/>
          <w:bCs/>
          <w:sz w:val="32"/>
          <w:szCs w:val="32"/>
        </w:rPr>
        <w:t>Performance Characteristics</w:t>
      </w:r>
    </w:p>
    <w:p w14:paraId="2E2A2E04" w14:textId="77777777" w:rsidR="007A7A63" w:rsidRPr="007A7A63" w:rsidRDefault="007A7A63">
      <w:pPr>
        <w:pStyle w:val="ListParagraph"/>
        <w:numPr>
          <w:ilvl w:val="0"/>
          <w:numId w:val="1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7A7A63">
        <w:rPr>
          <w:rFonts w:asciiTheme="majorBidi" w:hAnsiTheme="majorBidi" w:cstheme="majorBidi"/>
          <w:b/>
          <w:bCs/>
          <w:sz w:val="28"/>
          <w:szCs w:val="28"/>
        </w:rPr>
        <w:t>HAProxy</w:t>
      </w:r>
      <w:proofErr w:type="spellEnd"/>
    </w:p>
    <w:p w14:paraId="1FE5192B" w14:textId="411FA517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Extremely optimized for:</w:t>
      </w:r>
    </w:p>
    <w:p w14:paraId="33033740" w14:textId="77777777" w:rsidR="007A7A63" w:rsidRPr="007A7A63" w:rsidRDefault="007A7A63">
      <w:pPr>
        <w:pStyle w:val="ListParagraph"/>
        <w:numPr>
          <w:ilvl w:val="0"/>
          <w:numId w:val="1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connection concurrency</w:t>
      </w:r>
    </w:p>
    <w:p w14:paraId="1D6B67AC" w14:textId="77777777" w:rsidR="007A7A63" w:rsidRPr="007A7A63" w:rsidRDefault="007A7A63">
      <w:pPr>
        <w:pStyle w:val="ListParagraph"/>
        <w:numPr>
          <w:ilvl w:val="0"/>
          <w:numId w:val="1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low latency</w:t>
      </w:r>
    </w:p>
    <w:p w14:paraId="3C74E7A8" w14:textId="77777777" w:rsidR="007A7A63" w:rsidRPr="007A7A63" w:rsidRDefault="007A7A63">
      <w:pPr>
        <w:pStyle w:val="ListParagraph"/>
        <w:numPr>
          <w:ilvl w:val="0"/>
          <w:numId w:val="18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load balancing algorithms</w:t>
      </w:r>
    </w:p>
    <w:p w14:paraId="1C435EB1" w14:textId="059C103D" w:rsidR="007A7A63" w:rsidRPr="007A7A63" w:rsidRDefault="007A7A63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A7A6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A7A63">
        <w:rPr>
          <w:rFonts w:asciiTheme="majorBidi" w:hAnsiTheme="majorBidi" w:cstheme="majorBidi"/>
          <w:sz w:val="28"/>
          <w:szCs w:val="28"/>
        </w:rPr>
        <w:t xml:space="preserve"> can handle millions of concurrent connections with predictable performance.</w:t>
      </w:r>
      <w:r w:rsidR="00336303">
        <w:rPr>
          <w:rFonts w:asciiTheme="majorBidi" w:hAnsiTheme="majorBidi" w:cstheme="majorBidi"/>
          <w:sz w:val="28"/>
          <w:szCs w:val="28"/>
        </w:rPr>
        <w:t xml:space="preserve"> </w:t>
      </w:r>
      <w:r w:rsidRPr="007A7A63">
        <w:rPr>
          <w:rFonts w:asciiTheme="majorBidi" w:hAnsiTheme="majorBidi" w:cstheme="majorBidi"/>
          <w:sz w:val="28"/>
          <w:szCs w:val="28"/>
        </w:rPr>
        <w:t>It is often considered the gold standard for load balancing.</w:t>
      </w:r>
    </w:p>
    <w:p w14:paraId="5F946745" w14:textId="77777777" w:rsidR="007A7A63" w:rsidRPr="00336303" w:rsidRDefault="007A7A63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sz w:val="28"/>
          <w:szCs w:val="28"/>
        </w:rPr>
        <w:t>NGINX</w:t>
      </w:r>
    </w:p>
    <w:p w14:paraId="5804082F" w14:textId="4F27AF47" w:rsidR="007A7A63" w:rsidRPr="007A7A63" w:rsidRDefault="007A7A6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>Optimized for:</w:t>
      </w:r>
    </w:p>
    <w:p w14:paraId="2DBAE6C4" w14:textId="77777777" w:rsidR="007A7A63" w:rsidRPr="00336303" w:rsidRDefault="007A7A63">
      <w:pPr>
        <w:pStyle w:val="ListParagraph"/>
        <w:numPr>
          <w:ilvl w:val="0"/>
          <w:numId w:val="2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HTTP processing</w:t>
      </w:r>
    </w:p>
    <w:p w14:paraId="7633B20F" w14:textId="77777777" w:rsidR="007A7A63" w:rsidRPr="00336303" w:rsidRDefault="007A7A63">
      <w:pPr>
        <w:pStyle w:val="ListParagraph"/>
        <w:numPr>
          <w:ilvl w:val="0"/>
          <w:numId w:val="2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static file serving</w:t>
      </w:r>
    </w:p>
    <w:p w14:paraId="3842E6E1" w14:textId="77777777" w:rsidR="007A7A63" w:rsidRPr="00336303" w:rsidRDefault="007A7A63">
      <w:pPr>
        <w:pStyle w:val="ListParagraph"/>
        <w:numPr>
          <w:ilvl w:val="0"/>
          <w:numId w:val="2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TLS performance</w:t>
      </w:r>
    </w:p>
    <w:p w14:paraId="68B419CC" w14:textId="79A02246" w:rsidR="007A7A63" w:rsidRDefault="007A7A63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A7A63">
        <w:rPr>
          <w:rFonts w:asciiTheme="majorBidi" w:hAnsiTheme="majorBidi" w:cstheme="majorBidi"/>
          <w:sz w:val="28"/>
          <w:szCs w:val="28"/>
        </w:rPr>
        <w:t xml:space="preserve">It can also load balance, but the feature set is generally less specialized than </w:t>
      </w:r>
      <w:proofErr w:type="spellStart"/>
      <w:r w:rsidRPr="007A7A6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7A7A63">
        <w:rPr>
          <w:rFonts w:asciiTheme="majorBidi" w:hAnsiTheme="majorBidi" w:cstheme="majorBidi"/>
          <w:sz w:val="28"/>
          <w:szCs w:val="28"/>
        </w:rPr>
        <w:t>.</w:t>
      </w:r>
    </w:p>
    <w:p w14:paraId="3AFD0AE1" w14:textId="77777777" w:rsidR="00336303" w:rsidRPr="00336303" w:rsidRDefault="00336303" w:rsidP="00B4486B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36303">
        <w:rPr>
          <w:rFonts w:asciiTheme="majorBidi" w:hAnsiTheme="majorBidi" w:cstheme="majorBidi"/>
          <w:b/>
          <w:bCs/>
          <w:sz w:val="36"/>
          <w:szCs w:val="36"/>
        </w:rPr>
        <w:t>Load Balancing Capabilities</w:t>
      </w:r>
    </w:p>
    <w:p w14:paraId="18972DBC" w14:textId="77777777" w:rsidR="00336303" w:rsidRPr="00336303" w:rsidRDefault="00336303">
      <w:pPr>
        <w:pStyle w:val="ListParagraph"/>
        <w:numPr>
          <w:ilvl w:val="0"/>
          <w:numId w:val="21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336303">
        <w:rPr>
          <w:rFonts w:asciiTheme="majorBidi" w:hAnsiTheme="majorBidi" w:cstheme="majorBidi"/>
          <w:b/>
          <w:bCs/>
          <w:sz w:val="32"/>
          <w:szCs w:val="32"/>
        </w:rPr>
        <w:t>HAProxy</w:t>
      </w:r>
      <w:proofErr w:type="spellEnd"/>
      <w:r w:rsidRPr="00336303">
        <w:rPr>
          <w:rFonts w:asciiTheme="majorBidi" w:hAnsiTheme="majorBidi" w:cstheme="majorBidi"/>
          <w:b/>
          <w:bCs/>
          <w:sz w:val="32"/>
          <w:szCs w:val="32"/>
        </w:rPr>
        <w:t xml:space="preserve"> (Very Advanced)</w:t>
      </w:r>
    </w:p>
    <w:p w14:paraId="0B980C9C" w14:textId="5F60CD48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Supports many algorithms:</w:t>
      </w:r>
    </w:p>
    <w:p w14:paraId="63286DC0" w14:textId="77777777" w:rsidR="00336303" w:rsidRPr="00336303" w:rsidRDefault="00336303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round robin</w:t>
      </w:r>
    </w:p>
    <w:p w14:paraId="2107379E" w14:textId="77777777" w:rsidR="00336303" w:rsidRPr="00336303" w:rsidRDefault="00336303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least connections</w:t>
      </w:r>
    </w:p>
    <w:p w14:paraId="2CED6C36" w14:textId="77777777" w:rsidR="00336303" w:rsidRPr="00336303" w:rsidRDefault="00336303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source hashing</w:t>
      </w:r>
    </w:p>
    <w:p w14:paraId="2B5D15DB" w14:textId="77777777" w:rsidR="00336303" w:rsidRPr="00336303" w:rsidRDefault="00336303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URI hashing</w:t>
      </w:r>
    </w:p>
    <w:p w14:paraId="2D1C3BEA" w14:textId="77777777" w:rsidR="00336303" w:rsidRPr="00336303" w:rsidRDefault="00336303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consistent hashing</w:t>
      </w:r>
    </w:p>
    <w:p w14:paraId="2F33532E" w14:textId="77777777" w:rsidR="00336303" w:rsidRPr="00336303" w:rsidRDefault="00336303">
      <w:pPr>
        <w:pStyle w:val="ListParagraph"/>
        <w:numPr>
          <w:ilvl w:val="0"/>
          <w:numId w:val="22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weighted balancing</w:t>
      </w:r>
    </w:p>
    <w:p w14:paraId="3DE77CFC" w14:textId="70B1B8E5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Advanced routing:</w:t>
      </w:r>
    </w:p>
    <w:p w14:paraId="74B2A2CA" w14:textId="77777777" w:rsidR="00336303" w:rsidRPr="00336303" w:rsidRDefault="00336303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header based routing</w:t>
      </w:r>
    </w:p>
    <w:p w14:paraId="041C1805" w14:textId="77777777" w:rsidR="00336303" w:rsidRPr="00336303" w:rsidRDefault="00336303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cookie stickiness</w:t>
      </w:r>
    </w:p>
    <w:p w14:paraId="44D23C60" w14:textId="77777777" w:rsidR="00336303" w:rsidRPr="00336303" w:rsidRDefault="00336303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ACL based routing</w:t>
      </w:r>
    </w:p>
    <w:p w14:paraId="5063106E" w14:textId="77777777" w:rsidR="00336303" w:rsidRPr="00336303" w:rsidRDefault="00336303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path based routing</w:t>
      </w:r>
    </w:p>
    <w:p w14:paraId="037A38D6" w14:textId="77777777" w:rsidR="00336303" w:rsidRPr="00336303" w:rsidRDefault="00336303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rate limiting</w:t>
      </w:r>
    </w:p>
    <w:p w14:paraId="02E31A4D" w14:textId="77777777" w:rsidR="00336303" w:rsidRPr="00336303" w:rsidRDefault="00336303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connection limits</w:t>
      </w:r>
    </w:p>
    <w:p w14:paraId="5D74A40F" w14:textId="77777777" w:rsidR="00336303" w:rsidRPr="00336303" w:rsidRDefault="00336303">
      <w:pPr>
        <w:pStyle w:val="ListParagraph"/>
        <w:numPr>
          <w:ilvl w:val="0"/>
          <w:numId w:val="23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dynamic server states</w:t>
      </w:r>
    </w:p>
    <w:p w14:paraId="07F86CCB" w14:textId="6538F002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Health checks:</w:t>
      </w:r>
    </w:p>
    <w:p w14:paraId="60725A52" w14:textId="77777777" w:rsidR="00336303" w:rsidRPr="00336303" w:rsidRDefault="00336303">
      <w:pPr>
        <w:pStyle w:val="ListParagraph"/>
        <w:numPr>
          <w:ilvl w:val="0"/>
          <w:numId w:val="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TCP</w:t>
      </w:r>
    </w:p>
    <w:p w14:paraId="1DFFECEF" w14:textId="77777777" w:rsidR="00336303" w:rsidRPr="00336303" w:rsidRDefault="00336303">
      <w:pPr>
        <w:pStyle w:val="ListParagraph"/>
        <w:numPr>
          <w:ilvl w:val="0"/>
          <w:numId w:val="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lastRenderedPageBreak/>
        <w:t>HTTP</w:t>
      </w:r>
    </w:p>
    <w:p w14:paraId="7E314AF0" w14:textId="77777777" w:rsidR="00336303" w:rsidRPr="00336303" w:rsidRDefault="00336303">
      <w:pPr>
        <w:pStyle w:val="ListParagraph"/>
        <w:numPr>
          <w:ilvl w:val="0"/>
          <w:numId w:val="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SSL</w:t>
      </w:r>
    </w:p>
    <w:p w14:paraId="4414C948" w14:textId="77777777" w:rsidR="00336303" w:rsidRDefault="00336303">
      <w:pPr>
        <w:pStyle w:val="ListParagraph"/>
        <w:numPr>
          <w:ilvl w:val="0"/>
          <w:numId w:val="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custom checks</w:t>
      </w:r>
    </w:p>
    <w:p w14:paraId="2749A0C7" w14:textId="77777777" w:rsidR="00336303" w:rsidRPr="00336303" w:rsidRDefault="00336303" w:rsidP="00B4486B">
      <w:pPr>
        <w:pStyle w:val="ListParagraph"/>
        <w:jc w:val="both"/>
        <w:rPr>
          <w:rFonts w:asciiTheme="majorBidi" w:hAnsiTheme="majorBidi" w:cstheme="majorBidi"/>
          <w:sz w:val="10"/>
          <w:szCs w:val="10"/>
        </w:rPr>
      </w:pPr>
    </w:p>
    <w:p w14:paraId="6C7A9ECD" w14:textId="77777777" w:rsidR="00336303" w:rsidRPr="00336303" w:rsidRDefault="00336303">
      <w:pPr>
        <w:pStyle w:val="ListParagraph"/>
        <w:numPr>
          <w:ilvl w:val="0"/>
          <w:numId w:val="25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36303">
        <w:rPr>
          <w:rFonts w:asciiTheme="majorBidi" w:hAnsiTheme="majorBidi" w:cstheme="majorBidi"/>
          <w:b/>
          <w:bCs/>
          <w:sz w:val="32"/>
          <w:szCs w:val="32"/>
        </w:rPr>
        <w:t>NGINX (Simpler)</w:t>
      </w:r>
    </w:p>
    <w:p w14:paraId="0CC03F1D" w14:textId="3B1FB472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Load balancing algorithms:</w:t>
      </w:r>
    </w:p>
    <w:p w14:paraId="4641E4BF" w14:textId="77777777" w:rsidR="00336303" w:rsidRPr="00336303" w:rsidRDefault="00336303">
      <w:pPr>
        <w:pStyle w:val="ListParagraph"/>
        <w:numPr>
          <w:ilvl w:val="0"/>
          <w:numId w:val="2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round robin</w:t>
      </w:r>
    </w:p>
    <w:p w14:paraId="68F1497A" w14:textId="77777777" w:rsidR="00336303" w:rsidRPr="00336303" w:rsidRDefault="00336303">
      <w:pPr>
        <w:pStyle w:val="ListParagraph"/>
        <w:numPr>
          <w:ilvl w:val="0"/>
          <w:numId w:val="26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least connections</w:t>
      </w:r>
    </w:p>
    <w:p w14:paraId="0B9CC236" w14:textId="77777777" w:rsidR="00336303" w:rsidRPr="00336303" w:rsidRDefault="00336303">
      <w:pPr>
        <w:pStyle w:val="ListParagraph"/>
        <w:numPr>
          <w:ilvl w:val="0"/>
          <w:numId w:val="2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IP hash</w:t>
      </w:r>
    </w:p>
    <w:p w14:paraId="211F6399" w14:textId="240C5956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Advanced features like:</w:t>
      </w:r>
    </w:p>
    <w:p w14:paraId="4C3CA099" w14:textId="77777777" w:rsidR="00336303" w:rsidRPr="00336303" w:rsidRDefault="00336303">
      <w:pPr>
        <w:pStyle w:val="ListParagraph"/>
        <w:numPr>
          <w:ilvl w:val="0"/>
          <w:numId w:val="2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consistent hashing</w:t>
      </w:r>
    </w:p>
    <w:p w14:paraId="4CE9FA61" w14:textId="77777777" w:rsidR="00336303" w:rsidRPr="00336303" w:rsidRDefault="00336303">
      <w:pPr>
        <w:pStyle w:val="ListParagraph"/>
        <w:numPr>
          <w:ilvl w:val="0"/>
          <w:numId w:val="2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advanced health checks</w:t>
      </w:r>
    </w:p>
    <w:p w14:paraId="11AF9784" w14:textId="47372B30" w:rsidR="00336303" w:rsidRDefault="00336303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are mainly available in NGINX Plus (paid version).</w:t>
      </w:r>
    </w:p>
    <w:p w14:paraId="4C19311E" w14:textId="77777777" w:rsidR="00336303" w:rsidRPr="00336303" w:rsidRDefault="00336303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36303">
        <w:rPr>
          <w:rFonts w:asciiTheme="majorBidi" w:hAnsiTheme="majorBidi" w:cstheme="majorBidi"/>
          <w:b/>
          <w:bCs/>
          <w:sz w:val="32"/>
          <w:szCs w:val="32"/>
        </w:rPr>
        <w:t>Configuration Philosophy</w:t>
      </w:r>
    </w:p>
    <w:p w14:paraId="7D7E2CA1" w14:textId="77777777" w:rsidR="00336303" w:rsidRPr="00336303" w:rsidRDefault="00336303">
      <w:pPr>
        <w:pStyle w:val="ListParagraph"/>
        <w:numPr>
          <w:ilvl w:val="0"/>
          <w:numId w:val="28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36303">
        <w:rPr>
          <w:rFonts w:asciiTheme="majorBidi" w:hAnsiTheme="majorBidi" w:cstheme="majorBidi"/>
          <w:b/>
          <w:bCs/>
          <w:sz w:val="28"/>
          <w:szCs w:val="28"/>
        </w:rPr>
        <w:t>HAProxy</w:t>
      </w:r>
      <w:proofErr w:type="spellEnd"/>
    </w:p>
    <w:p w14:paraId="7A0DC55B" w14:textId="33963B95" w:rsidR="00336303" w:rsidRPr="00336303" w:rsidRDefault="00336303" w:rsidP="00B448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Configuration is very explicit and traffic-oriented.</w:t>
      </w:r>
    </w:p>
    <w:p w14:paraId="7D5932C2" w14:textId="77777777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Main sections:</w:t>
      </w:r>
    </w:p>
    <w:p w14:paraId="5D4B9E9D" w14:textId="77777777" w:rsidR="00336303" w:rsidRPr="00336303" w:rsidRDefault="00336303">
      <w:pPr>
        <w:pStyle w:val="ListParagraph"/>
        <w:numPr>
          <w:ilvl w:val="0"/>
          <w:numId w:val="29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global</w:t>
      </w:r>
    </w:p>
    <w:p w14:paraId="3910D51C" w14:textId="77777777" w:rsidR="00336303" w:rsidRPr="00336303" w:rsidRDefault="00336303">
      <w:pPr>
        <w:pStyle w:val="ListParagraph"/>
        <w:numPr>
          <w:ilvl w:val="0"/>
          <w:numId w:val="29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defaults</w:t>
      </w:r>
    </w:p>
    <w:p w14:paraId="55CC7879" w14:textId="77777777" w:rsidR="00336303" w:rsidRPr="00336303" w:rsidRDefault="00336303">
      <w:pPr>
        <w:pStyle w:val="ListParagraph"/>
        <w:numPr>
          <w:ilvl w:val="0"/>
          <w:numId w:val="29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frontend</w:t>
      </w:r>
    </w:p>
    <w:p w14:paraId="2036A9FA" w14:textId="77777777" w:rsidR="00336303" w:rsidRPr="00336303" w:rsidRDefault="00336303">
      <w:pPr>
        <w:pStyle w:val="ListParagraph"/>
        <w:numPr>
          <w:ilvl w:val="0"/>
          <w:numId w:val="29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backend</w:t>
      </w:r>
    </w:p>
    <w:p w14:paraId="6C23A480" w14:textId="77777777" w:rsidR="00336303" w:rsidRPr="00336303" w:rsidRDefault="00336303">
      <w:pPr>
        <w:pStyle w:val="ListParagraph"/>
        <w:numPr>
          <w:ilvl w:val="0"/>
          <w:numId w:val="29"/>
        </w:numPr>
        <w:spacing w:after="10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listen</w:t>
      </w:r>
    </w:p>
    <w:p w14:paraId="4C163AAE" w14:textId="46FE5A5C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It separates:</w:t>
      </w:r>
    </w:p>
    <w:p w14:paraId="0BD5F157" w14:textId="77777777" w:rsidR="00336303" w:rsidRPr="00336303" w:rsidRDefault="00336303">
      <w:pPr>
        <w:pStyle w:val="ListParagraph"/>
        <w:numPr>
          <w:ilvl w:val="0"/>
          <w:numId w:val="3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incoming traffic (frontend)</w:t>
      </w:r>
    </w:p>
    <w:p w14:paraId="29985F10" w14:textId="77777777" w:rsidR="00336303" w:rsidRPr="00336303" w:rsidRDefault="00336303">
      <w:pPr>
        <w:pStyle w:val="ListParagraph"/>
        <w:numPr>
          <w:ilvl w:val="0"/>
          <w:numId w:val="3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backend servers (backend)</w:t>
      </w:r>
    </w:p>
    <w:p w14:paraId="38C709C0" w14:textId="6F1228F4" w:rsidR="00336303" w:rsidRPr="00336303" w:rsidRDefault="00336303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This gives very precise control over traffic flows.</w:t>
      </w:r>
    </w:p>
    <w:p w14:paraId="46CDCEC9" w14:textId="77777777" w:rsidR="00336303" w:rsidRPr="00336303" w:rsidRDefault="00336303">
      <w:pPr>
        <w:pStyle w:val="ListParagraph"/>
        <w:numPr>
          <w:ilvl w:val="0"/>
          <w:numId w:val="28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sz w:val="28"/>
          <w:szCs w:val="28"/>
        </w:rPr>
        <w:t>NGINX</w:t>
      </w:r>
    </w:p>
    <w:p w14:paraId="14DF2441" w14:textId="26BA1D31" w:rsidR="00336303" w:rsidRPr="00336303" w:rsidRDefault="00336303" w:rsidP="00B448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Configuration is hierarchical and HTTP-oriented.</w:t>
      </w:r>
    </w:p>
    <w:p w14:paraId="4F7E7F8B" w14:textId="77777777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Main blocks:</w:t>
      </w:r>
    </w:p>
    <w:p w14:paraId="0D859E0C" w14:textId="77777777" w:rsidR="00336303" w:rsidRPr="00336303" w:rsidRDefault="00336303">
      <w:pPr>
        <w:pStyle w:val="ListParagraph"/>
        <w:numPr>
          <w:ilvl w:val="0"/>
          <w:numId w:val="31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events</w:t>
      </w:r>
    </w:p>
    <w:p w14:paraId="5A0CF62B" w14:textId="77777777" w:rsidR="00336303" w:rsidRPr="00336303" w:rsidRDefault="00336303">
      <w:pPr>
        <w:pStyle w:val="ListParagraph"/>
        <w:numPr>
          <w:ilvl w:val="0"/>
          <w:numId w:val="31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http</w:t>
      </w:r>
    </w:p>
    <w:p w14:paraId="3E4CB839" w14:textId="77777777" w:rsidR="00336303" w:rsidRPr="00336303" w:rsidRDefault="00336303">
      <w:pPr>
        <w:pStyle w:val="ListParagraph"/>
        <w:numPr>
          <w:ilvl w:val="0"/>
          <w:numId w:val="31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server</w:t>
      </w:r>
    </w:p>
    <w:p w14:paraId="20442C10" w14:textId="77777777" w:rsidR="00336303" w:rsidRPr="00336303" w:rsidRDefault="00336303">
      <w:pPr>
        <w:pStyle w:val="ListParagraph"/>
        <w:numPr>
          <w:ilvl w:val="0"/>
          <w:numId w:val="31"/>
        </w:numPr>
        <w:spacing w:after="10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36303">
        <w:rPr>
          <w:rFonts w:asciiTheme="majorBidi" w:hAnsiTheme="majorBidi" w:cstheme="majorBidi"/>
          <w:b/>
          <w:bCs/>
          <w:i/>
          <w:iCs/>
          <w:sz w:val="28"/>
          <w:szCs w:val="28"/>
        </w:rPr>
        <w:t>location</w:t>
      </w:r>
    </w:p>
    <w:p w14:paraId="300C72DA" w14:textId="1057C560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More focused on:</w:t>
      </w:r>
    </w:p>
    <w:p w14:paraId="689EDDCC" w14:textId="77777777" w:rsidR="00336303" w:rsidRPr="00336303" w:rsidRDefault="00336303">
      <w:pPr>
        <w:pStyle w:val="ListParagraph"/>
        <w:numPr>
          <w:ilvl w:val="0"/>
          <w:numId w:val="3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URL routing</w:t>
      </w:r>
    </w:p>
    <w:p w14:paraId="31AFDBB0" w14:textId="77777777" w:rsidR="00336303" w:rsidRPr="00336303" w:rsidRDefault="00336303">
      <w:pPr>
        <w:pStyle w:val="ListParagraph"/>
        <w:numPr>
          <w:ilvl w:val="0"/>
          <w:numId w:val="3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content serving</w:t>
      </w:r>
    </w:p>
    <w:p w14:paraId="428BBD16" w14:textId="77777777" w:rsidR="00336303" w:rsidRPr="00336303" w:rsidRDefault="00336303">
      <w:pPr>
        <w:pStyle w:val="ListParagraph"/>
        <w:numPr>
          <w:ilvl w:val="0"/>
          <w:numId w:val="3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proxying</w:t>
      </w:r>
    </w:p>
    <w:p w14:paraId="05E1E025" w14:textId="1A9B6234" w:rsidR="00336303" w:rsidRPr="00336303" w:rsidRDefault="00336303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36303">
        <w:rPr>
          <w:rFonts w:asciiTheme="majorBidi" w:hAnsiTheme="majorBidi" w:cstheme="majorBidi"/>
          <w:b/>
          <w:bCs/>
          <w:sz w:val="32"/>
          <w:szCs w:val="32"/>
        </w:rPr>
        <w:lastRenderedPageBreak/>
        <w:t>Protocol Support</w:t>
      </w:r>
    </w:p>
    <w:p w14:paraId="4560952D" w14:textId="77777777" w:rsidR="00336303" w:rsidRPr="00336303" w:rsidRDefault="00336303">
      <w:pPr>
        <w:pStyle w:val="ListParagraph"/>
        <w:numPr>
          <w:ilvl w:val="0"/>
          <w:numId w:val="33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36303">
        <w:rPr>
          <w:rFonts w:asciiTheme="majorBidi" w:hAnsiTheme="majorBidi" w:cstheme="majorBidi"/>
          <w:b/>
          <w:bCs/>
          <w:sz w:val="28"/>
          <w:szCs w:val="28"/>
        </w:rPr>
        <w:t>HAProxy</w:t>
      </w:r>
      <w:proofErr w:type="spellEnd"/>
    </w:p>
    <w:p w14:paraId="4C980C99" w14:textId="64680DC9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Protocols:</w:t>
      </w:r>
    </w:p>
    <w:p w14:paraId="002833D6" w14:textId="77777777" w:rsidR="00336303" w:rsidRPr="001B07DA" w:rsidRDefault="00336303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TCP</w:t>
      </w:r>
    </w:p>
    <w:p w14:paraId="21593B96" w14:textId="77777777" w:rsidR="00336303" w:rsidRPr="001B07DA" w:rsidRDefault="00336303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</w:t>
      </w:r>
    </w:p>
    <w:p w14:paraId="774FAEB9" w14:textId="77777777" w:rsidR="00336303" w:rsidRPr="001B07DA" w:rsidRDefault="00336303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HTTPS</w:t>
      </w:r>
    </w:p>
    <w:p w14:paraId="46EEF780" w14:textId="77777777" w:rsidR="00336303" w:rsidRPr="001B07DA" w:rsidRDefault="00336303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B07DA">
        <w:rPr>
          <w:rFonts w:asciiTheme="majorBidi" w:hAnsiTheme="majorBidi" w:cstheme="majorBidi"/>
          <w:sz w:val="28"/>
          <w:szCs w:val="28"/>
        </w:rPr>
        <w:t>WebSockets</w:t>
      </w:r>
      <w:proofErr w:type="spellEnd"/>
    </w:p>
    <w:p w14:paraId="5899D2EC" w14:textId="77777777" w:rsidR="00336303" w:rsidRPr="001B07DA" w:rsidRDefault="00336303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HTTP/2</w:t>
      </w:r>
    </w:p>
    <w:p w14:paraId="203D9761" w14:textId="77777777" w:rsidR="00336303" w:rsidRPr="001B07DA" w:rsidRDefault="00336303">
      <w:pPr>
        <w:pStyle w:val="ListParagraph"/>
        <w:numPr>
          <w:ilvl w:val="0"/>
          <w:numId w:val="3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B07DA">
        <w:rPr>
          <w:rFonts w:asciiTheme="majorBidi" w:hAnsiTheme="majorBidi" w:cstheme="majorBidi"/>
          <w:sz w:val="28"/>
          <w:szCs w:val="28"/>
        </w:rPr>
        <w:t>gRPC</w:t>
      </w:r>
      <w:proofErr w:type="spellEnd"/>
    </w:p>
    <w:p w14:paraId="75E53070" w14:textId="77777777" w:rsidR="00336303" w:rsidRPr="001B07DA" w:rsidRDefault="00336303">
      <w:pPr>
        <w:pStyle w:val="ListParagraph"/>
        <w:numPr>
          <w:ilvl w:val="0"/>
          <w:numId w:val="34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B07DA">
        <w:rPr>
          <w:rFonts w:asciiTheme="majorBidi" w:hAnsiTheme="majorBidi" w:cstheme="majorBidi"/>
          <w:sz w:val="28"/>
          <w:szCs w:val="28"/>
        </w:rPr>
        <w:t>FastCGI</w:t>
      </w:r>
      <w:proofErr w:type="spellEnd"/>
      <w:r w:rsidRPr="001B07DA">
        <w:rPr>
          <w:rFonts w:asciiTheme="majorBidi" w:hAnsiTheme="majorBidi" w:cstheme="majorBidi"/>
          <w:sz w:val="28"/>
          <w:szCs w:val="28"/>
        </w:rPr>
        <w:t xml:space="preserve"> (via HTTP)</w:t>
      </w:r>
    </w:p>
    <w:p w14:paraId="7483C679" w14:textId="788ACD6A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Very strong for TCP workloads like:</w:t>
      </w:r>
    </w:p>
    <w:p w14:paraId="7E620D29" w14:textId="77777777" w:rsidR="00336303" w:rsidRPr="001B07DA" w:rsidRDefault="00336303">
      <w:pPr>
        <w:pStyle w:val="ListParagraph"/>
        <w:numPr>
          <w:ilvl w:val="0"/>
          <w:numId w:val="3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MySQL</w:t>
      </w:r>
    </w:p>
    <w:p w14:paraId="129FCBD1" w14:textId="77777777" w:rsidR="00336303" w:rsidRPr="001B07DA" w:rsidRDefault="00336303">
      <w:pPr>
        <w:pStyle w:val="ListParagraph"/>
        <w:numPr>
          <w:ilvl w:val="0"/>
          <w:numId w:val="3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PostgreSQL</w:t>
      </w:r>
    </w:p>
    <w:p w14:paraId="175AD663" w14:textId="77777777" w:rsidR="00336303" w:rsidRPr="001B07DA" w:rsidRDefault="00336303">
      <w:pPr>
        <w:pStyle w:val="ListParagraph"/>
        <w:numPr>
          <w:ilvl w:val="0"/>
          <w:numId w:val="3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Redis</w:t>
      </w:r>
    </w:p>
    <w:p w14:paraId="12DF560E" w14:textId="77777777" w:rsidR="00336303" w:rsidRDefault="00336303">
      <w:pPr>
        <w:pStyle w:val="ListParagraph"/>
        <w:numPr>
          <w:ilvl w:val="0"/>
          <w:numId w:val="35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SMTP</w:t>
      </w:r>
    </w:p>
    <w:p w14:paraId="680F468F" w14:textId="77777777" w:rsidR="001B07DA" w:rsidRPr="001B07DA" w:rsidRDefault="001B07DA" w:rsidP="00B4486B">
      <w:pPr>
        <w:pStyle w:val="ListParagraph"/>
        <w:jc w:val="both"/>
        <w:rPr>
          <w:rFonts w:asciiTheme="majorBidi" w:hAnsiTheme="majorBidi" w:cstheme="majorBidi"/>
          <w:sz w:val="10"/>
          <w:szCs w:val="10"/>
        </w:rPr>
      </w:pPr>
    </w:p>
    <w:p w14:paraId="1CF51282" w14:textId="77777777" w:rsidR="00336303" w:rsidRPr="001B07DA" w:rsidRDefault="00336303">
      <w:pPr>
        <w:pStyle w:val="ListParagraph"/>
        <w:numPr>
          <w:ilvl w:val="0"/>
          <w:numId w:val="36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07DA">
        <w:rPr>
          <w:rFonts w:asciiTheme="majorBidi" w:hAnsiTheme="majorBidi" w:cstheme="majorBidi"/>
          <w:b/>
          <w:bCs/>
          <w:sz w:val="28"/>
          <w:szCs w:val="28"/>
        </w:rPr>
        <w:t>NGINX</w:t>
      </w:r>
    </w:p>
    <w:p w14:paraId="559E0058" w14:textId="42D4CAAE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Protocols:</w:t>
      </w:r>
    </w:p>
    <w:p w14:paraId="298025E9" w14:textId="77777777" w:rsidR="00336303" w:rsidRPr="001B07DA" w:rsidRDefault="00336303">
      <w:pPr>
        <w:pStyle w:val="ListParagraph"/>
        <w:numPr>
          <w:ilvl w:val="0"/>
          <w:numId w:val="3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</w:t>
      </w:r>
    </w:p>
    <w:p w14:paraId="343B16D7" w14:textId="77777777" w:rsidR="00336303" w:rsidRPr="001B07DA" w:rsidRDefault="00336303">
      <w:pPr>
        <w:pStyle w:val="ListParagraph"/>
        <w:numPr>
          <w:ilvl w:val="0"/>
          <w:numId w:val="3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HTTPS</w:t>
      </w:r>
    </w:p>
    <w:p w14:paraId="59E7FC9D" w14:textId="77777777" w:rsidR="00336303" w:rsidRPr="001B07DA" w:rsidRDefault="00336303">
      <w:pPr>
        <w:pStyle w:val="ListParagraph"/>
        <w:numPr>
          <w:ilvl w:val="0"/>
          <w:numId w:val="3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HTTP/2</w:t>
      </w:r>
    </w:p>
    <w:p w14:paraId="33D2E9F4" w14:textId="77777777" w:rsidR="00336303" w:rsidRPr="001B07DA" w:rsidRDefault="00336303">
      <w:pPr>
        <w:pStyle w:val="ListParagraph"/>
        <w:numPr>
          <w:ilvl w:val="0"/>
          <w:numId w:val="3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HTTP/3</w:t>
      </w:r>
    </w:p>
    <w:p w14:paraId="3D660417" w14:textId="77777777" w:rsidR="00336303" w:rsidRPr="001B07DA" w:rsidRDefault="00336303">
      <w:pPr>
        <w:pStyle w:val="ListParagraph"/>
        <w:numPr>
          <w:ilvl w:val="0"/>
          <w:numId w:val="3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WebSocket</w:t>
      </w:r>
    </w:p>
    <w:p w14:paraId="0DB7C704" w14:textId="77777777" w:rsidR="00336303" w:rsidRPr="001B07DA" w:rsidRDefault="00336303">
      <w:pPr>
        <w:pStyle w:val="ListParagraph"/>
        <w:numPr>
          <w:ilvl w:val="0"/>
          <w:numId w:val="37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B07DA">
        <w:rPr>
          <w:rFonts w:asciiTheme="majorBidi" w:hAnsiTheme="majorBidi" w:cstheme="majorBidi"/>
          <w:sz w:val="28"/>
          <w:szCs w:val="28"/>
        </w:rPr>
        <w:t>gRPC</w:t>
      </w:r>
      <w:proofErr w:type="spellEnd"/>
    </w:p>
    <w:p w14:paraId="5E5AA411" w14:textId="77777777" w:rsidR="00336303" w:rsidRPr="00336303" w:rsidRDefault="00336303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 xml:space="preserve">TCP support exists but is less feature rich than </w:t>
      </w:r>
      <w:proofErr w:type="spellStart"/>
      <w:r w:rsidRPr="0033630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36303">
        <w:rPr>
          <w:rFonts w:asciiTheme="majorBidi" w:hAnsiTheme="majorBidi" w:cstheme="majorBidi"/>
          <w:sz w:val="28"/>
          <w:szCs w:val="28"/>
        </w:rPr>
        <w:t>.</w:t>
      </w:r>
    </w:p>
    <w:p w14:paraId="16418F08" w14:textId="70ED5C87" w:rsidR="00336303" w:rsidRPr="001B07DA" w:rsidRDefault="00336303" w:rsidP="00B4486B">
      <w:p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B07DA">
        <w:rPr>
          <w:rFonts w:asciiTheme="majorBidi" w:hAnsiTheme="majorBidi" w:cstheme="majorBidi"/>
          <w:b/>
          <w:bCs/>
          <w:sz w:val="32"/>
          <w:szCs w:val="32"/>
        </w:rPr>
        <w:t>Observability and Debugging</w:t>
      </w:r>
    </w:p>
    <w:p w14:paraId="6C18E418" w14:textId="77777777" w:rsidR="00336303" w:rsidRPr="001B07DA" w:rsidRDefault="00336303">
      <w:pPr>
        <w:pStyle w:val="ListParagraph"/>
        <w:numPr>
          <w:ilvl w:val="0"/>
          <w:numId w:val="38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1B07DA">
        <w:rPr>
          <w:rFonts w:asciiTheme="majorBidi" w:hAnsiTheme="majorBidi" w:cstheme="majorBidi"/>
          <w:b/>
          <w:bCs/>
          <w:sz w:val="28"/>
          <w:szCs w:val="28"/>
        </w:rPr>
        <w:t>HAProxy</w:t>
      </w:r>
      <w:proofErr w:type="spellEnd"/>
    </w:p>
    <w:p w14:paraId="4147BB42" w14:textId="0ACA6D69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Extremely powerful:</w:t>
      </w:r>
    </w:p>
    <w:p w14:paraId="77E7B761" w14:textId="77777777" w:rsidR="00336303" w:rsidRPr="001B07DA" w:rsidRDefault="00336303">
      <w:pPr>
        <w:pStyle w:val="ListParagraph"/>
        <w:numPr>
          <w:ilvl w:val="0"/>
          <w:numId w:val="3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detailed logs</w:t>
      </w:r>
    </w:p>
    <w:p w14:paraId="0F72ED5E" w14:textId="77777777" w:rsidR="00336303" w:rsidRPr="001B07DA" w:rsidRDefault="00336303">
      <w:pPr>
        <w:pStyle w:val="ListParagraph"/>
        <w:numPr>
          <w:ilvl w:val="0"/>
          <w:numId w:val="3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runtime API socket</w:t>
      </w:r>
    </w:p>
    <w:p w14:paraId="4708DCA1" w14:textId="77777777" w:rsidR="00336303" w:rsidRPr="001B07DA" w:rsidRDefault="00336303">
      <w:pPr>
        <w:pStyle w:val="ListParagraph"/>
        <w:numPr>
          <w:ilvl w:val="0"/>
          <w:numId w:val="3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real-time statistics</w:t>
      </w:r>
    </w:p>
    <w:p w14:paraId="3A04F025" w14:textId="77777777" w:rsidR="00336303" w:rsidRPr="001B07DA" w:rsidRDefault="00336303">
      <w:pPr>
        <w:pStyle w:val="ListParagraph"/>
        <w:numPr>
          <w:ilvl w:val="0"/>
          <w:numId w:val="3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stick-table inspection</w:t>
      </w:r>
    </w:p>
    <w:p w14:paraId="6A7D853E" w14:textId="77777777" w:rsidR="00336303" w:rsidRPr="001B07DA" w:rsidRDefault="00336303">
      <w:pPr>
        <w:pStyle w:val="ListParagraph"/>
        <w:numPr>
          <w:ilvl w:val="0"/>
          <w:numId w:val="3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traffic debugging</w:t>
      </w:r>
    </w:p>
    <w:p w14:paraId="438065CE" w14:textId="1470FAF2" w:rsidR="00336303" w:rsidRPr="00336303" w:rsidRDefault="00336303" w:rsidP="00B448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 xml:space="preserve">Many SRE teams prefer </w:t>
      </w:r>
      <w:proofErr w:type="spellStart"/>
      <w:r w:rsidRPr="00336303">
        <w:rPr>
          <w:rFonts w:asciiTheme="majorBidi" w:hAnsiTheme="majorBidi" w:cstheme="majorBidi"/>
          <w:sz w:val="28"/>
          <w:szCs w:val="28"/>
        </w:rPr>
        <w:t>HAProxy</w:t>
      </w:r>
      <w:proofErr w:type="spellEnd"/>
      <w:r w:rsidRPr="00336303">
        <w:rPr>
          <w:rFonts w:asciiTheme="majorBidi" w:hAnsiTheme="majorBidi" w:cstheme="majorBidi"/>
          <w:sz w:val="28"/>
          <w:szCs w:val="28"/>
        </w:rPr>
        <w:t xml:space="preserve"> because of deep operational visibility.</w:t>
      </w:r>
    </w:p>
    <w:p w14:paraId="2FCE5AB1" w14:textId="77777777" w:rsidR="00336303" w:rsidRPr="001B07DA" w:rsidRDefault="00336303">
      <w:pPr>
        <w:pStyle w:val="ListParagraph"/>
        <w:numPr>
          <w:ilvl w:val="0"/>
          <w:numId w:val="38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07DA">
        <w:rPr>
          <w:rFonts w:asciiTheme="majorBidi" w:hAnsiTheme="majorBidi" w:cstheme="majorBidi"/>
          <w:b/>
          <w:bCs/>
          <w:sz w:val="28"/>
          <w:szCs w:val="28"/>
        </w:rPr>
        <w:t>NGINX</w:t>
      </w:r>
    </w:p>
    <w:p w14:paraId="54FA8493" w14:textId="4D57C365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Provides:</w:t>
      </w:r>
    </w:p>
    <w:p w14:paraId="29BCCB6D" w14:textId="77777777" w:rsidR="00336303" w:rsidRPr="001B07DA" w:rsidRDefault="00336303">
      <w:pPr>
        <w:pStyle w:val="ListParagraph"/>
        <w:numPr>
          <w:ilvl w:val="0"/>
          <w:numId w:val="4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access logs</w:t>
      </w:r>
    </w:p>
    <w:p w14:paraId="4AD4EE23" w14:textId="77777777" w:rsidR="00336303" w:rsidRPr="001B07DA" w:rsidRDefault="00336303">
      <w:pPr>
        <w:pStyle w:val="ListParagraph"/>
        <w:numPr>
          <w:ilvl w:val="0"/>
          <w:numId w:val="4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lastRenderedPageBreak/>
        <w:t>error logs</w:t>
      </w:r>
    </w:p>
    <w:p w14:paraId="65C090E0" w14:textId="77777777" w:rsidR="00336303" w:rsidRPr="001B07DA" w:rsidRDefault="00336303">
      <w:pPr>
        <w:pStyle w:val="ListParagraph"/>
        <w:numPr>
          <w:ilvl w:val="0"/>
          <w:numId w:val="40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basic metrics</w:t>
      </w:r>
    </w:p>
    <w:p w14:paraId="5FBC22FA" w14:textId="007DF8AD" w:rsidR="00336303" w:rsidRPr="00336303" w:rsidRDefault="00336303" w:rsidP="00B4486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>Advanced monitoring often requires:</w:t>
      </w:r>
    </w:p>
    <w:p w14:paraId="4F96AAA9" w14:textId="77777777" w:rsidR="00336303" w:rsidRPr="001B07DA" w:rsidRDefault="00336303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exporters</w:t>
      </w:r>
    </w:p>
    <w:p w14:paraId="621DE711" w14:textId="77777777" w:rsidR="00336303" w:rsidRPr="001B07DA" w:rsidRDefault="00336303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external modules</w:t>
      </w:r>
    </w:p>
    <w:p w14:paraId="30365091" w14:textId="60C50848" w:rsidR="00336303" w:rsidRPr="001B07DA" w:rsidRDefault="00336303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B07DA">
        <w:rPr>
          <w:rFonts w:asciiTheme="majorBidi" w:hAnsiTheme="majorBidi" w:cstheme="majorBidi"/>
          <w:b/>
          <w:bCs/>
          <w:sz w:val="32"/>
          <w:szCs w:val="32"/>
        </w:rPr>
        <w:t>Real‑World Architecture Pattern</w:t>
      </w:r>
      <w:r w:rsidR="001B07DA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EBD98E7" w14:textId="16F8201E" w:rsidR="00336303" w:rsidRPr="00336303" w:rsidRDefault="001B07DA" w:rsidP="00B4486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4CA6E" wp14:editId="06E7BB97">
                <wp:simplePos x="0" y="0"/>
                <wp:positionH relativeFrom="margin">
                  <wp:align>left</wp:align>
                </wp:positionH>
                <wp:positionV relativeFrom="paragraph">
                  <wp:posOffset>272415</wp:posOffset>
                </wp:positionV>
                <wp:extent cx="2651760" cy="1737360"/>
                <wp:effectExtent l="0" t="0" r="15240" b="15240"/>
                <wp:wrapNone/>
                <wp:docPr id="1673128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1737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9FA40" w14:textId="77777777" w:rsidR="001B07DA" w:rsidRPr="001B07DA" w:rsidRDefault="001B07DA" w:rsidP="001B0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B0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  <w:p w14:paraId="22222678" w14:textId="77777777" w:rsidR="001B07DA" w:rsidRPr="001B07DA" w:rsidRDefault="001B07DA" w:rsidP="001B0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B0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↓</w:t>
                            </w:r>
                          </w:p>
                          <w:p w14:paraId="132A8C6F" w14:textId="77777777" w:rsidR="001B07DA" w:rsidRPr="001B07DA" w:rsidRDefault="001B07DA" w:rsidP="001B0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B0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HAProxy</w:t>
                            </w:r>
                            <w:proofErr w:type="spellEnd"/>
                            <w:r w:rsidRPr="001B0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(load balancing)</w:t>
                            </w:r>
                          </w:p>
                          <w:p w14:paraId="625A32B3" w14:textId="77777777" w:rsidR="001B07DA" w:rsidRPr="001B07DA" w:rsidRDefault="001B07DA" w:rsidP="001B0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B0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↓</w:t>
                            </w:r>
                          </w:p>
                          <w:p w14:paraId="3957D598" w14:textId="77777777" w:rsidR="001B07DA" w:rsidRPr="001B07DA" w:rsidRDefault="001B07DA" w:rsidP="001B0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B0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 (reverse proxy / caching)</w:t>
                            </w:r>
                          </w:p>
                          <w:p w14:paraId="79A9F684" w14:textId="77777777" w:rsidR="001B07DA" w:rsidRPr="001B07DA" w:rsidRDefault="001B07DA" w:rsidP="001B0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B0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↓</w:t>
                            </w:r>
                          </w:p>
                          <w:p w14:paraId="08631F0A" w14:textId="77777777" w:rsidR="001B07DA" w:rsidRPr="001B07DA" w:rsidRDefault="001B07DA" w:rsidP="001B07D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B07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Application servers</w:t>
                            </w:r>
                          </w:p>
                          <w:p w14:paraId="379EC288" w14:textId="77777777" w:rsidR="001B07DA" w:rsidRPr="001B07DA" w:rsidRDefault="001B07DA" w:rsidP="001B07D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4CA6E" id="Rectangle 1" o:spid="_x0000_s1034" style="position:absolute;left:0;text-align:left;margin-left:0;margin-top:21.45pt;width:208.8pt;height:136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" fillcolor="black [3200]" strokecolor="black [480]" strokeweight="1pt">
                <v:textbox>
                  <w:txbxContent>
                    <w:p w14:paraId="0499FA40" w14:textId="77777777" w:rsidR="001B07DA" w:rsidRPr="001B07DA" w:rsidRDefault="001B07DA" w:rsidP="001B0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B0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Internet</w:t>
                      </w:r>
                    </w:p>
                    <w:p w14:paraId="22222678" w14:textId="77777777" w:rsidR="001B07DA" w:rsidRPr="001B07DA" w:rsidRDefault="001B07DA" w:rsidP="001B0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B0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↓</w:t>
                      </w:r>
                    </w:p>
                    <w:p w14:paraId="132A8C6F" w14:textId="77777777" w:rsidR="001B07DA" w:rsidRPr="001B07DA" w:rsidRDefault="001B07DA" w:rsidP="001B0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B0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HAProxy</w:t>
                      </w:r>
                      <w:proofErr w:type="spellEnd"/>
                      <w:r w:rsidRPr="001B0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(load balancing)</w:t>
                      </w:r>
                    </w:p>
                    <w:p w14:paraId="625A32B3" w14:textId="77777777" w:rsidR="001B07DA" w:rsidRPr="001B07DA" w:rsidRDefault="001B07DA" w:rsidP="001B0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B0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↓</w:t>
                      </w:r>
                    </w:p>
                    <w:p w14:paraId="3957D598" w14:textId="77777777" w:rsidR="001B07DA" w:rsidRPr="001B07DA" w:rsidRDefault="001B07DA" w:rsidP="001B0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B0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 (reverse proxy / caching)</w:t>
                      </w:r>
                    </w:p>
                    <w:p w14:paraId="79A9F684" w14:textId="77777777" w:rsidR="001B07DA" w:rsidRPr="001B07DA" w:rsidRDefault="001B07DA" w:rsidP="001B0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B0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↓</w:t>
                      </w:r>
                    </w:p>
                    <w:p w14:paraId="08631F0A" w14:textId="77777777" w:rsidR="001B07DA" w:rsidRPr="001B07DA" w:rsidRDefault="001B07DA" w:rsidP="001B07D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B07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Application servers</w:t>
                      </w:r>
                    </w:p>
                    <w:p w14:paraId="379EC288" w14:textId="77777777" w:rsidR="001B07DA" w:rsidRPr="001B07DA" w:rsidRDefault="001B07DA" w:rsidP="001B07D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36303" w:rsidRPr="00336303">
        <w:rPr>
          <w:rFonts w:asciiTheme="majorBidi" w:hAnsiTheme="majorBidi" w:cstheme="majorBidi"/>
          <w:sz w:val="28"/>
          <w:szCs w:val="28"/>
        </w:rPr>
        <w:t>Very common production stack:</w:t>
      </w:r>
    </w:p>
    <w:p w14:paraId="23CB83E1" w14:textId="77777777" w:rsidR="001B07DA" w:rsidRDefault="001B07DA" w:rsidP="00B448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5A325F" w14:textId="77777777" w:rsidR="001B07DA" w:rsidRDefault="001B07DA" w:rsidP="00B448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0B0A33F" w14:textId="77777777" w:rsidR="001B07DA" w:rsidRDefault="001B07DA" w:rsidP="00B448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F0DAF9" w14:textId="77777777" w:rsidR="001B07DA" w:rsidRDefault="001B07DA" w:rsidP="00B448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83A250" w14:textId="77777777" w:rsidR="001B07DA" w:rsidRDefault="001B07DA" w:rsidP="00B448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CCE777" w14:textId="77777777" w:rsidR="001B07DA" w:rsidRPr="001B07DA" w:rsidRDefault="001B07DA" w:rsidP="00B4486B">
      <w:pPr>
        <w:spacing w:after="0"/>
        <w:jc w:val="both"/>
        <w:rPr>
          <w:rFonts w:asciiTheme="majorBidi" w:hAnsiTheme="majorBidi" w:cstheme="majorBidi"/>
          <w:sz w:val="2"/>
          <w:szCs w:val="2"/>
        </w:rPr>
      </w:pPr>
    </w:p>
    <w:p w14:paraId="3EBE7A75" w14:textId="28F6D16C" w:rsidR="00336303" w:rsidRPr="001B07DA" w:rsidRDefault="00336303" w:rsidP="00B4486B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B07DA">
        <w:rPr>
          <w:rFonts w:asciiTheme="majorBidi" w:hAnsiTheme="majorBidi" w:cstheme="majorBidi"/>
          <w:sz w:val="28"/>
          <w:szCs w:val="28"/>
          <w:u w:val="single"/>
        </w:rPr>
        <w:t>Why?</w:t>
      </w:r>
    </w:p>
    <w:p w14:paraId="5E47488F" w14:textId="5FD878D3" w:rsidR="00336303" w:rsidRPr="00336303" w:rsidRDefault="00336303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B07DA">
        <w:rPr>
          <w:rFonts w:asciiTheme="majorBidi" w:hAnsiTheme="majorBidi" w:cstheme="majorBidi"/>
          <w:b/>
          <w:bCs/>
          <w:sz w:val="28"/>
          <w:szCs w:val="28"/>
        </w:rPr>
        <w:t>HAProxy</w:t>
      </w:r>
      <w:proofErr w:type="spellEnd"/>
      <w:r w:rsidRPr="00336303">
        <w:rPr>
          <w:rFonts w:asciiTheme="majorBidi" w:hAnsiTheme="majorBidi" w:cstheme="majorBidi"/>
          <w:sz w:val="28"/>
          <w:szCs w:val="28"/>
        </w:rPr>
        <w:t xml:space="preserve"> handles:</w:t>
      </w:r>
    </w:p>
    <w:p w14:paraId="6FB76F7C" w14:textId="77777777" w:rsidR="00336303" w:rsidRPr="001B07DA" w:rsidRDefault="00336303">
      <w:pPr>
        <w:pStyle w:val="ListParagraph"/>
        <w:numPr>
          <w:ilvl w:val="0"/>
          <w:numId w:val="4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connection management</w:t>
      </w:r>
    </w:p>
    <w:p w14:paraId="6B3CEA92" w14:textId="77777777" w:rsidR="00336303" w:rsidRPr="001B07DA" w:rsidRDefault="00336303">
      <w:pPr>
        <w:pStyle w:val="ListParagraph"/>
        <w:numPr>
          <w:ilvl w:val="0"/>
          <w:numId w:val="42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load balancing</w:t>
      </w:r>
    </w:p>
    <w:p w14:paraId="1AFFCD11" w14:textId="77777777" w:rsidR="00336303" w:rsidRPr="001B07DA" w:rsidRDefault="00336303">
      <w:pPr>
        <w:pStyle w:val="ListParagraph"/>
        <w:numPr>
          <w:ilvl w:val="0"/>
          <w:numId w:val="42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failover</w:t>
      </w:r>
    </w:p>
    <w:p w14:paraId="335D2ECA" w14:textId="0EA00ED9" w:rsidR="00336303" w:rsidRPr="00336303" w:rsidRDefault="00336303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b/>
          <w:bCs/>
          <w:sz w:val="28"/>
          <w:szCs w:val="28"/>
        </w:rPr>
        <w:t>NGINX</w:t>
      </w:r>
      <w:r w:rsidRPr="00336303">
        <w:rPr>
          <w:rFonts w:asciiTheme="majorBidi" w:hAnsiTheme="majorBidi" w:cstheme="majorBidi"/>
          <w:sz w:val="28"/>
          <w:szCs w:val="28"/>
        </w:rPr>
        <w:t xml:space="preserve"> handles:</w:t>
      </w:r>
    </w:p>
    <w:p w14:paraId="18D8C9B0" w14:textId="77777777" w:rsidR="00336303" w:rsidRPr="001B07DA" w:rsidRDefault="00336303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 processing</w:t>
      </w:r>
    </w:p>
    <w:p w14:paraId="4FBE114B" w14:textId="77777777" w:rsidR="00336303" w:rsidRPr="001B07DA" w:rsidRDefault="00336303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static assets</w:t>
      </w:r>
    </w:p>
    <w:p w14:paraId="49AA5877" w14:textId="77777777" w:rsidR="00336303" w:rsidRPr="001B07DA" w:rsidRDefault="00336303">
      <w:pPr>
        <w:pStyle w:val="ListParagraph"/>
        <w:numPr>
          <w:ilvl w:val="0"/>
          <w:numId w:val="4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caching</w:t>
      </w:r>
    </w:p>
    <w:p w14:paraId="2710AE7D" w14:textId="646BF8BC" w:rsidR="00336303" w:rsidRPr="001B07DA" w:rsidRDefault="00336303" w:rsidP="00B4486B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B07DA">
        <w:rPr>
          <w:rFonts w:asciiTheme="majorBidi" w:hAnsiTheme="majorBidi" w:cstheme="majorBidi"/>
          <w:b/>
          <w:bCs/>
          <w:sz w:val="32"/>
          <w:szCs w:val="32"/>
        </w:rPr>
        <w:t>When to Choose Each</w:t>
      </w:r>
    </w:p>
    <w:p w14:paraId="72E8F72E" w14:textId="1D3237B0" w:rsidR="00336303" w:rsidRPr="00336303" w:rsidRDefault="00336303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 xml:space="preserve">Use </w:t>
      </w:r>
      <w:proofErr w:type="spellStart"/>
      <w:r w:rsidRPr="001B07DA">
        <w:rPr>
          <w:rFonts w:asciiTheme="majorBidi" w:hAnsiTheme="majorBidi" w:cstheme="majorBidi"/>
          <w:b/>
          <w:bCs/>
          <w:sz w:val="28"/>
          <w:szCs w:val="28"/>
        </w:rPr>
        <w:t>HAProxy</w:t>
      </w:r>
      <w:proofErr w:type="spellEnd"/>
      <w:r w:rsidRPr="00336303">
        <w:rPr>
          <w:rFonts w:asciiTheme="majorBidi" w:hAnsiTheme="majorBidi" w:cstheme="majorBidi"/>
          <w:sz w:val="28"/>
          <w:szCs w:val="28"/>
        </w:rPr>
        <w:t xml:space="preserve"> when you need:</w:t>
      </w:r>
    </w:p>
    <w:p w14:paraId="6E5F9306" w14:textId="77777777" w:rsidR="00336303" w:rsidRPr="001B07DA" w:rsidRDefault="00336303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advanced load balancing</w:t>
      </w:r>
    </w:p>
    <w:p w14:paraId="63983BFF" w14:textId="77777777" w:rsidR="00336303" w:rsidRPr="001B07DA" w:rsidRDefault="00336303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TCP traffic balancing</w:t>
      </w:r>
    </w:p>
    <w:p w14:paraId="6242985A" w14:textId="77777777" w:rsidR="00336303" w:rsidRPr="001B07DA" w:rsidRDefault="00336303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high connection scale</w:t>
      </w:r>
    </w:p>
    <w:p w14:paraId="2FDB920F" w14:textId="77777777" w:rsidR="00336303" w:rsidRPr="001B07DA" w:rsidRDefault="00336303">
      <w:pPr>
        <w:pStyle w:val="ListParagraph"/>
        <w:numPr>
          <w:ilvl w:val="0"/>
          <w:numId w:val="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detailed routing logic</w:t>
      </w:r>
    </w:p>
    <w:p w14:paraId="157F095E" w14:textId="77777777" w:rsidR="00336303" w:rsidRPr="001B07DA" w:rsidRDefault="00336303">
      <w:pPr>
        <w:pStyle w:val="ListParagraph"/>
        <w:numPr>
          <w:ilvl w:val="0"/>
          <w:numId w:val="4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production traffic control</w:t>
      </w:r>
    </w:p>
    <w:p w14:paraId="4EBFC5CE" w14:textId="2A8F2A4A" w:rsidR="00336303" w:rsidRPr="00336303" w:rsidRDefault="00336303" w:rsidP="00B4486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36303">
        <w:rPr>
          <w:rFonts w:asciiTheme="majorBidi" w:hAnsiTheme="majorBidi" w:cstheme="majorBidi"/>
          <w:sz w:val="28"/>
          <w:szCs w:val="28"/>
        </w:rPr>
        <w:t xml:space="preserve">Use </w:t>
      </w:r>
      <w:r w:rsidRPr="001B07DA">
        <w:rPr>
          <w:rFonts w:asciiTheme="majorBidi" w:hAnsiTheme="majorBidi" w:cstheme="majorBidi"/>
          <w:b/>
          <w:bCs/>
          <w:sz w:val="28"/>
          <w:szCs w:val="28"/>
        </w:rPr>
        <w:t>NGINX</w:t>
      </w:r>
      <w:r w:rsidRPr="00336303">
        <w:rPr>
          <w:rFonts w:asciiTheme="majorBidi" w:hAnsiTheme="majorBidi" w:cstheme="majorBidi"/>
          <w:sz w:val="28"/>
          <w:szCs w:val="28"/>
        </w:rPr>
        <w:t xml:space="preserve"> when you need:</w:t>
      </w:r>
    </w:p>
    <w:p w14:paraId="2E1455E4" w14:textId="77777777" w:rsidR="00336303" w:rsidRPr="001B07DA" w:rsidRDefault="00336303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web server</w:t>
      </w:r>
    </w:p>
    <w:p w14:paraId="5D2FCE70" w14:textId="77777777" w:rsidR="00336303" w:rsidRPr="001B07DA" w:rsidRDefault="00336303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reverse proxy</w:t>
      </w:r>
    </w:p>
    <w:p w14:paraId="0E0F8AE3" w14:textId="77777777" w:rsidR="00336303" w:rsidRPr="001B07DA" w:rsidRDefault="00336303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static file serving</w:t>
      </w:r>
    </w:p>
    <w:p w14:paraId="054FE509" w14:textId="77777777" w:rsidR="00336303" w:rsidRPr="001B07DA" w:rsidRDefault="00336303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HTTP gateway</w:t>
      </w:r>
    </w:p>
    <w:p w14:paraId="1DCC79D7" w14:textId="65123115" w:rsidR="00336303" w:rsidRDefault="00336303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07DA">
        <w:rPr>
          <w:rFonts w:asciiTheme="majorBidi" w:hAnsiTheme="majorBidi" w:cstheme="majorBidi"/>
          <w:sz w:val="28"/>
          <w:szCs w:val="28"/>
        </w:rPr>
        <w:t>caching layer</w:t>
      </w:r>
    </w:p>
    <w:p w14:paraId="18487D61" w14:textId="77777777" w:rsidR="00224772" w:rsidRPr="00224772" w:rsidRDefault="00224772" w:rsidP="00B4486B">
      <w:pPr>
        <w:jc w:val="both"/>
      </w:pPr>
    </w:p>
    <w:p w14:paraId="5ABA4606" w14:textId="77777777" w:rsidR="00224772" w:rsidRPr="00224772" w:rsidRDefault="00224772" w:rsidP="00B4486B">
      <w:pPr>
        <w:jc w:val="both"/>
      </w:pPr>
    </w:p>
    <w:p w14:paraId="7A3E10A7" w14:textId="77777777" w:rsidR="00224772" w:rsidRPr="00224772" w:rsidRDefault="00224772" w:rsidP="00B4486B">
      <w:pPr>
        <w:jc w:val="both"/>
      </w:pPr>
    </w:p>
    <w:p w14:paraId="5636DFBF" w14:textId="77777777" w:rsidR="00224772" w:rsidRPr="00224772" w:rsidRDefault="00224772" w:rsidP="00B4486B">
      <w:pPr>
        <w:jc w:val="both"/>
      </w:pPr>
    </w:p>
    <w:p w14:paraId="353675DB" w14:textId="77777777" w:rsidR="00224772" w:rsidRPr="00224772" w:rsidRDefault="00224772" w:rsidP="00B4486B">
      <w:pPr>
        <w:jc w:val="both"/>
      </w:pPr>
    </w:p>
    <w:p w14:paraId="089FBD96" w14:textId="77777777" w:rsidR="00224772" w:rsidRPr="00224772" w:rsidRDefault="00224772" w:rsidP="00B4486B">
      <w:pPr>
        <w:jc w:val="both"/>
      </w:pPr>
    </w:p>
    <w:p w14:paraId="64C72ED8" w14:textId="77777777" w:rsidR="00224772" w:rsidRDefault="00224772" w:rsidP="00B448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0EFD44" w14:textId="77777777" w:rsidR="00224772" w:rsidRDefault="00224772" w:rsidP="00B4486B">
      <w:pPr>
        <w:jc w:val="both"/>
      </w:pPr>
    </w:p>
    <w:p w14:paraId="4598CF0D" w14:textId="77777777" w:rsidR="00224772" w:rsidRDefault="00224772" w:rsidP="00B4486B">
      <w:pPr>
        <w:jc w:val="both"/>
      </w:pPr>
    </w:p>
    <w:p w14:paraId="095B8032" w14:textId="77777777" w:rsidR="00224772" w:rsidRDefault="00224772" w:rsidP="00B4486B">
      <w:pPr>
        <w:jc w:val="both"/>
      </w:pPr>
    </w:p>
    <w:p w14:paraId="55470733" w14:textId="77777777" w:rsidR="00224772" w:rsidRDefault="00224772" w:rsidP="00B4486B">
      <w:pPr>
        <w:jc w:val="both"/>
      </w:pPr>
    </w:p>
    <w:p w14:paraId="1C6F12F5" w14:textId="77777777" w:rsidR="00224772" w:rsidRDefault="00224772" w:rsidP="00B4486B">
      <w:pPr>
        <w:jc w:val="both"/>
      </w:pPr>
    </w:p>
    <w:p w14:paraId="163382FE" w14:textId="77777777" w:rsidR="00224772" w:rsidRDefault="00224772" w:rsidP="00B4486B">
      <w:pPr>
        <w:jc w:val="both"/>
      </w:pPr>
    </w:p>
    <w:p w14:paraId="7A89EE50" w14:textId="77777777" w:rsidR="00224772" w:rsidRDefault="00224772" w:rsidP="00B4486B">
      <w:pPr>
        <w:jc w:val="both"/>
      </w:pPr>
    </w:p>
    <w:p w14:paraId="45700CD0" w14:textId="77777777" w:rsidR="00224772" w:rsidRDefault="00224772" w:rsidP="00B4486B">
      <w:pPr>
        <w:jc w:val="both"/>
      </w:pPr>
    </w:p>
    <w:p w14:paraId="3476E08C" w14:textId="77777777" w:rsidR="00224772" w:rsidRDefault="00224772" w:rsidP="00B4486B">
      <w:pPr>
        <w:jc w:val="both"/>
      </w:pPr>
    </w:p>
    <w:p w14:paraId="10CD86A2" w14:textId="77777777" w:rsidR="00224772" w:rsidRDefault="00224772" w:rsidP="00B4486B">
      <w:pPr>
        <w:jc w:val="both"/>
      </w:pPr>
    </w:p>
    <w:p w14:paraId="5D7D1E57" w14:textId="77777777" w:rsidR="00224772" w:rsidRDefault="00224772" w:rsidP="00B4486B">
      <w:pPr>
        <w:jc w:val="both"/>
      </w:pPr>
    </w:p>
    <w:p w14:paraId="748B6138" w14:textId="77777777" w:rsidR="00224772" w:rsidRDefault="00224772" w:rsidP="00B4486B">
      <w:pPr>
        <w:jc w:val="both"/>
      </w:pPr>
    </w:p>
    <w:p w14:paraId="65978BEF" w14:textId="77777777" w:rsidR="00224772" w:rsidRDefault="00224772" w:rsidP="00B4486B">
      <w:pPr>
        <w:jc w:val="both"/>
      </w:pPr>
    </w:p>
    <w:p w14:paraId="5D3686C9" w14:textId="77777777" w:rsidR="00224772" w:rsidRDefault="00224772" w:rsidP="00B4486B">
      <w:pPr>
        <w:jc w:val="both"/>
      </w:pPr>
      <w:r>
        <w:t>Layer 4 vs Layer 7 load balancing</w:t>
      </w:r>
    </w:p>
    <w:p w14:paraId="0FDDADAE" w14:textId="77777777" w:rsidR="00224772" w:rsidRDefault="00224772" w:rsidP="00B4486B">
      <w:pPr>
        <w:jc w:val="both"/>
      </w:pPr>
      <w:r>
        <w:t>ACL (Access Control Lists)</w:t>
      </w:r>
    </w:p>
    <w:p w14:paraId="465CABD3" w14:textId="77777777" w:rsidR="00224772" w:rsidRDefault="00224772" w:rsidP="00B4486B">
      <w:pPr>
        <w:jc w:val="both"/>
      </w:pPr>
      <w:r>
        <w:t>Stick tables</w:t>
      </w:r>
    </w:p>
    <w:p w14:paraId="6C389FA8" w14:textId="77777777" w:rsidR="00224772" w:rsidRDefault="00224772" w:rsidP="00B4486B">
      <w:pPr>
        <w:jc w:val="both"/>
      </w:pPr>
      <w:r>
        <w:t>Connection multiplexing</w:t>
      </w:r>
    </w:p>
    <w:p w14:paraId="5351E059" w14:textId="77777777" w:rsidR="00224772" w:rsidRDefault="00224772" w:rsidP="00B4486B">
      <w:pPr>
        <w:jc w:val="both"/>
      </w:pPr>
      <w:r>
        <w:t>Health check mechanisms</w:t>
      </w:r>
    </w:p>
    <w:p w14:paraId="07189AF7" w14:textId="77777777" w:rsidR="00224772" w:rsidRDefault="00224772" w:rsidP="00B4486B">
      <w:pPr>
        <w:jc w:val="both"/>
      </w:pPr>
      <w:r>
        <w:t>Runtime API</w:t>
      </w:r>
    </w:p>
    <w:p w14:paraId="55FDA708" w14:textId="77777777" w:rsidR="00224772" w:rsidRDefault="00224772" w:rsidP="00B4486B">
      <w:pPr>
        <w:jc w:val="both"/>
      </w:pPr>
      <w:r>
        <w:t>Rate limiting</w:t>
      </w:r>
    </w:p>
    <w:p w14:paraId="7EFDCBAC" w14:textId="77777777" w:rsidR="00224772" w:rsidRDefault="00224772" w:rsidP="00B4486B">
      <w:pPr>
        <w:jc w:val="both"/>
      </w:pPr>
      <w:r>
        <w:t>TLS termination</w:t>
      </w:r>
    </w:p>
    <w:p w14:paraId="697B89A8" w14:textId="77777777" w:rsidR="00224772" w:rsidRDefault="00224772" w:rsidP="00B4486B">
      <w:pPr>
        <w:jc w:val="both"/>
      </w:pPr>
      <w:r>
        <w:t>HTTP routing rules</w:t>
      </w:r>
    </w:p>
    <w:p w14:paraId="435CDBC1" w14:textId="77777777" w:rsidR="00224772" w:rsidRDefault="00224772" w:rsidP="00B4486B">
      <w:pPr>
        <w:jc w:val="both"/>
      </w:pPr>
      <w:r>
        <w:t>PROXY protocol</w:t>
      </w:r>
    </w:p>
    <w:p w14:paraId="10438994" w14:textId="5C676044" w:rsidR="00224772" w:rsidRPr="00224772" w:rsidRDefault="00224772" w:rsidP="00B4486B">
      <w:pPr>
        <w:jc w:val="both"/>
      </w:pPr>
      <w:r>
        <w:t>Server state persistence</w:t>
      </w:r>
    </w:p>
    <w:sectPr w:rsidR="00224772" w:rsidRPr="00224772" w:rsidSect="009B59E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667B" w14:textId="77777777" w:rsidR="006B7EC9" w:rsidRDefault="006B7EC9" w:rsidP="003D26D9">
      <w:pPr>
        <w:spacing w:after="0" w:line="240" w:lineRule="auto"/>
      </w:pPr>
      <w:r>
        <w:separator/>
      </w:r>
    </w:p>
  </w:endnote>
  <w:endnote w:type="continuationSeparator" w:id="0">
    <w:p w14:paraId="35502FBC" w14:textId="77777777" w:rsidR="006B7EC9" w:rsidRDefault="006B7EC9" w:rsidP="003D2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8F62A" w14:textId="77777777" w:rsidR="006B7EC9" w:rsidRDefault="006B7EC9" w:rsidP="003D26D9">
      <w:pPr>
        <w:spacing w:after="0" w:line="240" w:lineRule="auto"/>
      </w:pPr>
      <w:r>
        <w:separator/>
      </w:r>
    </w:p>
  </w:footnote>
  <w:footnote w:type="continuationSeparator" w:id="0">
    <w:p w14:paraId="13D1C435" w14:textId="77777777" w:rsidR="006B7EC9" w:rsidRDefault="006B7EC9" w:rsidP="003D26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12A"/>
    <w:multiLevelType w:val="hybridMultilevel"/>
    <w:tmpl w:val="7554A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3451"/>
    <w:multiLevelType w:val="hybridMultilevel"/>
    <w:tmpl w:val="B1D0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C44DB"/>
    <w:multiLevelType w:val="hybridMultilevel"/>
    <w:tmpl w:val="AEDCB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41B8A"/>
    <w:multiLevelType w:val="hybridMultilevel"/>
    <w:tmpl w:val="5240D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132C9"/>
    <w:multiLevelType w:val="hybridMultilevel"/>
    <w:tmpl w:val="6D12D8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537BE2"/>
    <w:multiLevelType w:val="hybridMultilevel"/>
    <w:tmpl w:val="D7E031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9676AC"/>
    <w:multiLevelType w:val="hybridMultilevel"/>
    <w:tmpl w:val="FD94D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9C6481"/>
    <w:multiLevelType w:val="hybridMultilevel"/>
    <w:tmpl w:val="7F86BA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928D2"/>
    <w:multiLevelType w:val="hybridMultilevel"/>
    <w:tmpl w:val="831C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F87AE9"/>
    <w:multiLevelType w:val="hybridMultilevel"/>
    <w:tmpl w:val="8CE0E3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7F4B95"/>
    <w:multiLevelType w:val="hybridMultilevel"/>
    <w:tmpl w:val="CB806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F7B88"/>
    <w:multiLevelType w:val="hybridMultilevel"/>
    <w:tmpl w:val="A14E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20507"/>
    <w:multiLevelType w:val="hybridMultilevel"/>
    <w:tmpl w:val="133A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BA0DAB"/>
    <w:multiLevelType w:val="hybridMultilevel"/>
    <w:tmpl w:val="F562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D418C"/>
    <w:multiLevelType w:val="hybridMultilevel"/>
    <w:tmpl w:val="189A19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185EBE"/>
    <w:multiLevelType w:val="hybridMultilevel"/>
    <w:tmpl w:val="B88A37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59A7161"/>
    <w:multiLevelType w:val="hybridMultilevel"/>
    <w:tmpl w:val="7C8E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FD11F4"/>
    <w:multiLevelType w:val="hybridMultilevel"/>
    <w:tmpl w:val="DBC2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D310A6D"/>
    <w:multiLevelType w:val="hybridMultilevel"/>
    <w:tmpl w:val="51EE8A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DCF4C5D"/>
    <w:multiLevelType w:val="hybridMultilevel"/>
    <w:tmpl w:val="8B28F4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E7A5E96"/>
    <w:multiLevelType w:val="hybridMultilevel"/>
    <w:tmpl w:val="F5BC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3D7F33"/>
    <w:multiLevelType w:val="hybridMultilevel"/>
    <w:tmpl w:val="C0CCE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E07B28"/>
    <w:multiLevelType w:val="hybridMultilevel"/>
    <w:tmpl w:val="4F4464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10616B3"/>
    <w:multiLevelType w:val="hybridMultilevel"/>
    <w:tmpl w:val="04044C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11275B8"/>
    <w:multiLevelType w:val="hybridMultilevel"/>
    <w:tmpl w:val="D040A6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1D63D35"/>
    <w:multiLevelType w:val="hybridMultilevel"/>
    <w:tmpl w:val="874284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21D6519"/>
    <w:multiLevelType w:val="hybridMultilevel"/>
    <w:tmpl w:val="7C542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D70B70"/>
    <w:multiLevelType w:val="hybridMultilevel"/>
    <w:tmpl w:val="F3F8F5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B89583B"/>
    <w:multiLevelType w:val="hybridMultilevel"/>
    <w:tmpl w:val="14C660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CBC605B"/>
    <w:multiLevelType w:val="hybridMultilevel"/>
    <w:tmpl w:val="B69C1D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E0E1402"/>
    <w:multiLevelType w:val="hybridMultilevel"/>
    <w:tmpl w:val="6FF22C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E3B37FC"/>
    <w:multiLevelType w:val="hybridMultilevel"/>
    <w:tmpl w:val="F6A828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F0061D6"/>
    <w:multiLevelType w:val="hybridMultilevel"/>
    <w:tmpl w:val="3DDED0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1130FD"/>
    <w:multiLevelType w:val="hybridMultilevel"/>
    <w:tmpl w:val="3E34D5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02C5429"/>
    <w:multiLevelType w:val="hybridMultilevel"/>
    <w:tmpl w:val="CC58F1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2773849"/>
    <w:multiLevelType w:val="hybridMultilevel"/>
    <w:tmpl w:val="9884A1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2FF1199"/>
    <w:multiLevelType w:val="hybridMultilevel"/>
    <w:tmpl w:val="97424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7E0B8A"/>
    <w:multiLevelType w:val="hybridMultilevel"/>
    <w:tmpl w:val="AB4C2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C66B42"/>
    <w:multiLevelType w:val="hybridMultilevel"/>
    <w:tmpl w:val="A7FC03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005BE7"/>
    <w:multiLevelType w:val="hybridMultilevel"/>
    <w:tmpl w:val="0EDC8A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A1C722A"/>
    <w:multiLevelType w:val="hybridMultilevel"/>
    <w:tmpl w:val="D8E41E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A6861E5"/>
    <w:multiLevelType w:val="hybridMultilevel"/>
    <w:tmpl w:val="0D84F3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C610712"/>
    <w:multiLevelType w:val="hybridMultilevel"/>
    <w:tmpl w:val="EEA4C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587608"/>
    <w:multiLevelType w:val="hybridMultilevel"/>
    <w:tmpl w:val="B9DE2A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F236D74"/>
    <w:multiLevelType w:val="hybridMultilevel"/>
    <w:tmpl w:val="B6820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563FF7"/>
    <w:multiLevelType w:val="hybridMultilevel"/>
    <w:tmpl w:val="5C30F7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1947CCA"/>
    <w:multiLevelType w:val="hybridMultilevel"/>
    <w:tmpl w:val="655A9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2F74E57"/>
    <w:multiLevelType w:val="hybridMultilevel"/>
    <w:tmpl w:val="6EBCB9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4454BAB"/>
    <w:multiLevelType w:val="hybridMultilevel"/>
    <w:tmpl w:val="3F2AA7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4DA30C1"/>
    <w:multiLevelType w:val="hybridMultilevel"/>
    <w:tmpl w:val="4998DA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7E55F2D"/>
    <w:multiLevelType w:val="hybridMultilevel"/>
    <w:tmpl w:val="108401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8232749"/>
    <w:multiLevelType w:val="hybridMultilevel"/>
    <w:tmpl w:val="AF862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F8110D"/>
    <w:multiLevelType w:val="hybridMultilevel"/>
    <w:tmpl w:val="BFA6F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A14372"/>
    <w:multiLevelType w:val="hybridMultilevel"/>
    <w:tmpl w:val="72EC3B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AB3052A"/>
    <w:multiLevelType w:val="hybridMultilevel"/>
    <w:tmpl w:val="B216AE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28019A"/>
    <w:multiLevelType w:val="hybridMultilevel"/>
    <w:tmpl w:val="43849E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C0D50CC"/>
    <w:multiLevelType w:val="hybridMultilevel"/>
    <w:tmpl w:val="DFE8845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03077CB"/>
    <w:multiLevelType w:val="hybridMultilevel"/>
    <w:tmpl w:val="0FAEF6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1DE6AB2"/>
    <w:multiLevelType w:val="hybridMultilevel"/>
    <w:tmpl w:val="F77AB1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2B41D68"/>
    <w:multiLevelType w:val="hybridMultilevel"/>
    <w:tmpl w:val="893A1A3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56694C8C"/>
    <w:multiLevelType w:val="hybridMultilevel"/>
    <w:tmpl w:val="BC86E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BD3F57"/>
    <w:multiLevelType w:val="hybridMultilevel"/>
    <w:tmpl w:val="874284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9E15EC8"/>
    <w:multiLevelType w:val="hybridMultilevel"/>
    <w:tmpl w:val="F13A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2A3AA9"/>
    <w:multiLevelType w:val="hybridMultilevel"/>
    <w:tmpl w:val="54E0A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430D27"/>
    <w:multiLevelType w:val="hybridMultilevel"/>
    <w:tmpl w:val="39FA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54652E"/>
    <w:multiLevelType w:val="hybridMultilevel"/>
    <w:tmpl w:val="DAEE7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F62D59"/>
    <w:multiLevelType w:val="hybridMultilevel"/>
    <w:tmpl w:val="EB164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0A364C"/>
    <w:multiLevelType w:val="hybridMultilevel"/>
    <w:tmpl w:val="66CAD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766779"/>
    <w:multiLevelType w:val="hybridMultilevel"/>
    <w:tmpl w:val="AD262D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0F67A89"/>
    <w:multiLevelType w:val="hybridMultilevel"/>
    <w:tmpl w:val="8F72A1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200758F"/>
    <w:multiLevelType w:val="hybridMultilevel"/>
    <w:tmpl w:val="9F8894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2702278"/>
    <w:multiLevelType w:val="hybridMultilevel"/>
    <w:tmpl w:val="381856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8826E3"/>
    <w:multiLevelType w:val="hybridMultilevel"/>
    <w:tmpl w:val="32B0EE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4625800"/>
    <w:multiLevelType w:val="hybridMultilevel"/>
    <w:tmpl w:val="742E66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69BE7CF0"/>
    <w:multiLevelType w:val="hybridMultilevel"/>
    <w:tmpl w:val="C5DAF33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A1B6962"/>
    <w:multiLevelType w:val="hybridMultilevel"/>
    <w:tmpl w:val="A7889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A14B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3538F6"/>
    <w:multiLevelType w:val="hybridMultilevel"/>
    <w:tmpl w:val="232CB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381AF0"/>
    <w:multiLevelType w:val="hybridMultilevel"/>
    <w:tmpl w:val="B0E25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CBB0E15"/>
    <w:multiLevelType w:val="hybridMultilevel"/>
    <w:tmpl w:val="C3B2F9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6E423A8B"/>
    <w:multiLevelType w:val="hybridMultilevel"/>
    <w:tmpl w:val="6910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EFE6577"/>
    <w:multiLevelType w:val="hybridMultilevel"/>
    <w:tmpl w:val="D0201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C428BF"/>
    <w:multiLevelType w:val="hybridMultilevel"/>
    <w:tmpl w:val="C81090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5284E9B"/>
    <w:multiLevelType w:val="hybridMultilevel"/>
    <w:tmpl w:val="9D183F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53411E4"/>
    <w:multiLevelType w:val="hybridMultilevel"/>
    <w:tmpl w:val="06AEC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923DA1"/>
    <w:multiLevelType w:val="hybridMultilevel"/>
    <w:tmpl w:val="7D525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75BC000E"/>
    <w:multiLevelType w:val="hybridMultilevel"/>
    <w:tmpl w:val="7DBE4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7C80453"/>
    <w:multiLevelType w:val="hybridMultilevel"/>
    <w:tmpl w:val="2160B7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A04442A"/>
    <w:multiLevelType w:val="hybridMultilevel"/>
    <w:tmpl w:val="9C304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D404FCF"/>
    <w:multiLevelType w:val="hybridMultilevel"/>
    <w:tmpl w:val="FEF210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E990A51"/>
    <w:multiLevelType w:val="hybridMultilevel"/>
    <w:tmpl w:val="FFC83E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7EE32093"/>
    <w:multiLevelType w:val="hybridMultilevel"/>
    <w:tmpl w:val="A9AE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3A2DA4"/>
    <w:multiLevelType w:val="hybridMultilevel"/>
    <w:tmpl w:val="C75468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729807">
    <w:abstractNumId w:val="44"/>
  </w:num>
  <w:num w:numId="2" w16cid:durableId="713117130">
    <w:abstractNumId w:val="3"/>
  </w:num>
  <w:num w:numId="3" w16cid:durableId="1368289497">
    <w:abstractNumId w:val="13"/>
  </w:num>
  <w:num w:numId="4" w16cid:durableId="1915553833">
    <w:abstractNumId w:val="32"/>
  </w:num>
  <w:num w:numId="5" w16cid:durableId="1127355975">
    <w:abstractNumId w:val="69"/>
  </w:num>
  <w:num w:numId="6" w16cid:durableId="2026513943">
    <w:abstractNumId w:val="40"/>
  </w:num>
  <w:num w:numId="7" w16cid:durableId="91632858">
    <w:abstractNumId w:val="48"/>
  </w:num>
  <w:num w:numId="8" w16cid:durableId="13845564">
    <w:abstractNumId w:val="86"/>
  </w:num>
  <w:num w:numId="9" w16cid:durableId="1255166147">
    <w:abstractNumId w:val="18"/>
  </w:num>
  <w:num w:numId="10" w16cid:durableId="1095634668">
    <w:abstractNumId w:val="33"/>
  </w:num>
  <w:num w:numId="11" w16cid:durableId="167212946">
    <w:abstractNumId w:val="81"/>
  </w:num>
  <w:num w:numId="12" w16cid:durableId="254048472">
    <w:abstractNumId w:val="43"/>
  </w:num>
  <w:num w:numId="13" w16cid:durableId="764427171">
    <w:abstractNumId w:val="75"/>
  </w:num>
  <w:num w:numId="14" w16cid:durableId="1564221807">
    <w:abstractNumId w:val="59"/>
  </w:num>
  <w:num w:numId="15" w16cid:durableId="409080968">
    <w:abstractNumId w:val="67"/>
  </w:num>
  <w:num w:numId="16" w16cid:durableId="1612590775">
    <w:abstractNumId w:val="71"/>
  </w:num>
  <w:num w:numId="17" w16cid:durableId="1714962296">
    <w:abstractNumId w:val="17"/>
  </w:num>
  <w:num w:numId="18" w16cid:durableId="824735506">
    <w:abstractNumId w:val="34"/>
  </w:num>
  <w:num w:numId="19" w16cid:durableId="733893634">
    <w:abstractNumId w:val="5"/>
  </w:num>
  <w:num w:numId="20" w16cid:durableId="576403838">
    <w:abstractNumId w:val="9"/>
  </w:num>
  <w:num w:numId="21" w16cid:durableId="2126194189">
    <w:abstractNumId w:val="89"/>
  </w:num>
  <w:num w:numId="22" w16cid:durableId="1952082256">
    <w:abstractNumId w:val="82"/>
  </w:num>
  <w:num w:numId="23" w16cid:durableId="247810153">
    <w:abstractNumId w:val="28"/>
  </w:num>
  <w:num w:numId="24" w16cid:durableId="382104093">
    <w:abstractNumId w:val="14"/>
  </w:num>
  <w:num w:numId="25" w16cid:durableId="1185942631">
    <w:abstractNumId w:val="41"/>
  </w:num>
  <w:num w:numId="26" w16cid:durableId="11230379">
    <w:abstractNumId w:val="58"/>
  </w:num>
  <w:num w:numId="27" w16cid:durableId="593632488">
    <w:abstractNumId w:val="27"/>
  </w:num>
  <w:num w:numId="28" w16cid:durableId="1018003313">
    <w:abstractNumId w:val="84"/>
  </w:num>
  <w:num w:numId="29" w16cid:durableId="635840486">
    <w:abstractNumId w:val="91"/>
  </w:num>
  <w:num w:numId="30" w16cid:durableId="513809429">
    <w:abstractNumId w:val="15"/>
  </w:num>
  <w:num w:numId="31" w16cid:durableId="61030859">
    <w:abstractNumId w:val="50"/>
  </w:num>
  <w:num w:numId="32" w16cid:durableId="1811435495">
    <w:abstractNumId w:val="24"/>
  </w:num>
  <w:num w:numId="33" w16cid:durableId="1757824105">
    <w:abstractNumId w:val="6"/>
  </w:num>
  <w:num w:numId="34" w16cid:durableId="2105345789">
    <w:abstractNumId w:val="4"/>
  </w:num>
  <w:num w:numId="35" w16cid:durableId="974605993">
    <w:abstractNumId w:val="68"/>
  </w:num>
  <w:num w:numId="36" w16cid:durableId="1356610446">
    <w:abstractNumId w:val="87"/>
  </w:num>
  <w:num w:numId="37" w16cid:durableId="187791816">
    <w:abstractNumId w:val="31"/>
  </w:num>
  <w:num w:numId="38" w16cid:durableId="15156092">
    <w:abstractNumId w:val="35"/>
  </w:num>
  <w:num w:numId="39" w16cid:durableId="520050999">
    <w:abstractNumId w:val="70"/>
  </w:num>
  <w:num w:numId="40" w16cid:durableId="498237139">
    <w:abstractNumId w:val="55"/>
  </w:num>
  <w:num w:numId="41" w16cid:durableId="1936400646">
    <w:abstractNumId w:val="23"/>
  </w:num>
  <w:num w:numId="42" w16cid:durableId="1738700317">
    <w:abstractNumId w:val="76"/>
  </w:num>
  <w:num w:numId="43" w16cid:durableId="570505095">
    <w:abstractNumId w:val="79"/>
  </w:num>
  <w:num w:numId="44" w16cid:durableId="1419062491">
    <w:abstractNumId w:val="90"/>
  </w:num>
  <w:num w:numId="45" w16cid:durableId="1905021747">
    <w:abstractNumId w:val="11"/>
  </w:num>
  <w:num w:numId="46" w16cid:durableId="1404568042">
    <w:abstractNumId w:val="20"/>
  </w:num>
  <w:num w:numId="47" w16cid:durableId="677656400">
    <w:abstractNumId w:val="46"/>
  </w:num>
  <w:num w:numId="48" w16cid:durableId="2094424542">
    <w:abstractNumId w:val="65"/>
  </w:num>
  <w:num w:numId="49" w16cid:durableId="1464077080">
    <w:abstractNumId w:val="64"/>
  </w:num>
  <w:num w:numId="50" w16cid:durableId="1819493636">
    <w:abstractNumId w:val="77"/>
  </w:num>
  <w:num w:numId="51" w16cid:durableId="406464400">
    <w:abstractNumId w:val="83"/>
  </w:num>
  <w:num w:numId="52" w16cid:durableId="486440218">
    <w:abstractNumId w:val="10"/>
  </w:num>
  <w:num w:numId="53" w16cid:durableId="874855040">
    <w:abstractNumId w:val="85"/>
  </w:num>
  <w:num w:numId="54" w16cid:durableId="1099956252">
    <w:abstractNumId w:val="63"/>
  </w:num>
  <w:num w:numId="55" w16cid:durableId="2033452178">
    <w:abstractNumId w:val="2"/>
  </w:num>
  <w:num w:numId="56" w16cid:durableId="1288387775">
    <w:abstractNumId w:val="36"/>
  </w:num>
  <w:num w:numId="57" w16cid:durableId="1682468949">
    <w:abstractNumId w:val="51"/>
  </w:num>
  <w:num w:numId="58" w16cid:durableId="1990353958">
    <w:abstractNumId w:val="60"/>
  </w:num>
  <w:num w:numId="59" w16cid:durableId="1435243342">
    <w:abstractNumId w:val="54"/>
  </w:num>
  <w:num w:numId="60" w16cid:durableId="1609043663">
    <w:abstractNumId w:val="16"/>
  </w:num>
  <w:num w:numId="61" w16cid:durableId="740248289">
    <w:abstractNumId w:val="66"/>
  </w:num>
  <w:num w:numId="62" w16cid:durableId="985158155">
    <w:abstractNumId w:val="37"/>
  </w:num>
  <w:num w:numId="63" w16cid:durableId="602032868">
    <w:abstractNumId w:val="52"/>
  </w:num>
  <w:num w:numId="64" w16cid:durableId="2138140142">
    <w:abstractNumId w:val="8"/>
  </w:num>
  <w:num w:numId="65" w16cid:durableId="1057973928">
    <w:abstractNumId w:val="12"/>
  </w:num>
  <w:num w:numId="66" w16cid:durableId="1854372008">
    <w:abstractNumId w:val="26"/>
  </w:num>
  <w:num w:numId="67" w16cid:durableId="683937637">
    <w:abstractNumId w:val="62"/>
  </w:num>
  <w:num w:numId="68" w16cid:durableId="1628049763">
    <w:abstractNumId w:val="42"/>
  </w:num>
  <w:num w:numId="69" w16cid:durableId="448358742">
    <w:abstractNumId w:val="38"/>
  </w:num>
  <w:num w:numId="70" w16cid:durableId="1212770796">
    <w:abstractNumId w:val="1"/>
  </w:num>
  <w:num w:numId="71" w16cid:durableId="124157074">
    <w:abstractNumId w:val="53"/>
  </w:num>
  <w:num w:numId="72" w16cid:durableId="73821854">
    <w:abstractNumId w:val="73"/>
  </w:num>
  <w:num w:numId="73" w16cid:durableId="2136174335">
    <w:abstractNumId w:val="88"/>
  </w:num>
  <w:num w:numId="74" w16cid:durableId="987201287">
    <w:abstractNumId w:val="0"/>
  </w:num>
  <w:num w:numId="75" w16cid:durableId="626393651">
    <w:abstractNumId w:val="19"/>
  </w:num>
  <w:num w:numId="76" w16cid:durableId="1753237582">
    <w:abstractNumId w:val="29"/>
  </w:num>
  <w:num w:numId="77" w16cid:durableId="263003095">
    <w:abstractNumId w:val="39"/>
  </w:num>
  <w:num w:numId="78" w16cid:durableId="2044330276">
    <w:abstractNumId w:val="72"/>
  </w:num>
  <w:num w:numId="79" w16cid:durableId="1928414574">
    <w:abstractNumId w:val="56"/>
  </w:num>
  <w:num w:numId="80" w16cid:durableId="499076618">
    <w:abstractNumId w:val="22"/>
  </w:num>
  <w:num w:numId="81" w16cid:durableId="2044941395">
    <w:abstractNumId w:val="30"/>
  </w:num>
  <w:num w:numId="82" w16cid:durableId="441537125">
    <w:abstractNumId w:val="49"/>
  </w:num>
  <w:num w:numId="83" w16cid:durableId="436096347">
    <w:abstractNumId w:val="78"/>
  </w:num>
  <w:num w:numId="84" w16cid:durableId="517813780">
    <w:abstractNumId w:val="74"/>
  </w:num>
  <w:num w:numId="85" w16cid:durableId="146943961">
    <w:abstractNumId w:val="45"/>
  </w:num>
  <w:num w:numId="86" w16cid:durableId="1059935238">
    <w:abstractNumId w:val="25"/>
  </w:num>
  <w:num w:numId="87" w16cid:durableId="1227105480">
    <w:abstractNumId w:val="47"/>
  </w:num>
  <w:num w:numId="88" w16cid:durableId="293296460">
    <w:abstractNumId w:val="80"/>
  </w:num>
  <w:num w:numId="89" w16cid:durableId="1916239635">
    <w:abstractNumId w:val="7"/>
  </w:num>
  <w:num w:numId="90" w16cid:durableId="1180848678">
    <w:abstractNumId w:val="57"/>
  </w:num>
  <w:num w:numId="91" w16cid:durableId="466356013">
    <w:abstractNumId w:val="61"/>
  </w:num>
  <w:num w:numId="92" w16cid:durableId="615253841">
    <w:abstractNumId w:val="21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CF"/>
    <w:rsid w:val="000813E8"/>
    <w:rsid w:val="001005EB"/>
    <w:rsid w:val="001B07DA"/>
    <w:rsid w:val="00224772"/>
    <w:rsid w:val="00336303"/>
    <w:rsid w:val="00377FD6"/>
    <w:rsid w:val="003A2026"/>
    <w:rsid w:val="003C1887"/>
    <w:rsid w:val="003D26D9"/>
    <w:rsid w:val="00410C1C"/>
    <w:rsid w:val="004D67B2"/>
    <w:rsid w:val="00517E70"/>
    <w:rsid w:val="005A48CF"/>
    <w:rsid w:val="006B7EC9"/>
    <w:rsid w:val="007A3AFC"/>
    <w:rsid w:val="007A7A63"/>
    <w:rsid w:val="007B0442"/>
    <w:rsid w:val="007D2B91"/>
    <w:rsid w:val="0088045C"/>
    <w:rsid w:val="008924A1"/>
    <w:rsid w:val="008A432E"/>
    <w:rsid w:val="008D2745"/>
    <w:rsid w:val="009B59E1"/>
    <w:rsid w:val="00B4486B"/>
    <w:rsid w:val="00B747ED"/>
    <w:rsid w:val="00BC532E"/>
    <w:rsid w:val="00C61FF5"/>
    <w:rsid w:val="00D34DD3"/>
    <w:rsid w:val="00E97951"/>
    <w:rsid w:val="00EF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2101"/>
  <w15:chartTrackingRefBased/>
  <w15:docId w15:val="{A3314FBF-F0C3-415D-93D7-7EFB3C81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6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6D9"/>
  </w:style>
  <w:style w:type="paragraph" w:styleId="Footer">
    <w:name w:val="footer"/>
    <w:basedOn w:val="Normal"/>
    <w:link w:val="FooterChar"/>
    <w:uiPriority w:val="99"/>
    <w:unhideWhenUsed/>
    <w:rsid w:val="003D26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2915</Words>
  <Characters>16622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8</cp:revision>
  <dcterms:created xsi:type="dcterms:W3CDTF">2026-05-01T07:32:00Z</dcterms:created>
  <dcterms:modified xsi:type="dcterms:W3CDTF">2026-05-01T18:21:00Z</dcterms:modified>
</cp:coreProperties>
</file>